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995E" w14:textId="607C67FB" w:rsidR="0080628A" w:rsidRDefault="00D015E2">
      <w:r w:rsidRPr="00D015E2">
        <w:t>Проекция – это способ получить плоское (2D) изображение трехмерного (3D) объекта.</w:t>
      </w:r>
    </w:p>
    <w:p w14:paraId="3404E808" w14:textId="0508E130" w:rsidR="00D015E2" w:rsidRPr="00D015E2" w:rsidRDefault="00D015E2" w:rsidP="00D015E2">
      <w:r>
        <w:t>Два</w:t>
      </w:r>
      <w:r w:rsidRPr="00D015E2">
        <w:t xml:space="preserve"> главных способа (типа) проецирования:</w:t>
      </w:r>
    </w:p>
    <w:p w14:paraId="3B46429D" w14:textId="77777777" w:rsidR="00D015E2" w:rsidRPr="00D015E2" w:rsidRDefault="00D015E2" w:rsidP="00D015E2">
      <w:pPr>
        <w:numPr>
          <w:ilvl w:val="0"/>
          <w:numId w:val="1"/>
        </w:numPr>
      </w:pPr>
      <w:r w:rsidRPr="00D015E2">
        <w:rPr>
          <w:b/>
          <w:bCs/>
        </w:rPr>
        <w:t>Параллельное проецирование</w:t>
      </w:r>
    </w:p>
    <w:p w14:paraId="1176545C" w14:textId="77777777" w:rsidR="00D015E2" w:rsidRPr="00D015E2" w:rsidRDefault="00D015E2" w:rsidP="00D015E2">
      <w:pPr>
        <w:numPr>
          <w:ilvl w:val="0"/>
          <w:numId w:val="1"/>
        </w:numPr>
      </w:pPr>
      <w:r w:rsidRPr="00D015E2">
        <w:rPr>
          <w:b/>
          <w:bCs/>
        </w:rPr>
        <w:t>Перспективное проецирование</w:t>
      </w:r>
    </w:p>
    <w:p w14:paraId="2D799462" w14:textId="77777777" w:rsidR="00D015E2" w:rsidRDefault="00D015E2"/>
    <w:p w14:paraId="6569CF0D" w14:textId="77777777" w:rsidR="00D015E2" w:rsidRDefault="00D015E2" w:rsidP="00D87F70">
      <w:pPr>
        <w:pStyle w:val="1"/>
      </w:pPr>
      <w:r w:rsidRPr="00D015E2">
        <w:rPr>
          <w:rFonts w:eastAsia="Times New Roman"/>
          <w:highlight w:val="green"/>
        </w:rPr>
        <w:t>1. Параллельное Проектирование (Параллельная Проекция)</w:t>
      </w:r>
    </w:p>
    <w:p w14:paraId="3E63E8FA" w14:textId="78DF56A0" w:rsidR="002C08AD" w:rsidRPr="00D015E2" w:rsidRDefault="002C08AD" w:rsidP="00D015E2">
      <w:r w:rsidRPr="00D015E2">
        <w:rPr>
          <w:noProof/>
        </w:rPr>
        <w:drawing>
          <wp:inline distT="0" distB="0" distL="0" distR="0" wp14:anchorId="2B0B2ED0" wp14:editId="670FB09C">
            <wp:extent cx="2493818" cy="2950800"/>
            <wp:effectExtent l="0" t="0" r="1905" b="2540"/>
            <wp:docPr id="58338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1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89" cy="29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A6" w14:textId="76549392" w:rsidR="00D015E2" w:rsidRDefault="00D015E2" w:rsidP="00D015E2">
      <w:pPr>
        <w:numPr>
          <w:ilvl w:val="0"/>
          <w:numId w:val="2"/>
        </w:numPr>
      </w:pPr>
      <w:r w:rsidRPr="00D015E2">
        <w:t>В параллельной проекции все "проецирующие лучи", которые идут от точек 3D-объекта к плоскости экрана, </w:t>
      </w:r>
      <w:r w:rsidRPr="00D015E2">
        <w:rPr>
          <w:b/>
          <w:bCs/>
        </w:rPr>
        <w:t>параллельны</w:t>
      </w:r>
      <w:r w:rsidRPr="00D015E2">
        <w:t> друг другу. Они все направлены в одну сторону (это направление задается вектором q в учебнике).</w:t>
      </w:r>
      <w:r w:rsidR="00E6781C">
        <w:t xml:space="preserve"> Аналогия – солнечные лучи. </w:t>
      </w:r>
      <w:r w:rsidR="00E6781C" w:rsidRPr="00E6781C">
        <w:t>Если ты поставишь предмет на солнце, его тень будет результатом падения этих параллельных лучей.</w:t>
      </w:r>
    </w:p>
    <w:p w14:paraId="33513E90" w14:textId="4D8D1C67" w:rsidR="009A371D" w:rsidRDefault="009A371D" w:rsidP="009A371D">
      <w:pPr>
        <w:numPr>
          <w:ilvl w:val="0"/>
          <w:numId w:val="2"/>
        </w:numPr>
      </w:pPr>
      <w:r>
        <w:t>Направление проекции (q): Это направление задается вектором q. В данном случае важна только его направленность.</w:t>
      </w:r>
    </w:p>
    <w:p w14:paraId="54966975" w14:textId="36C90439" w:rsidR="009A371D" w:rsidRDefault="009A371D" w:rsidP="009A371D">
      <w:pPr>
        <w:numPr>
          <w:ilvl w:val="0"/>
          <w:numId w:val="2"/>
        </w:numPr>
      </w:pPr>
      <w:r>
        <w:t>Картинная плоскость (S): Это та 2D-плоскость (экран, лист), на которую мы проецируем. У любой плоскости есть нормаль – это вектор N, который перпендикулярен этой плоскости (торчит из нее под прямым углом). Плоскость S часто задается уравнением Ax + By + Cz + D = 0, где (A, B, C) – это координаты вектора нормали N.</w:t>
      </w:r>
    </w:p>
    <w:p w14:paraId="55D549E1" w14:textId="1021D95F" w:rsidR="009A371D" w:rsidRDefault="009A371D" w:rsidP="009A371D">
      <w:pPr>
        <w:numPr>
          <w:ilvl w:val="0"/>
          <w:numId w:val="2"/>
        </w:numPr>
      </w:pPr>
      <w:r>
        <w:t>Условие N · q ≠ 0: Это важное математическое условие. N · q – это скалярное произведение векторов. Оно показывает, насколько векторы "сонаправлены". Если скалярное произведение равно нулю, значит векторы перпендикулярны. Условие N · q ≠ 0 означает, что направление проекции q не перпендикулярно нормали N. Направление лучей не должно быть параллельно плоскости.</w:t>
      </w:r>
    </w:p>
    <w:p w14:paraId="0AC8B644" w14:textId="77777777" w:rsidR="009A371D" w:rsidRDefault="009A371D" w:rsidP="00D87F70">
      <w:pPr>
        <w:pStyle w:val="1"/>
      </w:pPr>
      <w:r w:rsidRPr="00D87F70">
        <w:rPr>
          <w:highlight w:val="green"/>
        </w:rPr>
        <w:lastRenderedPageBreak/>
        <w:t>Как найти проекцию точки?</w:t>
      </w:r>
    </w:p>
    <w:p w14:paraId="5104FD4F" w14:textId="22D5C61F" w:rsidR="009A371D" w:rsidRDefault="009A371D" w:rsidP="009A371D">
      <w:r>
        <w:t>1. Берем 3D-точку P с координатами (xp, yp, zp).</w:t>
      </w:r>
    </w:p>
    <w:p w14:paraId="477698CA" w14:textId="1B3F9F24" w:rsidR="009A371D" w:rsidRDefault="009A371D" w:rsidP="009A371D">
      <w:r>
        <w:t>2. Берем направление проекции q с координатами (m, n, p).</w:t>
      </w:r>
    </w:p>
    <w:p w14:paraId="21CBC2D2" w14:textId="77777777" w:rsidR="009A371D" w:rsidRDefault="009A371D" w:rsidP="009A371D">
      <w:r>
        <w:t xml:space="preserve">3. Проводим луч из точки P в направлении q. Любая точка на этом луче имеет координаты (xp + m*t, yp + n*t, zp + p*t), где t – это параметр, показывающий, как далеко мы прошли по лучу от точки P. </w:t>
      </w:r>
    </w:p>
    <w:p w14:paraId="3F0673C7" w14:textId="1DC0A6CB" w:rsidR="009A371D" w:rsidRDefault="009A371D" w:rsidP="009A371D">
      <w:r w:rsidRPr="009A371D">
        <w:rPr>
          <w:noProof/>
        </w:rPr>
        <w:drawing>
          <wp:inline distT="0" distB="0" distL="0" distR="0" wp14:anchorId="74C2F3E4" wp14:editId="761361FE">
            <wp:extent cx="1638529" cy="1200318"/>
            <wp:effectExtent l="0" t="0" r="0" b="0"/>
            <wp:docPr id="77992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1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(10.1.1)</w:t>
      </w:r>
    </w:p>
    <w:p w14:paraId="2BD05619" w14:textId="20FDADEF" w:rsidR="009A371D" w:rsidRDefault="009A371D" w:rsidP="009A371D">
      <w:r>
        <w:t>Нам нужно найти такое t, чтобы точка Ps попала на картинную плоскость S.</w:t>
      </w:r>
    </w:p>
    <w:p w14:paraId="7283D951" w14:textId="77777777" w:rsidR="009A371D" w:rsidRDefault="009A371D" w:rsidP="009A371D">
      <w:r>
        <w:t>Картинная плоскость S задана уравнением Ax + By + Cz + D = 0. Точка Ps(xs, ys, zs) должна удовлетворять этому уравнению: A*xs + B*ys + C*zs + D = 0.</w:t>
      </w:r>
    </w:p>
    <w:p w14:paraId="35944957" w14:textId="77777777" w:rsidR="002C08AD" w:rsidRDefault="009A371D" w:rsidP="009A371D">
      <w:r>
        <w:t xml:space="preserve">Подставляем сюда выражения для xs, ys, zs из формулы 10.1.1: </w:t>
      </w:r>
    </w:p>
    <w:p w14:paraId="4734E945" w14:textId="75F79176" w:rsidR="009A371D" w:rsidRPr="00A90BD0" w:rsidRDefault="009A371D" w:rsidP="009A371D">
      <w:pPr>
        <w:rPr>
          <w:lang w:val="en-US"/>
        </w:rPr>
      </w:pPr>
      <w:r w:rsidRPr="002C08AD">
        <w:rPr>
          <w:lang w:val="en-US"/>
        </w:rPr>
        <w:t>A(xp + mt) + B(yp + nt) + C(zp + pt) + D = 0.</w:t>
      </w:r>
    </w:p>
    <w:p w14:paraId="53E5C4D2" w14:textId="77777777" w:rsidR="009A371D" w:rsidRDefault="009A371D" w:rsidP="009A371D">
      <w:r>
        <w:t>Теперь из этого уравнения нужно найти t. Раскрываем скобки и собираем все с t в одной стороне: t * (Am + Bn + Cp) = - (Axp + Byp + Czp + D).</w:t>
      </w:r>
    </w:p>
    <w:p w14:paraId="3A972F27" w14:textId="77777777" w:rsidR="002C08AD" w:rsidRDefault="009A371D" w:rsidP="009A371D">
      <w:r>
        <w:t xml:space="preserve">Отсюда находим t: </w:t>
      </w:r>
    </w:p>
    <w:p w14:paraId="6451EA6D" w14:textId="0B1FC3EF" w:rsidR="002C08AD" w:rsidRDefault="002C08AD" w:rsidP="009A371D">
      <w:r w:rsidRPr="002C08AD">
        <w:rPr>
          <w:noProof/>
        </w:rPr>
        <w:drawing>
          <wp:inline distT="0" distB="0" distL="0" distR="0" wp14:anchorId="46922BBE" wp14:editId="70A4F23C">
            <wp:extent cx="2657846" cy="695422"/>
            <wp:effectExtent l="0" t="0" r="9525" b="9525"/>
            <wp:docPr id="74569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8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F70">
        <w:t>(10.1.2)</w:t>
      </w:r>
    </w:p>
    <w:p w14:paraId="30BC9471" w14:textId="7A29ADEB" w:rsidR="009A371D" w:rsidRPr="00A90BD0" w:rsidRDefault="009A371D" w:rsidP="009A371D">
      <w:r>
        <w:t>Знаменатель Am + Bn + Cp – это как раз скалярное произведение N · q, которое не равно нулю.</w:t>
      </w:r>
    </w:p>
    <w:p w14:paraId="7D0F048F" w14:textId="3CD447EA" w:rsidR="00D015E2" w:rsidRPr="00D015E2" w:rsidRDefault="009A371D" w:rsidP="00D015E2">
      <w:r>
        <w:t>Зная t, подставляем его обратно в формулу 10.1.1 и находим координаты (xs, ys, zs) точки Ps на плоскости.</w:t>
      </w:r>
    </w:p>
    <w:p w14:paraId="279589A1" w14:textId="2ECDBDD5" w:rsidR="00D87F70" w:rsidRDefault="002C08AD" w:rsidP="00D87F70">
      <w:pPr>
        <w:pStyle w:val="1"/>
      </w:pPr>
      <w:r w:rsidRPr="00D87F70">
        <w:rPr>
          <w:highlight w:val="green"/>
        </w:rPr>
        <w:t>Аксонометрическая проекция</w:t>
      </w:r>
      <w:r w:rsidRPr="002C08AD">
        <w:t xml:space="preserve"> </w:t>
      </w:r>
    </w:p>
    <w:p w14:paraId="055F865C" w14:textId="77777777" w:rsidR="00A90BD0" w:rsidRDefault="00A90BD0" w:rsidP="00A90BD0">
      <w:r w:rsidRPr="00A90BD0">
        <w:t>Аксонометрическая (или чаще говорят ортографическая) проекция – это </w:t>
      </w:r>
      <w:r w:rsidRPr="00A90BD0">
        <w:rPr>
          <w:i/>
          <w:iCs/>
        </w:rPr>
        <w:t>частный случай</w:t>
      </w:r>
      <w:r w:rsidRPr="00A90BD0">
        <w:t> параллельной проекции, когда проецирующие лучи </w:t>
      </w:r>
      <w:r w:rsidRPr="00A90BD0">
        <w:rPr>
          <w:b/>
          <w:bCs/>
        </w:rPr>
        <w:t>перпендикулярны</w:t>
      </w:r>
      <w:r w:rsidRPr="00A90BD0">
        <w:t> картинной плоскости.</w:t>
      </w:r>
    </w:p>
    <w:p w14:paraId="5AC50A20" w14:textId="4C9B858E" w:rsidR="00D87F70" w:rsidRPr="00D87F70" w:rsidRDefault="00D87F70" w:rsidP="00D87F70">
      <w:pPr>
        <w:numPr>
          <w:ilvl w:val="0"/>
          <w:numId w:val="3"/>
        </w:numPr>
      </w:pPr>
      <w:r w:rsidRPr="00D87F70">
        <w:t>Давай представим, что картинная плоскость S параллельна плоскости XZ (где лежат оси X и Z) и находится на расстоянии y0 от нее. Уравнение такой плоскости: y = y0 или y - y0 = 0. Сравнивая с Ax + By + Cz + D = 0, получаем: A=0, B=1, C=0, D = -y0. (Это формула </w:t>
      </w:r>
      <w:r w:rsidRPr="00D87F70">
        <w:rPr>
          <w:b/>
          <w:bCs/>
        </w:rPr>
        <w:t>10.1.2_3</w:t>
      </w:r>
      <w:r w:rsidRPr="00D87F70">
        <w:t>).</w:t>
      </w:r>
    </w:p>
    <w:p w14:paraId="57A579CA" w14:textId="453147DD" w:rsidR="00D87F70" w:rsidRDefault="00D87F70" w:rsidP="00D87F70">
      <w:pPr>
        <w:numPr>
          <w:ilvl w:val="0"/>
          <w:numId w:val="3"/>
        </w:numPr>
      </w:pPr>
      <w:r>
        <w:t xml:space="preserve">Рассмотрим аксонометрическую проекцию на эту плоскость. Лучи перпендикулярны плоскости y=y0, значит, они параллельны оси Y. </w:t>
      </w:r>
      <w:r>
        <w:lastRenderedPageBreak/>
        <w:t>Вектор направления лучей q = (0, n, 0). Для простоты можно взять n=1, т.е. q = (0, 1, 0).</w:t>
      </w:r>
    </w:p>
    <w:p w14:paraId="54225972" w14:textId="4E0873E7" w:rsidR="00D87F70" w:rsidRDefault="00D87F70" w:rsidP="00D87F70">
      <w:pPr>
        <w:numPr>
          <w:ilvl w:val="0"/>
          <w:numId w:val="3"/>
        </w:numPr>
      </w:pPr>
      <w:r w:rsidRPr="00D87F70">
        <w:t>Найдем параметр t по формуле 10.1.2:</w:t>
      </w:r>
    </w:p>
    <w:p w14:paraId="6D6C3AEB" w14:textId="0E03A1CC" w:rsidR="00D87F70" w:rsidRPr="00D87F70" w:rsidRDefault="00D87F70" w:rsidP="00D87F70">
      <w:pPr>
        <w:ind w:left="360"/>
        <w:rPr>
          <w:lang w:val="en-US"/>
        </w:rPr>
      </w:pPr>
      <w:r w:rsidRPr="00D87F70">
        <w:rPr>
          <w:lang w:val="en-US"/>
        </w:rPr>
        <w:t xml:space="preserve">t = - (A*xp + B*yp + C*zp + D) / (A*m + B*n + C*p) = - (0*xp + 1*yp + 0*zp + (-y0)) / (0*0 + 1*1 + 0*0) = - (yp - y0) / 1 = y0 </w:t>
      </w:r>
      <w:r>
        <w:rPr>
          <w:lang w:val="en-US"/>
        </w:rPr>
        <w:t>–</w:t>
      </w:r>
      <w:r w:rsidRPr="00D87F70">
        <w:rPr>
          <w:lang w:val="en-US"/>
        </w:rPr>
        <w:t xml:space="preserve"> yp</w:t>
      </w:r>
    </w:p>
    <w:p w14:paraId="5810EDD3" w14:textId="3C62D6E4" w:rsidR="00D87F70" w:rsidRDefault="00D87F70" w:rsidP="00D87F70">
      <w:pPr>
        <w:ind w:left="360"/>
      </w:pPr>
      <w:r w:rsidRPr="00D87F70">
        <w:rPr>
          <w:noProof/>
        </w:rPr>
        <w:drawing>
          <wp:inline distT="0" distB="0" distL="0" distR="0" wp14:anchorId="36DAC31E" wp14:editId="017C2B05">
            <wp:extent cx="1667108" cy="752580"/>
            <wp:effectExtent l="0" t="0" r="9525" b="9525"/>
            <wp:docPr id="32934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41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AABF" w14:textId="77777777" w:rsidR="00D87F70" w:rsidRPr="00D87F70" w:rsidRDefault="00D87F70" w:rsidP="00D87F70">
      <w:pPr>
        <w:ind w:left="360"/>
      </w:pPr>
      <w:r w:rsidRPr="00D87F70">
        <w:t>Найдем координаты Ps(xs, ys, zs) по формуле 10.1.1:</w:t>
      </w:r>
    </w:p>
    <w:p w14:paraId="1BF53D00" w14:textId="77777777" w:rsidR="00D87F70" w:rsidRPr="00D87F70" w:rsidRDefault="00D87F70" w:rsidP="00D87F70">
      <w:pPr>
        <w:numPr>
          <w:ilvl w:val="0"/>
          <w:numId w:val="4"/>
        </w:numPr>
        <w:rPr>
          <w:lang w:val="en-US"/>
        </w:rPr>
      </w:pPr>
      <w:r w:rsidRPr="00D87F70">
        <w:rPr>
          <w:lang w:val="en-US"/>
        </w:rPr>
        <w:t>xs = xp + m*t = xp + 0*t = xp</w:t>
      </w:r>
    </w:p>
    <w:p w14:paraId="2A31ED30" w14:textId="77777777" w:rsidR="00D87F70" w:rsidRPr="00D87F70" w:rsidRDefault="00D87F70" w:rsidP="00D87F70">
      <w:pPr>
        <w:numPr>
          <w:ilvl w:val="0"/>
          <w:numId w:val="4"/>
        </w:numPr>
        <w:rPr>
          <w:lang w:val="en-US"/>
        </w:rPr>
      </w:pPr>
      <w:r w:rsidRPr="00D87F70">
        <w:rPr>
          <w:lang w:val="en-US"/>
        </w:rPr>
        <w:t>ys = yp + n*t = yp + 1*(y0 - yp) = yp + y0 - yp = y0</w:t>
      </w:r>
    </w:p>
    <w:p w14:paraId="58650927" w14:textId="77777777" w:rsidR="00D87F70" w:rsidRPr="00D87F70" w:rsidRDefault="00D87F70" w:rsidP="00D87F70">
      <w:pPr>
        <w:numPr>
          <w:ilvl w:val="0"/>
          <w:numId w:val="4"/>
        </w:numPr>
        <w:rPr>
          <w:lang w:val="en-US"/>
        </w:rPr>
      </w:pPr>
      <w:r w:rsidRPr="00D87F70">
        <w:rPr>
          <w:lang w:val="en-US"/>
        </w:rPr>
        <w:t>zs = zp + p*t = zp + 0*t = zp</w:t>
      </w:r>
    </w:p>
    <w:p w14:paraId="7F8A3575" w14:textId="77777777" w:rsidR="00D87F70" w:rsidRDefault="00D87F70" w:rsidP="00D87F70">
      <w:pPr>
        <w:ind w:left="360"/>
      </w:pPr>
      <w:r w:rsidRPr="00D87F70">
        <w:rPr>
          <w:noProof/>
          <w:lang w:val="en-US"/>
        </w:rPr>
        <w:drawing>
          <wp:inline distT="0" distB="0" distL="0" distR="0" wp14:anchorId="364B786A" wp14:editId="08575673">
            <wp:extent cx="1114581" cy="1124107"/>
            <wp:effectExtent l="0" t="0" r="9525" b="0"/>
            <wp:docPr id="202095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0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0B2" w14:textId="4040644A" w:rsidR="00D87F70" w:rsidRPr="00D87F70" w:rsidRDefault="00D87F70" w:rsidP="00D87F70">
      <w:r w:rsidRPr="00D87F70">
        <w:t>Получили точку Ps = (xp, y0, zp). Что это значит? Координаты X и Z остались такими же, как у исходной точки P, а координата Y стала равна y0 (координате картинной плоскости). Мы как бы просто "сплющили" объект вдоль оси Y на плоскость y=y0.</w:t>
      </w:r>
    </w:p>
    <w:p w14:paraId="1878FFC1" w14:textId="77777777" w:rsidR="00D87F70" w:rsidRPr="00D87F70" w:rsidRDefault="00D87F70" w:rsidP="00D87F70">
      <w:pPr>
        <w:numPr>
          <w:ilvl w:val="0"/>
          <w:numId w:val="6"/>
        </w:numPr>
      </w:pPr>
      <w:r w:rsidRPr="00D87F70">
        <w:rPr>
          <w:b/>
          <w:bCs/>
        </w:rPr>
        <w:t>Свойства параллельной проекции:</w:t>
      </w:r>
      <w:r w:rsidRPr="00D87F70">
        <w:t> Сохраняет параллельность линий, сохраняет пропорции объектов (если смотреть вдоль направления проекции), но не передает глубину реалистично.</w:t>
      </w:r>
    </w:p>
    <w:p w14:paraId="14AE6EA5" w14:textId="04254A9E" w:rsidR="00D87F70" w:rsidRDefault="00D87F70" w:rsidP="00D87F70">
      <w:pPr>
        <w:pStyle w:val="1"/>
      </w:pPr>
      <w:r w:rsidRPr="00D87F70">
        <w:rPr>
          <w:highlight w:val="green"/>
        </w:rPr>
        <w:t>2. Перспективное Проектирование</w:t>
      </w:r>
    </w:p>
    <w:p w14:paraId="5D1E1694" w14:textId="77777777" w:rsidR="00D87F70" w:rsidRDefault="00D87F70" w:rsidP="00D87F70"/>
    <w:p w14:paraId="2BC93990" w14:textId="12BF5BA1" w:rsidR="00D87F70" w:rsidRDefault="00D87F70" w:rsidP="00D87F70">
      <w:r w:rsidRPr="00D87F70">
        <w:rPr>
          <w:b/>
          <w:bCs/>
        </w:rPr>
        <w:t>Идея:</w:t>
      </w:r>
      <w:r w:rsidRPr="00D87F70">
        <w:t xml:space="preserve"> Представь, как ты смотришь на мир. Предметы вдали кажутся меньше. Параллельные линии (как рельсы) сходятся в точку на горизонте. Это происходит потому, что лучи света от объектов сходятся в одной точке – в твоем глазу (или в объективе камеры). Перспективная проекция имитирует этот эффект. </w:t>
      </w:r>
    </w:p>
    <w:p w14:paraId="5F457361" w14:textId="77777777" w:rsidR="00040B7E" w:rsidRPr="00040B7E" w:rsidRDefault="00040B7E" w:rsidP="00040B7E">
      <w:r w:rsidRPr="00040B7E">
        <w:t>Представь себе два элемента:</w:t>
      </w:r>
    </w:p>
    <w:p w14:paraId="06684940" w14:textId="77777777" w:rsidR="00040B7E" w:rsidRPr="00040B7E" w:rsidRDefault="00040B7E" w:rsidP="00040B7E">
      <w:pPr>
        <w:numPr>
          <w:ilvl w:val="0"/>
          <w:numId w:val="9"/>
        </w:numPr>
      </w:pPr>
      <w:r w:rsidRPr="00040B7E">
        <w:rPr>
          <w:b/>
          <w:bCs/>
        </w:rPr>
        <w:t>Глаз Наблюдателя (или Объектив Камеры):</w:t>
      </w:r>
      <w:r w:rsidRPr="00040B7E">
        <w:t> В математике это называется </w:t>
      </w:r>
      <w:r w:rsidRPr="00040B7E">
        <w:rPr>
          <w:b/>
          <w:bCs/>
        </w:rPr>
        <w:t>Центр Проекции (ЦП)</w:t>
      </w:r>
      <w:r w:rsidRPr="00040B7E">
        <w:t>. Это ОДНА-ЕДИНСТВЕННАЯ точка в пространстве, </w:t>
      </w:r>
      <w:r w:rsidRPr="00040B7E">
        <w:rPr>
          <w:i/>
          <w:iCs/>
        </w:rPr>
        <w:t>из которой</w:t>
      </w:r>
      <w:r w:rsidRPr="00040B7E">
        <w:t> мы смотрим на сцену. Обозначим ее C.</w:t>
      </w:r>
    </w:p>
    <w:p w14:paraId="55E40647" w14:textId="5511FD32" w:rsidR="00040B7E" w:rsidRPr="00040B7E" w:rsidRDefault="00040B7E" w:rsidP="00D87F70">
      <w:pPr>
        <w:numPr>
          <w:ilvl w:val="0"/>
          <w:numId w:val="9"/>
        </w:numPr>
      </w:pPr>
      <w:r w:rsidRPr="00040B7E">
        <w:rPr>
          <w:b/>
          <w:bCs/>
        </w:rPr>
        <w:lastRenderedPageBreak/>
        <w:t>Экран (или Лист Бумаги, Фотопленка):</w:t>
      </w:r>
      <w:r w:rsidRPr="00040B7E">
        <w:t> Это плоская поверхность, на которой мы хотим получить изображение. Это Картинная Плоскость или Плоскость Проекции. Обозначим ее S. Обычно она расположена </w:t>
      </w:r>
      <w:r w:rsidRPr="00040B7E">
        <w:rPr>
          <w:i/>
          <w:iCs/>
        </w:rPr>
        <w:t>между</w:t>
      </w:r>
      <w:r w:rsidRPr="00040B7E">
        <w:t> глазом (ЦП) и объектами, на которые мы смотрим.</w:t>
      </w:r>
    </w:p>
    <w:p w14:paraId="61B219C9" w14:textId="309B886A" w:rsidR="00D87F70" w:rsidRDefault="00D87F70" w:rsidP="00D87F70">
      <w:r w:rsidRPr="00D87F70">
        <w:rPr>
          <w:noProof/>
        </w:rPr>
        <w:drawing>
          <wp:inline distT="0" distB="0" distL="0" distR="0" wp14:anchorId="59CD08EC" wp14:editId="29DC2B57">
            <wp:extent cx="2629267" cy="2724530"/>
            <wp:effectExtent l="0" t="0" r="0" b="0"/>
            <wp:docPr id="119737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3BAA" w14:textId="6FD80BCA" w:rsidR="00201ACA" w:rsidRDefault="00D87F70" w:rsidP="00201ACA">
      <w:pPr>
        <w:pStyle w:val="1"/>
        <w:rPr>
          <w:rFonts w:eastAsia="Times New Roman"/>
        </w:rPr>
      </w:pPr>
      <w:r w:rsidRPr="00D87F70">
        <w:rPr>
          <w:rFonts w:eastAsia="Times New Roman"/>
          <w:highlight w:val="green"/>
        </w:rPr>
        <w:t>Как найти проекцию точки?</w:t>
      </w:r>
    </w:p>
    <w:p w14:paraId="692CDF04" w14:textId="77777777" w:rsidR="00201ACA" w:rsidRPr="00201ACA" w:rsidRDefault="00201ACA" w:rsidP="00201ACA"/>
    <w:p w14:paraId="3973E2D1" w14:textId="77777777" w:rsidR="00201ACA" w:rsidRPr="00201ACA" w:rsidRDefault="00201ACA" w:rsidP="00201ACA">
      <w:pPr>
        <w:numPr>
          <w:ilvl w:val="0"/>
          <w:numId w:val="8"/>
        </w:numPr>
      </w:pPr>
      <w:r w:rsidRPr="00201ACA">
        <w:t>Берем 3D-точку P(xp, yp, zp).</w:t>
      </w:r>
    </w:p>
    <w:p w14:paraId="2DD141A5" w14:textId="77777777" w:rsidR="00201ACA" w:rsidRPr="00201ACA" w:rsidRDefault="00201ACA" w:rsidP="00201ACA">
      <w:pPr>
        <w:numPr>
          <w:ilvl w:val="0"/>
          <w:numId w:val="8"/>
        </w:numPr>
      </w:pPr>
      <w:r w:rsidRPr="00201ACA">
        <w:t>Берем центр проекции C(xc, yc, zc).</w:t>
      </w:r>
    </w:p>
    <w:p w14:paraId="4FD028FD" w14:textId="77777777" w:rsidR="00201ACA" w:rsidRPr="00201ACA" w:rsidRDefault="00201ACA" w:rsidP="00201ACA">
      <w:pPr>
        <w:numPr>
          <w:ilvl w:val="0"/>
          <w:numId w:val="8"/>
        </w:numPr>
      </w:pPr>
      <w:r w:rsidRPr="00201ACA">
        <w:t>Проводим луч из C через P. Направление этого луча задается вектором CP = P - C = (xp-xc, yp-yc, zp-zc).</w:t>
      </w:r>
    </w:p>
    <w:p w14:paraId="2976572C" w14:textId="77777777" w:rsidR="00201ACA" w:rsidRDefault="00201ACA" w:rsidP="00201ACA">
      <w:pPr>
        <w:numPr>
          <w:ilvl w:val="0"/>
          <w:numId w:val="8"/>
        </w:numPr>
      </w:pPr>
      <w:r w:rsidRPr="00201ACA">
        <w:t xml:space="preserve">Любая точка на этом луче имеет вид Ps = C + t*(P - C), где t – параметр. </w:t>
      </w:r>
    </w:p>
    <w:p w14:paraId="250E9B88" w14:textId="79A5168A" w:rsidR="00201ACA" w:rsidRDefault="00201ACA" w:rsidP="00201ACA">
      <w:r w:rsidRPr="00201ACA">
        <w:rPr>
          <w:noProof/>
        </w:rPr>
        <w:drawing>
          <wp:inline distT="0" distB="0" distL="0" distR="0" wp14:anchorId="108BA676" wp14:editId="587DA660">
            <wp:extent cx="2248214" cy="1133633"/>
            <wp:effectExtent l="0" t="0" r="0" b="9525"/>
            <wp:docPr id="1712510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1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 w:rsidRPr="00201ACA">
        <w:t>10.1.9_1</w:t>
      </w:r>
      <w:r>
        <w:t>)</w:t>
      </w:r>
    </w:p>
    <w:p w14:paraId="7FC147C6" w14:textId="68EB645E" w:rsidR="00201ACA" w:rsidRPr="00201ACA" w:rsidRDefault="00201ACA" w:rsidP="00201ACA">
      <w:pPr>
        <w:numPr>
          <w:ilvl w:val="0"/>
          <w:numId w:val="8"/>
        </w:numPr>
      </w:pPr>
      <w:r w:rsidRPr="00201ACA">
        <w:t>Нам нужно найти такое t, чтобы точка Ps попала на картинную плоскость S.</w:t>
      </w:r>
    </w:p>
    <w:p w14:paraId="34EB7D47" w14:textId="77777777" w:rsidR="00201ACA" w:rsidRPr="00201ACA" w:rsidRDefault="00201ACA" w:rsidP="00201ACA">
      <w:pPr>
        <w:numPr>
          <w:ilvl w:val="0"/>
          <w:numId w:val="8"/>
        </w:numPr>
      </w:pPr>
      <w:r w:rsidRPr="00201ACA">
        <w:t>Картинная плоскость S задана уравнением Ax + By + Cz + D = 0. Подставляем координаты Ps в это уравнение: A(xc + t*(xp-xc)) + B(yc + t*(yp-yc)) + C(zc + t*(zp-zc)) + D = 0.</w:t>
      </w:r>
    </w:p>
    <w:p w14:paraId="4931DA7E" w14:textId="77777777" w:rsidR="00201ACA" w:rsidRPr="00201ACA" w:rsidRDefault="00201ACA" w:rsidP="00201ACA">
      <w:pPr>
        <w:numPr>
          <w:ilvl w:val="0"/>
          <w:numId w:val="8"/>
        </w:numPr>
      </w:pPr>
      <w:r w:rsidRPr="00201ACA">
        <w:t>Решаем это уравнение относительно t: t * [A(xp-xc) + B(yp-yc) + C(zp-zc)] = - (Axc + Byc + Czc + D).</w:t>
      </w:r>
    </w:p>
    <w:p w14:paraId="1897FB7A" w14:textId="6764A2D7" w:rsidR="00201ACA" w:rsidRDefault="00201ACA" w:rsidP="00201ACA">
      <w:pPr>
        <w:numPr>
          <w:ilvl w:val="0"/>
          <w:numId w:val="8"/>
        </w:numPr>
      </w:pPr>
      <w:r w:rsidRPr="00201ACA">
        <w:t>Находим t: t = - (Axc + Byc + Czc + D) / [A(xp-xc) + B(yp-yc) + C(zp-zc)] </w:t>
      </w:r>
    </w:p>
    <w:p w14:paraId="0448C25B" w14:textId="79301BC7" w:rsidR="00201ACA" w:rsidRPr="00201ACA" w:rsidRDefault="00201ACA" w:rsidP="00201ACA">
      <w:r w:rsidRPr="00201ACA">
        <w:rPr>
          <w:noProof/>
        </w:rPr>
        <w:lastRenderedPageBreak/>
        <w:drawing>
          <wp:inline distT="0" distB="0" distL="0" distR="0" wp14:anchorId="45A68D1D" wp14:editId="21807A10">
            <wp:extent cx="4048690" cy="704948"/>
            <wp:effectExtent l="0" t="0" r="9525" b="0"/>
            <wp:docPr id="195576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7F7F" w14:textId="16B5F028" w:rsidR="00D87F70" w:rsidRDefault="00201ACA" w:rsidP="00201ACA">
      <w:pPr>
        <w:numPr>
          <w:ilvl w:val="0"/>
          <w:numId w:val="8"/>
        </w:numPr>
      </w:pPr>
      <w:r w:rsidRPr="00201ACA">
        <w:t>Зная t, подставляем его в формулу 10.1.9_1 и находим координаты (xs, ys, zs) точки Ps.</w:t>
      </w:r>
    </w:p>
    <w:p w14:paraId="5A690664" w14:textId="77777777" w:rsidR="00B72035" w:rsidRDefault="00B72035" w:rsidP="00B72035">
      <w:pPr>
        <w:pStyle w:val="1"/>
      </w:pPr>
      <w:r w:rsidRPr="00B72035">
        <w:rPr>
          <w:highlight w:val="green"/>
        </w:rPr>
        <w:t>Пример: Проекция на плоскость XZ (y=y0) с центром проекции на оси Y (Стр. 120):</w:t>
      </w:r>
    </w:p>
    <w:p w14:paraId="1605B53A" w14:textId="525B6E27" w:rsidR="00B72035" w:rsidRPr="00B72035" w:rsidRDefault="00B72035" w:rsidP="00B72035">
      <w:pPr>
        <w:pStyle w:val="a7"/>
        <w:numPr>
          <w:ilvl w:val="0"/>
          <w:numId w:val="10"/>
        </w:numPr>
        <w:rPr>
          <w:lang w:val="en-US"/>
        </w:rPr>
      </w:pPr>
      <w:r>
        <w:t>Плоскость</w:t>
      </w:r>
      <w:r w:rsidRPr="00B72035">
        <w:rPr>
          <w:lang w:val="en-US"/>
        </w:rPr>
        <w:t xml:space="preserve"> S: y - y0 = 0 (A=0, B=1, C=0, D=-y0). </w:t>
      </w:r>
      <w:r>
        <w:t>Центр</w:t>
      </w:r>
      <w:r w:rsidRPr="00B72035">
        <w:rPr>
          <w:lang w:val="en-US"/>
        </w:rPr>
        <w:t xml:space="preserve"> </w:t>
      </w:r>
      <w:r>
        <w:t>проекции</w:t>
      </w:r>
      <w:r w:rsidRPr="00B72035">
        <w:rPr>
          <w:lang w:val="en-US"/>
        </w:rPr>
        <w:t xml:space="preserve"> C = (0, yc, 0).</w:t>
      </w:r>
    </w:p>
    <w:p w14:paraId="74062FE2" w14:textId="19E595D7" w:rsidR="00B72035" w:rsidRPr="00A25D8A" w:rsidRDefault="00B72035" w:rsidP="00B72035">
      <w:pPr>
        <w:pStyle w:val="a7"/>
        <w:numPr>
          <w:ilvl w:val="0"/>
          <w:numId w:val="10"/>
        </w:numPr>
        <w:rPr>
          <w:lang w:val="en-US"/>
        </w:rPr>
      </w:pPr>
      <w:r>
        <w:t>Найдем</w:t>
      </w:r>
      <w:r w:rsidRPr="00B72035">
        <w:rPr>
          <w:lang w:val="en-US"/>
        </w:rPr>
        <w:t xml:space="preserve"> t </w:t>
      </w:r>
      <w:r>
        <w:t>по</w:t>
      </w:r>
      <w:r w:rsidRPr="00B72035">
        <w:rPr>
          <w:lang w:val="en-US"/>
        </w:rPr>
        <w:t xml:space="preserve"> </w:t>
      </w:r>
      <w:r>
        <w:t>формуле</w:t>
      </w:r>
      <w:r w:rsidRPr="00B72035">
        <w:rPr>
          <w:lang w:val="en-US"/>
        </w:rPr>
        <w:t xml:space="preserve"> 10.1.9_2: </w:t>
      </w:r>
      <w:r>
        <w:t>Числитель</w:t>
      </w:r>
      <w:r w:rsidRPr="00B72035">
        <w:rPr>
          <w:lang w:val="en-US"/>
        </w:rPr>
        <w:t xml:space="preserve">: - (Axc + Byc + Czc + D) = - (0*0 + 1*yc + 0*0 - y0) = -(yc - y0). </w:t>
      </w:r>
      <w:r>
        <w:t>Знаменатель</w:t>
      </w:r>
      <w:r w:rsidRPr="00B72035">
        <w:rPr>
          <w:lang w:val="en-US"/>
        </w:rPr>
        <w:t xml:space="preserve">: A(xp-xc) + B(yp-yc) + C(zp-zc) = 0(xp-0) + 1(yp-yc) + 0(zp-0) = yp - yc. </w:t>
      </w:r>
    </w:p>
    <w:p w14:paraId="271A9BF7" w14:textId="05439A9A" w:rsidR="00B72035" w:rsidRDefault="00B72035" w:rsidP="00B72035">
      <w:r w:rsidRPr="00B72035">
        <w:rPr>
          <w:noProof/>
        </w:rPr>
        <w:drawing>
          <wp:inline distT="0" distB="0" distL="0" distR="0" wp14:anchorId="0D8EC33D" wp14:editId="38E4C4F7">
            <wp:extent cx="1247949" cy="619211"/>
            <wp:effectExtent l="0" t="0" r="9525" b="9525"/>
            <wp:docPr id="106656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60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BB0" w14:textId="77777777" w:rsidR="00B72035" w:rsidRDefault="00B72035" w:rsidP="00B72035">
      <w:pPr>
        <w:pStyle w:val="a7"/>
        <w:numPr>
          <w:ilvl w:val="0"/>
          <w:numId w:val="10"/>
        </w:numPr>
      </w:pPr>
      <w:r>
        <w:t>Найдем координаты Ps(xs, ys, zs) по формуле 10.1.9_1:</w:t>
      </w:r>
    </w:p>
    <w:p w14:paraId="29C978B5" w14:textId="77777777" w:rsidR="00B72035" w:rsidRPr="00B72035" w:rsidRDefault="00B72035" w:rsidP="00B72035">
      <w:pPr>
        <w:rPr>
          <w:lang w:val="en-US"/>
        </w:rPr>
      </w:pPr>
      <w:r w:rsidRPr="00B72035">
        <w:rPr>
          <w:lang w:val="en-US"/>
        </w:rPr>
        <w:t>xs = xc + t*(xp-xc) = 0 + t*(xp-0) = t*xp</w:t>
      </w:r>
    </w:p>
    <w:p w14:paraId="31289351" w14:textId="77777777" w:rsidR="00B72035" w:rsidRPr="00B72035" w:rsidRDefault="00B72035" w:rsidP="00B72035">
      <w:pPr>
        <w:rPr>
          <w:lang w:val="en-US"/>
        </w:rPr>
      </w:pPr>
      <w:r w:rsidRPr="00B72035">
        <w:rPr>
          <w:lang w:val="en-US"/>
        </w:rPr>
        <w:t>ys = yc + t*(yp-yc) = yc + [(y0 - yc) / (yp - yc)] * (yp - yc) = yc + y0 - yc = y0</w:t>
      </w:r>
    </w:p>
    <w:p w14:paraId="7CA862EA" w14:textId="77777777" w:rsidR="00B72035" w:rsidRPr="00B72035" w:rsidRDefault="00B72035" w:rsidP="00B72035">
      <w:pPr>
        <w:rPr>
          <w:lang w:val="en-US"/>
        </w:rPr>
      </w:pPr>
      <w:r w:rsidRPr="00B72035">
        <w:rPr>
          <w:lang w:val="en-US"/>
        </w:rPr>
        <w:t>zs = zc + t*(zp-zc) = 0 + t*(zp-0) = t*zp</w:t>
      </w:r>
    </w:p>
    <w:p w14:paraId="62E798B3" w14:textId="4304B998" w:rsidR="00B72035" w:rsidRDefault="00B72035" w:rsidP="00B72035">
      <w:pPr>
        <w:pStyle w:val="a7"/>
        <w:numPr>
          <w:ilvl w:val="0"/>
          <w:numId w:val="10"/>
        </w:numPr>
      </w:pPr>
      <w:r>
        <w:t>Получили</w:t>
      </w:r>
      <w:r w:rsidRPr="00B72035">
        <w:rPr>
          <w:lang w:val="en-US"/>
        </w:rPr>
        <w:t xml:space="preserve"> </w:t>
      </w:r>
      <w:r>
        <w:t>точку</w:t>
      </w:r>
      <w:r w:rsidRPr="00B72035">
        <w:rPr>
          <w:lang w:val="en-US"/>
        </w:rPr>
        <w:t xml:space="preserve"> Ps = (t*xp, y0, t*zp), </w:t>
      </w:r>
      <w:r>
        <w:t>где</w:t>
      </w:r>
      <w:r w:rsidRPr="00B72035">
        <w:rPr>
          <w:lang w:val="en-US"/>
        </w:rPr>
        <w:t xml:space="preserve"> t = (y0 - yc) / (yp - yc). </w:t>
      </w:r>
      <w:r>
        <w:t xml:space="preserve">Обрати внимание: координаты X и Z исходной точки P умножились на коэффициент t, который зависит от y-координат точки (yp), плоскости (y0) и центра проекции (yc). Координата Y стала равна y0. Если точка P дальше от центра C (по оси Y), чем плоскость S, то t будет меньше 1, и проекция (xs, zs) будет меньше (xp, zp) - </w:t>
      </w:r>
      <w:r w:rsidRPr="00B72035">
        <w:rPr>
          <w:b/>
          <w:bCs/>
        </w:rPr>
        <w:t>эффект уменьшения удаленных объектов</w:t>
      </w:r>
      <w:r>
        <w:t>.</w:t>
      </w:r>
    </w:p>
    <w:p w14:paraId="6A51341C" w14:textId="6C7AAD47" w:rsidR="00D87F70" w:rsidRDefault="00B72035" w:rsidP="00B72035">
      <w:pPr>
        <w:pStyle w:val="a7"/>
        <w:numPr>
          <w:ilvl w:val="0"/>
          <w:numId w:val="10"/>
        </w:numPr>
      </w:pPr>
      <w:r>
        <w:t>Свойства перспективной проекции: Создает реалистичное ощущение глубины, размеры зависят от расстояния, параллельные линии могут сходиться.</w:t>
      </w:r>
    </w:p>
    <w:p w14:paraId="18DE98E1" w14:textId="77777777" w:rsidR="00E16CF6" w:rsidRPr="00A25D8A" w:rsidRDefault="00E16CF6" w:rsidP="00E16CF6"/>
    <w:p w14:paraId="32B730E5" w14:textId="2DA4973C" w:rsidR="00E16CF6" w:rsidRDefault="00E16CF6" w:rsidP="00E16CF6">
      <w:pPr>
        <w:pStyle w:val="1"/>
      </w:pPr>
      <w:r w:rsidRPr="00E16CF6">
        <w:rPr>
          <w:highlight w:val="green"/>
        </w:rPr>
        <w:t>Частный случай</w:t>
      </w:r>
    </w:p>
    <w:p w14:paraId="2DD72E13" w14:textId="77777777" w:rsidR="00E16CF6" w:rsidRDefault="00E16CF6" w:rsidP="00E16CF6"/>
    <w:p w14:paraId="2E06E4CC" w14:textId="77777777" w:rsidR="00E16CF6" w:rsidRPr="00E16CF6" w:rsidRDefault="00E16CF6" w:rsidP="00E16CF6">
      <w:r w:rsidRPr="00E16CF6">
        <w:rPr>
          <w:b/>
          <w:bCs/>
        </w:rPr>
        <w:t>Исходные данные для этого примера:</w:t>
      </w:r>
    </w:p>
    <w:p w14:paraId="598421AD" w14:textId="77777777" w:rsidR="00E16CF6" w:rsidRPr="00E16CF6" w:rsidRDefault="00E16CF6" w:rsidP="00E16CF6">
      <w:pPr>
        <w:numPr>
          <w:ilvl w:val="0"/>
          <w:numId w:val="11"/>
        </w:numPr>
      </w:pPr>
      <w:r w:rsidRPr="00E16CF6">
        <w:rPr>
          <w:b/>
          <w:bCs/>
        </w:rPr>
        <w:t>Проекция точки P(xp, yp, zp):</w:t>
      </w:r>
      <w:r w:rsidRPr="00E16CF6">
        <w:t> Ее проекция Ps имеет координаты (xs, ys, zs).</w:t>
      </w:r>
    </w:p>
    <w:p w14:paraId="3D0CD333" w14:textId="77777777" w:rsidR="00E16CF6" w:rsidRPr="00E16CF6" w:rsidRDefault="00E16CF6" w:rsidP="00E16CF6">
      <w:pPr>
        <w:numPr>
          <w:ilvl w:val="0"/>
          <w:numId w:val="11"/>
        </w:numPr>
      </w:pPr>
      <w:r w:rsidRPr="00E16CF6">
        <w:rPr>
          <w:b/>
          <w:bCs/>
        </w:rPr>
        <w:t>Картинная плоскость:</w:t>
      </w:r>
      <w:r w:rsidRPr="00E16CF6">
        <w:t> y = y0.</w:t>
      </w:r>
    </w:p>
    <w:p w14:paraId="300F0DD7" w14:textId="77777777" w:rsidR="00E16CF6" w:rsidRPr="00E16CF6" w:rsidRDefault="00E16CF6" w:rsidP="00E16CF6">
      <w:pPr>
        <w:numPr>
          <w:ilvl w:val="0"/>
          <w:numId w:val="11"/>
        </w:numPr>
      </w:pPr>
      <w:r w:rsidRPr="00E16CF6">
        <w:rPr>
          <w:b/>
          <w:bCs/>
        </w:rPr>
        <w:t>Центр проекции:</w:t>
      </w:r>
      <w:r w:rsidRPr="00E16CF6">
        <w:t> C = (0, yc, 0) (лежит на оси Y).</w:t>
      </w:r>
    </w:p>
    <w:p w14:paraId="4C92C16E" w14:textId="77777777" w:rsidR="00E16CF6" w:rsidRPr="00E16CF6" w:rsidRDefault="00E16CF6" w:rsidP="00E16CF6">
      <w:pPr>
        <w:numPr>
          <w:ilvl w:val="0"/>
          <w:numId w:val="11"/>
        </w:numPr>
      </w:pPr>
      <w:r w:rsidRPr="00E16CF6">
        <w:rPr>
          <w:b/>
          <w:bCs/>
        </w:rPr>
        <w:lastRenderedPageBreak/>
        <w:t>Формулы, которые мы вывели (10.1.9_4):</w:t>
      </w:r>
    </w:p>
    <w:p w14:paraId="35136803" w14:textId="77777777" w:rsidR="00E16CF6" w:rsidRPr="00E16CF6" w:rsidRDefault="00E16CF6" w:rsidP="00E16CF6">
      <w:pPr>
        <w:numPr>
          <w:ilvl w:val="1"/>
          <w:numId w:val="11"/>
        </w:numPr>
      </w:pPr>
      <w:r w:rsidRPr="00E16CF6">
        <w:t>xs = t * xp</w:t>
      </w:r>
    </w:p>
    <w:p w14:paraId="448A06C4" w14:textId="77777777" w:rsidR="00E16CF6" w:rsidRPr="00E16CF6" w:rsidRDefault="00E16CF6" w:rsidP="00E16CF6">
      <w:pPr>
        <w:numPr>
          <w:ilvl w:val="1"/>
          <w:numId w:val="11"/>
        </w:numPr>
      </w:pPr>
      <w:r w:rsidRPr="00E16CF6">
        <w:t>ys = y0</w:t>
      </w:r>
    </w:p>
    <w:p w14:paraId="7E327892" w14:textId="77777777" w:rsidR="00E16CF6" w:rsidRPr="00E16CF6" w:rsidRDefault="00E16CF6" w:rsidP="00E16CF6">
      <w:pPr>
        <w:numPr>
          <w:ilvl w:val="1"/>
          <w:numId w:val="11"/>
        </w:numPr>
      </w:pPr>
      <w:r w:rsidRPr="00E16CF6">
        <w:t>zs = t * zp</w:t>
      </w:r>
    </w:p>
    <w:p w14:paraId="71488467" w14:textId="77777777" w:rsidR="00E16CF6" w:rsidRPr="00E16CF6" w:rsidRDefault="00E16CF6" w:rsidP="00E16CF6">
      <w:pPr>
        <w:numPr>
          <w:ilvl w:val="0"/>
          <w:numId w:val="11"/>
        </w:numPr>
      </w:pPr>
      <w:r w:rsidRPr="00E16CF6">
        <w:rPr>
          <w:b/>
          <w:bCs/>
        </w:rPr>
        <w:t>Коэффициент t (10.1.9_3):</w:t>
      </w:r>
    </w:p>
    <w:p w14:paraId="060C5DEE" w14:textId="77777777" w:rsidR="00E16CF6" w:rsidRPr="00A25D8A" w:rsidRDefault="00E16CF6" w:rsidP="00E16CF6">
      <w:pPr>
        <w:numPr>
          <w:ilvl w:val="1"/>
          <w:numId w:val="11"/>
        </w:numPr>
      </w:pPr>
      <w:r w:rsidRPr="00E16CF6">
        <w:t>t = (y0 - yc) / (yp - yc)</w:t>
      </w:r>
    </w:p>
    <w:p w14:paraId="0AC41C4C" w14:textId="6AAD374D" w:rsidR="00A25D8A" w:rsidRPr="00A25D8A" w:rsidRDefault="00A25D8A" w:rsidP="00E16CF6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yc (y0/yc - 1) / yc (yp/yc - 1)</w:t>
      </w:r>
    </w:p>
    <w:p w14:paraId="404F0C79" w14:textId="65D74EDC" w:rsidR="00A25D8A" w:rsidRDefault="00A25D8A" w:rsidP="00E16CF6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(y0/yc-1)/(yp/yc-1)</w:t>
      </w:r>
    </w:p>
    <w:p w14:paraId="68D56334" w14:textId="5D4BA372" w:rsidR="00A25D8A" w:rsidRPr="00A25D8A" w:rsidRDefault="00A25D8A" w:rsidP="00E16CF6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1</w:t>
      </w:r>
    </w:p>
    <w:p w14:paraId="237C2657" w14:textId="77777777" w:rsidR="00E16CF6" w:rsidRPr="00E16CF6" w:rsidRDefault="00E16CF6" w:rsidP="00E16CF6">
      <w:r w:rsidRPr="00E16CF6">
        <w:rPr>
          <w:b/>
          <w:bCs/>
        </w:rPr>
        <w:t>Что мы хотим показать?</w:t>
      </w:r>
    </w:p>
    <w:p w14:paraId="6CD797E4" w14:textId="77777777" w:rsidR="00E16CF6" w:rsidRPr="00E16CF6" w:rsidRDefault="00E16CF6" w:rsidP="00E16CF6">
      <w:r w:rsidRPr="00E16CF6">
        <w:t>Мы хотим увидеть, что произойдет, если центр проекции C (наш "глаз" или "камера") будет </w:t>
      </w:r>
      <w:r w:rsidRPr="00E16CF6">
        <w:rPr>
          <w:i/>
          <w:iCs/>
        </w:rPr>
        <w:t>очень-очень</w:t>
      </w:r>
      <w:r w:rsidRPr="00E16CF6">
        <w:t> далеко от объекта и плоскости проекции. Интуитивно понятно, что если смотреть на что-то с огромного расстояния, то лучи зрения будут почти параллельны друг другу. Значит, перспективная проекция должна стать похожей на параллельную. Давай проверим это математически.</w:t>
      </w:r>
    </w:p>
    <w:p w14:paraId="25EB0030" w14:textId="77777777" w:rsidR="00E16CF6" w:rsidRPr="00E16CF6" w:rsidRDefault="00E16CF6" w:rsidP="00E16CF6">
      <w:r w:rsidRPr="00E16CF6">
        <w:rPr>
          <w:b/>
          <w:bCs/>
        </w:rPr>
        <w:t>Шаг 1: Анализ коэффициента t при большом yc</w:t>
      </w:r>
    </w:p>
    <w:p w14:paraId="4372FCBE" w14:textId="77777777" w:rsidR="00E16CF6" w:rsidRPr="00E16CF6" w:rsidRDefault="00E16CF6" w:rsidP="00E16CF6">
      <w:r w:rsidRPr="00E16CF6">
        <w:t>У нас есть формула: t = (y0 - yc) / (yp - yc)</w:t>
      </w:r>
    </w:p>
    <w:p w14:paraId="2D56CD8E" w14:textId="77777777" w:rsidR="00E16CF6" w:rsidRPr="00E16CF6" w:rsidRDefault="00E16CF6" w:rsidP="00E16CF6">
      <w:r w:rsidRPr="00E16CF6">
        <w:t>Нас интересует случай, когда yc становится очень большим числом (уходит на бесконечность, yc -&gt; ∞). Просто подставить бесконечность нельзя. Чтобы понять, к чему стремится t, математики используют трюк: делят и числитель, и знаменатель на самую "быстрорастущую" часть, то есть на yc.</w:t>
      </w:r>
    </w:p>
    <w:p w14:paraId="761893D4" w14:textId="77777777" w:rsidR="00E16CF6" w:rsidRPr="00E16CF6" w:rsidRDefault="00E16CF6" w:rsidP="00E16CF6">
      <w:r w:rsidRPr="00E16CF6">
        <w:t>t = (y0 - yc) / (yp - yc)</w:t>
      </w:r>
    </w:p>
    <w:p w14:paraId="27EC24A7" w14:textId="77777777" w:rsidR="00E16CF6" w:rsidRPr="00E16CF6" w:rsidRDefault="00E16CF6" w:rsidP="00E16CF6">
      <w:r w:rsidRPr="00E16CF6">
        <w:t>Делим числитель на yc: (y0 - yc) / yc = y0/yc - yc/yc = y0/yc - 1</w:t>
      </w:r>
      <w:r w:rsidRPr="00E16CF6">
        <w:br/>
        <w:t>Делим знаменатель на yc: (yp - yc) / yc = yp/yc - yc/yc = yp/yc - 1</w:t>
      </w:r>
    </w:p>
    <w:p w14:paraId="2946DF3B" w14:textId="77777777" w:rsidR="00E16CF6" w:rsidRPr="00E16CF6" w:rsidRDefault="00E16CF6" w:rsidP="00E16CF6">
      <w:r w:rsidRPr="00E16CF6">
        <w:t>Теперь t можно записать так:</w:t>
      </w:r>
      <w:r w:rsidRPr="00E16CF6">
        <w:br/>
        <w:t>t = (y0/yc - 1) / (yp/yc - 1)</w:t>
      </w:r>
      <w:r w:rsidRPr="00E16CF6">
        <w:br/>
      </w:r>
      <w:r w:rsidRPr="00E16CF6">
        <w:rPr>
          <w:i/>
          <w:iCs/>
        </w:rPr>
        <w:t>(Примечание: В учебнике в формуле (10.1.9_6) yc вынесли за скобку и оставили: t = [yc*(y0/yc - 1)] / [yc*(yp/yc - 1)]. Это то же самое, просто yc потом сократится, если yc не ноль. Запись без yc удобнее для анализа предела).</w:t>
      </w:r>
    </w:p>
    <w:p w14:paraId="1EEE95A1" w14:textId="77777777" w:rsidR="00E16CF6" w:rsidRPr="00E16CF6" w:rsidRDefault="00E16CF6" w:rsidP="00E16CF6">
      <w:r w:rsidRPr="00E16CF6">
        <w:rPr>
          <w:b/>
          <w:bCs/>
        </w:rPr>
        <w:t>Шаг 2: Что происходит при yc -&gt; ∞?</w:t>
      </w:r>
    </w:p>
    <w:p w14:paraId="41EF07FF" w14:textId="77777777" w:rsidR="00E16CF6" w:rsidRPr="00E16CF6" w:rsidRDefault="00E16CF6" w:rsidP="00E16CF6">
      <w:pPr>
        <w:numPr>
          <w:ilvl w:val="0"/>
          <w:numId w:val="12"/>
        </w:numPr>
      </w:pPr>
      <w:r w:rsidRPr="00E16CF6">
        <w:t>y0 - это координата картинной плоскости, фиксированное число.</w:t>
      </w:r>
    </w:p>
    <w:p w14:paraId="0A12988F" w14:textId="77777777" w:rsidR="00E16CF6" w:rsidRPr="00E16CF6" w:rsidRDefault="00E16CF6" w:rsidP="00E16CF6">
      <w:pPr>
        <w:numPr>
          <w:ilvl w:val="0"/>
          <w:numId w:val="12"/>
        </w:numPr>
      </w:pPr>
      <w:r w:rsidRPr="00E16CF6">
        <w:t>yp - это y-координата точки объекта, тоже фиксированное число (для данной точки).</w:t>
      </w:r>
    </w:p>
    <w:p w14:paraId="06734E0A" w14:textId="77777777" w:rsidR="00E16CF6" w:rsidRPr="00E16CF6" w:rsidRDefault="00E16CF6" w:rsidP="00E16CF6">
      <w:pPr>
        <w:numPr>
          <w:ilvl w:val="0"/>
          <w:numId w:val="12"/>
        </w:numPr>
      </w:pPr>
      <w:r w:rsidRPr="00E16CF6">
        <w:t>yc - становится </w:t>
      </w:r>
      <w:r w:rsidRPr="00E16CF6">
        <w:rPr>
          <w:i/>
          <w:iCs/>
        </w:rPr>
        <w:t>огромным</w:t>
      </w:r>
      <w:r w:rsidRPr="00E16CF6">
        <w:t>.</w:t>
      </w:r>
    </w:p>
    <w:p w14:paraId="10858FEE" w14:textId="77777777" w:rsidR="00E16CF6" w:rsidRPr="00E16CF6" w:rsidRDefault="00E16CF6" w:rsidP="00E16CF6">
      <w:r w:rsidRPr="00E16CF6">
        <w:t>Рассмотрим дроби:</w:t>
      </w:r>
    </w:p>
    <w:p w14:paraId="6EEF5D13" w14:textId="77777777" w:rsidR="00E16CF6" w:rsidRPr="00E16CF6" w:rsidRDefault="00E16CF6" w:rsidP="00E16CF6">
      <w:pPr>
        <w:numPr>
          <w:ilvl w:val="0"/>
          <w:numId w:val="13"/>
        </w:numPr>
      </w:pPr>
      <w:r w:rsidRPr="00E16CF6">
        <w:lastRenderedPageBreak/>
        <w:t>y0 / yc: Фиксированное число делим на огромное число. Результат стремится к нулю (-&gt; 0). (Представь: 5 / 1000000 очень близко к нулю).</w:t>
      </w:r>
    </w:p>
    <w:p w14:paraId="6FD283E8" w14:textId="77777777" w:rsidR="00E16CF6" w:rsidRPr="00E16CF6" w:rsidRDefault="00E16CF6" w:rsidP="00E16CF6">
      <w:pPr>
        <w:numPr>
          <w:ilvl w:val="0"/>
          <w:numId w:val="13"/>
        </w:numPr>
      </w:pPr>
      <w:r w:rsidRPr="00E16CF6">
        <w:t>yp / yc: То же самое. Фиксированное число делим на огромное число. Результат стремится к нулю (-&gt; 0).</w:t>
      </w:r>
    </w:p>
    <w:p w14:paraId="7A1B4B98" w14:textId="77777777" w:rsidR="00E16CF6" w:rsidRPr="00E16CF6" w:rsidRDefault="00E16CF6" w:rsidP="00E16CF6">
      <w:r w:rsidRPr="00E16CF6">
        <w:rPr>
          <w:b/>
          <w:bCs/>
        </w:rPr>
        <w:t>Шаг 3: Найдем, к чему стремится t</w:t>
      </w:r>
    </w:p>
    <w:p w14:paraId="04301137" w14:textId="77777777" w:rsidR="00E16CF6" w:rsidRPr="00E16CF6" w:rsidRDefault="00E16CF6" w:rsidP="00A25D8A">
      <w:pPr>
        <w:jc w:val="left"/>
      </w:pPr>
      <w:r w:rsidRPr="00E16CF6">
        <w:t>Подставим эти стремления к нулю в нашу формулу для t:</w:t>
      </w:r>
    </w:p>
    <w:p w14:paraId="43111C5C" w14:textId="77777777" w:rsidR="00E16CF6" w:rsidRPr="00E16CF6" w:rsidRDefault="00E16CF6" w:rsidP="00A25D8A">
      <w:pPr>
        <w:jc w:val="left"/>
      </w:pPr>
      <w:r w:rsidRPr="00E16CF6">
        <w:t>t = (y0/yc - 1) / (yp/yc - 1)</w:t>
      </w:r>
      <w:r w:rsidRPr="00E16CF6">
        <w:br/>
        <w:t>При yc -&gt; ∞:</w:t>
      </w:r>
      <w:r w:rsidRPr="00E16CF6">
        <w:br/>
        <w:t>t -&gt; (0 - 1) / (0 - 1)</w:t>
      </w:r>
      <w:r w:rsidRPr="00E16CF6">
        <w:br/>
        <w:t>t -&gt; (-1) / (-1)</w:t>
      </w:r>
      <w:r w:rsidRPr="00E16CF6">
        <w:br/>
        <w:t>t -&gt; 1</w:t>
      </w:r>
    </w:p>
    <w:p w14:paraId="0279C3CD" w14:textId="77777777" w:rsidR="00E16CF6" w:rsidRPr="00E16CF6" w:rsidRDefault="00E16CF6" w:rsidP="00E16CF6">
      <w:r w:rsidRPr="00E16CF6">
        <w:rPr>
          <w:b/>
          <w:bCs/>
        </w:rPr>
        <w:t>Вывод из математики:</w:t>
      </w:r>
      <w:r w:rsidRPr="00E16CF6">
        <w:t> Когда центр проекции yc уходит на бесконечность, коэффициент t стремится к 1.</w:t>
      </w:r>
    </w:p>
    <w:p w14:paraId="145942CD" w14:textId="77777777" w:rsidR="00E16CF6" w:rsidRPr="00E16CF6" w:rsidRDefault="00E16CF6" w:rsidP="00E16CF6">
      <w:r w:rsidRPr="00E16CF6">
        <w:rPr>
          <w:b/>
          <w:bCs/>
        </w:rPr>
        <w:t>Шаг 4: Что это значит для проекции Ps?</w:t>
      </w:r>
    </w:p>
    <w:p w14:paraId="3F647636" w14:textId="77777777" w:rsidR="00E16CF6" w:rsidRPr="00E16CF6" w:rsidRDefault="00E16CF6" w:rsidP="00E16CF6">
      <w:r w:rsidRPr="00E16CF6">
        <w:t>Вспомним формулы для координат проекции:</w:t>
      </w:r>
    </w:p>
    <w:p w14:paraId="0C17C7E4" w14:textId="77777777" w:rsidR="00E16CF6" w:rsidRPr="00E16CF6" w:rsidRDefault="00E16CF6" w:rsidP="00E16CF6">
      <w:pPr>
        <w:numPr>
          <w:ilvl w:val="0"/>
          <w:numId w:val="14"/>
        </w:numPr>
      </w:pPr>
      <w:r w:rsidRPr="00E16CF6">
        <w:t>xs = t * xp</w:t>
      </w:r>
    </w:p>
    <w:p w14:paraId="075C3A3E" w14:textId="77777777" w:rsidR="00E16CF6" w:rsidRPr="00E16CF6" w:rsidRDefault="00E16CF6" w:rsidP="00E16CF6">
      <w:pPr>
        <w:numPr>
          <w:ilvl w:val="0"/>
          <w:numId w:val="14"/>
        </w:numPr>
      </w:pPr>
      <w:r w:rsidRPr="00E16CF6">
        <w:t>ys = y0</w:t>
      </w:r>
    </w:p>
    <w:p w14:paraId="783309C7" w14:textId="77777777" w:rsidR="00E16CF6" w:rsidRPr="00E16CF6" w:rsidRDefault="00E16CF6" w:rsidP="00E16CF6">
      <w:pPr>
        <w:numPr>
          <w:ilvl w:val="0"/>
          <w:numId w:val="14"/>
        </w:numPr>
      </w:pPr>
      <w:r w:rsidRPr="00E16CF6">
        <w:t>zs = t * zp</w:t>
      </w:r>
    </w:p>
    <w:p w14:paraId="590B0C68" w14:textId="77777777" w:rsidR="00E16CF6" w:rsidRPr="00E16CF6" w:rsidRDefault="00E16CF6" w:rsidP="00E16CF6">
      <w:r w:rsidRPr="00E16CF6">
        <w:t>Если t стремится к 1 (t -&gt; 1), то:</w:t>
      </w:r>
    </w:p>
    <w:p w14:paraId="17E7C807" w14:textId="77777777" w:rsidR="00E16CF6" w:rsidRPr="00E16CF6" w:rsidRDefault="00E16CF6" w:rsidP="00E16CF6">
      <w:pPr>
        <w:numPr>
          <w:ilvl w:val="0"/>
          <w:numId w:val="15"/>
        </w:numPr>
      </w:pPr>
      <w:r w:rsidRPr="00E16CF6">
        <w:t>xs -&gt; 1 * xp = xp</w:t>
      </w:r>
    </w:p>
    <w:p w14:paraId="31F16AA4" w14:textId="77777777" w:rsidR="00E16CF6" w:rsidRPr="00E16CF6" w:rsidRDefault="00E16CF6" w:rsidP="00E16CF6">
      <w:pPr>
        <w:numPr>
          <w:ilvl w:val="0"/>
          <w:numId w:val="15"/>
        </w:numPr>
      </w:pPr>
      <w:r w:rsidRPr="00E16CF6">
        <w:t>ys остается y0 (она не зависела от t)</w:t>
      </w:r>
    </w:p>
    <w:p w14:paraId="1594F4F7" w14:textId="77777777" w:rsidR="00E16CF6" w:rsidRPr="00E16CF6" w:rsidRDefault="00E16CF6" w:rsidP="00E16CF6">
      <w:pPr>
        <w:numPr>
          <w:ilvl w:val="0"/>
          <w:numId w:val="15"/>
        </w:numPr>
      </w:pPr>
      <w:r w:rsidRPr="00E16CF6">
        <w:t>zs -&gt; 1 * zp = zp</w:t>
      </w:r>
    </w:p>
    <w:p w14:paraId="0E8663FA" w14:textId="77777777" w:rsidR="00E16CF6" w:rsidRPr="00E16CF6" w:rsidRDefault="00E16CF6" w:rsidP="00E16CF6">
      <w:r w:rsidRPr="00E16CF6">
        <w:t>Значит, при yc -&gt; ∞, проекция Ps стремится к точке (xp, y0, zp).</w:t>
      </w:r>
    </w:p>
    <w:p w14:paraId="54B622CB" w14:textId="77777777" w:rsidR="00E16CF6" w:rsidRPr="00E16CF6" w:rsidRDefault="00E16CF6" w:rsidP="00E16CF6">
      <w:r w:rsidRPr="00E16CF6">
        <w:rPr>
          <w:b/>
          <w:bCs/>
        </w:rPr>
        <w:t>Шаг 5: Сравнение с параллельной проекцией</w:t>
      </w:r>
    </w:p>
    <w:p w14:paraId="6A61AFB1" w14:textId="77777777" w:rsidR="00E16CF6" w:rsidRPr="00E16CF6" w:rsidRDefault="00E16CF6" w:rsidP="00E16CF6">
      <w:r w:rsidRPr="00E16CF6">
        <w:t>А теперь вспомни результат, который мы получили для </w:t>
      </w:r>
      <w:r w:rsidRPr="00E16CF6">
        <w:rPr>
          <w:i/>
          <w:iCs/>
        </w:rPr>
        <w:t>параллельной</w:t>
      </w:r>
      <w:r w:rsidRPr="00E16CF6">
        <w:t> (аксонометрической) проекции на ту же плоскость y=y0 (формула 10.1.2_7): проекция точки P(xp, yp, zp) была (xp, y0, zp).</w:t>
      </w:r>
    </w:p>
    <w:p w14:paraId="409E135C" w14:textId="77777777" w:rsidR="00E16CF6" w:rsidRPr="00E16CF6" w:rsidRDefault="00E16CF6" w:rsidP="00E16CF6">
      <w:r w:rsidRPr="00E16CF6">
        <w:rPr>
          <w:b/>
          <w:bCs/>
        </w:rPr>
        <w:t>Итог:</w:t>
      </w:r>
      <w:r w:rsidRPr="00E16CF6">
        <w:t> Мы увидели, что результат перспективной проекции, когда центр проекции уходит на бесконечность, </w:t>
      </w:r>
      <w:r w:rsidRPr="00E16CF6">
        <w:rPr>
          <w:i/>
          <w:iCs/>
        </w:rPr>
        <w:t>совпадает</w:t>
      </w:r>
      <w:r w:rsidRPr="00E16CF6">
        <w:t> с результатом параллельной проекции!</w:t>
      </w:r>
    </w:p>
    <w:p w14:paraId="6F100245" w14:textId="77777777" w:rsidR="00E16CF6" w:rsidRDefault="00E16CF6" w:rsidP="00E16CF6"/>
    <w:p w14:paraId="22633119" w14:textId="77777777" w:rsidR="00A05AB6" w:rsidRDefault="00A05AB6" w:rsidP="00E16CF6"/>
    <w:p w14:paraId="2CC26F5A" w14:textId="77777777" w:rsidR="00A05AB6" w:rsidRDefault="00A05AB6" w:rsidP="00E16CF6"/>
    <w:p w14:paraId="5DF8DF9B" w14:textId="77777777" w:rsidR="00A05AB6" w:rsidRDefault="00A05AB6" w:rsidP="00E16CF6"/>
    <w:p w14:paraId="37EDC174" w14:textId="77777777" w:rsidR="00A05AB6" w:rsidRDefault="00A05AB6" w:rsidP="00E16CF6"/>
    <w:p w14:paraId="35B890B7" w14:textId="77777777" w:rsidR="00A05AB6" w:rsidRPr="00A05AB6" w:rsidRDefault="00A05AB6" w:rsidP="00A05AB6">
      <w:r w:rsidRPr="00A05AB6">
        <w:rPr>
          <w:b/>
          <w:bCs/>
          <w:highlight w:val="green"/>
        </w:rPr>
        <w:lastRenderedPageBreak/>
        <w:t>Глава 10.2: Видовая система координат (Стр. 124-128)</w:t>
      </w:r>
    </w:p>
    <w:p w14:paraId="04948B3C" w14:textId="77777777" w:rsidR="00A05AB6" w:rsidRPr="00A05AB6" w:rsidRDefault="00A05AB6" w:rsidP="00A05AB6">
      <w:r w:rsidRPr="00A05AB6">
        <w:t>Представь, что ты хочешь сфотографировать сцену. Ты можешь стоять где угодно (положение камеры E) и смотреть куда угодно (направление камеры). Чтобы компьютеру было проще рассчитать проекцию, ему удобнее представить, что камера всегда находится в начале координат (0,0,0) и смотрит вдоль одной из осей (например, вдоль оси Z).</w:t>
      </w:r>
    </w:p>
    <w:p w14:paraId="51AE2C9A" w14:textId="04E4D053" w:rsidR="00A05AB6" w:rsidRPr="00A05AB6" w:rsidRDefault="00A05AB6" w:rsidP="00A05AB6">
      <w:r w:rsidRPr="00A05AB6">
        <w:rPr>
          <w:b/>
          <w:bCs/>
        </w:rPr>
        <w:t>Видовая система координат (ВСК)</w:t>
      </w:r>
      <w:r w:rsidRPr="00A05AB6">
        <w:t> – это как раз такая система, "связанная" с камерой.</w:t>
      </w:r>
    </w:p>
    <w:p w14:paraId="21F1E571" w14:textId="77777777" w:rsidR="00A05AB6" w:rsidRPr="00A05AB6" w:rsidRDefault="00A05AB6" w:rsidP="00A05AB6">
      <w:pPr>
        <w:numPr>
          <w:ilvl w:val="0"/>
          <w:numId w:val="16"/>
        </w:numPr>
      </w:pPr>
      <w:r w:rsidRPr="00A05AB6">
        <w:rPr>
          <w:b/>
          <w:bCs/>
        </w:rPr>
        <w:t>Мировая система координат (МСК, XYZ):</w:t>
      </w:r>
      <w:r w:rsidRPr="00A05AB6">
        <w:t> Обычная система, в которой описаны все объекты сцены и положение камеры E. (Рис. 10.2)</w:t>
      </w:r>
    </w:p>
    <w:p w14:paraId="57FBDD31" w14:textId="77777777" w:rsidR="00A05AB6" w:rsidRPr="00A05AB6" w:rsidRDefault="00A05AB6" w:rsidP="00A05AB6">
      <w:pPr>
        <w:numPr>
          <w:ilvl w:val="0"/>
          <w:numId w:val="16"/>
        </w:numPr>
      </w:pPr>
      <w:r w:rsidRPr="00A05AB6">
        <w:rPr>
          <w:b/>
          <w:bCs/>
        </w:rPr>
        <w:t>Зачем нужна ВСК?</w:t>
      </w:r>
      <w:r w:rsidRPr="00A05AB6">
        <w:t> Чтобы стандартизировать положение наблюдателя. Вместо того чтобы двигать и поворачивать плоскость проекции и центр проекции под каждую камеру, мы "перемещаем и поворачиваем" весь мир так, чтобы камера оказалась в стандартном положении (в начале ВСК). После этого проекцию считать намного проще.</w:t>
      </w:r>
    </w:p>
    <w:p w14:paraId="74618307" w14:textId="77777777" w:rsidR="00A05AB6" w:rsidRPr="00A05AB6" w:rsidRDefault="00A05AB6" w:rsidP="00A05AB6">
      <w:pPr>
        <w:numPr>
          <w:ilvl w:val="0"/>
          <w:numId w:val="16"/>
        </w:numPr>
      </w:pPr>
      <w:r w:rsidRPr="00A05AB6">
        <w:rPr>
          <w:b/>
          <w:bCs/>
        </w:rPr>
        <w:t>Как перейти из МСК в ВСК?</w:t>
      </w:r>
      <w:r w:rsidRPr="00A05AB6">
        <w:t> Это делается с помощью математических преобразований – умножения на матрицы. Не будем глубоко лезть в матрицы, поймем шаги:</w:t>
      </w:r>
    </w:p>
    <w:p w14:paraId="5BECA8C4" w14:textId="104C0DB7" w:rsidR="00A05AB6" w:rsidRDefault="00A05AB6" w:rsidP="00A05AB6">
      <w:pPr>
        <w:numPr>
          <w:ilvl w:val="1"/>
          <w:numId w:val="16"/>
        </w:numPr>
      </w:pPr>
      <w:r w:rsidRPr="00A05AB6">
        <w:rPr>
          <w:b/>
          <w:bCs/>
        </w:rPr>
        <w:t>Смещение (Перенос):</w:t>
      </w:r>
      <w:r w:rsidRPr="00A05AB6">
        <w:t> Нужно сдвинуть весь мир так, чтобы точка E (где была камера в МСК) переместилась в начало координат ВСК (0,0,0). Если камера была в (x, y, z), то все точки мира нужно сместить на (-x, -y, -z). У нее на диагонали единицы, а в последнем столбце стоят -x, -y, -z.</w:t>
      </w:r>
    </w:p>
    <w:p w14:paraId="407CADA2" w14:textId="7071143C" w:rsidR="00A05AB6" w:rsidRPr="00A05AB6" w:rsidRDefault="00A05AB6" w:rsidP="00A05AB6">
      <w:pPr>
        <w:ind w:left="1440"/>
      </w:pPr>
      <w:r w:rsidRPr="00A05AB6">
        <w:drawing>
          <wp:inline distT="0" distB="0" distL="0" distR="0" wp14:anchorId="3D224380" wp14:editId="66844929">
            <wp:extent cx="2943636" cy="1695687"/>
            <wp:effectExtent l="0" t="0" r="9525" b="0"/>
            <wp:docPr id="611345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5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3F8C" w14:textId="77777777" w:rsidR="00A05AB6" w:rsidRPr="00A05AB6" w:rsidRDefault="00A05AB6" w:rsidP="00A05AB6">
      <w:pPr>
        <w:numPr>
          <w:ilvl w:val="1"/>
          <w:numId w:val="16"/>
        </w:numPr>
      </w:pPr>
      <w:r w:rsidRPr="00A05AB6">
        <w:rPr>
          <w:b/>
          <w:bCs/>
        </w:rPr>
        <w:t>Повороты:</w:t>
      </w:r>
      <w:r w:rsidRPr="00A05AB6">
        <w:t> Теперь нужно повернуть мир так, чтобы оси ВСК совпали с осями МСК. Обычно это делают в несколько этапов. В примере учебника (рис. 10.4, 10.5):</w:t>
      </w:r>
    </w:p>
    <w:p w14:paraId="7A799740" w14:textId="77777777" w:rsidR="00A05AB6" w:rsidRDefault="00A05AB6" w:rsidP="00A05AB6">
      <w:pPr>
        <w:numPr>
          <w:ilvl w:val="2"/>
          <w:numId w:val="16"/>
        </w:numPr>
      </w:pPr>
      <w:r w:rsidRPr="00A05AB6">
        <w:t>Сначала поворот вокруг оси Z&lt;sup&gt;1&lt;/sup&gt; на угол π/2 - φ. Это нужно, чтобы "направить" ось X&lt;sup&gt;E&lt;/sup&gt; в нужную сторону в горизонтальной плоскости МСК. Матрица этого поворота Rz^s. (Формула 10.6, с косинусами и синусами от π/2 - φ, что превращается в синусы и косинусы φ).</w:t>
      </w:r>
    </w:p>
    <w:p w14:paraId="2DF8C271" w14:textId="4F5C6B5C" w:rsidR="00A05AB6" w:rsidRPr="00A05AB6" w:rsidRDefault="00A05AB6" w:rsidP="00A05AB6">
      <w:r w:rsidRPr="00A05AB6">
        <w:lastRenderedPageBreak/>
        <w:drawing>
          <wp:inline distT="0" distB="0" distL="0" distR="0" wp14:anchorId="278F9A77" wp14:editId="46740BAF">
            <wp:extent cx="5940425" cy="1633220"/>
            <wp:effectExtent l="0" t="0" r="3175" b="5080"/>
            <wp:docPr id="69135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9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7B3" w14:textId="77777777" w:rsidR="00A05AB6" w:rsidRDefault="00A05AB6" w:rsidP="00A05AB6">
      <w:pPr>
        <w:numPr>
          <w:ilvl w:val="2"/>
          <w:numId w:val="16"/>
        </w:numPr>
      </w:pPr>
      <w:r w:rsidRPr="00A05AB6">
        <w:t>Затем поворот вокруг оси X&lt;sup&gt;2&lt;/sup&gt; (которая получилась после первого поворота) на угол π - θ. Это нужно, чтобы "поднять" или "опустить" взгляд камеры, совместив ось Z&lt;sup&gt;E&lt;/sup&gt; с нужным направлением. Матрица этого поворота Rx^s. (Формула 10.8, с косинусами и синусами от π - θ).</w:t>
      </w:r>
    </w:p>
    <w:p w14:paraId="767C0844" w14:textId="05C661F1" w:rsidR="00A05AB6" w:rsidRPr="00A05AB6" w:rsidRDefault="00A05AB6" w:rsidP="00A05AB6">
      <w:r w:rsidRPr="00A05AB6">
        <w:drawing>
          <wp:inline distT="0" distB="0" distL="0" distR="0" wp14:anchorId="26A81CF0" wp14:editId="287E17DE">
            <wp:extent cx="5940425" cy="1176020"/>
            <wp:effectExtent l="0" t="0" r="3175" b="5080"/>
            <wp:docPr id="33769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97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4D5" w14:textId="77777777" w:rsidR="00A05AB6" w:rsidRPr="00A05AB6" w:rsidRDefault="00A05AB6" w:rsidP="00A05AB6">
      <w:pPr>
        <w:numPr>
          <w:ilvl w:val="1"/>
          <w:numId w:val="16"/>
        </w:numPr>
      </w:pPr>
      <w:r w:rsidRPr="00A05AB6">
        <w:rPr>
          <w:b/>
          <w:bCs/>
        </w:rPr>
        <w:t>(Опционально) Отражение:</w:t>
      </w:r>
      <w:r w:rsidRPr="00A05AB6">
        <w:t> Иногда нужно "отразить" одну из осей (например, X&lt;sup&gt;3&lt;/sup&gt; -&gt; -X&lt;sup&gt;3&lt;/sup&gt;), чтобы система координат стала, например, левосторонней (часто используется в графике, где ось Z направлена "вглубь" экрана). Матрица M (формула 10.10) делает это отражение для оси X.</w:t>
      </w:r>
    </w:p>
    <w:p w14:paraId="0A89E22C" w14:textId="77777777" w:rsidR="00A05AB6" w:rsidRDefault="00A05AB6" w:rsidP="00A05AB6">
      <w:pPr>
        <w:numPr>
          <w:ilvl w:val="0"/>
          <w:numId w:val="16"/>
        </w:numPr>
      </w:pPr>
      <w:r w:rsidRPr="00A05AB6">
        <w:rPr>
          <w:b/>
          <w:bCs/>
        </w:rPr>
        <w:t>Итоговая матрица преобразования A^E (Формула 10.12):</w:t>
      </w:r>
      <w:r w:rsidRPr="00A05AB6">
        <w:t> Получается перемножением матриц всех этих шагов: A^E = M * Rx^s * Rz^s * T^s. Порядок умножения важен! Результат этого перемножения – сложная матрица (10.13), которая разом переводит координаты из МСК в ВСК.</w:t>
      </w:r>
    </w:p>
    <w:p w14:paraId="5DBCE8AD" w14:textId="3043548E" w:rsidR="00A05AB6" w:rsidRPr="00A05AB6" w:rsidRDefault="00A05AB6" w:rsidP="00A05AB6">
      <w:r w:rsidRPr="00A05AB6">
        <w:drawing>
          <wp:inline distT="0" distB="0" distL="0" distR="0" wp14:anchorId="220FA055" wp14:editId="45406147">
            <wp:extent cx="5940425" cy="2575560"/>
            <wp:effectExtent l="0" t="0" r="3175" b="0"/>
            <wp:docPr id="121093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7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6FF3" w14:textId="77777777" w:rsidR="00A05AB6" w:rsidRPr="00A05AB6" w:rsidRDefault="00A05AB6" w:rsidP="00A05AB6">
      <w:pPr>
        <w:numPr>
          <w:ilvl w:val="0"/>
          <w:numId w:val="16"/>
        </w:numPr>
      </w:pPr>
      <w:r w:rsidRPr="00A05AB6">
        <w:rPr>
          <w:b/>
          <w:bCs/>
        </w:rPr>
        <w:lastRenderedPageBreak/>
        <w:t>Формулы (10.14, 10.15):</w:t>
      </w:r>
      <w:r w:rsidRPr="00A05AB6">
        <w:t> Это просто результат применения матрицы (10.13) к точке, заданной через сферические координаты наблюдателя (r, φ, θ) из формулы (10.1). Они показывают, как координаты точки в МСК (x,y,z) (связанные с r, φ, θ) превратятся в координаты в ВСК (x^E, y^E, z^E).</w:t>
      </w:r>
    </w:p>
    <w:p w14:paraId="7FF19F6E" w14:textId="77777777" w:rsidR="00A05AB6" w:rsidRPr="00A05AB6" w:rsidRDefault="00A05AB6" w:rsidP="00A05AB6">
      <w:r w:rsidRPr="00A05AB6">
        <w:rPr>
          <w:b/>
          <w:bCs/>
        </w:rPr>
        <w:t>Проектирование в ВСК (Стр. 128)</w:t>
      </w:r>
    </w:p>
    <w:p w14:paraId="737E3D36" w14:textId="77777777" w:rsidR="00A05AB6" w:rsidRPr="00A05AB6" w:rsidRDefault="00A05AB6" w:rsidP="00A05AB6">
      <w:r w:rsidRPr="00A05AB6">
        <w:t>Теперь, когда все точки P пересчитаны в P^E(x^E, y^E, z^E), мы находимся в стандартной ситуации: камера в (0,0,0), смотрит вдоль оси Z&lt;sup&gt;E&lt;/sup&gt;. Картинная плоскость обычно берется перпендикулярной оси Z&lt;sup&gt;E&lt;/sup&gt;, например, плоскость z^E = d (где d - фокусное расстояние) или просто плоскость z^E = 0 (для ортографической).</w:t>
      </w:r>
    </w:p>
    <w:p w14:paraId="4CFF435E" w14:textId="77777777" w:rsidR="00A05AB6" w:rsidRPr="00A05AB6" w:rsidRDefault="00A05AB6" w:rsidP="00A05AB6">
      <w:pPr>
        <w:numPr>
          <w:ilvl w:val="0"/>
          <w:numId w:val="17"/>
        </w:numPr>
      </w:pPr>
      <w:r w:rsidRPr="00A05AB6">
        <w:rPr>
          <w:b/>
          <w:bCs/>
        </w:rPr>
        <w:t>Параллельная проекция:</w:t>
      </w:r>
      <w:r w:rsidRPr="00A05AB6">
        <w:t> Просто отбрасываем z^E. Точка (x^E, y^E, z^E) проецируется в (x^E, y^E).</w:t>
      </w:r>
    </w:p>
    <w:p w14:paraId="77C845A3" w14:textId="77777777" w:rsidR="00A05AB6" w:rsidRPr="00A05AB6" w:rsidRDefault="00A05AB6" w:rsidP="00A05AB6">
      <w:pPr>
        <w:numPr>
          <w:ilvl w:val="0"/>
          <w:numId w:val="17"/>
        </w:numPr>
      </w:pPr>
      <w:r w:rsidRPr="00A05AB6">
        <w:rPr>
          <w:b/>
          <w:bCs/>
        </w:rPr>
        <w:t>Перспективная проекция:</w:t>
      </w:r>
      <w:r w:rsidRPr="00A05AB6">
        <w:t> Используем формулы, подобные (10.1.9_4), но теперь центр проекции C это (0,0,0), точка P имеет координаты (x^E, y^E, z^E), а плоскость, например, z^E = d. Похожие треугольники дадут: xs = x^E * (d / z^E), ys = y^E * (d / z^E). Координаты делятся на глубину z^E, что и дает эффект перспективы.</w:t>
      </w:r>
    </w:p>
    <w:p w14:paraId="5EFD2AAD" w14:textId="77777777" w:rsidR="00A05AB6" w:rsidRPr="00E16CF6" w:rsidRDefault="00A05AB6" w:rsidP="00E16CF6"/>
    <w:sectPr w:rsidR="00A05AB6" w:rsidRPr="00E16CF6" w:rsidSect="00D015E2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4100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45F6"/>
    <w:multiLevelType w:val="multilevel"/>
    <w:tmpl w:val="4C62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45DA8"/>
    <w:multiLevelType w:val="hybridMultilevel"/>
    <w:tmpl w:val="65E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819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15A8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658AC"/>
    <w:multiLevelType w:val="multilevel"/>
    <w:tmpl w:val="1230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32E96"/>
    <w:multiLevelType w:val="multilevel"/>
    <w:tmpl w:val="E69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E433B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B729D"/>
    <w:multiLevelType w:val="multilevel"/>
    <w:tmpl w:val="73C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65A2A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966EB"/>
    <w:multiLevelType w:val="multilevel"/>
    <w:tmpl w:val="44C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B1606"/>
    <w:multiLevelType w:val="multilevel"/>
    <w:tmpl w:val="34F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E427E"/>
    <w:multiLevelType w:val="multilevel"/>
    <w:tmpl w:val="20E6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E61B3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B08BE"/>
    <w:multiLevelType w:val="multilevel"/>
    <w:tmpl w:val="10F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90548"/>
    <w:multiLevelType w:val="multilevel"/>
    <w:tmpl w:val="B76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1263C"/>
    <w:multiLevelType w:val="multilevel"/>
    <w:tmpl w:val="EAD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71493">
    <w:abstractNumId w:val="1"/>
  </w:num>
  <w:num w:numId="2" w16cid:durableId="463275114">
    <w:abstractNumId w:val="4"/>
  </w:num>
  <w:num w:numId="3" w16cid:durableId="2142578068">
    <w:abstractNumId w:val="14"/>
  </w:num>
  <w:num w:numId="4" w16cid:durableId="1190147018">
    <w:abstractNumId w:val="9"/>
  </w:num>
  <w:num w:numId="5" w16cid:durableId="1011763512">
    <w:abstractNumId w:val="3"/>
  </w:num>
  <w:num w:numId="6" w16cid:durableId="1592086018">
    <w:abstractNumId w:val="13"/>
  </w:num>
  <w:num w:numId="7" w16cid:durableId="1630436597">
    <w:abstractNumId w:val="0"/>
  </w:num>
  <w:num w:numId="8" w16cid:durableId="1473232">
    <w:abstractNumId w:val="7"/>
  </w:num>
  <w:num w:numId="9" w16cid:durableId="1272471366">
    <w:abstractNumId w:val="12"/>
  </w:num>
  <w:num w:numId="10" w16cid:durableId="1270971577">
    <w:abstractNumId w:val="2"/>
  </w:num>
  <w:num w:numId="11" w16cid:durableId="890651120">
    <w:abstractNumId w:val="5"/>
  </w:num>
  <w:num w:numId="12" w16cid:durableId="1465348513">
    <w:abstractNumId w:val="11"/>
  </w:num>
  <w:num w:numId="13" w16cid:durableId="42943937">
    <w:abstractNumId w:val="15"/>
  </w:num>
  <w:num w:numId="14" w16cid:durableId="1568683064">
    <w:abstractNumId w:val="8"/>
  </w:num>
  <w:num w:numId="15" w16cid:durableId="1749880236">
    <w:abstractNumId w:val="16"/>
  </w:num>
  <w:num w:numId="16" w16cid:durableId="1006978387">
    <w:abstractNumId w:val="10"/>
  </w:num>
  <w:num w:numId="17" w16cid:durableId="230577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E2"/>
    <w:rsid w:val="00040B7E"/>
    <w:rsid w:val="00046C31"/>
    <w:rsid w:val="00061232"/>
    <w:rsid w:val="000A5BE8"/>
    <w:rsid w:val="001C7FC2"/>
    <w:rsid w:val="00201ACA"/>
    <w:rsid w:val="002801FD"/>
    <w:rsid w:val="002C08AD"/>
    <w:rsid w:val="0031300A"/>
    <w:rsid w:val="00351847"/>
    <w:rsid w:val="003B6AFE"/>
    <w:rsid w:val="00426EA0"/>
    <w:rsid w:val="005964E8"/>
    <w:rsid w:val="005A4F05"/>
    <w:rsid w:val="0060135F"/>
    <w:rsid w:val="006920A3"/>
    <w:rsid w:val="00727645"/>
    <w:rsid w:val="00736BC6"/>
    <w:rsid w:val="00741A72"/>
    <w:rsid w:val="007F1521"/>
    <w:rsid w:val="0080628A"/>
    <w:rsid w:val="008602AE"/>
    <w:rsid w:val="008D2CD4"/>
    <w:rsid w:val="009A371D"/>
    <w:rsid w:val="009C39CE"/>
    <w:rsid w:val="00A01F71"/>
    <w:rsid w:val="00A05AB6"/>
    <w:rsid w:val="00A1541C"/>
    <w:rsid w:val="00A25D8A"/>
    <w:rsid w:val="00A826FE"/>
    <w:rsid w:val="00A90BD0"/>
    <w:rsid w:val="00A92212"/>
    <w:rsid w:val="00B72035"/>
    <w:rsid w:val="00B768FD"/>
    <w:rsid w:val="00BD0D46"/>
    <w:rsid w:val="00C1372C"/>
    <w:rsid w:val="00C6645B"/>
    <w:rsid w:val="00D015E2"/>
    <w:rsid w:val="00D61E23"/>
    <w:rsid w:val="00D87F70"/>
    <w:rsid w:val="00D9241F"/>
    <w:rsid w:val="00DB2D42"/>
    <w:rsid w:val="00E16CF6"/>
    <w:rsid w:val="00E6781C"/>
    <w:rsid w:val="00F60904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9F66"/>
  <w15:chartTrackingRefBased/>
  <w15:docId w15:val="{23DD0709-860A-4877-9854-25CD1B40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5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5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5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5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5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5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5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15E2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015E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015E2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015E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015E2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015E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015E2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01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15E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015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15E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01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15E2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D015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15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1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15E2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D01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5</cp:revision>
  <dcterms:created xsi:type="dcterms:W3CDTF">2025-04-21T06:57:00Z</dcterms:created>
  <dcterms:modified xsi:type="dcterms:W3CDTF">2025-05-05T22:57:00Z</dcterms:modified>
</cp:coreProperties>
</file>