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8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9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bookmarkStart w:id="0" w:name="_GoBack"/>
      <w:bookmarkEnd w:id="0"/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09A74EE" wp14:editId="10848157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034" w:rsidRDefault="001C0034" w:rsidP="00026B60">
      <w:pPr>
        <w:spacing w:after="0" w:line="240" w:lineRule="auto"/>
      </w:pPr>
      <w:r>
        <w:separator/>
      </w:r>
    </w:p>
  </w:endnote>
  <w:endnote w:type="continuationSeparator" w:id="0">
    <w:p w:rsidR="001C0034" w:rsidRDefault="001C0034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034" w:rsidRDefault="001C0034" w:rsidP="00026B60">
      <w:pPr>
        <w:spacing w:after="0" w:line="240" w:lineRule="auto"/>
      </w:pPr>
      <w:r>
        <w:separator/>
      </w:r>
    </w:p>
  </w:footnote>
  <w:footnote w:type="continuationSeparator" w:id="0">
    <w:p w:rsidR="001C0034" w:rsidRDefault="001C0034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26B60"/>
    <w:rsid w:val="001A02CE"/>
    <w:rsid w:val="001C0034"/>
    <w:rsid w:val="0040199C"/>
    <w:rsid w:val="004664BA"/>
    <w:rsid w:val="006A7057"/>
    <w:rsid w:val="006B2F68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9BE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2021-04-26T07:14:00Z</dcterms:modified>
</cp:coreProperties>
</file>