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542B" w14:textId="77777777" w:rsidR="005218C0" w:rsidRDefault="001811AA" w:rsidP="001811AA">
      <w:pPr>
        <w:jc w:val="center"/>
        <w:rPr>
          <w:rFonts w:ascii="Times New Roman" w:hAnsi="Times New Roman" w:cs="Times New Roman"/>
          <w:sz w:val="72"/>
          <w:szCs w:val="72"/>
        </w:rPr>
      </w:pPr>
      <w:r w:rsidRPr="001811AA">
        <w:rPr>
          <w:rFonts w:ascii="Times New Roman" w:hAnsi="Times New Roman" w:cs="Times New Roman"/>
          <w:sz w:val="72"/>
          <w:szCs w:val="72"/>
        </w:rPr>
        <w:t>Introdução</w:t>
      </w:r>
    </w:p>
    <w:p w14:paraId="5C85A978" w14:textId="55A022E1" w:rsidR="001811AA" w:rsidRPr="00610F4E" w:rsidRDefault="001811AA" w:rsidP="0018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F4E">
        <w:rPr>
          <w:rFonts w:ascii="Arial" w:hAnsi="Arial" w:cs="Arial"/>
          <w:sz w:val="24"/>
          <w:szCs w:val="24"/>
        </w:rPr>
        <w:t xml:space="preserve">Desde a revolução tecnológica iniciada no século XX a internet modificou a perspectiva do mundo juntamente com o andamento de tecnologias que avançassem a demanda de trabalhos por meios tecnológicos pelos negócios. A demanda do mercado por tecnologias melhoradas </w:t>
      </w:r>
      <w:r w:rsidR="005559CF">
        <w:rPr>
          <w:rFonts w:ascii="Arial" w:hAnsi="Arial" w:cs="Arial"/>
          <w:sz w:val="24"/>
          <w:szCs w:val="24"/>
        </w:rPr>
        <w:t>ao</w:t>
      </w:r>
      <w:r w:rsidRPr="00610F4E">
        <w:rPr>
          <w:rFonts w:ascii="Arial" w:hAnsi="Arial" w:cs="Arial"/>
          <w:sz w:val="24"/>
          <w:szCs w:val="24"/>
        </w:rPr>
        <w:t xml:space="preserve"> negócio se tornou nítida e essenciais, contudo, o </w:t>
      </w:r>
      <w:r w:rsidRPr="00627C6F">
        <w:rPr>
          <w:rFonts w:ascii="Arial" w:hAnsi="Arial" w:cs="Arial"/>
          <w:sz w:val="24"/>
          <w:szCs w:val="24"/>
        </w:rPr>
        <w:t>desuso dessas mesmas ocasionará o retrocesso de negócios, juntamente com o atraso de investimentos, aumentando justificavelmente os gastos por tais.</w:t>
      </w:r>
    </w:p>
    <w:p w14:paraId="0EC3551D" w14:textId="77777777" w:rsidR="005559CF" w:rsidRPr="00610F4E" w:rsidRDefault="001811AA" w:rsidP="0018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F4E">
        <w:rPr>
          <w:rFonts w:ascii="Arial" w:hAnsi="Arial" w:cs="Arial"/>
          <w:sz w:val="24"/>
          <w:szCs w:val="24"/>
        </w:rPr>
        <w:t xml:space="preserve">Ao mencionar a modernização e fluidez dos lucros nos meios dos negócios não se limita ao uso dos computadores para apenas o acesso ao mundo virtual, sendo que tal </w:t>
      </w:r>
      <w:r w:rsidRPr="00627C6F">
        <w:rPr>
          <w:rFonts w:ascii="Arial" w:hAnsi="Arial" w:cs="Arial"/>
          <w:sz w:val="24"/>
          <w:szCs w:val="24"/>
        </w:rPr>
        <w:t>ato de acessar informações nas redes facilitou diversas áreas</w:t>
      </w:r>
      <w:r w:rsidRPr="00610F4E">
        <w:rPr>
          <w:rFonts w:ascii="Arial" w:hAnsi="Arial" w:cs="Arial"/>
          <w:sz w:val="24"/>
          <w:szCs w:val="24"/>
        </w:rPr>
        <w:t xml:space="preserve"> da vida dos cidadãos, assim como a área de saúde física.</w:t>
      </w:r>
    </w:p>
    <w:p w14:paraId="76A4EEF5" w14:textId="77777777" w:rsidR="001811AA" w:rsidRPr="00610F4E" w:rsidRDefault="001811AA" w:rsidP="0018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F4E">
        <w:rPr>
          <w:rFonts w:ascii="Arial" w:hAnsi="Arial" w:cs="Arial"/>
          <w:sz w:val="24"/>
          <w:szCs w:val="24"/>
        </w:rPr>
        <w:t>A participação dos aparelhos tecnológicos em atividades físicas trouxe consigo a facilidade de troca de informações entre profissionais da saúde com seus clientes, tendo em vista o cenário pandêmico enfrentado, o uso dos aparelhos acabou por ser extremamente necessário, mesmo após o retorno parcial das atividades, trabalhos presenciais acabaram por serem substituídos por aplicativos (apps) e sites gerenciados pelos profissionais de software.</w:t>
      </w:r>
    </w:p>
    <w:p w14:paraId="30701A67" w14:textId="77777777" w:rsidR="001811AA" w:rsidRDefault="001811AA" w:rsidP="0018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0F4E">
        <w:rPr>
          <w:rFonts w:ascii="Arial" w:hAnsi="Arial" w:cs="Arial"/>
          <w:sz w:val="24"/>
          <w:szCs w:val="24"/>
        </w:rPr>
        <w:t xml:space="preserve">No cotidiano a relação entre a tecnologia e a saúde física têm sido vistas como antônima, tendo uma visão geral que com a evolução da tecnologia, o sedentarismo também evoluiria. Entretanto, com novos dados levantados, houve um novo consenso de que a </w:t>
      </w:r>
      <w:r w:rsidR="005559CF" w:rsidRPr="00610F4E">
        <w:rPr>
          <w:rFonts w:ascii="Arial" w:hAnsi="Arial" w:cs="Arial"/>
          <w:sz w:val="24"/>
          <w:szCs w:val="24"/>
        </w:rPr>
        <w:t xml:space="preserve">tecnologia como </w:t>
      </w:r>
      <w:r w:rsidR="005559CF">
        <w:rPr>
          <w:rFonts w:ascii="Arial" w:hAnsi="Arial" w:cs="Arial"/>
          <w:sz w:val="24"/>
          <w:szCs w:val="24"/>
        </w:rPr>
        <w:t xml:space="preserve">um </w:t>
      </w:r>
      <w:r w:rsidR="005559CF" w:rsidRPr="00610F4E">
        <w:rPr>
          <w:rFonts w:ascii="Arial" w:hAnsi="Arial" w:cs="Arial"/>
          <w:sz w:val="24"/>
          <w:szCs w:val="24"/>
        </w:rPr>
        <w:t>aplicativ</w:t>
      </w:r>
      <w:r w:rsidR="005559CF">
        <w:rPr>
          <w:rFonts w:ascii="Arial" w:hAnsi="Arial" w:cs="Arial"/>
          <w:sz w:val="24"/>
          <w:szCs w:val="24"/>
        </w:rPr>
        <w:t>o</w:t>
      </w:r>
      <w:r w:rsidRPr="00610F4E">
        <w:rPr>
          <w:rFonts w:ascii="Arial" w:hAnsi="Arial" w:cs="Arial"/>
          <w:sz w:val="24"/>
          <w:szCs w:val="24"/>
        </w:rPr>
        <w:t xml:space="preserve"> de treino e equipamentos de monitoramento ajudou a criar paradigmas neste ramo. Os aparelhos celulares se tornaram uma parte fundamental nos treinos das pessoas, seja eles solitários ou em academias equipadas com aparelhos, criando oportunidades.</w:t>
      </w:r>
    </w:p>
    <w:p w14:paraId="57B19C63" w14:textId="138580F3" w:rsidR="005559CF" w:rsidRDefault="005559CF" w:rsidP="0018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 xml:space="preserve">Tendo em vista o ambiente pandêmico, a problematização do contato físico por conta da transmissão do vírus se tornou extremamente agravada, de forma que muitos indivíduos ficassem </w:t>
      </w:r>
      <w:r w:rsidR="005048EE" w:rsidRPr="00627C6F">
        <w:rPr>
          <w:rFonts w:ascii="Arial" w:hAnsi="Arial" w:cs="Arial"/>
          <w:sz w:val="24"/>
          <w:szCs w:val="24"/>
        </w:rPr>
        <w:t>indispostos</w:t>
      </w:r>
      <w:r w:rsidRPr="00627C6F">
        <w:rPr>
          <w:rFonts w:ascii="Arial" w:hAnsi="Arial" w:cs="Arial"/>
          <w:sz w:val="24"/>
          <w:szCs w:val="24"/>
        </w:rPr>
        <w:t xml:space="preserve"> com</w:t>
      </w:r>
      <w:r w:rsidR="005048EE" w:rsidRPr="00627C6F">
        <w:rPr>
          <w:rFonts w:ascii="Arial" w:hAnsi="Arial" w:cs="Arial"/>
          <w:sz w:val="24"/>
          <w:szCs w:val="24"/>
        </w:rPr>
        <w:t xml:space="preserve"> medo de</w:t>
      </w:r>
      <w:r w:rsidRPr="00627C6F">
        <w:rPr>
          <w:rFonts w:ascii="Arial" w:hAnsi="Arial" w:cs="Arial"/>
          <w:sz w:val="24"/>
          <w:szCs w:val="24"/>
        </w:rPr>
        <w:t xml:space="preserve"> </w:t>
      </w:r>
      <w:r w:rsidR="005048EE" w:rsidRPr="00627C6F">
        <w:rPr>
          <w:rFonts w:ascii="Arial" w:hAnsi="Arial" w:cs="Arial"/>
          <w:sz w:val="24"/>
          <w:szCs w:val="24"/>
        </w:rPr>
        <w:t>obterem</w:t>
      </w:r>
      <w:r w:rsidRPr="00627C6F">
        <w:rPr>
          <w:rFonts w:ascii="Arial" w:hAnsi="Arial" w:cs="Arial"/>
          <w:sz w:val="24"/>
          <w:szCs w:val="24"/>
        </w:rPr>
        <w:t xml:space="preserve"> a doença por </w:t>
      </w:r>
      <w:r w:rsidR="005048EE" w:rsidRPr="00627C6F">
        <w:rPr>
          <w:rFonts w:ascii="Arial" w:hAnsi="Arial" w:cs="Arial"/>
          <w:sz w:val="24"/>
          <w:szCs w:val="24"/>
        </w:rPr>
        <w:t>ta</w:t>
      </w:r>
      <w:r w:rsidR="00B82C43" w:rsidRPr="00627C6F">
        <w:rPr>
          <w:rFonts w:ascii="Arial" w:hAnsi="Arial" w:cs="Arial"/>
          <w:sz w:val="24"/>
          <w:szCs w:val="24"/>
        </w:rPr>
        <w:t>l</w:t>
      </w:r>
      <w:r w:rsidR="005048EE" w:rsidRPr="00627C6F">
        <w:rPr>
          <w:rFonts w:ascii="Arial" w:hAnsi="Arial" w:cs="Arial"/>
          <w:sz w:val="24"/>
          <w:szCs w:val="24"/>
        </w:rPr>
        <w:t xml:space="preserve"> método de contaminação, </w:t>
      </w:r>
      <w:r w:rsidR="00B82C43" w:rsidRPr="00627C6F">
        <w:rPr>
          <w:rFonts w:ascii="Arial" w:hAnsi="Arial" w:cs="Arial"/>
          <w:sz w:val="24"/>
          <w:szCs w:val="24"/>
        </w:rPr>
        <w:t xml:space="preserve">com o uso de </w:t>
      </w:r>
      <w:r w:rsidR="005048EE" w:rsidRPr="00627C6F">
        <w:rPr>
          <w:rFonts w:ascii="Arial" w:hAnsi="Arial" w:cs="Arial"/>
          <w:sz w:val="24"/>
          <w:szCs w:val="24"/>
        </w:rPr>
        <w:t xml:space="preserve"> métodos antigos de fichas podendo ocorrer a transmissão</w:t>
      </w:r>
      <w:r w:rsidR="00B82C43" w:rsidRPr="00627C6F">
        <w:rPr>
          <w:rFonts w:ascii="Arial" w:hAnsi="Arial" w:cs="Arial"/>
          <w:sz w:val="24"/>
          <w:szCs w:val="24"/>
        </w:rPr>
        <w:t>,</w:t>
      </w:r>
      <w:r w:rsidR="0041070C" w:rsidRPr="00627C6F">
        <w:rPr>
          <w:rFonts w:ascii="Arial" w:hAnsi="Arial" w:cs="Arial"/>
          <w:sz w:val="24"/>
          <w:szCs w:val="24"/>
        </w:rPr>
        <w:t xml:space="preserve"> </w:t>
      </w:r>
      <w:r w:rsidR="00B7724B" w:rsidRPr="00627C6F">
        <w:rPr>
          <w:rFonts w:ascii="Arial" w:hAnsi="Arial" w:cs="Arial"/>
          <w:sz w:val="24"/>
          <w:szCs w:val="24"/>
        </w:rPr>
        <w:t>houve</w:t>
      </w:r>
      <w:r w:rsidR="0041070C" w:rsidRPr="00627C6F">
        <w:rPr>
          <w:rFonts w:ascii="Arial" w:hAnsi="Arial" w:cs="Arial"/>
          <w:sz w:val="24"/>
          <w:szCs w:val="24"/>
        </w:rPr>
        <w:t xml:space="preserve"> retrocesso do negócio aumentando os gastos</w:t>
      </w:r>
      <w:r w:rsidR="00B82C43" w:rsidRPr="00627C6F">
        <w:rPr>
          <w:rFonts w:ascii="Arial" w:hAnsi="Arial" w:cs="Arial"/>
          <w:sz w:val="24"/>
          <w:szCs w:val="24"/>
        </w:rPr>
        <w:t xml:space="preserve"> por </w:t>
      </w:r>
      <w:r w:rsidR="00B82C43" w:rsidRPr="00627C6F">
        <w:rPr>
          <w:rFonts w:ascii="Arial" w:hAnsi="Arial" w:cs="Arial"/>
          <w:sz w:val="24"/>
          <w:szCs w:val="24"/>
        </w:rPr>
        <w:lastRenderedPageBreak/>
        <w:t>métodos menos atuais de comunicação entre o cliente e o profissional,</w:t>
      </w:r>
      <w:r w:rsidR="00503BE1" w:rsidRPr="00627C6F">
        <w:rPr>
          <w:rFonts w:ascii="Arial" w:hAnsi="Arial" w:cs="Arial"/>
          <w:sz w:val="24"/>
          <w:szCs w:val="24"/>
        </w:rPr>
        <w:t xml:space="preserve"> </w:t>
      </w:r>
      <w:r w:rsidR="00B82C43" w:rsidRPr="00627C6F">
        <w:rPr>
          <w:rFonts w:ascii="Arial" w:hAnsi="Arial" w:cs="Arial"/>
          <w:sz w:val="24"/>
          <w:szCs w:val="24"/>
        </w:rPr>
        <w:t xml:space="preserve"> dessa forma com a criação de uma aplicação</w:t>
      </w:r>
      <w:r w:rsidR="005048EE" w:rsidRPr="00627C6F">
        <w:rPr>
          <w:rFonts w:ascii="Arial" w:hAnsi="Arial" w:cs="Arial"/>
          <w:sz w:val="24"/>
          <w:szCs w:val="24"/>
        </w:rPr>
        <w:t xml:space="preserve"> (aplicação móvel) para auxiliar os clientes durante o tempo de suas atividades físicas,</w:t>
      </w:r>
      <w:r w:rsidR="005048EE">
        <w:rPr>
          <w:rFonts w:ascii="Arial" w:hAnsi="Arial" w:cs="Arial"/>
          <w:sz w:val="24"/>
          <w:szCs w:val="24"/>
        </w:rPr>
        <w:t xml:space="preserve"> </w:t>
      </w:r>
      <w:r w:rsidR="00F27B00" w:rsidRPr="00627C6F">
        <w:rPr>
          <w:rFonts w:ascii="Arial" w:hAnsi="Arial" w:cs="Arial"/>
          <w:sz w:val="24"/>
          <w:szCs w:val="24"/>
        </w:rPr>
        <w:t xml:space="preserve">como método de resolução para que cada cliente possa realizar a prática de alguma atividade física diante do retorno parcial, em conjunto de </w:t>
      </w:r>
      <w:r w:rsidR="005048EE" w:rsidRPr="00627C6F">
        <w:rPr>
          <w:rFonts w:ascii="Arial" w:hAnsi="Arial" w:cs="Arial"/>
          <w:sz w:val="24"/>
          <w:szCs w:val="24"/>
        </w:rPr>
        <w:t>evita</w:t>
      </w:r>
      <w:r w:rsidR="00F27B00" w:rsidRPr="00627C6F">
        <w:rPr>
          <w:rFonts w:ascii="Arial" w:hAnsi="Arial" w:cs="Arial"/>
          <w:sz w:val="24"/>
          <w:szCs w:val="24"/>
        </w:rPr>
        <w:t>r</w:t>
      </w:r>
      <w:r w:rsidR="005048EE" w:rsidRPr="00627C6F">
        <w:rPr>
          <w:rFonts w:ascii="Arial" w:hAnsi="Arial" w:cs="Arial"/>
          <w:sz w:val="24"/>
          <w:szCs w:val="24"/>
        </w:rPr>
        <w:t xml:space="preserve"> a contaminação, dispondo que cada individuo poderá consultar seus próprios treinos e atividades por meio de seu dispositivo móve</w:t>
      </w:r>
      <w:r w:rsidR="00503BE1" w:rsidRPr="00627C6F">
        <w:rPr>
          <w:rFonts w:ascii="Arial" w:hAnsi="Arial" w:cs="Arial"/>
          <w:sz w:val="24"/>
          <w:szCs w:val="24"/>
        </w:rPr>
        <w:t xml:space="preserve">l, deixando mais eficiente e prático o tempo disposto para a realização, </w:t>
      </w:r>
      <w:r w:rsidR="00F27B00" w:rsidRPr="00627C6F">
        <w:rPr>
          <w:rFonts w:ascii="Arial" w:hAnsi="Arial" w:cs="Arial"/>
          <w:sz w:val="24"/>
          <w:szCs w:val="24"/>
        </w:rPr>
        <w:t xml:space="preserve">proporcionando em conjunto </w:t>
      </w:r>
      <w:r w:rsidR="00503BE1" w:rsidRPr="00627C6F">
        <w:rPr>
          <w:rFonts w:ascii="Arial" w:hAnsi="Arial" w:cs="Arial"/>
          <w:sz w:val="24"/>
          <w:szCs w:val="24"/>
        </w:rPr>
        <w:t>a diminuição dos custos do profissional aplicando métodos mais evolutivos</w:t>
      </w:r>
      <w:r w:rsidR="00B7724B" w:rsidRPr="00627C6F">
        <w:rPr>
          <w:rFonts w:ascii="Arial" w:hAnsi="Arial" w:cs="Arial"/>
          <w:sz w:val="24"/>
          <w:szCs w:val="24"/>
        </w:rPr>
        <w:t xml:space="preserve"> de comunicação </w:t>
      </w:r>
      <w:r w:rsidR="00503BE1" w:rsidRPr="00627C6F">
        <w:rPr>
          <w:rFonts w:ascii="Arial" w:hAnsi="Arial" w:cs="Arial"/>
          <w:sz w:val="24"/>
          <w:szCs w:val="24"/>
        </w:rPr>
        <w:t xml:space="preserve">optando pelo uso da tecnologia para </w:t>
      </w:r>
      <w:r w:rsidR="00564F26" w:rsidRPr="00627C6F">
        <w:rPr>
          <w:rFonts w:ascii="Arial" w:hAnsi="Arial" w:cs="Arial"/>
          <w:sz w:val="24"/>
          <w:szCs w:val="24"/>
        </w:rPr>
        <w:t>auxiliar em meios de lucros para seu negócio, em especifico, os profissionais da área de educação física.</w:t>
      </w:r>
      <w:r w:rsidR="00564F26">
        <w:rPr>
          <w:rFonts w:ascii="Arial" w:hAnsi="Arial" w:cs="Arial"/>
          <w:sz w:val="24"/>
          <w:szCs w:val="24"/>
        </w:rPr>
        <w:t xml:space="preserve"> </w:t>
      </w:r>
    </w:p>
    <w:p w14:paraId="0C230AC4" w14:textId="77777777" w:rsidR="006D080B" w:rsidRPr="00627C6F" w:rsidRDefault="00564F26" w:rsidP="0018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 xml:space="preserve">Acredita-se com criação de uma aplicação </w:t>
      </w:r>
      <w:r w:rsidR="006D080B" w:rsidRPr="00627C6F">
        <w:rPr>
          <w:rFonts w:ascii="Arial" w:hAnsi="Arial" w:cs="Arial"/>
          <w:sz w:val="24"/>
          <w:szCs w:val="24"/>
        </w:rPr>
        <w:t>que auxiliará duas partes importantes do processo de melhoria do condicionamento físico do cliente, onde será:</w:t>
      </w:r>
    </w:p>
    <w:p w14:paraId="46113E1D" w14:textId="14C813FD" w:rsidR="006D080B" w:rsidRPr="00627C6F" w:rsidRDefault="006D080B" w:rsidP="006D080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 xml:space="preserve">Para o cliente: </w:t>
      </w:r>
    </w:p>
    <w:p w14:paraId="5AB39D8F" w14:textId="77777777" w:rsidR="00631416" w:rsidRPr="00627C6F" w:rsidRDefault="00631416" w:rsidP="00631416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</w:p>
    <w:p w14:paraId="4F48094C" w14:textId="4D520771" w:rsidR="00631416" w:rsidRPr="00627C6F" w:rsidRDefault="006D080B" w:rsidP="00631416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>Visibilidade das atividades físicas oferecidas para o seu condi</w:t>
      </w:r>
      <w:r w:rsidR="00631416" w:rsidRPr="00627C6F">
        <w:rPr>
          <w:rFonts w:ascii="Arial" w:hAnsi="Arial" w:cs="Arial"/>
          <w:sz w:val="24"/>
          <w:szCs w:val="24"/>
        </w:rPr>
        <w:t>cio</w:t>
      </w:r>
      <w:r w:rsidRPr="00627C6F">
        <w:rPr>
          <w:rFonts w:ascii="Arial" w:hAnsi="Arial" w:cs="Arial"/>
          <w:sz w:val="24"/>
          <w:szCs w:val="24"/>
        </w:rPr>
        <w:t>namento físico</w:t>
      </w:r>
      <w:r w:rsidR="00631416" w:rsidRPr="00627C6F">
        <w:rPr>
          <w:rFonts w:ascii="Arial" w:hAnsi="Arial" w:cs="Arial"/>
          <w:sz w:val="24"/>
          <w:szCs w:val="24"/>
        </w:rPr>
        <w:t>;</w:t>
      </w:r>
    </w:p>
    <w:p w14:paraId="5EF449C6" w14:textId="2F55CC7A" w:rsidR="00631416" w:rsidRPr="00627C6F" w:rsidRDefault="00631416" w:rsidP="00631416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>Maior comunicação com o profissional do campo (Professor da Academia disposta) auxiliando qualquer tipo de dúvida sobre os métodos aplicados;</w:t>
      </w:r>
    </w:p>
    <w:p w14:paraId="0992225E" w14:textId="00C3CA97" w:rsidR="00631416" w:rsidRPr="00627C6F" w:rsidRDefault="00631416" w:rsidP="00631416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>Independência e aprendizado para a realização de atividades físicas;</w:t>
      </w:r>
    </w:p>
    <w:p w14:paraId="723FADA3" w14:textId="697173CF" w:rsidR="00631416" w:rsidRPr="00627C6F" w:rsidRDefault="00631416" w:rsidP="00631416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>Consistência para a evolução significa</w:t>
      </w:r>
      <w:r w:rsidR="00465AB8" w:rsidRPr="00627C6F">
        <w:rPr>
          <w:rFonts w:ascii="Arial" w:hAnsi="Arial" w:cs="Arial"/>
          <w:sz w:val="24"/>
          <w:szCs w:val="24"/>
        </w:rPr>
        <w:t>tiva</w:t>
      </w:r>
      <w:r w:rsidRPr="00627C6F">
        <w:rPr>
          <w:rFonts w:ascii="Arial" w:hAnsi="Arial" w:cs="Arial"/>
          <w:sz w:val="24"/>
          <w:szCs w:val="24"/>
        </w:rPr>
        <w:t xml:space="preserve"> de seu condicionamento</w:t>
      </w:r>
      <w:r w:rsidR="00465AB8" w:rsidRPr="00627C6F">
        <w:rPr>
          <w:rFonts w:ascii="Arial" w:hAnsi="Arial" w:cs="Arial"/>
          <w:sz w:val="24"/>
          <w:szCs w:val="24"/>
        </w:rPr>
        <w:t>;</w:t>
      </w:r>
    </w:p>
    <w:p w14:paraId="0DE5526A" w14:textId="7AEA7AF8" w:rsidR="00465AB8" w:rsidRPr="00627C6F" w:rsidRDefault="00465AB8" w:rsidP="00631416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 xml:space="preserve">Menos riscos de contaminação enquanto realiza a prática de atividades. </w:t>
      </w:r>
    </w:p>
    <w:p w14:paraId="5D11B2CC" w14:textId="0B052E27" w:rsidR="00102349" w:rsidRPr="00627C6F" w:rsidRDefault="00102349" w:rsidP="00631416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</w:p>
    <w:p w14:paraId="60C8532D" w14:textId="3D0A5A20" w:rsidR="00102349" w:rsidRPr="00627C6F" w:rsidRDefault="00102349" w:rsidP="0010234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>Para o profissional:</w:t>
      </w:r>
    </w:p>
    <w:p w14:paraId="51305E95" w14:textId="47A9559E" w:rsidR="00102349" w:rsidRPr="00627C6F" w:rsidRDefault="00102349" w:rsidP="00102349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</w:p>
    <w:p w14:paraId="46465FEC" w14:textId="0D4E53B9" w:rsidR="00102349" w:rsidRPr="00627C6F" w:rsidRDefault="00102349" w:rsidP="00102349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>Organização dos treinos passados a cada cliente;</w:t>
      </w:r>
    </w:p>
    <w:p w14:paraId="32186320" w14:textId="60A6F48E" w:rsidR="00631416" w:rsidRPr="00627C6F" w:rsidRDefault="00102349" w:rsidP="006D080B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>Redução dos custos para o acesso de informações;</w:t>
      </w:r>
    </w:p>
    <w:p w14:paraId="0000E43A" w14:textId="3AD91E02" w:rsidR="00102349" w:rsidRDefault="00102349" w:rsidP="006D080B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  <w:r w:rsidRPr="00627C6F">
        <w:rPr>
          <w:rFonts w:ascii="Arial" w:hAnsi="Arial" w:cs="Arial"/>
          <w:sz w:val="24"/>
          <w:szCs w:val="24"/>
        </w:rPr>
        <w:t>Facilidade de comunicação entre o cliente</w:t>
      </w:r>
      <w:r w:rsidR="00465AB8" w:rsidRPr="00627C6F">
        <w:rPr>
          <w:rFonts w:ascii="Arial" w:hAnsi="Arial" w:cs="Arial"/>
          <w:sz w:val="24"/>
          <w:szCs w:val="24"/>
        </w:rPr>
        <w:t>.</w:t>
      </w:r>
      <w:r w:rsidR="00465AB8">
        <w:rPr>
          <w:rFonts w:ascii="Arial" w:hAnsi="Arial" w:cs="Arial"/>
          <w:sz w:val="24"/>
          <w:szCs w:val="24"/>
        </w:rPr>
        <w:t xml:space="preserve"> </w:t>
      </w:r>
    </w:p>
    <w:p w14:paraId="3660FD22" w14:textId="77777777" w:rsidR="00022156" w:rsidRDefault="00022156" w:rsidP="006D080B">
      <w:pPr>
        <w:pStyle w:val="PargrafodaLista"/>
        <w:spacing w:line="360" w:lineRule="auto"/>
        <w:ind w:left="783"/>
        <w:jc w:val="both"/>
        <w:rPr>
          <w:rFonts w:ascii="Arial" w:hAnsi="Arial" w:cs="Arial"/>
          <w:sz w:val="24"/>
          <w:szCs w:val="24"/>
        </w:rPr>
      </w:pPr>
    </w:p>
    <w:p w14:paraId="58C3B040" w14:textId="4D3D119A" w:rsidR="00102349" w:rsidRPr="004F1AD9" w:rsidRDefault="00022156" w:rsidP="004F1AD9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4F1AD9">
        <w:rPr>
          <w:rFonts w:ascii="Arial" w:hAnsi="Arial" w:cs="Arial"/>
          <w:sz w:val="28"/>
          <w:szCs w:val="24"/>
        </w:rPr>
        <w:t>-----</w:t>
      </w:r>
    </w:p>
    <w:p w14:paraId="7575F123" w14:textId="00EE999F" w:rsidR="00CE07D3" w:rsidRPr="0042580B" w:rsidRDefault="00022156" w:rsidP="00F853B4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42580B">
        <w:rPr>
          <w:rFonts w:ascii="Arial" w:hAnsi="Arial" w:cs="Arial"/>
          <w:sz w:val="32"/>
          <w:szCs w:val="32"/>
        </w:rPr>
        <w:t>Revisão Bibliográfica</w:t>
      </w:r>
    </w:p>
    <w:p w14:paraId="282C23E8" w14:textId="27E2A7FC" w:rsidR="00F853B4" w:rsidRPr="0042580B" w:rsidRDefault="00F853B4" w:rsidP="00F853B4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2580B">
        <w:rPr>
          <w:rFonts w:ascii="Arial" w:hAnsi="Arial" w:cs="Arial"/>
          <w:sz w:val="28"/>
          <w:szCs w:val="28"/>
        </w:rPr>
        <w:lastRenderedPageBreak/>
        <w:t>Linguagens de programação</w:t>
      </w:r>
    </w:p>
    <w:p w14:paraId="3D533D26" w14:textId="3D5DA309" w:rsidR="00F853B4" w:rsidRDefault="00F853B4" w:rsidP="00F853B4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783CFF1E" w14:textId="081B7D14" w:rsidR="00F853B4" w:rsidRDefault="00F853B4" w:rsidP="00F853B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PHP</w:t>
      </w:r>
    </w:p>
    <w:p w14:paraId="4C446E01" w14:textId="77777777" w:rsidR="00F853B4" w:rsidRPr="00F853B4" w:rsidRDefault="00F853B4" w:rsidP="00F853B4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06A54D2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t>O php é uma linguagem de programação com princípios direcionados para a criação de sites e aplicações web, sendo uma das linguagens mais usadas no mundo por ter um código aberto e fácil aprendizado.</w:t>
      </w:r>
    </w:p>
    <w:p w14:paraId="4A44D873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09DA7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t xml:space="preserve"> Diferente de algumas linguagens o php utiliza uma linguagem interpretada que não necessidade de compilação dos códigos, por conta disso os códigos são executados diretamente no servidor</w:t>
      </w:r>
    </w:p>
    <w:p w14:paraId="3A1CDC65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3FE889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t>PHP é uma excelente escolha atualmente para programação pois não necessita de um valor alto para sua aplicação, os preços dos servidores de armazenamento de uma aplicação são os menores do mercado</w:t>
      </w:r>
    </w:p>
    <w:p w14:paraId="5C2687A8" w14:textId="3A680185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2F14A4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37C4E7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750D3A" w14:textId="108280EB" w:rsidR="00F853B4" w:rsidRDefault="00F853B4" w:rsidP="00F853B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JavaScript</w:t>
      </w:r>
    </w:p>
    <w:p w14:paraId="508985EB" w14:textId="219A106E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E36475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91BF69" w14:textId="05E911AF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t xml:space="preserve">Javascript é uma linguagem de programação de uso geral, aplicada principalmente para desenvolvimento web e desenvolvimento de software atuando na requisição de acesso a um servidor que permite que um portal seja carregado um sua tela,  chamando essa parte como “client-side” ou lado do cliente sendo tudo que </w:t>
      </w:r>
      <w:r w:rsidRPr="00F853B4">
        <w:rPr>
          <w:rFonts w:ascii="Arial" w:hAnsi="Arial" w:cs="Arial"/>
          <w:sz w:val="24"/>
          <w:szCs w:val="24"/>
        </w:rPr>
        <w:t>está</w:t>
      </w:r>
      <w:r w:rsidRPr="00F853B4">
        <w:rPr>
          <w:rFonts w:ascii="Arial" w:hAnsi="Arial" w:cs="Arial"/>
          <w:sz w:val="24"/>
          <w:szCs w:val="24"/>
        </w:rPr>
        <w:t xml:space="preserve"> acontecendo no lado do browser e de quem está acessando, chamamos também de “server-side” o que ocorre na parte do servidor</w:t>
      </w:r>
    </w:p>
    <w:p w14:paraId="1E68EFFF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500427" w14:textId="12C93806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lastRenderedPageBreak/>
        <w:t>Com o JavaScript, a internet pode ficar mais dinâmica, com mais interações em uma página, diversos tipos de interações, animações entre várias outras mudanças</w:t>
      </w:r>
    </w:p>
    <w:p w14:paraId="62BC299A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4E630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987988" w14:textId="0B5015F8" w:rsidR="00F853B4" w:rsidRDefault="00F853B4" w:rsidP="00F853B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Java</w:t>
      </w:r>
    </w:p>
    <w:p w14:paraId="4B80935F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A2860B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t>O Java é uma linguagem de programação orientada a objetos e é uma das linguagens mais utilizadas pelas empresas na atualidade no desenvolvimento de aplicações WEB e Mobile. Diferente do Javascript que é uma linguagem de programação já interpretada que executa as informações via browser</w:t>
      </w:r>
    </w:p>
    <w:p w14:paraId="5BFD285D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0265DC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t>O código de um programa escrito em Java é compilado para uma forma intermediária de código denominada bytecode, que é interpretada pela JVM (Java Virtual Machine).</w:t>
      </w:r>
    </w:p>
    <w:p w14:paraId="690A55E0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ECD210" w14:textId="06D96D21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t>Toda classe em Java poderá possuir atributos e métodos. A classe irá servir como um modelo para poder criar diversos objetos, nos quais utilizarão os atributos e métodos fornecidos por aquela determinada classe.</w:t>
      </w:r>
    </w:p>
    <w:p w14:paraId="7114ED9F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3A39B3" w14:textId="42173482" w:rsidR="00F853B4" w:rsidRDefault="00F853B4" w:rsidP="00F853B4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React Native</w:t>
      </w:r>
    </w:p>
    <w:p w14:paraId="30F97777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68D829" w14:textId="572EE0A8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t>Criado pelo Facebook em 2015 sobre a licença MIT, o React Native é um Framework para desenvolvimento de aplicativos móveis multiplataforma. Porém, diferente de outros frameworks com esta mesma finalidad</w:t>
      </w:r>
      <w:r w:rsidR="0042580B">
        <w:rPr>
          <w:rFonts w:ascii="Arial" w:hAnsi="Arial" w:cs="Arial"/>
          <w:sz w:val="24"/>
          <w:szCs w:val="24"/>
        </w:rPr>
        <w:t xml:space="preserve">e, </w:t>
      </w:r>
      <w:r w:rsidRPr="00F853B4">
        <w:rPr>
          <w:rFonts w:ascii="Arial" w:hAnsi="Arial" w:cs="Arial"/>
          <w:sz w:val="24"/>
          <w:szCs w:val="24"/>
        </w:rPr>
        <w:t>todo o código desenvolvido com o React Native é convertido para linguagem nativa do sistema operacional, o que torna o app muito mais fluido.</w:t>
      </w:r>
    </w:p>
    <w:p w14:paraId="6A39851E" w14:textId="77777777" w:rsidR="00F853B4" w:rsidRP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BB4C337" w14:textId="0DF5BF9B" w:rsidR="00F853B4" w:rsidRDefault="00F853B4" w:rsidP="00F853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53B4">
        <w:rPr>
          <w:rFonts w:ascii="Arial" w:hAnsi="Arial" w:cs="Arial"/>
          <w:sz w:val="24"/>
          <w:szCs w:val="24"/>
        </w:rPr>
        <w:t xml:space="preserve">O React Native possui diversas características marcantes e fundamentais para sua ampla adoção conseguindo acessar a interface e os recursos nativos do Android e iOS utilizando JavaScript como também possui a base de conhecimento compartilhada entre o desenvolvimento mobile e front-end, todo </w:t>
      </w:r>
      <w:r w:rsidRPr="00F853B4">
        <w:rPr>
          <w:rFonts w:ascii="Arial" w:hAnsi="Arial" w:cs="Arial"/>
          <w:sz w:val="24"/>
          <w:szCs w:val="24"/>
        </w:rPr>
        <w:lastRenderedPageBreak/>
        <w:t xml:space="preserve">código desenvolvido é convertido para a linguagem nativa do sistema operacional </w:t>
      </w:r>
    </w:p>
    <w:p w14:paraId="27C45E7F" w14:textId="77777777" w:rsidR="00F853B4" w:rsidRPr="00F853B4" w:rsidRDefault="00F853B4" w:rsidP="00F853B4">
      <w:pPr>
        <w:pStyle w:val="SemEspaamento"/>
        <w:rPr>
          <w:rFonts w:ascii="Arial" w:hAnsi="Arial" w:cs="Arial"/>
          <w:sz w:val="24"/>
          <w:szCs w:val="24"/>
        </w:rPr>
      </w:pPr>
    </w:p>
    <w:p w14:paraId="17DF1130" w14:textId="77777777" w:rsidR="00022156" w:rsidRPr="00022156" w:rsidRDefault="00022156" w:rsidP="0002215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▪︎ Plataformas de desenvolvimento</w:t>
      </w:r>
    </w:p>
    <w:p w14:paraId="63A32A7D" w14:textId="77777777" w:rsidR="00022156" w:rsidRPr="00022156" w:rsidRDefault="00022156" w:rsidP="0002215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    - Web;</w:t>
      </w:r>
    </w:p>
    <w:p w14:paraId="05A1E544" w14:textId="77777777" w:rsidR="00022156" w:rsidRPr="00022156" w:rsidRDefault="00022156" w:rsidP="0002215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      - Front-End;</w:t>
      </w:r>
    </w:p>
    <w:p w14:paraId="2EE50BBD" w14:textId="77777777" w:rsidR="00022156" w:rsidRPr="00022156" w:rsidRDefault="00022156" w:rsidP="0002215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        - HTML;</w:t>
      </w:r>
    </w:p>
    <w:p w14:paraId="240027AE" w14:textId="77777777" w:rsidR="00022156" w:rsidRPr="00022156" w:rsidRDefault="00022156" w:rsidP="0002215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        - JavaScript.</w:t>
      </w:r>
    </w:p>
    <w:p w14:paraId="34FF05C5" w14:textId="77777777" w:rsidR="00022156" w:rsidRPr="00022156" w:rsidRDefault="00022156" w:rsidP="0002215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      - Back-End.</w:t>
      </w:r>
    </w:p>
    <w:p w14:paraId="77DF6751" w14:textId="4F341186" w:rsidR="004F1AD9" w:rsidRDefault="004F1AD9" w:rsidP="004F1AD9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4F1AD9">
        <w:rPr>
          <w:rFonts w:ascii="Arial" w:hAnsi="Arial" w:cs="Arial"/>
          <w:sz w:val="26"/>
          <w:szCs w:val="26"/>
        </w:rPr>
        <w:t>Desktop</w:t>
      </w:r>
    </w:p>
    <w:p w14:paraId="1B91208B" w14:textId="77777777" w:rsidR="004F1AD9" w:rsidRPr="004F1AD9" w:rsidRDefault="004F1AD9" w:rsidP="004F1AD9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1630169" w14:textId="0918AE27" w:rsidR="00022156" w:rsidRDefault="00022156" w:rsidP="004F1A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AD9">
        <w:rPr>
          <w:rFonts w:ascii="Arial" w:hAnsi="Arial" w:cs="Arial"/>
          <w:sz w:val="24"/>
          <w:szCs w:val="24"/>
        </w:rPr>
        <w:t>A Desktop</w:t>
      </w:r>
      <w:r w:rsidR="004943AE" w:rsidRPr="004F1AD9">
        <w:rPr>
          <w:rFonts w:ascii="Arial" w:hAnsi="Arial" w:cs="Arial"/>
          <w:sz w:val="24"/>
          <w:szCs w:val="24"/>
        </w:rPr>
        <w:t xml:space="preserve"> (no português, área de trabalho)</w:t>
      </w:r>
      <w:r w:rsidRPr="004F1AD9">
        <w:rPr>
          <w:rFonts w:ascii="Arial" w:hAnsi="Arial" w:cs="Arial"/>
          <w:sz w:val="24"/>
          <w:szCs w:val="24"/>
        </w:rPr>
        <w:t xml:space="preserve"> é uma </w:t>
      </w:r>
      <w:r w:rsidR="003F74A0">
        <w:rPr>
          <w:rFonts w:ascii="Arial" w:hAnsi="Arial" w:cs="Arial"/>
          <w:sz w:val="24"/>
          <w:szCs w:val="24"/>
        </w:rPr>
        <w:t>plataforma</w:t>
      </w:r>
      <w:r w:rsidR="00D6362E">
        <w:rPr>
          <w:rFonts w:ascii="Arial" w:hAnsi="Arial" w:cs="Arial"/>
          <w:sz w:val="24"/>
          <w:szCs w:val="24"/>
        </w:rPr>
        <w:t xml:space="preserve"> de computadores</w:t>
      </w:r>
      <w:r w:rsidR="004943AE" w:rsidRPr="004F1AD9">
        <w:rPr>
          <w:rFonts w:ascii="Arial" w:hAnsi="Arial" w:cs="Arial"/>
          <w:sz w:val="24"/>
          <w:szCs w:val="24"/>
        </w:rPr>
        <w:t xml:space="preserve"> parte da interface gráfica onde exibe a principal área dos sistemas operacionais, permitindo o </w:t>
      </w:r>
      <w:r w:rsidR="00D6362E">
        <w:rPr>
          <w:rFonts w:ascii="Arial" w:hAnsi="Arial" w:cs="Arial"/>
          <w:sz w:val="24"/>
          <w:szCs w:val="24"/>
        </w:rPr>
        <w:t>indivíduo</w:t>
      </w:r>
      <w:r w:rsidR="004943AE" w:rsidRPr="004F1AD9">
        <w:rPr>
          <w:rFonts w:ascii="Arial" w:hAnsi="Arial" w:cs="Arial"/>
          <w:sz w:val="24"/>
          <w:szCs w:val="24"/>
        </w:rPr>
        <w:t xml:space="preserve"> ter acesso aos elementos que o faz </w:t>
      </w:r>
      <w:r w:rsidR="00021109">
        <w:rPr>
          <w:rFonts w:ascii="Arial" w:hAnsi="Arial" w:cs="Arial"/>
          <w:sz w:val="24"/>
          <w:szCs w:val="24"/>
        </w:rPr>
        <w:t xml:space="preserve">parte </w:t>
      </w:r>
      <w:r w:rsidR="004943AE" w:rsidRPr="004F1AD9">
        <w:rPr>
          <w:rFonts w:ascii="Arial" w:hAnsi="Arial" w:cs="Arial"/>
          <w:sz w:val="24"/>
          <w:szCs w:val="24"/>
        </w:rPr>
        <w:t>dela, por exemplo, pastas</w:t>
      </w:r>
      <w:r w:rsidR="00021109">
        <w:rPr>
          <w:rFonts w:ascii="Arial" w:hAnsi="Arial" w:cs="Arial"/>
          <w:sz w:val="24"/>
          <w:szCs w:val="24"/>
        </w:rPr>
        <w:t xml:space="preserve">, </w:t>
      </w:r>
      <w:r w:rsidR="004943AE" w:rsidRPr="004F1AD9">
        <w:rPr>
          <w:rFonts w:ascii="Arial" w:hAnsi="Arial" w:cs="Arial"/>
          <w:sz w:val="24"/>
          <w:szCs w:val="24"/>
        </w:rPr>
        <w:t>programas</w:t>
      </w:r>
      <w:r w:rsidR="00021109">
        <w:rPr>
          <w:rFonts w:ascii="Arial" w:hAnsi="Arial" w:cs="Arial"/>
          <w:sz w:val="24"/>
          <w:szCs w:val="24"/>
        </w:rPr>
        <w:t>, entre outros</w:t>
      </w:r>
      <w:r w:rsidR="004943AE" w:rsidRPr="004F1AD9">
        <w:rPr>
          <w:rFonts w:ascii="Arial" w:hAnsi="Arial" w:cs="Arial"/>
          <w:sz w:val="24"/>
          <w:szCs w:val="24"/>
        </w:rPr>
        <w:t>. ela</w:t>
      </w:r>
      <w:r w:rsidRPr="004F1AD9">
        <w:rPr>
          <w:rFonts w:ascii="Arial" w:hAnsi="Arial" w:cs="Arial"/>
          <w:sz w:val="24"/>
          <w:szCs w:val="24"/>
        </w:rPr>
        <w:t xml:space="preserve"> pode ser instalad</w:t>
      </w:r>
      <w:r w:rsidR="004943AE" w:rsidRPr="004F1AD9">
        <w:rPr>
          <w:rFonts w:ascii="Arial" w:hAnsi="Arial" w:cs="Arial"/>
          <w:sz w:val="24"/>
          <w:szCs w:val="24"/>
        </w:rPr>
        <w:t>a</w:t>
      </w:r>
      <w:r w:rsidRPr="004F1AD9">
        <w:rPr>
          <w:rFonts w:ascii="Arial" w:hAnsi="Arial" w:cs="Arial"/>
          <w:sz w:val="24"/>
          <w:szCs w:val="24"/>
        </w:rPr>
        <w:t xml:space="preserve"> em qualquer computador para executar</w:t>
      </w:r>
      <w:r w:rsidR="004943AE" w:rsidRPr="004F1AD9">
        <w:rPr>
          <w:rFonts w:ascii="Arial" w:hAnsi="Arial" w:cs="Arial"/>
          <w:sz w:val="24"/>
          <w:szCs w:val="24"/>
        </w:rPr>
        <w:t xml:space="preserve"> as tarefas desejadas. </w:t>
      </w:r>
      <w:r w:rsidR="00E93D2C" w:rsidRPr="004F1AD9">
        <w:rPr>
          <w:rFonts w:ascii="Arial" w:hAnsi="Arial" w:cs="Arial"/>
          <w:sz w:val="24"/>
          <w:szCs w:val="24"/>
        </w:rPr>
        <w:t>Ela proporciona esses benefícios à rotina do indivíduo, dispondo uma ótima estrutura para se concentrar nas atividades que deseja desenvolver sem nenhum impedimento.</w:t>
      </w:r>
    </w:p>
    <w:p w14:paraId="1B4584FB" w14:textId="550B5B49" w:rsidR="003F74A0" w:rsidRDefault="003F74A0" w:rsidP="004F1A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86258D" w14:textId="45B16AC5" w:rsidR="003F74A0" w:rsidRDefault="003F74A0" w:rsidP="003F74A0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Mobile</w:t>
      </w:r>
    </w:p>
    <w:p w14:paraId="6349DB05" w14:textId="4AEFC7B5" w:rsidR="00021109" w:rsidRDefault="003F74A0" w:rsidP="000211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Mobile</w:t>
      </w:r>
      <w:r w:rsidR="00D6362E">
        <w:rPr>
          <w:rFonts w:ascii="Arial" w:hAnsi="Arial" w:cs="Arial"/>
          <w:sz w:val="24"/>
          <w:szCs w:val="24"/>
        </w:rPr>
        <w:t xml:space="preserve"> (no português, móbile)</w:t>
      </w:r>
      <w:r>
        <w:rPr>
          <w:rFonts w:ascii="Arial" w:hAnsi="Arial" w:cs="Arial"/>
          <w:sz w:val="24"/>
          <w:szCs w:val="24"/>
        </w:rPr>
        <w:t xml:space="preserve"> é uma plataforma</w:t>
      </w:r>
      <w:r w:rsidR="00D6362E">
        <w:rPr>
          <w:rFonts w:ascii="Arial" w:hAnsi="Arial" w:cs="Arial"/>
          <w:sz w:val="24"/>
          <w:szCs w:val="24"/>
        </w:rPr>
        <w:t xml:space="preserve"> de celulares parte da interface gráfica onde exibe a principal área dos sistemas operacionais </w:t>
      </w:r>
      <w:r w:rsidR="00D6362E" w:rsidRPr="004F1AD9">
        <w:rPr>
          <w:rFonts w:ascii="Arial" w:hAnsi="Arial" w:cs="Arial"/>
          <w:sz w:val="24"/>
          <w:szCs w:val="24"/>
        </w:rPr>
        <w:t xml:space="preserve">permitindo o </w:t>
      </w:r>
      <w:r w:rsidR="00D6362E">
        <w:rPr>
          <w:rFonts w:ascii="Arial" w:hAnsi="Arial" w:cs="Arial"/>
          <w:sz w:val="24"/>
          <w:szCs w:val="24"/>
        </w:rPr>
        <w:t>indivíduo</w:t>
      </w:r>
      <w:r w:rsidR="00D6362E" w:rsidRPr="004F1AD9">
        <w:rPr>
          <w:rFonts w:ascii="Arial" w:hAnsi="Arial" w:cs="Arial"/>
          <w:sz w:val="24"/>
          <w:szCs w:val="24"/>
        </w:rPr>
        <w:t xml:space="preserve"> ter acesso aos elementos que o faz del</w:t>
      </w:r>
      <w:r w:rsidR="00021109">
        <w:rPr>
          <w:rFonts w:ascii="Arial" w:hAnsi="Arial" w:cs="Arial"/>
          <w:sz w:val="24"/>
          <w:szCs w:val="24"/>
        </w:rPr>
        <w:t>e</w:t>
      </w:r>
      <w:r w:rsidR="00D6362E" w:rsidRPr="004F1AD9">
        <w:rPr>
          <w:rFonts w:ascii="Arial" w:hAnsi="Arial" w:cs="Arial"/>
          <w:sz w:val="24"/>
          <w:szCs w:val="24"/>
        </w:rPr>
        <w:t>, por exemplo,</w:t>
      </w:r>
      <w:r w:rsidR="00D6362E">
        <w:rPr>
          <w:rFonts w:ascii="Arial" w:hAnsi="Arial" w:cs="Arial"/>
          <w:sz w:val="24"/>
          <w:szCs w:val="24"/>
        </w:rPr>
        <w:t xml:space="preserve"> tirar fotos, geolocalização</w:t>
      </w:r>
      <w:r w:rsidR="00021109">
        <w:rPr>
          <w:rFonts w:ascii="Arial" w:hAnsi="Arial" w:cs="Arial"/>
          <w:sz w:val="24"/>
          <w:szCs w:val="24"/>
        </w:rPr>
        <w:t>, chamadas, entre outros</w:t>
      </w:r>
      <w:r w:rsidR="00D6362E" w:rsidRPr="004F1AD9">
        <w:rPr>
          <w:rFonts w:ascii="Arial" w:hAnsi="Arial" w:cs="Arial"/>
          <w:sz w:val="24"/>
          <w:szCs w:val="24"/>
        </w:rPr>
        <w:t>.</w:t>
      </w:r>
      <w:r w:rsidR="00021109">
        <w:rPr>
          <w:rFonts w:ascii="Arial" w:hAnsi="Arial" w:cs="Arial"/>
          <w:sz w:val="24"/>
          <w:szCs w:val="24"/>
        </w:rPr>
        <w:t xml:space="preserve"> </w:t>
      </w:r>
      <w:r w:rsidR="00D6362E" w:rsidRPr="004F1AD9">
        <w:rPr>
          <w:rFonts w:ascii="Arial" w:hAnsi="Arial" w:cs="Arial"/>
          <w:sz w:val="24"/>
          <w:szCs w:val="24"/>
        </w:rPr>
        <w:t>El</w:t>
      </w:r>
      <w:r w:rsidR="00021109">
        <w:rPr>
          <w:rFonts w:ascii="Arial" w:hAnsi="Arial" w:cs="Arial"/>
          <w:sz w:val="24"/>
          <w:szCs w:val="24"/>
        </w:rPr>
        <w:t>e</w:t>
      </w:r>
      <w:r w:rsidR="00F853B4">
        <w:rPr>
          <w:rFonts w:ascii="Arial" w:hAnsi="Arial" w:cs="Arial"/>
          <w:sz w:val="24"/>
          <w:szCs w:val="24"/>
        </w:rPr>
        <w:t xml:space="preserve"> </w:t>
      </w:r>
      <w:r w:rsidR="00D6362E" w:rsidRPr="004F1AD9">
        <w:rPr>
          <w:rFonts w:ascii="Arial" w:hAnsi="Arial" w:cs="Arial"/>
          <w:sz w:val="24"/>
          <w:szCs w:val="24"/>
        </w:rPr>
        <w:t>proporciona esses benefícios à rotina do indivíduo, dispondo uma ótima estrutura para se concentrar nas atividades que deseja desenvolver sem nenhum impedimento.</w:t>
      </w:r>
    </w:p>
    <w:p w14:paraId="701E3176" w14:textId="58C6F24A" w:rsidR="00021109" w:rsidRPr="00021109" w:rsidRDefault="00022156" w:rsidP="000211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109">
        <w:rPr>
          <w:rFonts w:ascii="Arial" w:hAnsi="Arial" w:cs="Arial"/>
        </w:rPr>
        <w:t>- Frameworks;</w:t>
      </w:r>
    </w:p>
    <w:p w14:paraId="7616E646" w14:textId="22FA1C58" w:rsidR="00022156" w:rsidRPr="00021109" w:rsidRDefault="00022156" w:rsidP="00021109">
      <w:pPr>
        <w:spacing w:line="360" w:lineRule="auto"/>
        <w:jc w:val="both"/>
        <w:rPr>
          <w:rFonts w:ascii="Arial" w:hAnsi="Arial" w:cs="Arial"/>
        </w:rPr>
      </w:pPr>
      <w:r w:rsidRPr="00021109">
        <w:rPr>
          <w:rFonts w:ascii="Arial" w:hAnsi="Arial" w:cs="Arial"/>
        </w:rPr>
        <w:t>- Plataformas Mobile.</w:t>
      </w:r>
    </w:p>
    <w:p w14:paraId="419B280E" w14:textId="77777777" w:rsidR="00250776" w:rsidRPr="004F1AD9" w:rsidRDefault="00250776" w:rsidP="004F1AD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F1AD9">
        <w:rPr>
          <w:rFonts w:ascii="Arial" w:hAnsi="Arial" w:cs="Arial"/>
          <w:sz w:val="28"/>
          <w:szCs w:val="28"/>
        </w:rPr>
        <w:t>Paradigmas de programação</w:t>
      </w:r>
    </w:p>
    <w:p w14:paraId="04D7BC15" w14:textId="299A2653" w:rsidR="00250776" w:rsidRDefault="00250776" w:rsidP="004F1AD9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4F1AD9">
        <w:rPr>
          <w:rFonts w:ascii="Arial" w:hAnsi="Arial" w:cs="Arial"/>
          <w:sz w:val="26"/>
          <w:szCs w:val="26"/>
        </w:rPr>
        <w:t>Estruturado</w:t>
      </w:r>
    </w:p>
    <w:p w14:paraId="19BD0FFA" w14:textId="77777777" w:rsidR="004F1AD9" w:rsidRPr="004F1AD9" w:rsidRDefault="004F1AD9" w:rsidP="004F1AD9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63571298" w14:textId="77777777" w:rsidR="00250776" w:rsidRPr="004F1AD9" w:rsidRDefault="00250776" w:rsidP="004F1AD9">
      <w:pPr>
        <w:spacing w:line="360" w:lineRule="auto"/>
        <w:jc w:val="both"/>
        <w:rPr>
          <w:rFonts w:ascii="Arial" w:hAnsi="Arial" w:cs="Arial"/>
        </w:rPr>
      </w:pPr>
      <w:r w:rsidRPr="004F1AD9">
        <w:rPr>
          <w:rFonts w:ascii="Arial" w:hAnsi="Arial" w:cs="Arial"/>
        </w:rPr>
        <w:t>A programação estruturada é um paradigma de programação que visa melhorar a clareza, qualidade e diminuir a expectativa para a entrega de um programa de computador, utilizando para este fim de sub-rotinas e três estruturas básicas: sequencia, seleção e iteração.</w:t>
      </w:r>
    </w:p>
    <w:p w14:paraId="7BDA7313" w14:textId="5AF347D2" w:rsidR="00250776" w:rsidRDefault="00250776" w:rsidP="004F1AD9">
      <w:pPr>
        <w:spacing w:line="360" w:lineRule="auto"/>
        <w:jc w:val="both"/>
        <w:rPr>
          <w:rFonts w:ascii="Arial" w:hAnsi="Arial" w:cs="Arial"/>
        </w:rPr>
      </w:pPr>
      <w:r w:rsidRPr="004F1AD9">
        <w:rPr>
          <w:rFonts w:ascii="Arial" w:hAnsi="Arial" w:cs="Arial"/>
        </w:rPr>
        <w:t xml:space="preserve">As consequências do uso deste paradigma de programação são as vantagens de entendimento da programação, não se sendo necessário a localização de saltos de execução nas linhas do bloco de código, para se entender a lógica interna. Outra vantagem de seu uso é na correção de erros na programação, pois já que o código se torna mais claro e simples, há uma coarctação na manutenção e </w:t>
      </w:r>
      <w:r w:rsidR="00F853B4" w:rsidRPr="004F1AD9">
        <w:rPr>
          <w:rFonts w:ascii="Arial" w:hAnsi="Arial" w:cs="Arial"/>
        </w:rPr>
        <w:t>n</w:t>
      </w:r>
      <w:r w:rsidR="0042580B">
        <w:rPr>
          <w:rFonts w:ascii="Arial" w:hAnsi="Arial" w:cs="Arial"/>
        </w:rPr>
        <w:t>a</w:t>
      </w:r>
      <w:r w:rsidRPr="004F1AD9">
        <w:rPr>
          <w:rFonts w:ascii="Arial" w:hAnsi="Arial" w:cs="Arial"/>
        </w:rPr>
        <w:t xml:space="preserve"> perca de tempo com erros.</w:t>
      </w:r>
    </w:p>
    <w:p w14:paraId="6B16A700" w14:textId="77777777" w:rsidR="004F1AD9" w:rsidRPr="004F1AD9" w:rsidRDefault="004F1AD9" w:rsidP="004F1AD9">
      <w:pPr>
        <w:spacing w:line="360" w:lineRule="auto"/>
        <w:jc w:val="both"/>
        <w:rPr>
          <w:rFonts w:ascii="Arial" w:hAnsi="Arial" w:cs="Arial"/>
        </w:rPr>
      </w:pPr>
    </w:p>
    <w:p w14:paraId="1E17AAAD" w14:textId="5F119DDD" w:rsidR="00250776" w:rsidRDefault="00250776" w:rsidP="004F1AD9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4F1AD9">
        <w:rPr>
          <w:rFonts w:ascii="Arial" w:hAnsi="Arial" w:cs="Arial"/>
          <w:sz w:val="26"/>
          <w:szCs w:val="26"/>
        </w:rPr>
        <w:t>Orientado a objeto</w:t>
      </w:r>
    </w:p>
    <w:p w14:paraId="41E212A8" w14:textId="77777777" w:rsidR="004F1AD9" w:rsidRPr="004F1AD9" w:rsidRDefault="004F1AD9" w:rsidP="004F1AD9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0CFB74FC" w14:textId="2E58D96A" w:rsidR="00250776" w:rsidRPr="004F1AD9" w:rsidRDefault="00250776" w:rsidP="004F1AD9">
      <w:pPr>
        <w:spacing w:line="360" w:lineRule="auto"/>
        <w:jc w:val="both"/>
        <w:rPr>
          <w:rFonts w:ascii="Arial" w:hAnsi="Arial" w:cs="Arial"/>
        </w:rPr>
      </w:pPr>
      <w:r w:rsidRPr="004F1AD9">
        <w:rPr>
          <w:rFonts w:ascii="Arial" w:hAnsi="Arial" w:cs="Arial"/>
        </w:rPr>
        <w:t xml:space="preserve">Também chamado de POO, foi criada por Alan Kay em 1970, foi popularizada com a linguagem Java, ao permitir uma programação multiplataforma. Este paradigma de programação parte do </w:t>
      </w:r>
      <w:r w:rsidR="004F1AD9" w:rsidRPr="004F1AD9">
        <w:rPr>
          <w:rFonts w:ascii="Arial" w:hAnsi="Arial" w:cs="Arial"/>
        </w:rPr>
        <w:t>princípio</w:t>
      </w:r>
      <w:r w:rsidRPr="004F1AD9">
        <w:rPr>
          <w:rFonts w:ascii="Arial" w:hAnsi="Arial" w:cs="Arial"/>
        </w:rPr>
        <w:t xml:space="preserve"> de que todos os objetos são descritos pelas classes e métodos.</w:t>
      </w:r>
    </w:p>
    <w:p w14:paraId="1F8A01B6" w14:textId="77777777" w:rsidR="00250776" w:rsidRPr="004F1AD9" w:rsidRDefault="00250776" w:rsidP="004F1AD9">
      <w:pPr>
        <w:spacing w:line="360" w:lineRule="auto"/>
        <w:jc w:val="both"/>
        <w:rPr>
          <w:rFonts w:ascii="Arial" w:hAnsi="Arial" w:cs="Arial"/>
        </w:rPr>
      </w:pPr>
      <w:r w:rsidRPr="004F1AD9">
        <w:rPr>
          <w:rFonts w:ascii="Arial" w:hAnsi="Arial" w:cs="Arial"/>
        </w:rPr>
        <w:t>Para uma linguagem de programação ser orientada a objeto, deve-se implementar seus três pilares principais: conceito de herança, polimorfismo e encapsulamento. São exemplos de linguagens que seguem este método: Java e Python.</w:t>
      </w:r>
    </w:p>
    <w:p w14:paraId="512C038C" w14:textId="77777777" w:rsidR="00250776" w:rsidRDefault="00250776" w:rsidP="0025077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</w:p>
    <w:p w14:paraId="27509006" w14:textId="0C707458" w:rsidR="00022156" w:rsidRPr="00022156" w:rsidRDefault="00022156" w:rsidP="0025077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▪︎Engenharia de Software</w:t>
      </w:r>
    </w:p>
    <w:p w14:paraId="58B20E98" w14:textId="77777777" w:rsidR="00022156" w:rsidRPr="00022156" w:rsidRDefault="00022156" w:rsidP="0002215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    - UML;</w:t>
      </w:r>
    </w:p>
    <w:p w14:paraId="41E6C3F2" w14:textId="77777777" w:rsidR="00022156" w:rsidRPr="00022156" w:rsidRDefault="00022156" w:rsidP="0002215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    - Diagrama de Classes;</w:t>
      </w:r>
    </w:p>
    <w:p w14:paraId="5C881724" w14:textId="4CF7F5E0" w:rsidR="00022156" w:rsidRPr="00022156" w:rsidRDefault="00022156" w:rsidP="00022156">
      <w:pPr>
        <w:pStyle w:val="PargrafodaLista"/>
        <w:spacing w:line="360" w:lineRule="auto"/>
        <w:ind w:left="783"/>
        <w:jc w:val="both"/>
        <w:rPr>
          <w:rFonts w:ascii="Arial" w:hAnsi="Arial" w:cs="Arial"/>
        </w:rPr>
      </w:pPr>
      <w:r w:rsidRPr="00022156">
        <w:rPr>
          <w:rFonts w:ascii="Arial" w:hAnsi="Arial" w:cs="Arial"/>
        </w:rPr>
        <w:t xml:space="preserve">      - Casos de uso.</w:t>
      </w:r>
    </w:p>
    <w:p w14:paraId="725ECEFA" w14:textId="3A374E99" w:rsidR="006D080B" w:rsidRDefault="006D080B" w:rsidP="0018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8BE2BD" w14:textId="77777777" w:rsidR="00B0295E" w:rsidRPr="005559CF" w:rsidRDefault="00B0295E" w:rsidP="005559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0295E" w:rsidRPr="00555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A4BA1"/>
    <w:multiLevelType w:val="hybridMultilevel"/>
    <w:tmpl w:val="05B42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01498"/>
    <w:multiLevelType w:val="hybridMultilevel"/>
    <w:tmpl w:val="005655F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5E982A12"/>
    <w:multiLevelType w:val="multilevel"/>
    <w:tmpl w:val="3D2E75D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96186D"/>
    <w:multiLevelType w:val="multilevel"/>
    <w:tmpl w:val="A0F691DC"/>
    <w:lvl w:ilvl="0">
      <w:start w:val="1"/>
      <w:numFmt w:val="decimal"/>
      <w:lvlText w:val="%1.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8D1C29"/>
    <w:multiLevelType w:val="multilevel"/>
    <w:tmpl w:val="60AE808A"/>
    <w:lvl w:ilvl="0">
      <w:start w:val="1"/>
      <w:numFmt w:val="decimal"/>
      <w:lvlText w:val="%1.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F81619"/>
    <w:multiLevelType w:val="multilevel"/>
    <w:tmpl w:val="3D2E75D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30049BF"/>
    <w:multiLevelType w:val="multilevel"/>
    <w:tmpl w:val="AA1ED7F0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2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AA"/>
    <w:rsid w:val="00021109"/>
    <w:rsid w:val="00022156"/>
    <w:rsid w:val="00102349"/>
    <w:rsid w:val="001811AA"/>
    <w:rsid w:val="00250776"/>
    <w:rsid w:val="003F74A0"/>
    <w:rsid w:val="0041070C"/>
    <w:rsid w:val="0042580B"/>
    <w:rsid w:val="00465AB8"/>
    <w:rsid w:val="004943AE"/>
    <w:rsid w:val="004F1AD9"/>
    <w:rsid w:val="00503BE1"/>
    <w:rsid w:val="005048EE"/>
    <w:rsid w:val="005218C0"/>
    <w:rsid w:val="005559CF"/>
    <w:rsid w:val="00564F26"/>
    <w:rsid w:val="00600B05"/>
    <w:rsid w:val="00627C6F"/>
    <w:rsid w:val="00631416"/>
    <w:rsid w:val="006D080B"/>
    <w:rsid w:val="008F7BDB"/>
    <w:rsid w:val="00B0295E"/>
    <w:rsid w:val="00B7724B"/>
    <w:rsid w:val="00B82C43"/>
    <w:rsid w:val="00CE07D3"/>
    <w:rsid w:val="00D6362E"/>
    <w:rsid w:val="00E0372A"/>
    <w:rsid w:val="00E93D2C"/>
    <w:rsid w:val="00F27B00"/>
    <w:rsid w:val="00F8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218E"/>
  <w15:chartTrackingRefBased/>
  <w15:docId w15:val="{38D9FDA3-6254-476A-B8CF-15972999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11AA"/>
    <w:pPr>
      <w:ind w:left="720"/>
      <w:contextualSpacing/>
    </w:pPr>
  </w:style>
  <w:style w:type="paragraph" w:styleId="SemEspaamento">
    <w:name w:val="No Spacing"/>
    <w:uiPriority w:val="1"/>
    <w:qFormat/>
    <w:rsid w:val="00F85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1376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2022-04-05T17:45:00Z</dcterms:created>
  <dcterms:modified xsi:type="dcterms:W3CDTF">2022-04-05T17:45:00Z</dcterms:modified>
</cp:coreProperties>
</file>