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DE SOUZA RAMOS UR 6 -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Angela Maria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336.881.504-06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98794-5938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203345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355637053933693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com defeito, apresenta tela fantasma (tremendo), listras e manchas pretas na tela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