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3FDAE" w14:textId="4B738CDC" w:rsidR="008E3A1D" w:rsidRDefault="000C5575" w:rsidP="000C5575">
      <w:pPr>
        <w:jc w:val="center"/>
      </w:pPr>
      <w:r>
        <w:t>References</w:t>
      </w:r>
    </w:p>
    <w:p w14:paraId="2AEFC298" w14:textId="3525754A" w:rsidR="000C5575" w:rsidRDefault="000C5575" w:rsidP="000C5575">
      <w:pPr>
        <w:jc w:val="center"/>
      </w:pPr>
      <w:r>
        <w:t xml:space="preserve">Menu: </w:t>
      </w:r>
      <w:hyperlink r:id="rId4" w:history="1">
        <w:r w:rsidRPr="001B4988">
          <w:rPr>
            <w:rStyle w:val="Hyperlink"/>
          </w:rPr>
          <w:t>https://www.youtube.com/watch?v=K4uOjb5p3Io&amp;ab_channel=CocoCode</w:t>
        </w:r>
      </w:hyperlink>
    </w:p>
    <w:p w14:paraId="1570893E" w14:textId="719F4B94" w:rsidR="000C5575" w:rsidRDefault="000C5575" w:rsidP="000C5575">
      <w:pPr>
        <w:jc w:val="center"/>
      </w:pPr>
      <w:r>
        <w:t xml:space="preserve">Audio: </w:t>
      </w:r>
      <w:hyperlink r:id="rId5" w:history="1">
        <w:r w:rsidRPr="001B4988">
          <w:rPr>
            <w:rStyle w:val="Hyperlink"/>
          </w:rPr>
          <w:t>https://assetstore.unity.com/packages/audio/sound-fx/free-casual-game-sfx-pack-54116</w:t>
        </w:r>
      </w:hyperlink>
    </w:p>
    <w:p w14:paraId="35F622B1" w14:textId="15EF081D" w:rsidR="000C5575" w:rsidRDefault="000C5575" w:rsidP="000C5575">
      <w:pPr>
        <w:jc w:val="center"/>
      </w:pPr>
      <w:r>
        <w:t xml:space="preserve">Audio: </w:t>
      </w:r>
      <w:hyperlink r:id="rId6" w:history="1">
        <w:r w:rsidRPr="001B4988">
          <w:rPr>
            <w:rStyle w:val="Hyperlink"/>
          </w:rPr>
          <w:t>https://assetstore.unity.com/packages/audio/music/free-music-tracks-for-games-156413</w:t>
        </w:r>
      </w:hyperlink>
    </w:p>
    <w:p w14:paraId="0C7B722D" w14:textId="4F2B6581" w:rsidR="000C5575" w:rsidRDefault="00BF2D2D" w:rsidP="000C5575">
      <w:pPr>
        <w:jc w:val="center"/>
      </w:pPr>
      <w:r>
        <w:t xml:space="preserve">Platforms: </w:t>
      </w:r>
      <w:hyperlink r:id="rId7" w:history="1">
        <w:r w:rsidRPr="001B4988">
          <w:rPr>
            <w:rStyle w:val="Hyperlink"/>
          </w:rPr>
          <w:t>https://www.youtube.com/watch?v=rO19dA2jksk&amp;ab_channel=Jayanam</w:t>
        </w:r>
      </w:hyperlink>
    </w:p>
    <w:p w14:paraId="3DA6DE87" w14:textId="77777777" w:rsidR="00BF2D2D" w:rsidRDefault="00BF2D2D" w:rsidP="000C5575">
      <w:pPr>
        <w:jc w:val="center"/>
      </w:pPr>
    </w:p>
    <w:sectPr w:rsidR="00BF2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E5"/>
    <w:rsid w:val="000C5575"/>
    <w:rsid w:val="00467245"/>
    <w:rsid w:val="008E3A1D"/>
    <w:rsid w:val="00B735E5"/>
    <w:rsid w:val="00BF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D247"/>
  <w15:chartTrackingRefBased/>
  <w15:docId w15:val="{E37F8AC8-3A15-4E7F-884A-6702C87D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5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O19dA2jksk&amp;ab_channel=Jayana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setstore.unity.com/packages/audio/music/free-music-tracks-for-games-156413" TargetMode="External"/><Relationship Id="rId5" Type="http://schemas.openxmlformats.org/officeDocument/2006/relationships/hyperlink" Target="https://assetstore.unity.com/packages/audio/sound-fx/free-casual-game-sfx-pack-54116" TargetMode="External"/><Relationship Id="rId4" Type="http://schemas.openxmlformats.org/officeDocument/2006/relationships/hyperlink" Target="https://www.youtube.com/watch?v=K4uOjb5p3Io&amp;ab_channel=CocoCod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B00134339 Grant Sodipo</dc:creator>
  <cp:keywords/>
  <dc:description/>
  <cp:lastModifiedBy>B00134339 Grant Sodipo</cp:lastModifiedBy>
  <cp:revision>3</cp:revision>
  <dcterms:created xsi:type="dcterms:W3CDTF">2021-11-23T10:58:00Z</dcterms:created>
  <dcterms:modified xsi:type="dcterms:W3CDTF">2021-11-23T11:11:00Z</dcterms:modified>
</cp:coreProperties>
</file>