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5FD97" w14:textId="0F1F17CC" w:rsidR="004D7C8D" w:rsidRDefault="00926590" w:rsidP="004025D5">
      <w:pPr>
        <w:pStyle w:val="Prrafodelista"/>
        <w:numPr>
          <w:ilvl w:val="0"/>
          <w:numId w:val="1"/>
        </w:numPr>
      </w:pPr>
      <w:r>
        <w:t xml:space="preserve">A- </w:t>
      </w:r>
      <w:r w:rsidR="004025D5" w:rsidRPr="004025D5">
        <w:t xml:space="preserve">El usuario </w:t>
      </w:r>
      <w:proofErr w:type="spellStart"/>
      <w:r w:rsidR="004025D5" w:rsidRPr="004025D5">
        <w:t>root</w:t>
      </w:r>
      <w:proofErr w:type="spellEnd"/>
      <w:r w:rsidR="004025D5" w:rsidRPr="004025D5">
        <w:t xml:space="preserve"> en GNU/Linux es el usuario que tiene acceso administrativo al </w:t>
      </w:r>
      <w:r>
        <w:t xml:space="preserve">  </w:t>
      </w:r>
      <w:r w:rsidR="004025D5" w:rsidRPr="004025D5">
        <w:t>sistema.</w:t>
      </w:r>
    </w:p>
    <w:p w14:paraId="4668ADE9" w14:textId="0B29DBA1" w:rsidR="004025D5" w:rsidRDefault="004025D5" w:rsidP="00926590">
      <w:pPr>
        <w:pStyle w:val="Prrafodelista"/>
        <w:numPr>
          <w:ilvl w:val="0"/>
          <w:numId w:val="2"/>
        </w:numPr>
      </w:pPr>
      <w:r w:rsidRPr="004025D5">
        <w:t xml:space="preserve">En Ubuntu su falla porque </w:t>
      </w:r>
      <w:proofErr w:type="spellStart"/>
      <w:r w:rsidRPr="004025D5">
        <w:t>root</w:t>
      </w:r>
      <w:proofErr w:type="spellEnd"/>
      <w:r w:rsidRPr="004025D5">
        <w:t xml:space="preserve"> no tiene contraseña. Puede "arreglar" esto estableciendo una contraseña para </w:t>
      </w:r>
      <w:proofErr w:type="spellStart"/>
      <w:r w:rsidRPr="004025D5">
        <w:t>root</w:t>
      </w:r>
      <w:proofErr w:type="spellEnd"/>
      <w:r w:rsidRPr="004025D5">
        <w:t xml:space="preserve">, pero se desaconseja y no es necesario ya que sudo proporciona todos los privilegios. Incluso puede ejecutar el su </w:t>
      </w:r>
      <w:r w:rsidRPr="004025D5">
        <w:t>cómo</w:t>
      </w:r>
      <w:r w:rsidRPr="004025D5">
        <w:t xml:space="preserve"> </w:t>
      </w:r>
      <w:proofErr w:type="spellStart"/>
      <w:r w:rsidRPr="004025D5">
        <w:t>root</w:t>
      </w:r>
      <w:proofErr w:type="spellEnd"/>
      <w:r w:rsidRPr="004025D5">
        <w:t xml:space="preserve"> escribiendo sudo </w:t>
      </w:r>
      <w:r w:rsidRPr="004025D5">
        <w:t>su.</w:t>
      </w:r>
      <w:r w:rsidRPr="004025D5">
        <w:t xml:space="preserve"> A continuación, escribe su propia contraseña y se convierte en </w:t>
      </w:r>
      <w:proofErr w:type="spellStart"/>
      <w:r w:rsidRPr="004025D5">
        <w:t>root</w:t>
      </w:r>
      <w:proofErr w:type="spellEnd"/>
      <w:r w:rsidRPr="004025D5">
        <w:t xml:space="preserve">. Sin embargo, como sudo proporciona una manera de abrir un Shell </w:t>
      </w:r>
      <w:proofErr w:type="spellStart"/>
      <w:r w:rsidRPr="004025D5">
        <w:t>root</w:t>
      </w:r>
      <w:proofErr w:type="spellEnd"/>
      <w:r w:rsidRPr="004025D5">
        <w:t xml:space="preserve"> no hay necesidad de ejecutar el </w:t>
      </w:r>
      <w:proofErr w:type="spellStart"/>
      <w:r w:rsidRPr="004025D5">
        <w:t>su</w:t>
      </w:r>
      <w:proofErr w:type="spellEnd"/>
      <w:r w:rsidRPr="004025D5">
        <w:t xml:space="preserve"> con él para este fin. Puede utilizar simplemente sudo -</w:t>
      </w:r>
      <w:r w:rsidRPr="004025D5">
        <w:t>i.</w:t>
      </w:r>
    </w:p>
    <w:p w14:paraId="6934628F" w14:textId="4A63E7EE" w:rsidR="00926590" w:rsidRDefault="00926590" w:rsidP="00926590">
      <w:pPr>
        <w:pStyle w:val="Prrafodelista"/>
        <w:numPr>
          <w:ilvl w:val="0"/>
          <w:numId w:val="2"/>
        </w:numPr>
      </w:pPr>
      <w:r>
        <w:t xml:space="preserve">En </w:t>
      </w:r>
      <w:proofErr w:type="spellStart"/>
      <w:r>
        <w:t>linux</w:t>
      </w:r>
      <w:proofErr w:type="spellEnd"/>
      <w:r>
        <w:t xml:space="preserve"> nos encontramos con dos</w:t>
      </w:r>
      <w:r>
        <w:t xml:space="preserve"> </w:t>
      </w:r>
      <w:r>
        <w:t>tipos de procesos</w:t>
      </w:r>
      <w:r>
        <w:t>:</w:t>
      </w:r>
    </w:p>
    <w:p w14:paraId="19B60382" w14:textId="506B34BF" w:rsidR="00926590" w:rsidRPr="00926590" w:rsidRDefault="00926590" w:rsidP="00926590">
      <w:pPr>
        <w:pStyle w:val="Prrafodelista"/>
      </w:pPr>
      <w:r w:rsidRPr="00926590">
        <w:t xml:space="preserve">● </w:t>
      </w:r>
      <w:proofErr w:type="spellStart"/>
      <w:r w:rsidRPr="00926590">
        <w:t>Background</w:t>
      </w:r>
      <w:proofErr w:type="spellEnd"/>
      <w:r w:rsidRPr="00926590">
        <w:t xml:space="preserve"> </w:t>
      </w:r>
      <w:proofErr w:type="spellStart"/>
      <w:r w:rsidRPr="00926590">
        <w:t>processes</w:t>
      </w:r>
      <w:proofErr w:type="spellEnd"/>
      <w:r w:rsidRPr="00926590">
        <w:t xml:space="preserve">: </w:t>
      </w:r>
      <w:r>
        <w:t>Son</w:t>
      </w:r>
      <w:r>
        <w:t xml:space="preserve"> los procesos automáticos o no interactivos.</w:t>
      </w:r>
    </w:p>
    <w:p w14:paraId="49769ADE" w14:textId="49AC654C" w:rsidR="00926590" w:rsidRPr="00926590" w:rsidRDefault="00926590" w:rsidP="00926590">
      <w:pPr>
        <w:pStyle w:val="Prrafodelista"/>
      </w:pPr>
      <w:r w:rsidRPr="00926590">
        <w:t xml:space="preserve">● </w:t>
      </w:r>
      <w:proofErr w:type="spellStart"/>
      <w:r w:rsidRPr="00926590">
        <w:t>Frontend</w:t>
      </w:r>
      <w:proofErr w:type="spellEnd"/>
      <w:r w:rsidRPr="00926590">
        <w:t xml:space="preserve"> </w:t>
      </w:r>
      <w:proofErr w:type="spellStart"/>
      <w:r w:rsidRPr="00926590">
        <w:t>processes</w:t>
      </w:r>
      <w:proofErr w:type="spellEnd"/>
      <w:r w:rsidRPr="00926590">
        <w:t>: Son los proceso</w:t>
      </w:r>
      <w:r>
        <w:t>s interactivos.</w:t>
      </w:r>
    </w:p>
    <w:p w14:paraId="6277AC6C" w14:textId="53A4C1CC" w:rsidR="00926590" w:rsidRDefault="00926590" w:rsidP="00926590">
      <w:pPr>
        <w:pStyle w:val="Prrafodelista"/>
      </w:pPr>
      <w:r w:rsidRPr="00926590">
        <w:t>D- Linux</w:t>
      </w:r>
      <w:r>
        <w:t xml:space="preserve"> asigna un número único de cinco dígitos a cada proceso. Al número generado se le conoce como PID (número de identificación de proceso), y es una manera excelente para identificar los procesos, ya que no es posible tener dos PID iguales, cada proceso tiene su número exclusivo hasta que muera.</w:t>
      </w:r>
    </w:p>
    <w:p w14:paraId="35B0D125" w14:textId="77777777" w:rsidR="007E5A84" w:rsidRDefault="007E5A84" w:rsidP="007E5A84">
      <w:pPr>
        <w:pStyle w:val="Prrafodelista"/>
      </w:pPr>
    </w:p>
    <w:p w14:paraId="4AEE5C76" w14:textId="77777777" w:rsidR="007E5A84" w:rsidRDefault="007E5A84" w:rsidP="007E5A84">
      <w:pPr>
        <w:pStyle w:val="Prrafodelista"/>
      </w:pPr>
    </w:p>
    <w:p w14:paraId="72AB8DBE" w14:textId="16223640" w:rsidR="00926590" w:rsidRDefault="007E5A84" w:rsidP="007E5A84">
      <w:pPr>
        <w:pStyle w:val="Prrafodelista"/>
        <w:numPr>
          <w:ilvl w:val="0"/>
          <w:numId w:val="1"/>
        </w:numPr>
      </w:pPr>
      <w:r w:rsidRPr="007E5A84">
        <w:t xml:space="preserve">Las contraseñas de los usuarios se cambian en Ubuntu usando el comando </w:t>
      </w:r>
      <w:proofErr w:type="spellStart"/>
      <w:r w:rsidRPr="007E5A84">
        <w:t>passwd</w:t>
      </w:r>
      <w:proofErr w:type="spellEnd"/>
      <w:r w:rsidRPr="007E5A84">
        <w:t>.</w:t>
      </w:r>
      <w:r>
        <w:t xml:space="preserve"> </w:t>
      </w:r>
      <w:r w:rsidR="00926590" w:rsidRPr="007E5A84">
        <w:t xml:space="preserve">Cuando ingresen el comando </w:t>
      </w:r>
      <w:proofErr w:type="spellStart"/>
      <w:r w:rsidR="00926590" w:rsidRPr="007E5A84">
        <w:t>passwd</w:t>
      </w:r>
      <w:proofErr w:type="spellEnd"/>
      <w:r w:rsidR="00926590" w:rsidRPr="007E5A84">
        <w:t xml:space="preserve">, el sistema les pedirá que ingresen la nueva contraseña para su usuario </w:t>
      </w:r>
      <w:proofErr w:type="spellStart"/>
      <w:r w:rsidR="00926590" w:rsidRPr="007E5A84">
        <w:t>root</w:t>
      </w:r>
      <w:proofErr w:type="spellEnd"/>
      <w:r w:rsidR="00926590" w:rsidRPr="007E5A84">
        <w:t>, después el sistema les pedirá que vuelvan a escribir la nueva contraseña. Después de hacerlo, el sistema confirmará que la contraseña se actualiza correctamente.</w:t>
      </w:r>
    </w:p>
    <w:p w14:paraId="271B8D7C" w14:textId="77777777" w:rsidR="00926590" w:rsidRPr="00926590" w:rsidRDefault="00926590" w:rsidP="00926590"/>
    <w:p w14:paraId="304925CC" w14:textId="77777777" w:rsidR="00926590" w:rsidRPr="00926590" w:rsidRDefault="00926590" w:rsidP="00926590">
      <w:pPr>
        <w:pStyle w:val="Prrafodelista"/>
      </w:pPr>
    </w:p>
    <w:sectPr w:rsidR="00926590" w:rsidRPr="00926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A7D24"/>
    <w:multiLevelType w:val="hybridMultilevel"/>
    <w:tmpl w:val="8682945E"/>
    <w:lvl w:ilvl="0" w:tplc="5ECC1344">
      <w:start w:val="2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775E63"/>
    <w:multiLevelType w:val="hybridMultilevel"/>
    <w:tmpl w:val="E8161796"/>
    <w:lvl w:ilvl="0" w:tplc="6F3272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D5"/>
    <w:rsid w:val="004025D5"/>
    <w:rsid w:val="004D7C8D"/>
    <w:rsid w:val="007E5A84"/>
    <w:rsid w:val="0092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60EBD"/>
  <w15:chartTrackingRefBased/>
  <w15:docId w15:val="{7CF7D300-5AAB-4924-A2F1-79F4A053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25D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265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Sabbatini</dc:creator>
  <cp:keywords/>
  <dc:description/>
  <cp:lastModifiedBy>Ivan Sabbatini</cp:lastModifiedBy>
  <cp:revision>1</cp:revision>
  <dcterms:created xsi:type="dcterms:W3CDTF">2022-03-12T01:18:00Z</dcterms:created>
  <dcterms:modified xsi:type="dcterms:W3CDTF">2022-03-12T01:40:00Z</dcterms:modified>
</cp:coreProperties>
</file>