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 DART GAME MANAGEMENT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system to help manage dart games played in the club.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Dart Game Management System aims to address the current issue in manual scorekeeping and game management of the game. Darts involves throwing pointed projectiles at a circular target with the aim of hitting specific areas to score points.. The game has a long history and is enjoyed by many people. However, the manual process of tracking scores and managing games can be time-consuming, prone to errors, and can detract from the overall gaming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manual dart scoring, each player takes turns throwing three darts at the board. The points are awarded based on where the darts land on the board. The outermost ring of the board scores 1 point per dart, the next ring in scores 2 points per dart, and so on until the center of the board, known as the bullseye, which scores the highest points. The points are totaled after each turn, and the first player to reach the predetermined score wins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Dart Game Management System will improve the gaming experience by computerizing the scorekeeping and game management processes. With the system, players can register, create profiles, and participate in dart games with ease. The system will provide real-time feedback to players during games, such as score updates and performance metrics, making the game more interactive and engaging. The system will also generate leaderboards and statistics to track player performance and progress over time, adding an element of competition and motivation to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provide the club manager with better visibility and control over the dart games played making the gaming operations more efficient and even satisfying the customers/gamers more .With this, the manager can make more informed decisions that enhance the gaming experience of the players and improve the club’s profitability..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Dart Game Management System is a valuable tool that will revolutionize the game of darts. By automating the scorekeeping and game management processes, the system will improve the accuracy, speed, and overall gaming experience for players maximizing on the end goal which is revenue.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OBJECTIVES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automate the management of the dart game facility .This will help reduce the need for manual book-keeping.</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the user experience of the players and managing staff by providing real time information and statistics together with the payment options.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 the accuracy of the player statistics and scores.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provide staff with an easy-to-use interface for managing game schedules, scores, and payments.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communication among the players staff and management.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the revenue through better management and utilization of facilities.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future expansion to support additional features.</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ACTUAL OBJECTIVES</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PROJECT ENTITIES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Players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Dart Boards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Games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Payments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Staff/Manager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PLAYERS</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player record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player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 list of all players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an existing player record.</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player record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top scoring players</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number of wins for a specific player.</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DART BOARD</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boards record in the database.</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 list of all dart boards in the database.</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specific dart board,</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 specific dart board in the database.</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dart board record in the database.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GAMES</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game record in the database.</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 list of all games in the database.</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specific game in the database.</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 specific game in the database.</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game record in the database.</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number of games played at  a specific dart board.</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PAYMENTS</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payments record in the database.</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all the payments in the database.</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specific payment record in the database.</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an existing payment record.</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payment record from the database.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STAFF/MANAGER</w:t>
      </w:r>
    </w:p>
    <w:p>
      <w:pPr>
        <w:numPr>
          <w:ilvl w:val="0"/>
          <w:numId w:val="15"/>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staff record in the database.</w:t>
      </w:r>
    </w:p>
    <w:p>
      <w:pPr>
        <w:numPr>
          <w:ilvl w:val="0"/>
          <w:numId w:val="15"/>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an existing staff record.</w:t>
      </w:r>
    </w:p>
    <w:p>
      <w:pPr>
        <w:numPr>
          <w:ilvl w:val="0"/>
          <w:numId w:val="15"/>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staff record from the database.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SPECIFICATIONS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able to track scores and statistics for individual players and teams.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include a feature that allows the players to view their statistics and the trends in performance.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have a database system to store the necessary data.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able to handle a large number of users and data over time.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intergratable with the POS for inventory management via APIs.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responsive to cater for all screen sizes.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have a backup system to ensure data is not lost in case of a system failure.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have a dashboard that displays the key performance indicators .This will be helpful to the administrators in monitoring the performance of the system.</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include a leaderboard feature that displays the top players performance-wise based on games or tournaments played.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ACTUAL IMPLEMENTATION</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TECHNOLOGY STACK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DESIGN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Figma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HTML, CSS, Vanilla/React JS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PHP/Laravel ,Node.js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SQL on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DESIGN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DEVELOPMENT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RESTful, Express.js framework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CONTROL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Git on Github platform.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FRAMEWORKS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PROCESSING API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M-Pesa</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VISUALIZATION LIBRARY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Chart.js , D3.js</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5790" w:leader="none"/>
        </w:tabs>
        <w:spacing w:before="0" w:after="160" w:line="259"/>
        <w:ind w:right="0" w:left="0" w:firstLine="0"/>
        <w:jc w:val="left"/>
        <w:rPr>
          <w:rFonts w:ascii="Calibri" w:hAnsi="Calibri" w:cs="Calibri" w:eastAsia="Calibri"/>
          <w:color w:val="auto"/>
          <w:spacing w:val="0"/>
          <w:position w:val="0"/>
          <w:sz w:val="22"/>
          <w:u w:val="single"/>
          <w:shd w:fill="auto" w:val="clear"/>
        </w:rPr>
      </w:pPr>
    </w:p>
    <w:p>
      <w:pPr>
        <w:tabs>
          <w:tab w:val="left" w:pos="5790" w:leader="none"/>
        </w:tabs>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DEVELOPMENT PROCESS</w:t>
      </w:r>
    </w:p>
    <w:p>
      <w:pPr>
        <w:tabs>
          <w:tab w:val="left" w:pos="5790" w:leader="none"/>
        </w:tabs>
        <w:spacing w:before="0" w:after="160" w:line="259"/>
        <w:ind w:right="0" w:left="0" w:firstLine="0"/>
        <w:jc w:val="left"/>
        <w:rPr>
          <w:rFonts w:ascii="Calibri" w:hAnsi="Calibri" w:cs="Calibri" w:eastAsia="Calibri"/>
          <w:b/>
          <w:color w:val="auto"/>
          <w:spacing w:val="0"/>
          <w:position w:val="0"/>
          <w:sz w:val="28"/>
          <w:u w:val="single"/>
          <w:shd w:fill="auto" w:val="clear"/>
        </w:rPr>
      </w:pP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Version Control System</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will be used to manage code and collaborate with team members.</w:t>
      </w: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Project Management</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Trello will be used to track progress and manage tasks.</w:t>
      </w: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Communication </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members will communicate through Slack or Zoom.</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Slack, different channels can be used for different topics.</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CODE DOCUMENTATION</w:t>
      </w: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Comments</w:t>
      </w: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Comments will be used within the code to explain different functions and compone</w:t>
      </w:r>
      <w:r>
        <w:rPr>
          <w:rFonts w:ascii="Calibri" w:hAnsi="Calibri" w:cs="Calibri" w:eastAsia="Calibri"/>
          <w:b/>
          <w:color w:val="auto"/>
          <w:spacing w:val="0"/>
          <w:position w:val="0"/>
          <w:sz w:val="22"/>
          <w:u w:val="single"/>
          <w:shd w:fill="auto" w:val="clear"/>
        </w:rPr>
        <w:t xml:space="preserve">nts.</w:t>
      </w: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Components Functionality</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overview of the system architecture outlining the structure and the different functionalities of the system.</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User Manual</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 manual should be created to provide instructions for using the different features of the system.</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include screenshots and step-by-step instructions to help the users and the manager navigate the system very comfortably.</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790" w:leader="none"/>
        </w:tabs>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PERFORMANCE TESTING</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Load Testing</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load test should be carried out to make sure that the system can handle a high volume of traffic without lagging or having any performance issues.</w:t>
      </w: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Simulated User Load Testing</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this testing the system will be subjected to different simulated user loads and various performance metrics recorded .These are ; response times and server usage.</w:t>
      </w: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SECURITY TESTING</w:t>
      </w: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Vulnerability Scans</w:t>
      </w:r>
    </w:p>
    <w:p>
      <w:pPr>
        <w:tabs>
          <w:tab w:val="left" w:pos="579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scans should be carried out to identify potential security risks.</w:t>
      </w: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RESULTS AND EVALUATION</w:t>
      </w: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p>
    <w:p>
      <w:pPr>
        <w:tabs>
          <w:tab w:val="left" w:pos="5790" w:leader="none"/>
        </w:tabs>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HOW THE GAME IS PLAYED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is played by two players.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game’s objective is to score 501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player starts the game with 501 points, and the goal is to get to exactly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player has 3 tries per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win, the player must end by hitting a double.Its total when deducted from the current points should reach exactly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last turn ends at 1 or below 0, this is called a bust and the player’s score is returned to where it was before the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score ends at 0 after a double then the player has won the game.</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HOW THE SYSTEM WILL MANAGE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system should have a menu and in the menu there is the kick-off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clicking the kick-off button, the system should prompt the players to enter their names and any other important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is saved and the system then prompts the players to start through another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hitting the start button, the game starts and each player is given 501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flags off player 1 to start and he/she has 3 tries per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third try, the total points for the three tries are added and the total subtracted from the grand total which is currently 501.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score is now displayed under player 1’s name and that becomes  the current score.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then flags off player 2’s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is similar to player 1’s.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take these turns until one player meets all the necessary rules to win a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also check for busts.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‘bust’ occurs when one of the following happens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reaches exactly 1 or below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reaches 0 but not by a double.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bust, the player’s score is restored to where it was before the turn and the next player is signaled to player his/her turn.</w:t>
      </w: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5">
    <w:abstractNumId w:val="36"/>
  </w:num>
  <w:num w:numId="7">
    <w:abstractNumId w:val="30"/>
  </w:num>
  <w:num w:numId="9">
    <w:abstractNumId w:val="24"/>
  </w:num>
  <w:num w:numId="11">
    <w:abstractNumId w:val="18"/>
  </w:num>
  <w:num w:numId="13">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