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37E" w14:textId="77777777" w:rsidR="003F366F" w:rsidRDefault="003F366F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095"/>
      </w:tblGrid>
      <w:tr w:rsidR="003F366F" w14:paraId="34D71517" w14:textId="77777777" w:rsidTr="003F366F">
        <w:trPr>
          <w:trHeight w:val="1701"/>
        </w:trPr>
        <w:tc>
          <w:tcPr>
            <w:tcW w:w="2093" w:type="dxa"/>
            <w:hideMark/>
          </w:tcPr>
          <w:p w14:paraId="00CFF89E" w14:textId="77777777" w:rsidR="003F366F" w:rsidRDefault="003F366F">
            <w:pPr>
              <w:rPr>
                <w:lang w:eastAsia="en-US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707A0C40" wp14:editId="1534EF69">
                  <wp:extent cx="1188720" cy="802640"/>
                  <wp:effectExtent l="0" t="0" r="0" b="0"/>
                  <wp:docPr id="231" name="Picture 231" descr="NUIM_logo (Hi-Quali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NUIM_logo (Hi-Quali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</w:tcPr>
          <w:p w14:paraId="45816F95" w14:textId="77777777" w:rsidR="003F366F" w:rsidRDefault="003F366F">
            <w:pPr>
              <w:pStyle w:val="Heading1"/>
              <w:rPr>
                <w:b/>
                <w:lang w:eastAsia="en-US"/>
              </w:rPr>
            </w:pPr>
            <w:r>
              <w:rPr>
                <w:b/>
              </w:rPr>
              <w:t>National University of Ireland, Maynooth</w:t>
            </w:r>
          </w:p>
          <w:p w14:paraId="11A28B16" w14:textId="77777777" w:rsidR="003F366F" w:rsidRDefault="003F366F">
            <w:pPr>
              <w:rPr>
                <w:sz w:val="36"/>
              </w:rPr>
            </w:pPr>
            <w:r>
              <w:rPr>
                <w:sz w:val="36"/>
              </w:rPr>
              <w:t>Department of Electronic Engineering</w:t>
            </w:r>
          </w:p>
          <w:p w14:paraId="23BE95C6" w14:textId="77777777" w:rsidR="003F366F" w:rsidRDefault="003F366F">
            <w:pPr>
              <w:rPr>
                <w:sz w:val="36"/>
              </w:rPr>
            </w:pPr>
          </w:p>
          <w:p w14:paraId="61848B0B" w14:textId="77777777" w:rsidR="003F366F" w:rsidRDefault="003F366F">
            <w:pPr>
              <w:rPr>
                <w:sz w:val="40"/>
                <w:lang w:eastAsia="en-US"/>
              </w:rPr>
            </w:pPr>
            <w:r>
              <w:rPr>
                <w:sz w:val="36"/>
              </w:rPr>
              <w:t xml:space="preserve">EE204: Analog Electronics </w:t>
            </w:r>
          </w:p>
        </w:tc>
      </w:tr>
    </w:tbl>
    <w:p w14:paraId="3A50E301" w14:textId="77777777" w:rsidR="003F366F" w:rsidRDefault="003F366F" w:rsidP="003F366F">
      <w:pPr>
        <w:rPr>
          <w:lang w:eastAsia="en-US"/>
        </w:rPr>
      </w:pPr>
    </w:p>
    <w:p w14:paraId="4C217A6C" w14:textId="77777777" w:rsidR="003F366F" w:rsidRDefault="003F366F" w:rsidP="003F366F"/>
    <w:p w14:paraId="3B627201" w14:textId="77777777" w:rsidR="003F366F" w:rsidRDefault="003F366F" w:rsidP="003F366F">
      <w:pPr>
        <w:pStyle w:val="Heading2"/>
        <w:tabs>
          <w:tab w:val="left" w:pos="1701"/>
        </w:tabs>
        <w:jc w:val="left"/>
        <w:rPr>
          <w:sz w:val="40"/>
        </w:rPr>
      </w:pPr>
      <w:r>
        <w:rPr>
          <w:sz w:val="40"/>
        </w:rPr>
        <w:t xml:space="preserve">Title: </w:t>
      </w:r>
      <w:r>
        <w:rPr>
          <w:sz w:val="40"/>
        </w:rPr>
        <w:tab/>
        <w:t>The Operational Amplifier - Filters</w:t>
      </w:r>
    </w:p>
    <w:p w14:paraId="4ABC5200" w14:textId="77777777" w:rsidR="003F366F" w:rsidRDefault="003F366F" w:rsidP="003F366F">
      <w:pPr>
        <w:pStyle w:val="Heading2"/>
        <w:tabs>
          <w:tab w:val="left" w:pos="1701"/>
        </w:tabs>
        <w:jc w:val="left"/>
        <w:rPr>
          <w:sz w:val="40"/>
          <w:lang w:val="en-GB"/>
        </w:rPr>
      </w:pPr>
      <w:r>
        <w:rPr>
          <w:sz w:val="40"/>
        </w:rPr>
        <w:t xml:space="preserve">Number: </w:t>
      </w:r>
      <w:r>
        <w:rPr>
          <w:sz w:val="40"/>
        </w:rPr>
        <w:tab/>
      </w:r>
      <w:r w:rsidR="00687CAF">
        <w:rPr>
          <w:sz w:val="40"/>
        </w:rPr>
        <w:t>6</w:t>
      </w:r>
    </w:p>
    <w:p w14:paraId="35A2A856" w14:textId="77777777" w:rsidR="003F366F" w:rsidRDefault="003F366F" w:rsidP="003F366F"/>
    <w:p w14:paraId="3C20B905" w14:textId="77777777" w:rsidR="003F366F" w:rsidRDefault="003F366F" w:rsidP="003F366F"/>
    <w:p w14:paraId="4E66BD1F" w14:textId="77777777" w:rsidR="003F366F" w:rsidRDefault="003F366F" w:rsidP="003F366F">
      <w:pPr>
        <w:rPr>
          <w:b/>
        </w:rPr>
      </w:pPr>
      <w:r>
        <w:rPr>
          <w:b/>
        </w:rPr>
        <w:t>OBJECTIVE</w:t>
      </w:r>
    </w:p>
    <w:p w14:paraId="567232F7" w14:textId="77777777" w:rsidR="003F366F" w:rsidRDefault="003F366F" w:rsidP="003F366F">
      <w:pPr>
        <w:ind w:left="720"/>
      </w:pPr>
      <w:r>
        <w:t xml:space="preserve">This lab will introduce you to the op-amp filter </w:t>
      </w:r>
    </w:p>
    <w:p w14:paraId="761A0C5D" w14:textId="77777777" w:rsidR="003F366F" w:rsidRDefault="003F366F" w:rsidP="003F366F"/>
    <w:p w14:paraId="6059356F" w14:textId="77777777" w:rsidR="003F366F" w:rsidRDefault="003F366F" w:rsidP="003F366F"/>
    <w:p w14:paraId="5963C1A8" w14:textId="77777777" w:rsidR="003F366F" w:rsidRDefault="003F366F" w:rsidP="003F366F">
      <w:pPr>
        <w:pStyle w:val="Heading3"/>
      </w:pPr>
      <w:r>
        <w:t>PROCEDURE</w:t>
      </w:r>
    </w:p>
    <w:p w14:paraId="63093E2B" w14:textId="3775C346" w:rsidR="003F366F" w:rsidRDefault="003F366F" w:rsidP="003F366F">
      <w:pPr>
        <w:ind w:left="720"/>
      </w:pPr>
      <w:r>
        <w:t xml:space="preserve">The circuit that you are using will be the LM741 op-amp, first introduced in 1968 by Fairchild </w:t>
      </w:r>
      <w:proofErr w:type="gramStart"/>
      <w:r>
        <w:t>Semiconductor .</w:t>
      </w:r>
      <w:proofErr w:type="gramEnd"/>
      <w:r>
        <w:t xml:space="preserve">  It has since been copied by many others. The pin-connection diagram for the 741 is shown below.  </w:t>
      </w:r>
    </w:p>
    <w:p w14:paraId="74A2E64A" w14:textId="77777777" w:rsidR="003F366F" w:rsidRDefault="003F366F" w:rsidP="003F366F">
      <w:pPr>
        <w:ind w:left="720"/>
      </w:pPr>
    </w:p>
    <w:p w14:paraId="28698997" w14:textId="77777777" w:rsidR="003F366F" w:rsidRDefault="003F366F" w:rsidP="003F366F">
      <w:pPr>
        <w:ind w:left="720"/>
      </w:pPr>
      <w:r>
        <w:tab/>
        <w:t>VCC is the positive voltage supply (+15 volts)</w:t>
      </w:r>
    </w:p>
    <w:p w14:paraId="73D01E20" w14:textId="77777777" w:rsidR="003F366F" w:rsidRDefault="003F366F" w:rsidP="003F366F">
      <w:pPr>
        <w:ind w:left="720"/>
      </w:pPr>
      <w:r>
        <w:tab/>
        <w:t>VEE is the negative voltage supply (-15 volts)</w:t>
      </w:r>
    </w:p>
    <w:p w14:paraId="12209B47" w14:textId="77777777" w:rsidR="003F366F" w:rsidRDefault="003F366F" w:rsidP="003F366F">
      <w:pPr>
        <w:ind w:left="720"/>
      </w:pPr>
      <w:r>
        <w:tab/>
        <w:t>IN-  is the MINUS input</w:t>
      </w:r>
    </w:p>
    <w:p w14:paraId="07F1AAC5" w14:textId="77777777" w:rsidR="003F366F" w:rsidRDefault="003F366F" w:rsidP="003F366F">
      <w:pPr>
        <w:ind w:left="720"/>
      </w:pPr>
      <w:r>
        <w:tab/>
        <w:t>IN+ is the PLUS input</w:t>
      </w:r>
    </w:p>
    <w:p w14:paraId="5D30EEFA" w14:textId="77777777" w:rsidR="003F366F" w:rsidRDefault="003F366F" w:rsidP="003F366F">
      <w:pPr>
        <w:ind w:left="720"/>
      </w:pPr>
      <w:r>
        <w:tab/>
        <w:t>OUTPUT is the output</w:t>
      </w:r>
    </w:p>
    <w:p w14:paraId="394CDB7D" w14:textId="77777777" w:rsidR="003F366F" w:rsidRDefault="003F366F" w:rsidP="003F366F">
      <w:pPr>
        <w:ind w:left="720"/>
      </w:pPr>
      <w:r>
        <w:tab/>
        <w:t>The other pins do not need to be connected unless there is a problem</w:t>
      </w:r>
    </w:p>
    <w:p w14:paraId="548D2F1D" w14:textId="77777777" w:rsidR="003F366F" w:rsidRDefault="003F366F" w:rsidP="003F366F">
      <w:pPr>
        <w:ind w:left="720"/>
      </w:pPr>
      <w:r>
        <w:tab/>
        <w:t>NC stands for no-connection.</w:t>
      </w:r>
    </w:p>
    <w:p w14:paraId="47554A2B" w14:textId="77777777" w:rsidR="003F366F" w:rsidRDefault="003F366F" w:rsidP="003F366F">
      <w:pPr>
        <w:ind w:left="720"/>
      </w:pPr>
    </w:p>
    <w:p w14:paraId="2E0B3D45" w14:textId="77777777" w:rsidR="003F366F" w:rsidRDefault="003F366F" w:rsidP="003F366F">
      <w:pPr>
        <w:ind w:left="720"/>
        <w:jc w:val="center"/>
      </w:pPr>
      <w:r>
        <w:rPr>
          <w:noProof/>
          <w:lang w:val="en-CA" w:eastAsia="en-CA"/>
        </w:rPr>
        <w:drawing>
          <wp:inline distT="0" distB="0" distL="0" distR="0" wp14:anchorId="2AD141DF" wp14:editId="38D8E0BA">
            <wp:extent cx="3342640" cy="256032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5E41" w14:textId="77777777" w:rsidR="003F366F" w:rsidRDefault="003F366F" w:rsidP="003F366F">
      <w:pPr>
        <w:ind w:left="720"/>
      </w:pPr>
    </w:p>
    <w:p w14:paraId="5A3EA373" w14:textId="77777777" w:rsidR="003F366F" w:rsidRDefault="003F366F" w:rsidP="003F366F">
      <w:pPr>
        <w:pStyle w:val="Heading1"/>
      </w:pPr>
      <w:r>
        <w:t>Part 1:  Low Pass Filter</w:t>
      </w:r>
    </w:p>
    <w:p w14:paraId="301169B1" w14:textId="77777777" w:rsidR="003F366F" w:rsidRDefault="003F366F" w:rsidP="003F366F">
      <w:r>
        <w:t>_________________________________________________________________________________</w:t>
      </w:r>
    </w:p>
    <w:p w14:paraId="27107748" w14:textId="77777777" w:rsidR="003F366F" w:rsidRDefault="003F366F" w:rsidP="003F366F">
      <w:pPr>
        <w:ind w:left="720"/>
        <w:rPr>
          <w:b/>
        </w:rPr>
      </w:pPr>
      <w:r>
        <w:rPr>
          <w:noProof/>
          <w:lang w:val="en-CA" w:eastAsia="en-CA"/>
        </w:rPr>
        <w:drawing>
          <wp:inline distT="0" distB="0" distL="0" distR="0" wp14:anchorId="73321BCE" wp14:editId="64619EAD">
            <wp:extent cx="5059680" cy="1798320"/>
            <wp:effectExtent l="0" t="0" r="762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BFAD" w14:textId="77777777" w:rsidR="003F366F" w:rsidRDefault="003F366F" w:rsidP="003F366F">
      <w:pPr>
        <w:ind w:left="720"/>
      </w:pPr>
    </w:p>
    <w:p w14:paraId="0D12245F" w14:textId="77777777" w:rsidR="003F366F" w:rsidRDefault="003F366F" w:rsidP="003F366F">
      <w:pPr>
        <w:ind w:left="720"/>
      </w:pPr>
      <w:r>
        <w:t>Implement the above circuit with a 1 k</w:t>
      </w:r>
      <w:r>
        <w:sym w:font="Symbol" w:char="F057"/>
      </w:r>
      <w:r>
        <w:t xml:space="preserve"> resistor and a 1 µF capacitor (or similar value).  </w:t>
      </w:r>
    </w:p>
    <w:p w14:paraId="0C09FFCC" w14:textId="77777777" w:rsidR="003F366F" w:rsidRDefault="003F366F" w:rsidP="003F366F">
      <w:pPr>
        <w:ind w:left="720"/>
      </w:pPr>
      <w:r>
        <w:t xml:space="preserve">Using a 1 volt (peak-to-peak) sine wave, measure the output amplitude of the signal.  </w:t>
      </w:r>
    </w:p>
    <w:p w14:paraId="76A6D9D2" w14:textId="77777777" w:rsidR="003F366F" w:rsidRDefault="003F366F" w:rsidP="003F366F">
      <w:pPr>
        <w:ind w:left="720"/>
      </w:pPr>
    </w:p>
    <w:p w14:paraId="79FF4DA3" w14:textId="77777777" w:rsidR="003F366F" w:rsidRDefault="003F366F" w:rsidP="003F366F">
      <w:pPr>
        <w:ind w:left="720"/>
      </w:pPr>
      <w:r>
        <w:t xml:space="preserve">Plot a chart of gain for </w:t>
      </w:r>
      <w:proofErr w:type="gramStart"/>
      <w:r>
        <w:t>a frequencies</w:t>
      </w:r>
      <w:proofErr w:type="gramEnd"/>
      <w:r>
        <w:t xml:space="preserve"> in the range 10 Hz to 10 </w:t>
      </w:r>
      <w:proofErr w:type="spellStart"/>
      <w:r>
        <w:t>MHz.</w:t>
      </w:r>
      <w:proofErr w:type="spellEnd"/>
    </w:p>
    <w:p w14:paraId="52526C43" w14:textId="77777777" w:rsidR="003F366F" w:rsidRDefault="003F366F" w:rsidP="003F366F">
      <w:pPr>
        <w:ind w:left="720"/>
      </w:pPr>
      <w:r>
        <w:t>Comment on your graph.</w:t>
      </w:r>
    </w:p>
    <w:p w14:paraId="3F101E88" w14:textId="77777777" w:rsidR="003F366F" w:rsidRDefault="003F366F" w:rsidP="003F366F">
      <w:pPr>
        <w:ind w:left="720"/>
      </w:pPr>
    </w:p>
    <w:p w14:paraId="6870193A" w14:textId="77777777" w:rsidR="003F366F" w:rsidRDefault="003F366F" w:rsidP="003F366F">
      <w:pPr>
        <w:pStyle w:val="Heading1"/>
      </w:pPr>
      <w:r>
        <w:t>Part 2:  Another Low Pass Filter</w:t>
      </w:r>
    </w:p>
    <w:p w14:paraId="2F84AD66" w14:textId="77777777" w:rsidR="003F366F" w:rsidRDefault="003F366F" w:rsidP="003F366F">
      <w:r>
        <w:t>_________________________________________________________________________________</w:t>
      </w:r>
    </w:p>
    <w:p w14:paraId="0FFCE80A" w14:textId="77777777" w:rsidR="003F366F" w:rsidRDefault="003F366F" w:rsidP="003F366F">
      <w:pPr>
        <w:ind w:left="720"/>
        <w:rPr>
          <w:b/>
        </w:rPr>
      </w:pPr>
    </w:p>
    <w:p w14:paraId="745E9422" w14:textId="77777777" w:rsidR="003F366F" w:rsidRDefault="003F366F" w:rsidP="003F366F">
      <w:pPr>
        <w:ind w:left="720"/>
        <w:jc w:val="center"/>
        <w:rPr>
          <w:b/>
        </w:rPr>
      </w:pPr>
      <w:r>
        <w:rPr>
          <w:noProof/>
          <w:lang w:val="en-CA" w:eastAsia="en-CA"/>
        </w:rPr>
        <w:drawing>
          <wp:inline distT="0" distB="0" distL="0" distR="0" wp14:anchorId="101141F8" wp14:editId="011C88E3">
            <wp:extent cx="5059680" cy="2235200"/>
            <wp:effectExtent l="0" t="0" r="762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C7A6" w14:textId="77777777" w:rsidR="003F366F" w:rsidRDefault="003F366F" w:rsidP="003F366F">
      <w:pPr>
        <w:ind w:left="720"/>
      </w:pPr>
    </w:p>
    <w:p w14:paraId="3AA90957" w14:textId="77777777" w:rsidR="003F366F" w:rsidRDefault="003F366F" w:rsidP="003F366F">
      <w:pPr>
        <w:ind w:left="720"/>
      </w:pPr>
      <w:r>
        <w:t>Take your previous circuit and add a 10 k</w:t>
      </w:r>
      <w:r>
        <w:sym w:font="Symbol" w:char="F057"/>
      </w:r>
      <w:r>
        <w:t xml:space="preserve"> resistor in parallel with the capacitor.  </w:t>
      </w:r>
    </w:p>
    <w:p w14:paraId="01D826F3" w14:textId="77777777" w:rsidR="003F366F" w:rsidRDefault="003F366F" w:rsidP="003F366F">
      <w:pPr>
        <w:ind w:left="720"/>
      </w:pPr>
      <w:r>
        <w:t>Repeat your measurements and draw the chart of gain versus frequency.</w:t>
      </w:r>
    </w:p>
    <w:p w14:paraId="5C5AF1AC" w14:textId="77777777" w:rsidR="003F366F" w:rsidRDefault="003F366F" w:rsidP="003F366F">
      <w:pPr>
        <w:ind w:left="720"/>
      </w:pPr>
    </w:p>
    <w:p w14:paraId="27F63293" w14:textId="77777777" w:rsidR="003F366F" w:rsidRDefault="003F366F" w:rsidP="003F366F">
      <w:pPr>
        <w:ind w:left="720"/>
      </w:pPr>
      <w:r>
        <w:t>The graph should be different, explain the change.</w:t>
      </w:r>
    </w:p>
    <w:p w14:paraId="2AFEE8C7" w14:textId="77777777" w:rsidR="003F366F" w:rsidRDefault="003F366F" w:rsidP="003F366F">
      <w:pPr>
        <w:ind w:left="720"/>
      </w:pPr>
    </w:p>
    <w:p w14:paraId="1034D6B0" w14:textId="77777777" w:rsidR="003F366F" w:rsidRDefault="003F366F" w:rsidP="003F366F">
      <w:pPr>
        <w:ind w:left="720"/>
      </w:pPr>
    </w:p>
    <w:p w14:paraId="561CE0D9" w14:textId="77777777" w:rsidR="00687CAF" w:rsidRDefault="00687CAF" w:rsidP="003F366F">
      <w:pPr>
        <w:ind w:left="720"/>
      </w:pPr>
    </w:p>
    <w:p w14:paraId="2CEAC68A" w14:textId="77777777" w:rsidR="003F366F" w:rsidRDefault="003F366F" w:rsidP="003F366F">
      <w:pPr>
        <w:pStyle w:val="Heading1"/>
      </w:pPr>
      <w:r>
        <w:lastRenderedPageBreak/>
        <w:t>Part 3:  High Pass Amplifier</w:t>
      </w:r>
    </w:p>
    <w:p w14:paraId="45CF7094" w14:textId="77777777" w:rsidR="003F366F" w:rsidRDefault="003F366F" w:rsidP="003F366F">
      <w:r>
        <w:t>_________________________________________________________________________________</w:t>
      </w:r>
    </w:p>
    <w:p w14:paraId="421EAC71" w14:textId="77777777" w:rsidR="003F366F" w:rsidRDefault="003F366F" w:rsidP="003F366F">
      <w:pPr>
        <w:ind w:left="720"/>
        <w:rPr>
          <w:b/>
        </w:rPr>
      </w:pPr>
    </w:p>
    <w:p w14:paraId="2DCA3A40" w14:textId="77777777" w:rsidR="003F366F" w:rsidRDefault="003F366F" w:rsidP="003F366F">
      <w:pPr>
        <w:ind w:left="720"/>
        <w:rPr>
          <w:b/>
        </w:rPr>
      </w:pPr>
      <w:r>
        <w:rPr>
          <w:noProof/>
          <w:lang w:val="en-CA" w:eastAsia="en-CA"/>
        </w:rPr>
        <w:drawing>
          <wp:inline distT="0" distB="0" distL="0" distR="0" wp14:anchorId="3EBC0C03" wp14:editId="4F2594A0">
            <wp:extent cx="5059680" cy="1778000"/>
            <wp:effectExtent l="0" t="0" r="762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2982DD" w14:textId="77777777" w:rsidR="003F366F" w:rsidRDefault="003F366F" w:rsidP="003F366F">
      <w:pPr>
        <w:ind w:left="720"/>
      </w:pPr>
    </w:p>
    <w:p w14:paraId="4D8E3B6A" w14:textId="77777777" w:rsidR="003F366F" w:rsidRDefault="003F366F" w:rsidP="003F366F">
      <w:pPr>
        <w:ind w:left="720"/>
      </w:pPr>
      <w:r>
        <w:t>Implement the above circuit with a 1 k</w:t>
      </w:r>
      <w:r>
        <w:sym w:font="Symbol" w:char="F057"/>
      </w:r>
      <w:r>
        <w:t xml:space="preserve"> resistor and a 1 µF capacitor (or similar value).  </w:t>
      </w:r>
    </w:p>
    <w:p w14:paraId="648A3742" w14:textId="77777777" w:rsidR="003F366F" w:rsidRDefault="003F366F" w:rsidP="003F366F">
      <w:pPr>
        <w:ind w:left="720"/>
      </w:pPr>
      <w:r>
        <w:t xml:space="preserve">Using a 1 volt (peak-to-peak) sine wave, measure the output amplitude of the signal.  </w:t>
      </w:r>
    </w:p>
    <w:p w14:paraId="2576D271" w14:textId="77777777" w:rsidR="003F366F" w:rsidRDefault="003F366F" w:rsidP="003F366F">
      <w:pPr>
        <w:ind w:left="720"/>
      </w:pPr>
    </w:p>
    <w:p w14:paraId="5A740F5E" w14:textId="43146AAB" w:rsidR="003F366F" w:rsidRDefault="003F366F" w:rsidP="003F366F">
      <w:pPr>
        <w:ind w:left="720"/>
      </w:pPr>
      <w:r>
        <w:t xml:space="preserve">Plot a chart of gain for </w:t>
      </w:r>
      <w:r w:rsidR="00FA09A2">
        <w:t>the</w:t>
      </w:r>
      <w:r>
        <w:t xml:space="preserve"> frequencies in the range 10 Hz to 10 </w:t>
      </w:r>
      <w:proofErr w:type="spellStart"/>
      <w:r>
        <w:t>MHz.</w:t>
      </w:r>
      <w:proofErr w:type="spellEnd"/>
    </w:p>
    <w:p w14:paraId="317E6C94" w14:textId="77777777" w:rsidR="003F366F" w:rsidRDefault="003F366F" w:rsidP="003F366F">
      <w:pPr>
        <w:ind w:left="720"/>
      </w:pPr>
      <w:r>
        <w:t>Comment on your graph.</w:t>
      </w:r>
    </w:p>
    <w:p w14:paraId="5A184507" w14:textId="77777777" w:rsidR="003F366F" w:rsidRDefault="003F366F" w:rsidP="003F366F">
      <w:pPr>
        <w:ind w:left="720"/>
        <w:rPr>
          <w:b/>
        </w:rPr>
      </w:pPr>
    </w:p>
    <w:p w14:paraId="701D0085" w14:textId="77777777" w:rsidR="003F366F" w:rsidRDefault="003F366F" w:rsidP="003F366F">
      <w:pPr>
        <w:ind w:left="720"/>
        <w:rPr>
          <w:b/>
        </w:rPr>
      </w:pPr>
    </w:p>
    <w:p w14:paraId="23A9EC7F" w14:textId="77777777" w:rsidR="003F366F" w:rsidRDefault="003F366F" w:rsidP="003F366F"/>
    <w:p w14:paraId="48E2997B" w14:textId="77777777" w:rsidR="003F366F" w:rsidRDefault="003F366F" w:rsidP="003F366F">
      <w:pPr>
        <w:ind w:left="720"/>
      </w:pPr>
    </w:p>
    <w:p w14:paraId="3826D941" w14:textId="77777777" w:rsidR="003F366F" w:rsidRDefault="003F366F" w:rsidP="003F366F"/>
    <w:p w14:paraId="456956B9" w14:textId="77777777" w:rsidR="003F366F" w:rsidRPr="000C4399" w:rsidRDefault="003F366F" w:rsidP="003F366F">
      <w:pPr>
        <w:pStyle w:val="Heading1"/>
      </w:pPr>
      <w:r w:rsidRPr="000C4399">
        <w:t xml:space="preserve">Part </w:t>
      </w:r>
      <w:r w:rsidR="003952B9">
        <w:t>4</w:t>
      </w:r>
      <w:r w:rsidRPr="000C4399">
        <w:t xml:space="preserve">:  </w:t>
      </w:r>
      <w:r w:rsidR="003952B9">
        <w:t>Oscillator</w:t>
      </w:r>
    </w:p>
    <w:p w14:paraId="7530D550" w14:textId="77777777" w:rsidR="003F366F" w:rsidRPr="000C4399" w:rsidRDefault="003F366F" w:rsidP="003F366F">
      <w:r w:rsidRPr="000C4399">
        <w:t>_________________________________________________________________________________</w:t>
      </w:r>
    </w:p>
    <w:p w14:paraId="6D7463A8" w14:textId="77777777" w:rsidR="003F366F" w:rsidRPr="000C4399" w:rsidRDefault="003F366F" w:rsidP="003F366F">
      <w:pPr>
        <w:ind w:left="720"/>
        <w:rPr>
          <w:b/>
        </w:rPr>
      </w:pPr>
    </w:p>
    <w:p w14:paraId="25201F24" w14:textId="77777777" w:rsidR="003F366F" w:rsidRPr="000C4399" w:rsidRDefault="003F366F" w:rsidP="003F366F">
      <w:pPr>
        <w:ind w:left="720"/>
        <w:rPr>
          <w:b/>
        </w:rPr>
      </w:pPr>
    </w:p>
    <w:p w14:paraId="5C576C56" w14:textId="77777777" w:rsidR="003F366F" w:rsidRPr="000C4399" w:rsidRDefault="003F366F" w:rsidP="003F366F">
      <w:pPr>
        <w:ind w:left="720"/>
        <w:rPr>
          <w:b/>
        </w:rPr>
      </w:pPr>
      <w:r w:rsidRPr="000C4399">
        <w:rPr>
          <w:noProof/>
          <w:lang w:val="en-CA" w:eastAsia="en-CA"/>
        </w:rPr>
        <w:drawing>
          <wp:inline distT="0" distB="0" distL="0" distR="0" wp14:anchorId="6FC392A4" wp14:editId="3CDD9996">
            <wp:extent cx="4978400" cy="260985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0B4A" w14:textId="77777777" w:rsidR="003F366F" w:rsidRPr="000C4399" w:rsidRDefault="003F366F" w:rsidP="003F366F">
      <w:pPr>
        <w:ind w:left="720"/>
      </w:pPr>
    </w:p>
    <w:p w14:paraId="6791ECDF" w14:textId="77777777" w:rsidR="003F366F" w:rsidRPr="000C4399" w:rsidRDefault="003F366F" w:rsidP="003F366F">
      <w:pPr>
        <w:ind w:left="720"/>
      </w:pPr>
    </w:p>
    <w:p w14:paraId="643922CB" w14:textId="77777777" w:rsidR="003F366F" w:rsidRPr="000C4399" w:rsidRDefault="003F366F" w:rsidP="003F366F">
      <w:pPr>
        <w:ind w:left="720"/>
      </w:pPr>
      <w:r w:rsidRPr="000C4399">
        <w:lastRenderedPageBreak/>
        <w:t>Construct the above circuit using the following values</w:t>
      </w:r>
    </w:p>
    <w:p w14:paraId="7EF8A247" w14:textId="77777777" w:rsidR="003F366F" w:rsidRPr="000C4399" w:rsidRDefault="003F366F" w:rsidP="003F366F">
      <w:pPr>
        <w:ind w:left="720"/>
      </w:pPr>
    </w:p>
    <w:p w14:paraId="23768A83" w14:textId="77777777" w:rsidR="003F366F" w:rsidRPr="000C4399" w:rsidRDefault="003F366F" w:rsidP="003F366F">
      <w:pPr>
        <w:ind w:left="720"/>
      </w:pPr>
      <w:r w:rsidRPr="000C4399">
        <w:t>R1 = 10 k</w:t>
      </w:r>
      <w:r w:rsidRPr="000C4399">
        <w:sym w:font="Symbol" w:char="F057"/>
      </w:r>
      <w:r w:rsidRPr="000C4399">
        <w:tab/>
      </w:r>
      <w:r w:rsidRPr="000C4399">
        <w:tab/>
        <w:t>R2= 10 k</w:t>
      </w:r>
      <w:r w:rsidRPr="000C4399">
        <w:sym w:font="Symbol" w:char="F057"/>
      </w:r>
    </w:p>
    <w:p w14:paraId="15AC7BDD" w14:textId="77777777" w:rsidR="003F366F" w:rsidRPr="000C4399" w:rsidRDefault="003F366F" w:rsidP="003F366F">
      <w:pPr>
        <w:ind w:left="720"/>
      </w:pPr>
      <w:r w:rsidRPr="000C4399">
        <w:t>R = 1 k</w:t>
      </w:r>
      <w:r w:rsidRPr="000C4399">
        <w:sym w:font="Symbol" w:char="F057"/>
      </w:r>
      <w:r w:rsidRPr="000C4399">
        <w:tab/>
      </w:r>
      <w:r w:rsidRPr="000C4399">
        <w:tab/>
        <w:t xml:space="preserve">C = 100 </w:t>
      </w:r>
      <w:proofErr w:type="spellStart"/>
      <w:r w:rsidRPr="000C4399">
        <w:t>nF</w:t>
      </w:r>
      <w:proofErr w:type="spellEnd"/>
    </w:p>
    <w:p w14:paraId="15189093" w14:textId="77777777" w:rsidR="003F366F" w:rsidRPr="000C4399" w:rsidRDefault="003F366F" w:rsidP="003F366F">
      <w:pPr>
        <w:ind w:left="720"/>
      </w:pPr>
    </w:p>
    <w:p w14:paraId="6A6F0F39" w14:textId="77777777" w:rsidR="003F366F" w:rsidRPr="000C4399" w:rsidRDefault="003F366F" w:rsidP="003F366F">
      <w:pPr>
        <w:ind w:left="720"/>
      </w:pPr>
      <w:r w:rsidRPr="000C4399">
        <w:t>Measure the maximum voltage swing that VPLUS makes.</w:t>
      </w:r>
    </w:p>
    <w:p w14:paraId="41A7E3E9" w14:textId="77777777" w:rsidR="003F366F" w:rsidRPr="000C4399" w:rsidRDefault="003F366F" w:rsidP="003F366F">
      <w:pPr>
        <w:ind w:left="720"/>
      </w:pPr>
    </w:p>
    <w:p w14:paraId="60DF3231" w14:textId="77777777" w:rsidR="003952B9" w:rsidRDefault="003F366F" w:rsidP="003952B9">
      <w:pPr>
        <w:ind w:left="720"/>
      </w:pPr>
      <w:r w:rsidRPr="000C4399">
        <w:t>What is the frequency of the square wave output</w:t>
      </w:r>
    </w:p>
    <w:p w14:paraId="6D9565C1" w14:textId="77777777" w:rsidR="003952B9" w:rsidRDefault="003952B9" w:rsidP="003952B9">
      <w:pPr>
        <w:ind w:left="720"/>
      </w:pPr>
    </w:p>
    <w:p w14:paraId="176D82CB" w14:textId="77777777" w:rsidR="003952B9" w:rsidRDefault="003952B9" w:rsidP="003952B9">
      <w:pPr>
        <w:ind w:left="720"/>
      </w:pPr>
    </w:p>
    <w:p w14:paraId="5F3F6BF4" w14:textId="77777777" w:rsidR="003F366F" w:rsidRPr="000C4399" w:rsidRDefault="003F366F" w:rsidP="003952B9">
      <w:pPr>
        <w:ind w:left="720"/>
      </w:pPr>
      <w:r w:rsidRPr="000C4399">
        <w:t>REQUIRED RESULTS IN REPORT</w:t>
      </w:r>
    </w:p>
    <w:p w14:paraId="1F1D510D" w14:textId="77777777" w:rsidR="003F366F" w:rsidRPr="000C4399" w:rsidRDefault="003F366F" w:rsidP="003F366F">
      <w:pPr>
        <w:ind w:left="720"/>
      </w:pPr>
    </w:p>
    <w:p w14:paraId="42BB184B" w14:textId="77777777" w:rsidR="003F366F" w:rsidRPr="000C4399" w:rsidRDefault="003F366F" w:rsidP="003F366F">
      <w:pPr>
        <w:numPr>
          <w:ilvl w:val="0"/>
          <w:numId w:val="1"/>
        </w:numPr>
        <w:tabs>
          <w:tab w:val="clear" w:pos="1440"/>
          <w:tab w:val="num" w:pos="1800"/>
        </w:tabs>
        <w:ind w:left="1800"/>
      </w:pPr>
      <w:r w:rsidRPr="000C4399">
        <w:t>A brief introduction showing you know what the lab is about (3-4 lines MAX)</w:t>
      </w:r>
    </w:p>
    <w:p w14:paraId="1E9FD468" w14:textId="77777777" w:rsidR="003F366F" w:rsidRPr="000C4399" w:rsidRDefault="003F366F" w:rsidP="003F366F">
      <w:pPr>
        <w:ind w:left="1440"/>
      </w:pPr>
    </w:p>
    <w:p w14:paraId="74A4677B" w14:textId="77777777" w:rsidR="003F366F" w:rsidRPr="000C4399" w:rsidRDefault="003F366F" w:rsidP="003F366F">
      <w:pPr>
        <w:numPr>
          <w:ilvl w:val="0"/>
          <w:numId w:val="1"/>
        </w:numPr>
        <w:tabs>
          <w:tab w:val="clear" w:pos="1440"/>
          <w:tab w:val="num" w:pos="1800"/>
        </w:tabs>
        <w:ind w:left="1800"/>
      </w:pPr>
      <w:r w:rsidRPr="000C4399">
        <w:t>For each section you need the following</w:t>
      </w:r>
    </w:p>
    <w:p w14:paraId="6222C162" w14:textId="77777777" w:rsidR="003F366F" w:rsidRPr="000C4399" w:rsidRDefault="003F366F" w:rsidP="003F366F">
      <w:pPr>
        <w:numPr>
          <w:ilvl w:val="2"/>
          <w:numId w:val="1"/>
        </w:numPr>
      </w:pPr>
      <w:r w:rsidRPr="000C4399">
        <w:t xml:space="preserve">A drawing of the circuits used </w:t>
      </w:r>
    </w:p>
    <w:p w14:paraId="6A61B56D" w14:textId="77777777" w:rsidR="003F366F" w:rsidRPr="000C4399" w:rsidRDefault="003F366F" w:rsidP="003F366F">
      <w:pPr>
        <w:numPr>
          <w:ilvl w:val="2"/>
          <w:numId w:val="1"/>
        </w:numPr>
      </w:pPr>
      <w:r w:rsidRPr="000C4399">
        <w:t>Your results, including sketches or photographs of waveforms</w:t>
      </w:r>
    </w:p>
    <w:p w14:paraId="4179F4DC" w14:textId="77777777" w:rsidR="003F366F" w:rsidRPr="000C4399" w:rsidRDefault="003F366F" w:rsidP="003F366F">
      <w:pPr>
        <w:numPr>
          <w:ilvl w:val="2"/>
          <w:numId w:val="1"/>
        </w:numPr>
      </w:pPr>
      <w:r w:rsidRPr="000C4399">
        <w:t>Answer all questions asked</w:t>
      </w:r>
    </w:p>
    <w:p w14:paraId="7EB362BA" w14:textId="77777777" w:rsidR="003F366F" w:rsidRPr="000C4399" w:rsidRDefault="003F366F" w:rsidP="003F366F">
      <w:pPr>
        <w:numPr>
          <w:ilvl w:val="2"/>
          <w:numId w:val="1"/>
        </w:numPr>
      </w:pPr>
      <w:r w:rsidRPr="000C4399">
        <w:t xml:space="preserve">Comments and opinions on results or methods used </w:t>
      </w:r>
    </w:p>
    <w:p w14:paraId="42DF6C5C" w14:textId="77777777" w:rsidR="003F366F" w:rsidRPr="000C4399" w:rsidRDefault="003F366F" w:rsidP="003F366F">
      <w:pPr>
        <w:ind w:left="2520"/>
      </w:pPr>
    </w:p>
    <w:p w14:paraId="104CE9C1" w14:textId="77777777" w:rsidR="003F366F" w:rsidRPr="000C4399" w:rsidRDefault="003F366F" w:rsidP="003F366F">
      <w:pPr>
        <w:numPr>
          <w:ilvl w:val="0"/>
          <w:numId w:val="1"/>
        </w:numPr>
        <w:tabs>
          <w:tab w:val="clear" w:pos="1440"/>
          <w:tab w:val="num" w:pos="1800"/>
        </w:tabs>
        <w:ind w:left="1800"/>
      </w:pPr>
      <w:r w:rsidRPr="000C4399">
        <w:t>Conclude your report with a summary section which may include any additional conclusions you may have.</w:t>
      </w:r>
    </w:p>
    <w:p w14:paraId="71B04CE7" w14:textId="77777777" w:rsidR="003F366F" w:rsidRPr="000C4399" w:rsidRDefault="003F366F" w:rsidP="003F366F"/>
    <w:p w14:paraId="1383382D" w14:textId="77777777" w:rsidR="003F366F" w:rsidRPr="000C4399" w:rsidRDefault="003F366F" w:rsidP="003F366F"/>
    <w:p w14:paraId="2C0ECC5F" w14:textId="77777777" w:rsidR="003F366F" w:rsidRPr="000C4399" w:rsidRDefault="003F366F" w:rsidP="003F366F"/>
    <w:p w14:paraId="4EC330ED" w14:textId="77777777" w:rsidR="003F366F" w:rsidRPr="000C4399" w:rsidRDefault="003F366F" w:rsidP="003F366F"/>
    <w:p w14:paraId="3138DAD3" w14:textId="77777777" w:rsidR="003F366F" w:rsidRPr="000C4399" w:rsidRDefault="003F366F" w:rsidP="003F366F"/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</w:tblGrid>
      <w:tr w:rsidR="003F366F" w14:paraId="224A39FE" w14:textId="77777777" w:rsidTr="008D6F6A">
        <w:tc>
          <w:tcPr>
            <w:tcW w:w="7938" w:type="dxa"/>
          </w:tcPr>
          <w:p w14:paraId="6D2FAB9D" w14:textId="77777777" w:rsidR="003F366F" w:rsidRPr="000C4399" w:rsidRDefault="003F366F" w:rsidP="008D6F6A">
            <w:pPr>
              <w:jc w:val="center"/>
              <w:rPr>
                <w:b/>
              </w:rPr>
            </w:pPr>
          </w:p>
          <w:p w14:paraId="58D79381" w14:textId="77777777" w:rsidR="003F366F" w:rsidRPr="000C4399" w:rsidRDefault="003F366F" w:rsidP="008D6F6A">
            <w:pPr>
              <w:jc w:val="center"/>
              <w:rPr>
                <w:b/>
              </w:rPr>
            </w:pPr>
            <w:r w:rsidRPr="000C4399">
              <w:rPr>
                <w:b/>
              </w:rPr>
              <w:t>Marks will be deducted for poorly presentation, poorly written reports.</w:t>
            </w:r>
          </w:p>
          <w:p w14:paraId="6142A43D" w14:textId="77777777" w:rsidR="003F366F" w:rsidRPr="00CF4727" w:rsidRDefault="003F366F" w:rsidP="008D6F6A">
            <w:pPr>
              <w:jc w:val="center"/>
              <w:rPr>
                <w:b/>
              </w:rPr>
            </w:pPr>
            <w:r w:rsidRPr="000C4399">
              <w:rPr>
                <w:b/>
              </w:rPr>
              <w:t>Marks will only be awarded for sections completed.</w:t>
            </w:r>
          </w:p>
          <w:p w14:paraId="54A392F9" w14:textId="77777777" w:rsidR="003F366F" w:rsidRDefault="003F366F" w:rsidP="008D6F6A"/>
        </w:tc>
      </w:tr>
    </w:tbl>
    <w:p w14:paraId="149F8F75" w14:textId="77777777" w:rsidR="003F366F" w:rsidRDefault="003F366F" w:rsidP="003F366F"/>
    <w:p w14:paraId="484F283C" w14:textId="77777777" w:rsidR="003F366F" w:rsidRDefault="003F366F" w:rsidP="003F366F">
      <w:pPr>
        <w:rPr>
          <w:rFonts w:ascii="Courier New" w:hAnsi="Courier New" w:cs="Courier New"/>
          <w:b/>
          <w:sz w:val="21"/>
          <w:lang w:val="en-IE"/>
        </w:rPr>
      </w:pPr>
    </w:p>
    <w:p w14:paraId="1FC7707F" w14:textId="77777777" w:rsidR="003F366F" w:rsidRPr="003D295A" w:rsidRDefault="003F366F" w:rsidP="003F366F">
      <w:pPr>
        <w:ind w:left="720"/>
      </w:pPr>
    </w:p>
    <w:p w14:paraId="413384CA" w14:textId="77777777" w:rsidR="00345553" w:rsidRDefault="00345553" w:rsidP="00345553"/>
    <w:sectPr w:rsidR="00345553" w:rsidSect="007471FA">
      <w:pgSz w:w="12240" w:h="15840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5B9"/>
    <w:multiLevelType w:val="hybridMultilevel"/>
    <w:tmpl w:val="872637E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36FBC"/>
    <w:multiLevelType w:val="hybridMultilevel"/>
    <w:tmpl w:val="B0DA08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AF50364"/>
    <w:multiLevelType w:val="hybridMultilevel"/>
    <w:tmpl w:val="B3043B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B3E410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E4D6312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 w15:restartNumberingAfterBreak="0">
    <w:nsid w:val="14D13DCA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14F415EC"/>
    <w:multiLevelType w:val="hybridMultilevel"/>
    <w:tmpl w:val="54523D5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20E38"/>
    <w:multiLevelType w:val="hybridMultilevel"/>
    <w:tmpl w:val="7DF0D2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AA5154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8" w15:restartNumberingAfterBreak="0">
    <w:nsid w:val="21BA1270"/>
    <w:multiLevelType w:val="hybridMultilevel"/>
    <w:tmpl w:val="32A8B8C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BA1FE7"/>
    <w:multiLevelType w:val="hybridMultilevel"/>
    <w:tmpl w:val="15DC1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3418E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1" w15:restartNumberingAfterBreak="0">
    <w:nsid w:val="32396B03"/>
    <w:multiLevelType w:val="hybridMultilevel"/>
    <w:tmpl w:val="5A26BDB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773BED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43AD0545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4DBD2278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 w15:restartNumberingAfterBreak="0">
    <w:nsid w:val="569C77A7"/>
    <w:multiLevelType w:val="hybridMultilevel"/>
    <w:tmpl w:val="1FCAD2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13503C3"/>
    <w:multiLevelType w:val="hybridMultilevel"/>
    <w:tmpl w:val="00E816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6D65F10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8" w15:restartNumberingAfterBreak="0">
    <w:nsid w:val="67323C09"/>
    <w:multiLevelType w:val="hybridMultilevel"/>
    <w:tmpl w:val="C396E8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7AC0648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 w15:restartNumberingAfterBreak="0">
    <w:nsid w:val="68D57102"/>
    <w:multiLevelType w:val="multilevel"/>
    <w:tmpl w:val="8048CA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5237F3B"/>
    <w:multiLevelType w:val="hybridMultilevel"/>
    <w:tmpl w:val="C396E8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8B3301A"/>
    <w:multiLevelType w:val="hybridMultilevel"/>
    <w:tmpl w:val="38C673F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D81897"/>
    <w:multiLevelType w:val="hybridMultilevel"/>
    <w:tmpl w:val="08143D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AE32D9C"/>
    <w:multiLevelType w:val="hybridMultilevel"/>
    <w:tmpl w:val="C50E4C0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3"/>
  </w:num>
  <w:num w:numId="4">
    <w:abstractNumId w:val="14"/>
  </w:num>
  <w:num w:numId="5">
    <w:abstractNumId w:val="4"/>
  </w:num>
  <w:num w:numId="6">
    <w:abstractNumId w:val="12"/>
  </w:num>
  <w:num w:numId="7">
    <w:abstractNumId w:val="10"/>
  </w:num>
  <w:num w:numId="8">
    <w:abstractNumId w:val="3"/>
  </w:num>
  <w:num w:numId="9">
    <w:abstractNumId w:val="19"/>
  </w:num>
  <w:num w:numId="10">
    <w:abstractNumId w:val="7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15"/>
  </w:num>
  <w:num w:numId="16">
    <w:abstractNumId w:val="2"/>
  </w:num>
  <w:num w:numId="17">
    <w:abstractNumId w:val="16"/>
  </w:num>
  <w:num w:numId="18">
    <w:abstractNumId w:val="1"/>
  </w:num>
  <w:num w:numId="19">
    <w:abstractNumId w:val="5"/>
  </w:num>
  <w:num w:numId="20">
    <w:abstractNumId w:val="9"/>
  </w:num>
  <w:num w:numId="21">
    <w:abstractNumId w:val="8"/>
  </w:num>
  <w:num w:numId="22">
    <w:abstractNumId w:val="0"/>
  </w:num>
  <w:num w:numId="23">
    <w:abstractNumId w:val="22"/>
  </w:num>
  <w:num w:numId="24">
    <w:abstractNumId w:val="11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37"/>
    <w:rsid w:val="00023BD5"/>
    <w:rsid w:val="00043D5F"/>
    <w:rsid w:val="00053E95"/>
    <w:rsid w:val="00057535"/>
    <w:rsid w:val="000864B5"/>
    <w:rsid w:val="000B3815"/>
    <w:rsid w:val="00163364"/>
    <w:rsid w:val="001A0D7D"/>
    <w:rsid w:val="001D02E5"/>
    <w:rsid w:val="001D1EEF"/>
    <w:rsid w:val="001D2728"/>
    <w:rsid w:val="002A4959"/>
    <w:rsid w:val="002A52F6"/>
    <w:rsid w:val="002A672F"/>
    <w:rsid w:val="00335437"/>
    <w:rsid w:val="00341F7D"/>
    <w:rsid w:val="00345553"/>
    <w:rsid w:val="00386790"/>
    <w:rsid w:val="003952B9"/>
    <w:rsid w:val="003F366F"/>
    <w:rsid w:val="004656CE"/>
    <w:rsid w:val="004A6F05"/>
    <w:rsid w:val="004B479D"/>
    <w:rsid w:val="004B5D26"/>
    <w:rsid w:val="00526867"/>
    <w:rsid w:val="0056675A"/>
    <w:rsid w:val="005C6952"/>
    <w:rsid w:val="00684B17"/>
    <w:rsid w:val="00687CAF"/>
    <w:rsid w:val="00710B7B"/>
    <w:rsid w:val="00713B65"/>
    <w:rsid w:val="007471FA"/>
    <w:rsid w:val="007D1137"/>
    <w:rsid w:val="00831974"/>
    <w:rsid w:val="00856003"/>
    <w:rsid w:val="008A2F01"/>
    <w:rsid w:val="008A6568"/>
    <w:rsid w:val="008E7720"/>
    <w:rsid w:val="009A1C75"/>
    <w:rsid w:val="009F49D7"/>
    <w:rsid w:val="00A12134"/>
    <w:rsid w:val="00A26D0C"/>
    <w:rsid w:val="00A94B38"/>
    <w:rsid w:val="00BB5456"/>
    <w:rsid w:val="00C53951"/>
    <w:rsid w:val="00D32103"/>
    <w:rsid w:val="00DB7FDE"/>
    <w:rsid w:val="00DE4638"/>
    <w:rsid w:val="00E01E6E"/>
    <w:rsid w:val="00E63E91"/>
    <w:rsid w:val="00E71628"/>
    <w:rsid w:val="00ED1F71"/>
    <w:rsid w:val="00ED3AB0"/>
    <w:rsid w:val="00F25506"/>
    <w:rsid w:val="00F40867"/>
    <w:rsid w:val="00F420A7"/>
    <w:rsid w:val="00F7553E"/>
    <w:rsid w:val="00FA09A2"/>
    <w:rsid w:val="00FD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5CCE6"/>
  <w15:docId w15:val="{488A2D5E-E559-4366-8FD8-EE953F93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FA"/>
    <w:rPr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471FA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qFormat/>
    <w:rsid w:val="007471FA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7471FA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471FA"/>
    <w:pPr>
      <w:keepNext/>
      <w:outlineLvl w:val="3"/>
    </w:pPr>
    <w:rPr>
      <w:b/>
      <w:sz w:val="40"/>
    </w:rPr>
  </w:style>
  <w:style w:type="paragraph" w:styleId="Heading5">
    <w:name w:val="heading 5"/>
    <w:basedOn w:val="Normal"/>
    <w:next w:val="Normal"/>
    <w:qFormat/>
    <w:rsid w:val="007471FA"/>
    <w:pPr>
      <w:keepNext/>
      <w:outlineLvl w:val="4"/>
    </w:pPr>
    <w:rPr>
      <w:sz w:val="32"/>
    </w:rPr>
  </w:style>
  <w:style w:type="paragraph" w:styleId="Heading6">
    <w:name w:val="heading 6"/>
    <w:basedOn w:val="Normal"/>
    <w:next w:val="Normal"/>
    <w:qFormat/>
    <w:rsid w:val="007471FA"/>
    <w:pPr>
      <w:keepNext/>
      <w:outlineLvl w:val="5"/>
    </w:pPr>
    <w:rPr>
      <w:color w:val="FF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471FA"/>
    <w:pPr>
      <w:ind w:left="720"/>
    </w:pPr>
  </w:style>
  <w:style w:type="paragraph" w:styleId="BodyText">
    <w:name w:val="Body Text"/>
    <w:basedOn w:val="Normal"/>
    <w:link w:val="BodyTextChar"/>
    <w:rsid w:val="007471FA"/>
    <w:rPr>
      <w:sz w:val="32"/>
    </w:rPr>
  </w:style>
  <w:style w:type="paragraph" w:styleId="PlainText">
    <w:name w:val="Plain Text"/>
    <w:basedOn w:val="Normal"/>
    <w:rsid w:val="00ED3AB0"/>
    <w:rPr>
      <w:rFonts w:ascii="Courier New" w:hAnsi="Courier New"/>
      <w:sz w:val="20"/>
      <w:lang w:eastAsia="en-US"/>
    </w:rPr>
  </w:style>
  <w:style w:type="paragraph" w:customStyle="1" w:styleId="SubTitles">
    <w:name w:val="Sub Titles"/>
    <w:basedOn w:val="Normal"/>
    <w:rsid w:val="00ED3AB0"/>
    <w:pPr>
      <w:tabs>
        <w:tab w:val="left" w:pos="288"/>
        <w:tab w:val="left" w:pos="504"/>
      </w:tabs>
      <w:spacing w:after="120"/>
      <w:ind w:right="86"/>
    </w:pPr>
    <w:rPr>
      <w:rFonts w:ascii="B Helvetica Bold" w:eastAsia="Times" w:hAnsi="B Helvetica Bold"/>
      <w:sz w:val="22"/>
      <w:lang w:eastAsia="en-US"/>
    </w:rPr>
  </w:style>
  <w:style w:type="paragraph" w:styleId="Caption">
    <w:name w:val="caption"/>
    <w:basedOn w:val="Normal"/>
    <w:next w:val="Normal"/>
    <w:qFormat/>
    <w:rsid w:val="00ED3AB0"/>
    <w:pPr>
      <w:jc w:val="center"/>
    </w:pPr>
    <w:rPr>
      <w:sz w:val="28"/>
      <w:szCs w:val="24"/>
      <w:lang w:eastAsia="en-US"/>
    </w:rPr>
  </w:style>
  <w:style w:type="table" w:styleId="TableGrid">
    <w:name w:val="Table Grid"/>
    <w:basedOn w:val="TableNormal"/>
    <w:rsid w:val="0034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45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5553"/>
    <w:rPr>
      <w:rFonts w:ascii="Tahoma" w:hAnsi="Tahoma" w:cs="Tahoma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8E7720"/>
    <w:pPr>
      <w:ind w:left="720"/>
    </w:pPr>
    <w:rPr>
      <w:rFonts w:eastAsia="SimSun"/>
    </w:rPr>
  </w:style>
  <w:style w:type="paragraph" w:styleId="BodyTextIndent2">
    <w:name w:val="Body Text Indent 2"/>
    <w:basedOn w:val="Normal"/>
    <w:link w:val="BodyTextIndent2Char"/>
    <w:rsid w:val="008E77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8E7720"/>
    <w:rPr>
      <w:sz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rsid w:val="003F366F"/>
    <w:rPr>
      <w:sz w:val="40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3F366F"/>
    <w:rPr>
      <w:b/>
      <w:sz w:val="32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3F366F"/>
    <w:rPr>
      <w:b/>
      <w:sz w:val="24"/>
      <w:lang w:val="en-US" w:eastAsia="ja-JP"/>
    </w:rPr>
  </w:style>
  <w:style w:type="character" w:customStyle="1" w:styleId="BodyTextIndentChar">
    <w:name w:val="Body Text Indent Char"/>
    <w:basedOn w:val="DefaultParagraphFont"/>
    <w:link w:val="BodyTextIndent"/>
    <w:rsid w:val="003F366F"/>
    <w:rPr>
      <w:sz w:val="24"/>
      <w:lang w:val="en-US" w:eastAsia="ja-JP"/>
    </w:rPr>
  </w:style>
  <w:style w:type="character" w:customStyle="1" w:styleId="BodyTextChar">
    <w:name w:val="Body Text Char"/>
    <w:basedOn w:val="DefaultParagraphFont"/>
    <w:link w:val="BodyText"/>
    <w:rsid w:val="003F366F"/>
    <w:rPr>
      <w:sz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 Maynooth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Centre</dc:creator>
  <cp:lastModifiedBy>Lachman Tarachand</cp:lastModifiedBy>
  <cp:revision>5</cp:revision>
  <cp:lastPrinted>2018-11-26T19:18:00Z</cp:lastPrinted>
  <dcterms:created xsi:type="dcterms:W3CDTF">2017-11-28T14:12:00Z</dcterms:created>
  <dcterms:modified xsi:type="dcterms:W3CDTF">2020-09-14T23:21:00Z</dcterms:modified>
</cp:coreProperties>
</file>