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F150A" w:rsidP="00125C7A" w:rsidRDefault="00125C7A" w14:paraId="33A41D2F" w14:textId="7CB95473">
      <w:pPr>
        <w:jc w:val="center"/>
      </w:pPr>
      <w:r w:rsidR="00125C7A">
        <w:rPr/>
        <w:t>Answers</w:t>
      </w:r>
    </w:p>
    <w:p w:rsidR="569354AA" w:rsidP="4EE35796" w:rsidRDefault="569354AA" w14:paraId="4A2ACB63" w14:textId="53748AB5">
      <w:pPr>
        <w:pStyle w:val="Normal"/>
        <w:jc w:val="center"/>
      </w:pPr>
      <w:r w:rsidR="569354AA">
        <w:rPr/>
        <w:t>Purpose</w:t>
      </w:r>
    </w:p>
    <w:p w:rsidR="4EE35796" w:rsidP="11946B56" w:rsidRDefault="4EE35796" w14:paraId="0C1B1597" w14:textId="40142561">
      <w:pPr>
        <w:pStyle w:val="Normal"/>
        <w:ind w:left="0"/>
        <w:jc w:val="center"/>
      </w:pPr>
      <w:r w:rsidR="4374C016">
        <w:rPr/>
        <w:t xml:space="preserve">In this lab, we are making a webserver running in </w:t>
      </w:r>
      <w:r w:rsidR="4374C016">
        <w:rPr/>
        <w:t>Linux</w:t>
      </w:r>
      <w:r w:rsidR="4374C016">
        <w:rPr/>
        <w:t xml:space="preserve"> machine. I </w:t>
      </w:r>
      <w:r w:rsidR="4374C016">
        <w:rPr/>
        <w:t>must be an Apache HTTP Server</w:t>
      </w:r>
      <w:r w:rsidR="2E5148EE">
        <w:rPr/>
        <w:t xml:space="preserve">, and it needs to be publicly accessible with Public IP. </w:t>
      </w:r>
      <w:r w:rsidR="77BFDC12">
        <w:rPr/>
        <w:t>Finally</w:t>
      </w:r>
      <w:r w:rsidR="2E5148EE">
        <w:rPr/>
        <w:t xml:space="preserve">, it </w:t>
      </w:r>
      <w:r w:rsidR="744CA7C8">
        <w:rPr/>
        <w:t>needs</w:t>
      </w:r>
      <w:r w:rsidR="2E5148EE">
        <w:rPr/>
        <w:t xml:space="preserve"> to be </w:t>
      </w:r>
      <w:r w:rsidR="670E2AEC">
        <w:rPr/>
        <w:t xml:space="preserve">inexpensive since we are only making a test machine. </w:t>
      </w:r>
      <w:r w:rsidR="4E5F4DFF">
        <w:rPr/>
        <w:t xml:space="preserve">Amazon EC2 is a web service that provides resizable compute capacity in the cloud in the form of a virtual machine. </w:t>
      </w:r>
      <w:r w:rsidR="4E5F4DFF">
        <w:rPr/>
        <w:t>An AMI is a template used to create a virtual machine within Amazon EC2.</w:t>
      </w:r>
    </w:p>
    <w:p w:rsidR="4EE35796" w:rsidP="4EE35796" w:rsidRDefault="4EE35796" w14:paraId="63688D91" w14:textId="29722632">
      <w:pPr>
        <w:pStyle w:val="Normal"/>
        <w:jc w:val="center"/>
      </w:pPr>
      <w:r w:rsidR="569354AA">
        <w:rPr/>
        <w:t>Troubleshoot</w:t>
      </w:r>
    </w:p>
    <w:p w:rsidR="35463D8B" w:rsidP="11946B56" w:rsidRDefault="35463D8B" w14:paraId="5A69F7BC" w14:textId="4057884E">
      <w:pPr>
        <w:pStyle w:val="Normal"/>
        <w:jc w:val="left"/>
      </w:pPr>
      <w:r w:rsidR="35463D8B">
        <w:rPr/>
        <w:t>The website did not work as planned, there was a problem connecting to the website. I found that the bootstrap code in the instruction had some error where it had some extra</w:t>
      </w:r>
      <w:r w:rsidR="0BDD692F">
        <w:rPr/>
        <w:t xml:space="preserve"> spaces and separation. I made another instance with correct </w:t>
      </w:r>
      <w:r w:rsidR="7D5C71BE">
        <w:rPr/>
        <w:t>bootstrap,</w:t>
      </w:r>
      <w:r w:rsidR="0BDD692F">
        <w:rPr/>
        <w:t xml:space="preserve"> and it</w:t>
      </w:r>
      <w:r w:rsidR="1E8CFA39">
        <w:rPr/>
        <w:t xml:space="preserve"> worked. </w:t>
      </w:r>
    </w:p>
    <w:p w:rsidR="569354AA" w:rsidP="4EE35796" w:rsidRDefault="569354AA" w14:paraId="20DF370C" w14:textId="1B12366A">
      <w:pPr>
        <w:pStyle w:val="Normal"/>
        <w:jc w:val="center"/>
      </w:pPr>
      <w:r w:rsidR="569354AA">
        <w:rPr/>
        <w:t>Screenshots</w:t>
      </w:r>
    </w:p>
    <w:p w:rsidR="00CB022A" w:rsidP="11946B56" w:rsidRDefault="00CB022A" w14:paraId="74C9D46B" w14:textId="4AD8ADF3">
      <w:pPr>
        <w:pStyle w:val="ListParagraph"/>
        <w:ind w:left="0"/>
        <w:jc w:val="left"/>
      </w:pPr>
      <w:r w:rsidR="3988D4CF">
        <w:drawing>
          <wp:inline wp14:editId="42710744" wp14:anchorId="201E7E89">
            <wp:extent cx="5943600" cy="2743200"/>
            <wp:effectExtent l="0" t="0" r="0" b="0"/>
            <wp:docPr id="2089014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e61585c3b148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90F520">
        <w:drawing>
          <wp:inline wp14:editId="5D2A100F" wp14:anchorId="64CB7E2A">
            <wp:extent cx="5943600" cy="3000375"/>
            <wp:effectExtent l="0" t="0" r="0" b="0"/>
            <wp:docPr id="1519523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77dfff59e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086EB4">
        <w:drawing>
          <wp:inline wp14:editId="532F5BD0" wp14:anchorId="4D6FE1AA">
            <wp:extent cx="5943600" cy="2905125"/>
            <wp:effectExtent l="0" t="0" r="0" b="0"/>
            <wp:docPr id="1484066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8954fef3c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33CD9C">
        <w:drawing>
          <wp:inline wp14:editId="7D6856C7" wp14:anchorId="636F594D">
            <wp:extent cx="5943600" cy="2838450"/>
            <wp:effectExtent l="0" t="0" r="0" b="0"/>
            <wp:docPr id="804960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9de5a052f74c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4DCE65">
        <w:drawing>
          <wp:inline wp14:editId="0357A86E" wp14:anchorId="55C91FD7">
            <wp:extent cx="5943600" cy="1685925"/>
            <wp:effectExtent l="0" t="0" r="0" b="0"/>
            <wp:docPr id="287785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ca83fe1915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5CE379">
        <w:drawing>
          <wp:inline wp14:editId="0A491556" wp14:anchorId="36EAD8CD">
            <wp:extent cx="5943600" cy="2895600"/>
            <wp:effectExtent l="0" t="0" r="0" b="0"/>
            <wp:docPr id="1131992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56f29642a4f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B" w:rsidP="00FF6E55" w:rsidRDefault="009548DB" w14:paraId="5985C517" w14:textId="77777777"/>
    <w:sectPr w:rsidR="009548D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A4762"/>
    <w:multiLevelType w:val="hybridMultilevel"/>
    <w:tmpl w:val="DBE20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606A"/>
    <w:multiLevelType w:val="hybridMultilevel"/>
    <w:tmpl w:val="3BC095B0"/>
    <w:lvl w:ilvl="0" w:tplc="E30A8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D7A11"/>
    <w:multiLevelType w:val="hybridMultilevel"/>
    <w:tmpl w:val="8E385F64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23F82"/>
    <w:multiLevelType w:val="hybridMultilevel"/>
    <w:tmpl w:val="7E3E9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0A"/>
    <w:rsid w:val="000B4AC8"/>
    <w:rsid w:val="000B4B24"/>
    <w:rsid w:val="000C6FC8"/>
    <w:rsid w:val="00125C7A"/>
    <w:rsid w:val="0014195C"/>
    <w:rsid w:val="002F75C2"/>
    <w:rsid w:val="003C0FC2"/>
    <w:rsid w:val="005E578F"/>
    <w:rsid w:val="00661154"/>
    <w:rsid w:val="006772FC"/>
    <w:rsid w:val="00707158"/>
    <w:rsid w:val="0083C428"/>
    <w:rsid w:val="00845028"/>
    <w:rsid w:val="00900AAE"/>
    <w:rsid w:val="009548DB"/>
    <w:rsid w:val="00A15725"/>
    <w:rsid w:val="00AA0B83"/>
    <w:rsid w:val="00AD16BD"/>
    <w:rsid w:val="00AE52C2"/>
    <w:rsid w:val="00B354AF"/>
    <w:rsid w:val="00B66686"/>
    <w:rsid w:val="00B96E00"/>
    <w:rsid w:val="00C5450A"/>
    <w:rsid w:val="00CB022A"/>
    <w:rsid w:val="00E00216"/>
    <w:rsid w:val="00E144AB"/>
    <w:rsid w:val="00F06C82"/>
    <w:rsid w:val="00F130F4"/>
    <w:rsid w:val="00F52759"/>
    <w:rsid w:val="00F621E4"/>
    <w:rsid w:val="00FB23D2"/>
    <w:rsid w:val="00FF6E55"/>
    <w:rsid w:val="0BDD692F"/>
    <w:rsid w:val="0D7DA0B0"/>
    <w:rsid w:val="11946B56"/>
    <w:rsid w:val="12C9CB39"/>
    <w:rsid w:val="158F1D7B"/>
    <w:rsid w:val="1717D76D"/>
    <w:rsid w:val="1890F520"/>
    <w:rsid w:val="1B5CE379"/>
    <w:rsid w:val="1E8CFA39"/>
    <w:rsid w:val="28E4CF8D"/>
    <w:rsid w:val="2E5148EE"/>
    <w:rsid w:val="334F4483"/>
    <w:rsid w:val="3480A857"/>
    <w:rsid w:val="35463D8B"/>
    <w:rsid w:val="3988D4CF"/>
    <w:rsid w:val="3D883403"/>
    <w:rsid w:val="4030C77B"/>
    <w:rsid w:val="4374C016"/>
    <w:rsid w:val="488AB518"/>
    <w:rsid w:val="4E5F4DFF"/>
    <w:rsid w:val="4EE35796"/>
    <w:rsid w:val="550AE010"/>
    <w:rsid w:val="569354AA"/>
    <w:rsid w:val="5EF8A56C"/>
    <w:rsid w:val="64086EB4"/>
    <w:rsid w:val="670E2AEC"/>
    <w:rsid w:val="688381F1"/>
    <w:rsid w:val="702332C9"/>
    <w:rsid w:val="744CA7C8"/>
    <w:rsid w:val="74E52BAC"/>
    <w:rsid w:val="7633CD9C"/>
    <w:rsid w:val="77BFDC12"/>
    <w:rsid w:val="7B4DCE65"/>
    <w:rsid w:val="7D5C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6B03"/>
  <w15:chartTrackingRefBased/>
  <w15:docId w15:val="{89ADE833-C2B0-416E-A9BB-8CC00853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e9e61585c3b1489d" /><Relationship Type="http://schemas.openxmlformats.org/officeDocument/2006/relationships/image" Target="/media/image2.png" Id="Ra1577dfff59e4ba7" /><Relationship Type="http://schemas.openxmlformats.org/officeDocument/2006/relationships/image" Target="/media/image3.png" Id="R2218954fef3c45e7" /><Relationship Type="http://schemas.openxmlformats.org/officeDocument/2006/relationships/image" Target="/media/image4.png" Id="Rba9de5a052f74cf0" /><Relationship Type="http://schemas.openxmlformats.org/officeDocument/2006/relationships/image" Target="/media/image5.png" Id="Ra0ca83fe191541ae" /><Relationship Type="http://schemas.openxmlformats.org/officeDocument/2006/relationships/image" Target="/media/image6.png" Id="R48856f29642a4f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A37C9A288BA42BD5940354D583B21" ma:contentTypeVersion="9" ma:contentTypeDescription="Create a new document." ma:contentTypeScope="" ma:versionID="d9d869d7ee00072ac07e1f8356a771d5">
  <xsd:schema xmlns:xsd="http://www.w3.org/2001/XMLSchema" xmlns:xs="http://www.w3.org/2001/XMLSchema" xmlns:p="http://schemas.microsoft.com/office/2006/metadata/properties" xmlns:ns2="80489c13-ed85-4913-a416-09968f6cb983" targetNamespace="http://schemas.microsoft.com/office/2006/metadata/properties" ma:root="true" ma:fieldsID="e0752c8ff915ba91c59a9c4aeef69881" ns2:_="">
    <xsd:import namespace="80489c13-ed85-4913-a416-09968f6cb9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89c13-ed85-4913-a416-09968f6cb9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489c13-ed85-4913-a416-09968f6cb983" xsi:nil="true"/>
  </documentManagement>
</p:properties>
</file>

<file path=customXml/itemProps1.xml><?xml version="1.0" encoding="utf-8"?>
<ds:datastoreItem xmlns:ds="http://schemas.openxmlformats.org/officeDocument/2006/customXml" ds:itemID="{8BEC39E5-C0A4-479B-92F7-0961728B5E81}"/>
</file>

<file path=customXml/itemProps2.xml><?xml version="1.0" encoding="utf-8"?>
<ds:datastoreItem xmlns:ds="http://schemas.openxmlformats.org/officeDocument/2006/customXml" ds:itemID="{6F16ADBE-0BF3-4E39-BD7B-7473728296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F25B4-8EC5-4B93-88CD-00F0C1EE4DB1}">
  <ds:schemaRefs>
    <ds:schemaRef ds:uri="c7b2eb1a-560c-4e32-8219-cf9533a48e6e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282f9d57-2ce6-4dfb-beeb-0f953a125e92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Qian, Guanzhen  (Student)</dc:creator>
  <keywords/>
  <dc:description/>
  <lastModifiedBy>Qian, Guanzhen  (Student)</lastModifiedBy>
  <revision>30</revision>
  <dcterms:created xsi:type="dcterms:W3CDTF">2021-05-01T22:50:00.0000000Z</dcterms:created>
  <dcterms:modified xsi:type="dcterms:W3CDTF">2021-05-05T00:02:57.2536725Z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0x010100667A37C9A288BA42BD5940354D583B21</vt:lpwstr>
  </property>
  <property fmtid="{D5CDD505-2E9C-101B-9397-08002B2CF9AE}" pid="3" name="Order">
    <vt:r8>85200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