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867B" w14:textId="23DD3103" w:rsidR="009330C0" w:rsidRDefault="00C16B3E">
      <w:r>
        <w:t>Name: Steven Qian</w:t>
      </w:r>
    </w:p>
    <w:p w14:paraId="69DB5706" w14:textId="794D6C5F" w:rsidR="00C16B3E" w:rsidRDefault="00C16B3E">
      <w:r>
        <w:t>Computing ID: uen9ke</w:t>
      </w:r>
    </w:p>
    <w:p w14:paraId="776FADC3" w14:textId="585565C8" w:rsidR="00C16B3E" w:rsidRDefault="004E1BC8">
      <w:r>
        <w:t xml:space="preserve">Homework Name: </w:t>
      </w:r>
      <w:r w:rsidRPr="004E1BC8">
        <w:t>HW5-BigOh</w:t>
      </w:r>
    </w:p>
    <w:p w14:paraId="7DB5CEB9" w14:textId="47E03B8D" w:rsidR="00C53FEE" w:rsidRDefault="002434D1">
      <w:r>
        <w:t xml:space="preserve">Resources Used: </w:t>
      </w:r>
      <w:hyperlink r:id="rId5" w:history="1">
        <w:r w:rsidR="00C53FEE" w:rsidRPr="00612D38">
          <w:rPr>
            <w:rStyle w:val="Hyperlink"/>
          </w:rPr>
          <w:t>https://www.cuemath.com/sum-of-squares-formula/</w:t>
        </w:r>
      </w:hyperlink>
      <w:r w:rsidR="00C53FEE">
        <w:t xml:space="preserve">     Used it for formula of sum of squares.</w:t>
      </w:r>
    </w:p>
    <w:p w14:paraId="43097200" w14:textId="2A0D0A99" w:rsidR="002434D1" w:rsidRDefault="002434D1" w:rsidP="002434D1">
      <w:pPr>
        <w:jc w:val="center"/>
      </w:pPr>
      <w:r>
        <w:t>Answers</w:t>
      </w:r>
    </w:p>
    <w:p w14:paraId="651EE9F7" w14:textId="77777777" w:rsidR="00F83C26" w:rsidRDefault="00F83C26" w:rsidP="00F83C26">
      <w:r>
        <w:t>2.1</w:t>
      </w:r>
    </w:p>
    <w:p w14:paraId="5D2ED4FB" w14:textId="7046BF1F" w:rsidR="002434D1" w:rsidRDefault="001E3CC1" w:rsidP="00F83C26">
      <w:r>
        <w:t xml:space="preserve">Although P1 sorts faster than P2 at a </w:t>
      </w:r>
      <w:r w:rsidR="009D7F94">
        <w:t xml:space="preserve">low number of inputs (20), P1 might not necessarily be faster </w:t>
      </w:r>
      <w:r w:rsidR="008B21C5">
        <w:t xml:space="preserve">than P2 at much higher order of magnitudes of inputs. </w:t>
      </w:r>
    </w:p>
    <w:p w14:paraId="7648B3CE" w14:textId="7F2B83E6" w:rsidR="00F83C26" w:rsidRDefault="00F83C26" w:rsidP="00F83C26">
      <w:r>
        <w:t>2.2</w:t>
      </w:r>
    </w:p>
    <w:p w14:paraId="663C04D1" w14:textId="26906C40" w:rsidR="00F83C26" w:rsidRDefault="00D702C5" w:rsidP="00F83C26">
      <w:r>
        <w:t xml:space="preserve">If the number of </w:t>
      </w:r>
      <w:r w:rsidR="00A73B74">
        <w:t>inputs</w:t>
      </w:r>
      <w:r w:rsidR="00AC290D">
        <w:t xml:space="preserve"> is 10000 and P1 is still faster than </w:t>
      </w:r>
      <w:r w:rsidR="00D26E8B">
        <w:t xml:space="preserve">P2, this also </w:t>
      </w:r>
      <w:r w:rsidR="000E6AED">
        <w:t xml:space="preserve">cannot prove that P1 will sort faster than P2 on the million names phonebook. </w:t>
      </w:r>
      <w:r w:rsidR="00A73B74">
        <w:t>However, if P2 now sorts faster than P1</w:t>
      </w:r>
      <w:r w:rsidR="00DB4742">
        <w:t xml:space="preserve">, we can conclude that P1 has a higher growth rate than P2 in the long run, and P2 sorts faster than P1 at a higher number of inputs. </w:t>
      </w:r>
      <w:r w:rsidR="00D93E53">
        <w:t>In this second case, P2 will sort faster than P1 on the million names phonebook.</w:t>
      </w:r>
    </w:p>
    <w:p w14:paraId="3E3AAB7B" w14:textId="24ECA16D" w:rsidR="00F83C26" w:rsidRDefault="00F83C26" w:rsidP="00F83C26">
      <w:r>
        <w:t>2.3</w:t>
      </w:r>
    </w:p>
    <w:p w14:paraId="71FCAC0A" w14:textId="01100E93" w:rsidR="00CF4841" w:rsidRDefault="008364A2" w:rsidP="00F83C26">
      <w:r>
        <w:t xml:space="preserve">Since </w:t>
      </w:r>
      <w:r w:rsidRPr="008364A2">
        <w:t>Igor's code is clear and well-commented</w:t>
      </w:r>
      <w:r>
        <w:t xml:space="preserve">, we should </w:t>
      </w:r>
      <w:r w:rsidR="00023E46">
        <w:t xml:space="preserve">read the source code </w:t>
      </w:r>
      <w:r w:rsidR="005743D0">
        <w:t xml:space="preserve">first </w:t>
      </w:r>
      <w:r w:rsidR="00023E46">
        <w:t xml:space="preserve">to determine which algorithm is faster at millions of inputs. </w:t>
      </w:r>
      <w:r w:rsidR="005743D0">
        <w:t>After that w</w:t>
      </w:r>
      <w:r w:rsidR="00023E46">
        <w:t xml:space="preserve">e </w:t>
      </w:r>
      <w:r w:rsidR="005743D0">
        <w:t>can also run tests at lower number of inputs to see if one algorithm</w:t>
      </w:r>
      <w:r w:rsidR="00972AB6">
        <w:t xml:space="preserve"> beats another as inputs increase, but this might not necessarily work all the time at low number of inputs.</w:t>
      </w:r>
    </w:p>
    <w:p w14:paraId="16765799" w14:textId="3E6AAFA8" w:rsidR="00F83C26" w:rsidRDefault="00F83C26" w:rsidP="00CF4841">
      <w:r>
        <w:t>2.4</w:t>
      </w:r>
    </w:p>
    <w:p w14:paraId="29267B2E" w14:textId="0007AABD" w:rsidR="00DA1ABE" w:rsidRDefault="00DA1ABE" w:rsidP="00F83C26">
      <w:r>
        <w:t>1)</w:t>
      </w:r>
      <w:r w:rsidR="00FF7071">
        <w:t xml:space="preserve">  C</w:t>
      </w:r>
    </w:p>
    <w:p w14:paraId="50ABAFE3" w14:textId="1B1806CC" w:rsidR="00DA1ABE" w:rsidRDefault="00DA1ABE" w:rsidP="00F83C26">
      <w:r>
        <w:t>2)</w:t>
      </w:r>
      <w:r w:rsidR="00FF7071">
        <w:t xml:space="preserve">  </w:t>
      </w:r>
      <w:r w:rsidR="00515FDB">
        <w:t>B</w:t>
      </w:r>
    </w:p>
    <w:p w14:paraId="195A4044" w14:textId="2A457620" w:rsidR="00DA1ABE" w:rsidRDefault="00DA1ABE" w:rsidP="00F83C26">
      <w:r>
        <w:t>3)</w:t>
      </w:r>
      <w:r w:rsidR="00515FDB">
        <w:t xml:space="preserve">  </w:t>
      </w:r>
      <w:r w:rsidR="00340F56">
        <w:t>A</w:t>
      </w:r>
    </w:p>
    <w:p w14:paraId="7A49B1E3" w14:textId="63A8F331" w:rsidR="00CF4841" w:rsidRDefault="00DA1ABE" w:rsidP="00F83C26">
      <w:r>
        <w:t>4)</w:t>
      </w:r>
      <w:r w:rsidR="009A6010">
        <w:t xml:space="preserve">  </w:t>
      </w:r>
      <w:r w:rsidR="00340F56">
        <w:t>E</w:t>
      </w:r>
    </w:p>
    <w:p w14:paraId="2C8FF573" w14:textId="70943909" w:rsidR="00CF4841" w:rsidRDefault="00CF4841" w:rsidP="00F83C26">
      <w:r>
        <w:t>3.1</w:t>
      </w:r>
    </w:p>
    <w:p w14:paraId="186D5AC4" w14:textId="7212B6A1" w:rsidR="006E58CC" w:rsidRDefault="00BE1CE0" w:rsidP="00F83C26">
      <w:r>
        <w:t>E</w:t>
      </w:r>
    </w:p>
    <w:p w14:paraId="3039A7CE" w14:textId="7AAE89ED" w:rsidR="00CF4841" w:rsidRDefault="00CF4841" w:rsidP="00F83C26">
      <w:r>
        <w:t>3.2</w:t>
      </w:r>
    </w:p>
    <w:p w14:paraId="1DA24731" w14:textId="06662883" w:rsidR="00CF4841" w:rsidRDefault="006E58CC" w:rsidP="00F83C26">
      <w:r>
        <w:t>H</w:t>
      </w:r>
    </w:p>
    <w:p w14:paraId="1605CF22" w14:textId="273ADC06" w:rsidR="00CF4841" w:rsidRDefault="00CF4841" w:rsidP="00F83C26">
      <w:r>
        <w:t>3.3</w:t>
      </w:r>
    </w:p>
    <w:p w14:paraId="76F2F22B" w14:textId="355E7070" w:rsidR="00CF4841" w:rsidRDefault="003F1661" w:rsidP="00F83C26">
      <w:r>
        <w:t>A</w:t>
      </w:r>
    </w:p>
    <w:p w14:paraId="5D5A8291" w14:textId="1494A0B6" w:rsidR="00CF4841" w:rsidRDefault="00CF4841" w:rsidP="00F83C26">
      <w:r>
        <w:t>3.4</w:t>
      </w:r>
    </w:p>
    <w:p w14:paraId="2BB585FB" w14:textId="03E3C528" w:rsidR="009A6010" w:rsidRDefault="00396A58" w:rsidP="00F83C26">
      <w:r>
        <w:t>J</w:t>
      </w:r>
    </w:p>
    <w:p w14:paraId="6AAAF77C" w14:textId="3F7B9EFB" w:rsidR="00F83C26" w:rsidRDefault="00932874" w:rsidP="00F83C26">
      <w:r>
        <w:lastRenderedPageBreak/>
        <w:t>4.1</w:t>
      </w:r>
    </w:p>
    <w:p w14:paraId="394A2E2A" w14:textId="2098392D" w:rsidR="00932874" w:rsidRDefault="0017762C" w:rsidP="00F83C26">
      <w:r>
        <w:t>For n</w:t>
      </w:r>
      <w:r w:rsidR="00FA3BCB">
        <w:t xml:space="preserve"> &gt; 7</w:t>
      </w:r>
      <w:r w:rsidR="00F974C3">
        <w:t xml:space="preserve">, because </w:t>
      </w:r>
      <w:r w:rsidR="008C1BF4">
        <w:t xml:space="preserve">two </w:t>
      </w:r>
      <w:r w:rsidR="00CE7753">
        <w:t>algorithm reach same time between n=7 and n=8</w:t>
      </w:r>
    </w:p>
    <w:p w14:paraId="776BC4BA" w14:textId="40CDCD79" w:rsidR="00932874" w:rsidRDefault="00932874" w:rsidP="00F83C26">
      <w:r>
        <w:t>4.2</w:t>
      </w:r>
    </w:p>
    <w:p w14:paraId="59D99E33" w14:textId="0C4687B7" w:rsidR="00932874" w:rsidRDefault="00BB14F6" w:rsidP="00F83C26">
      <w:r w:rsidRPr="00BB14F6">
        <w:t>O(n lg n)</w:t>
      </w:r>
    </w:p>
    <w:p w14:paraId="529DB34A" w14:textId="6DD9DBFE" w:rsidR="00932874" w:rsidRDefault="00932874" w:rsidP="00F83C26">
      <w:r>
        <w:t>4.3</w:t>
      </w:r>
    </w:p>
    <w:p w14:paraId="17CE8D44" w14:textId="50E1A5F9" w:rsidR="00932874" w:rsidRDefault="00B471A0" w:rsidP="00EE380A">
      <w:r>
        <w:t xml:space="preserve">a)  </w:t>
      </w:r>
      <w:r w:rsidR="00EE380A">
        <w:t>g(n)</w:t>
      </w:r>
      <w:r w:rsidR="00EE380A">
        <w:t xml:space="preserve"> </w:t>
      </w:r>
      <w:r w:rsidR="00EE380A">
        <w:t>= O(f(n))</w:t>
      </w:r>
      <w:r w:rsidR="00857FB9">
        <w:t xml:space="preserve">               (</w:t>
      </w:r>
      <w:r w:rsidR="00771B4A">
        <w:t>f</w:t>
      </w:r>
      <w:r w:rsidR="00771B4A">
        <w:t xml:space="preserve">(n) grows faster than </w:t>
      </w:r>
      <w:r w:rsidR="00771B4A">
        <w:t>g</w:t>
      </w:r>
      <w:r w:rsidR="00771B4A">
        <w:t>(n)</w:t>
      </w:r>
      <w:r w:rsidR="00857FB9">
        <w:t>)</w:t>
      </w:r>
    </w:p>
    <w:p w14:paraId="73D9D556" w14:textId="4C68FFA4" w:rsidR="00B471A0" w:rsidRDefault="00B471A0" w:rsidP="00F83C26">
      <w:r>
        <w:t xml:space="preserve">b)  </w:t>
      </w:r>
      <w:r w:rsidR="00536884" w:rsidRPr="00536884">
        <w:t>f(n) = O(g(n))</w:t>
      </w:r>
      <w:r w:rsidR="00857FB9">
        <w:t xml:space="preserve">               (g(n) grows faster than f(n))</w:t>
      </w:r>
    </w:p>
    <w:p w14:paraId="6859626B" w14:textId="0C96FF58" w:rsidR="00932874" w:rsidRDefault="00932874" w:rsidP="00F83C26">
      <w:r>
        <w:t>4.4</w:t>
      </w:r>
    </w:p>
    <w:p w14:paraId="592B49D1" w14:textId="61C3FCA8" w:rsidR="00CE7753" w:rsidRDefault="00BE369D" w:rsidP="00F83C26">
      <w:r>
        <w:t>Lowest</w:t>
      </w:r>
    </w:p>
    <w:p w14:paraId="43CA88DD" w14:textId="451916FB" w:rsidR="000F6D22" w:rsidRDefault="00E50C00" w:rsidP="000F6D22">
      <w:r w:rsidRPr="00E50C00">
        <w:t>5 lg(n + 100)</w:t>
      </w:r>
      <w:r>
        <w:t>^</w:t>
      </w:r>
      <w:r w:rsidRPr="00E50C00">
        <w:t>10</w:t>
      </w:r>
    </w:p>
    <w:p w14:paraId="768EDF50" w14:textId="3CA6C77C" w:rsidR="00FA4A7B" w:rsidRDefault="000772D5" w:rsidP="000F6D22">
      <w:r>
        <w:t>(</w:t>
      </w:r>
      <w:r w:rsidR="00DF6B8D">
        <w:t>l</w:t>
      </w:r>
      <w:r>
        <w:t>n n)^2</w:t>
      </w:r>
    </w:p>
    <w:p w14:paraId="528759E8" w14:textId="6ABCA1E7" w:rsidR="00DF6B8D" w:rsidRDefault="00DF6B8D" w:rsidP="000F6D22">
      <w:r>
        <w:t>n^(1/3)</w:t>
      </w:r>
    </w:p>
    <w:p w14:paraId="44EDBCBE" w14:textId="6B6B10C8" w:rsidR="00835BDD" w:rsidRDefault="00835BDD" w:rsidP="000F6D22">
      <w:r w:rsidRPr="00FA4A7B">
        <w:t>0.001n</w:t>
      </w:r>
      <w:r>
        <w:t>^</w:t>
      </w:r>
      <w:r w:rsidRPr="00FA4A7B">
        <w:t>4 + 3n</w:t>
      </w:r>
      <w:r>
        <w:t>^</w:t>
      </w:r>
      <w:r w:rsidRPr="00FA4A7B">
        <w:t>3 + 1</w:t>
      </w:r>
    </w:p>
    <w:p w14:paraId="101346B2" w14:textId="4849CCCE" w:rsidR="0082611D" w:rsidRDefault="0082611D" w:rsidP="000F6D22">
      <w:r>
        <w:t>(n-2)!</w:t>
      </w:r>
    </w:p>
    <w:p w14:paraId="7BA667D4" w14:textId="47427D36" w:rsidR="0082611D" w:rsidRDefault="0082611D" w:rsidP="000F6D22">
      <w:r>
        <w:t>2^(2n)</w:t>
      </w:r>
    </w:p>
    <w:p w14:paraId="5A6338C5" w14:textId="103CDC6C" w:rsidR="00DF6B8D" w:rsidRDefault="00DF6B8D" w:rsidP="000F6D22">
      <w:r>
        <w:t>3^n</w:t>
      </w:r>
    </w:p>
    <w:p w14:paraId="16A99159" w14:textId="154AE5C4" w:rsidR="00BE369D" w:rsidRDefault="00BE369D" w:rsidP="000F6D22">
      <w:r>
        <w:t>Highest</w:t>
      </w:r>
    </w:p>
    <w:p w14:paraId="6B4A9399" w14:textId="6A0E2951" w:rsidR="00932874" w:rsidRDefault="00932874" w:rsidP="00F83C26">
      <w:r>
        <w:t>4.5</w:t>
      </w:r>
    </w:p>
    <w:p w14:paraId="2C170687" w14:textId="71AD8352" w:rsidR="00B218C1" w:rsidRDefault="00B218C1" w:rsidP="00F83C26">
      <w:r>
        <w:t>a)</w:t>
      </w:r>
    </w:p>
    <w:p w14:paraId="1D34D04E" w14:textId="1B841F2D" w:rsidR="00B218C1" w:rsidRDefault="008C4A84" w:rsidP="00F83C26">
      <w:r>
        <w:t xml:space="preserve">It </w:t>
      </w:r>
      <w:r w:rsidR="000E463F" w:rsidRPr="000E463F">
        <w:t>calculates the sum of the squares of integers from 0 to n</w:t>
      </w:r>
      <w:r>
        <w:t>.</w:t>
      </w:r>
    </w:p>
    <w:p w14:paraId="4AF7AFC8" w14:textId="214B8ADE" w:rsidR="00B218C1" w:rsidRDefault="00B218C1" w:rsidP="00F83C26">
      <w:r>
        <w:t>b)</w:t>
      </w:r>
    </w:p>
    <w:p w14:paraId="2E8D5B0E" w14:textId="04DE56B1" w:rsidR="00B218C1" w:rsidRDefault="005C1779" w:rsidP="005C1779">
      <w:r>
        <w:t xml:space="preserve">The basic operation is </w:t>
      </w:r>
      <w:r w:rsidR="00315050">
        <w:t>take the result of i times i</w:t>
      </w:r>
      <w:r>
        <w:t xml:space="preserve"> and the</w:t>
      </w:r>
      <w:r w:rsidR="00315050">
        <w:t>n add it</w:t>
      </w:r>
      <w:r>
        <w:t xml:space="preserve"> to the variable s</w:t>
      </w:r>
    </w:p>
    <w:p w14:paraId="2F63D12A" w14:textId="1DF2BD79" w:rsidR="00B218C1" w:rsidRDefault="00B218C1" w:rsidP="00F83C26">
      <w:r>
        <w:t>c)</w:t>
      </w:r>
    </w:p>
    <w:p w14:paraId="7209BD0E" w14:textId="166B6DF8" w:rsidR="00B218C1" w:rsidRDefault="00CA33B9" w:rsidP="00F83C26">
      <w:r>
        <w:t>This program executes n+1 times.</w:t>
      </w:r>
    </w:p>
    <w:p w14:paraId="467589D5" w14:textId="6C7D951D" w:rsidR="00B218C1" w:rsidRDefault="00B218C1" w:rsidP="00F83C26">
      <w:r>
        <w:t>d)</w:t>
      </w:r>
    </w:p>
    <w:p w14:paraId="6B24DADE" w14:textId="453C188F" w:rsidR="00B218C1" w:rsidRDefault="00726BDE" w:rsidP="00F83C26">
      <w:r w:rsidRPr="000E616E">
        <w:t>O(n)</w:t>
      </w:r>
    </w:p>
    <w:p w14:paraId="0F4A3113" w14:textId="169D3CE7" w:rsidR="00B218C1" w:rsidRDefault="00B218C1" w:rsidP="00F83C26">
      <w:r>
        <w:t>e)</w:t>
      </w:r>
    </w:p>
    <w:p w14:paraId="3A747E59" w14:textId="7AF539CC" w:rsidR="00932874" w:rsidRDefault="003E2F7C" w:rsidP="00F83C26">
      <w:r>
        <w:t>Using the fact that sum of squares of positive integers is (</w:t>
      </w:r>
      <w:r w:rsidRPr="003E2F7C">
        <w:t>n * (n + 1) * (2n + 1)</w:t>
      </w:r>
      <w:r>
        <w:t>)</w:t>
      </w:r>
      <w:r w:rsidRPr="003E2F7C">
        <w:t xml:space="preserve"> / 6</w:t>
      </w:r>
      <w:r>
        <w:t>, we can plug n into this equation to get the result</w:t>
      </w:r>
      <w:r w:rsidR="00C53FEE">
        <w:t>. This way the complexity of the algorithm will be reduced to O(1).</w:t>
      </w:r>
    </w:p>
    <w:sectPr w:rsidR="00932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3540"/>
    <w:multiLevelType w:val="hybridMultilevel"/>
    <w:tmpl w:val="5ED47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B0560"/>
    <w:multiLevelType w:val="multilevel"/>
    <w:tmpl w:val="A28A2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62108262">
    <w:abstractNumId w:val="0"/>
  </w:num>
  <w:num w:numId="2" w16cid:durableId="1608193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C0"/>
    <w:rsid w:val="00023E46"/>
    <w:rsid w:val="000772D5"/>
    <w:rsid w:val="00081C94"/>
    <w:rsid w:val="000E463F"/>
    <w:rsid w:val="000E616E"/>
    <w:rsid w:val="000E6AED"/>
    <w:rsid w:val="000F6D22"/>
    <w:rsid w:val="00164F6B"/>
    <w:rsid w:val="0017762C"/>
    <w:rsid w:val="001E3CC1"/>
    <w:rsid w:val="002434D1"/>
    <w:rsid w:val="00315050"/>
    <w:rsid w:val="00340F56"/>
    <w:rsid w:val="00396A58"/>
    <w:rsid w:val="003E2F7C"/>
    <w:rsid w:val="003F1661"/>
    <w:rsid w:val="00444885"/>
    <w:rsid w:val="004E1BC8"/>
    <w:rsid w:val="004E5B47"/>
    <w:rsid w:val="00515FDB"/>
    <w:rsid w:val="00536884"/>
    <w:rsid w:val="005743D0"/>
    <w:rsid w:val="005C1779"/>
    <w:rsid w:val="006C00E0"/>
    <w:rsid w:val="006E0476"/>
    <w:rsid w:val="006E58CC"/>
    <w:rsid w:val="00726BDE"/>
    <w:rsid w:val="0074215B"/>
    <w:rsid w:val="007451DA"/>
    <w:rsid w:val="00771B4A"/>
    <w:rsid w:val="0082611D"/>
    <w:rsid w:val="00835BDD"/>
    <w:rsid w:val="008364A2"/>
    <w:rsid w:val="00857FB9"/>
    <w:rsid w:val="008B21C5"/>
    <w:rsid w:val="008C1BF4"/>
    <w:rsid w:val="008C4A84"/>
    <w:rsid w:val="00932874"/>
    <w:rsid w:val="009330C0"/>
    <w:rsid w:val="00972AB6"/>
    <w:rsid w:val="009A6010"/>
    <w:rsid w:val="009A76E4"/>
    <w:rsid w:val="009D7F94"/>
    <w:rsid w:val="00A73B74"/>
    <w:rsid w:val="00AC290D"/>
    <w:rsid w:val="00AC3350"/>
    <w:rsid w:val="00B16953"/>
    <w:rsid w:val="00B218C1"/>
    <w:rsid w:val="00B471A0"/>
    <w:rsid w:val="00BB14F6"/>
    <w:rsid w:val="00BE1CE0"/>
    <w:rsid w:val="00BE369D"/>
    <w:rsid w:val="00C16B3E"/>
    <w:rsid w:val="00C52D70"/>
    <w:rsid w:val="00C53FEE"/>
    <w:rsid w:val="00C67E2D"/>
    <w:rsid w:val="00CA33B9"/>
    <w:rsid w:val="00CE7753"/>
    <w:rsid w:val="00CF4841"/>
    <w:rsid w:val="00D26E8B"/>
    <w:rsid w:val="00D702C5"/>
    <w:rsid w:val="00D93E53"/>
    <w:rsid w:val="00DA1ABE"/>
    <w:rsid w:val="00DB4742"/>
    <w:rsid w:val="00DF6B8D"/>
    <w:rsid w:val="00E50C00"/>
    <w:rsid w:val="00EE380A"/>
    <w:rsid w:val="00F83C26"/>
    <w:rsid w:val="00F974C3"/>
    <w:rsid w:val="00FA3BCB"/>
    <w:rsid w:val="00FA4A7B"/>
    <w:rsid w:val="00FD2F55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31DB"/>
  <w15:chartTrackingRefBased/>
  <w15:docId w15:val="{CE73B868-16C0-4445-BE5A-E9E639B9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F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4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emath.com/sum-of-squares-formul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Steven (uen9ke)</cp:lastModifiedBy>
  <cp:revision>73</cp:revision>
  <dcterms:created xsi:type="dcterms:W3CDTF">2023-10-02T14:43:00Z</dcterms:created>
  <dcterms:modified xsi:type="dcterms:W3CDTF">2023-10-02T18:25:00Z</dcterms:modified>
</cp:coreProperties>
</file>