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2E56" w14:textId="552FB882" w:rsidR="009C3EAB" w:rsidRDefault="00C32FAB" w:rsidP="00C32FAB">
      <w:pPr>
        <w:pStyle w:val="Ttulo2"/>
      </w:pPr>
      <w:r>
        <w:t>Suárez Santos Gerardo 1AM1</w:t>
      </w:r>
    </w:p>
    <w:p w14:paraId="22C63276" w14:textId="00E1F9C3" w:rsidR="00C32FAB" w:rsidRDefault="00C32FAB" w:rsidP="00C32FAB">
      <w:pPr>
        <w:pStyle w:val="Ttulo1"/>
      </w:pPr>
      <w:r>
        <w:t>Practica 4</w:t>
      </w:r>
    </w:p>
    <w:p w14:paraId="78375B05" w14:textId="7EABBCF5" w:rsidR="00C32FAB" w:rsidRDefault="00C32FAB" w:rsidP="00C32FAB"/>
    <w:p w14:paraId="1D7D0F32" w14:textId="31238291" w:rsidR="00C32FAB" w:rsidRPr="00C32FAB" w:rsidRDefault="00C32FAB" w:rsidP="00C32FAB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Realice un diagrama de flujo y el código en C que, al recibir como dato del usuario el precio de un producto importado, incremente el IVA al precio si es que es mayor que $4000, y 5%si fuera menor o igual a dicho precio. Se debe mostrar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el nuevo precio del producto.</w:t>
      </w:r>
    </w:p>
    <w:p w14:paraId="3A54B8B6" w14:textId="36CA6D18" w:rsidR="00C32FAB" w:rsidRDefault="00C32FAB" w:rsidP="00C32FAB">
      <w:pPr>
        <w:ind w:left="360"/>
      </w:pPr>
      <w:r>
        <w:rPr>
          <w:noProof/>
        </w:rPr>
        <w:lastRenderedPageBreak/>
        <w:drawing>
          <wp:inline distT="0" distB="0" distL="0" distR="0" wp14:anchorId="41EACE46" wp14:editId="7CB7EB4A">
            <wp:extent cx="3352800" cy="2871769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33" cy="28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487">
        <w:rPr>
          <w:noProof/>
        </w:rPr>
        <w:drawing>
          <wp:inline distT="0" distB="0" distL="0" distR="0" wp14:anchorId="50826A1C" wp14:editId="135A55C7">
            <wp:extent cx="3838575" cy="478617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651" cy="47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B43" w14:textId="56F2C45C" w:rsidR="00243487" w:rsidRDefault="00243487" w:rsidP="00243487">
      <w:pPr>
        <w:pStyle w:val="Prrafodelista"/>
        <w:numPr>
          <w:ilvl w:val="0"/>
          <w:numId w:val="1"/>
        </w:numPr>
        <w:rPr>
          <w:noProof/>
        </w:rPr>
      </w:pPr>
      <w:r w:rsidRPr="00243487">
        <w:rPr>
          <w:rFonts w:ascii="Arial" w:hAnsi="Arial" w:cs="Arial"/>
          <w:shd w:val="clear" w:color="auto" w:fill="FAF9F8"/>
        </w:rPr>
        <w:lastRenderedPageBreak/>
        <w:t>Realice  un  diagrama  de  flujo  y  el  código  en  C  que,  al  recibir  como  dato  un  valor  para  la variable ‘z’, calcule el resultado de la siguiente función:</w:t>
      </w:r>
      <w:r w:rsidRPr="002434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F2824" wp14:editId="2EE3D17C">
            <wp:extent cx="2857500" cy="1019175"/>
            <wp:effectExtent l="0" t="0" r="0" b="952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E2ED" w14:textId="2EF12E93" w:rsidR="00243487" w:rsidRDefault="00243487" w:rsidP="00243487">
      <w:r>
        <w:rPr>
          <w:noProof/>
        </w:rPr>
        <w:drawing>
          <wp:inline distT="0" distB="0" distL="0" distR="0" wp14:anchorId="1FAE60A2" wp14:editId="6AF40859">
            <wp:extent cx="4095750" cy="345019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478" cy="34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15">
        <w:rPr>
          <w:noProof/>
        </w:rPr>
        <w:drawing>
          <wp:inline distT="0" distB="0" distL="0" distR="0" wp14:anchorId="1EF574E0" wp14:editId="6A2080E9">
            <wp:extent cx="3695700" cy="307389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171" cy="30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B22" w14:textId="4CCEB0EA" w:rsidR="00556915" w:rsidRPr="00556915" w:rsidRDefault="00556915" w:rsidP="00556915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lastRenderedPageBreak/>
        <w:t>Realice un diagrama de flujo y el código en C que, calcule el factorial de un número positivo dado por el usuario. El programa debe ejecutarse eternamente hasta que el usuario ingrese un 0.</w:t>
      </w:r>
    </w:p>
    <w:p w14:paraId="3065D634" w14:textId="5A89BF8D" w:rsidR="00556915" w:rsidRDefault="00A7531A" w:rsidP="00556915">
      <w:r>
        <w:rPr>
          <w:noProof/>
        </w:rPr>
        <w:drawing>
          <wp:inline distT="0" distB="0" distL="0" distR="0" wp14:anchorId="54BDE7E4" wp14:editId="7398E158">
            <wp:extent cx="2152650" cy="3370011"/>
            <wp:effectExtent l="0" t="0" r="0" b="190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884" cy="33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72B">
        <w:rPr>
          <w:noProof/>
        </w:rPr>
        <w:drawing>
          <wp:inline distT="0" distB="0" distL="0" distR="0" wp14:anchorId="4F098747" wp14:editId="71DA30A9">
            <wp:extent cx="3222771" cy="4133850"/>
            <wp:effectExtent l="0" t="0" r="0" b="0"/>
            <wp:docPr id="8" name="Imagen 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023" cy="41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8A5C" w14:textId="275673BC" w:rsidR="0069365F" w:rsidRPr="00BE472B" w:rsidRDefault="00BE472B" w:rsidP="00556915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Realice un diagrama de flujo y el código en C que, genere las siguientes series; el usuario será quien determine la cantidad de términos que deben aparecer en pantalla para cada serie:</w:t>
      </w:r>
    </w:p>
    <w:p w14:paraId="3AA2C2F2" w14:textId="5961B10C" w:rsidR="00BE472B" w:rsidRDefault="00BE472B" w:rsidP="00BE472B">
      <w:r>
        <w:rPr>
          <w:noProof/>
        </w:rPr>
        <w:drawing>
          <wp:inline distT="0" distB="0" distL="0" distR="0" wp14:anchorId="6A697D7D" wp14:editId="6C000F8E">
            <wp:extent cx="2590800" cy="84772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F9F2" w14:textId="4E28AEE2" w:rsidR="00BE472B" w:rsidRDefault="00D81D11" w:rsidP="00BE472B">
      <w:r>
        <w:rPr>
          <w:noProof/>
        </w:rPr>
        <w:lastRenderedPageBreak/>
        <w:drawing>
          <wp:inline distT="0" distB="0" distL="0" distR="0" wp14:anchorId="2447B4FE" wp14:editId="13055208">
            <wp:extent cx="5612130" cy="7874635"/>
            <wp:effectExtent l="0" t="0" r="762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F3DD" w14:textId="7D2F40B5" w:rsidR="00D81D11" w:rsidRPr="00C32FAB" w:rsidRDefault="00ED3441" w:rsidP="00BE472B">
      <w:r>
        <w:rPr>
          <w:noProof/>
        </w:rPr>
        <w:lastRenderedPageBreak/>
        <w:drawing>
          <wp:inline distT="0" distB="0" distL="0" distR="0" wp14:anchorId="4AA56CBE" wp14:editId="47499767">
            <wp:extent cx="4400550" cy="49911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07A">
        <w:rPr>
          <w:noProof/>
        </w:rPr>
        <w:lastRenderedPageBreak/>
        <w:drawing>
          <wp:inline distT="0" distB="0" distL="0" distR="0" wp14:anchorId="18D24CB4" wp14:editId="56D55873">
            <wp:extent cx="5019675" cy="4067175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11" w:rsidRPr="00C32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01EA"/>
    <w:multiLevelType w:val="hybridMultilevel"/>
    <w:tmpl w:val="883AA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AB"/>
    <w:rsid w:val="00243487"/>
    <w:rsid w:val="002F2519"/>
    <w:rsid w:val="004D360D"/>
    <w:rsid w:val="00556915"/>
    <w:rsid w:val="0069365F"/>
    <w:rsid w:val="008F007A"/>
    <w:rsid w:val="00A7531A"/>
    <w:rsid w:val="00BE472B"/>
    <w:rsid w:val="00C32FAB"/>
    <w:rsid w:val="00D05474"/>
    <w:rsid w:val="00D81D11"/>
    <w:rsid w:val="00DC4D4D"/>
    <w:rsid w:val="00E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BB23"/>
  <w15:chartTrackingRefBased/>
  <w15:docId w15:val="{487CDD7B-5BAA-40C7-A726-AA40145C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2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2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4</cp:revision>
  <dcterms:created xsi:type="dcterms:W3CDTF">2021-09-17T18:17:00Z</dcterms:created>
  <dcterms:modified xsi:type="dcterms:W3CDTF">2021-09-17T21:45:00Z</dcterms:modified>
</cp:coreProperties>
</file>