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B9578" w14:textId="62EFFF57" w:rsidR="00407AEC" w:rsidRDefault="00407A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TASK-2</w:t>
      </w:r>
    </w:p>
    <w:p w14:paraId="61A63678" w14:textId="53A6F681" w:rsidR="00407AEC" w:rsidRPr="00407AEC" w:rsidRDefault="00407AEC">
      <w:pPr>
        <w:rPr>
          <w:b/>
          <w:bCs/>
          <w:sz w:val="36"/>
          <w:szCs w:val="36"/>
        </w:rPr>
      </w:pPr>
      <w:r w:rsidRPr="00407AEC">
        <w:rPr>
          <w:b/>
          <w:bCs/>
          <w:sz w:val="36"/>
          <w:szCs w:val="36"/>
        </w:rPr>
        <w:t>FACTORY METHOD PATTERN</w:t>
      </w:r>
    </w:p>
    <w:p w14:paraId="026B3047" w14:textId="40F500AC" w:rsidR="00407AEC" w:rsidRDefault="00407AEC">
      <w:r>
        <w:rPr>
          <w:noProof/>
        </w:rPr>
        <w:drawing>
          <wp:inline distT="0" distB="0" distL="0" distR="0" wp14:anchorId="1227ACFD" wp14:editId="35339C3F">
            <wp:extent cx="6428105" cy="6601690"/>
            <wp:effectExtent l="0" t="0" r="0" b="8890"/>
            <wp:docPr id="21100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4309" name="Picture 2110094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668" cy="66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109" w14:textId="04D81048" w:rsidR="00407AEC" w:rsidRDefault="00407AEC">
      <w:r>
        <w:rPr>
          <w:noProof/>
        </w:rPr>
        <w:lastRenderedPageBreak/>
        <w:drawing>
          <wp:inline distT="0" distB="0" distL="0" distR="0" wp14:anchorId="6FF547C9" wp14:editId="3DE3DFF3">
            <wp:extent cx="5943600" cy="4788535"/>
            <wp:effectExtent l="0" t="0" r="0" b="0"/>
            <wp:docPr id="780153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3153" name="Picture 780153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457" w14:textId="77777777" w:rsidR="00407AEC" w:rsidRDefault="00407AEC"/>
    <w:p w14:paraId="1635D29F" w14:textId="77777777" w:rsidR="00407AEC" w:rsidRDefault="00407AEC"/>
    <w:p w14:paraId="7F6B6946" w14:textId="4F9D6242" w:rsidR="00407AEC" w:rsidRDefault="00407AEC">
      <w:r>
        <w:t>Output</w:t>
      </w:r>
    </w:p>
    <w:p w14:paraId="23EA444A" w14:textId="61FA71C2" w:rsidR="00407AEC" w:rsidRDefault="00407AEC">
      <w:r>
        <w:rPr>
          <w:noProof/>
        </w:rPr>
        <w:drawing>
          <wp:inline distT="0" distB="0" distL="0" distR="0" wp14:anchorId="5FEB1317" wp14:editId="206D1C7F">
            <wp:extent cx="6421524" cy="1717659"/>
            <wp:effectExtent l="0" t="0" r="0" b="0"/>
            <wp:docPr id="1572118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18024" name="Picture 1572118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718" cy="17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EC"/>
    <w:rsid w:val="001B0CE8"/>
    <w:rsid w:val="004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2A2A"/>
  <w15:chartTrackingRefBased/>
  <w15:docId w15:val="{7C25C229-53E3-4128-9B39-C5FBB74E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2025-06-21T16:44:00Z</dcterms:created>
  <dcterms:modified xsi:type="dcterms:W3CDTF">2025-06-21T16:50:00Z</dcterms:modified>
</cp:coreProperties>
</file>