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ED31" w14:textId="6DE2DCD1" w:rsidR="009D217F" w:rsidRDefault="009D217F" w:rsidP="00124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README file </w:t>
      </w:r>
    </w:p>
    <w:p w14:paraId="1248C3A7" w14:textId="712E57BD" w:rsidR="00124F30" w:rsidRDefault="00124F30" w:rsidP="00124F30">
      <w:pPr>
        <w:rPr>
          <w:rFonts w:ascii="Times New Roman" w:hAnsi="Times New Roman" w:cs="Times New Roman"/>
          <w:sz w:val="24"/>
          <w:szCs w:val="24"/>
        </w:rPr>
      </w:pPr>
      <w:r w:rsidRPr="00124F30">
        <w:rPr>
          <w:rFonts w:ascii="Times New Roman" w:hAnsi="Times New Roman" w:cs="Times New Roman"/>
          <w:sz w:val="24"/>
          <w:szCs w:val="24"/>
        </w:rPr>
        <w:t>Flight design:</w:t>
      </w:r>
    </w:p>
    <w:p w14:paraId="251D99B3" w14:textId="17023D79" w:rsidR="00124F30" w:rsidRPr="009D217F" w:rsidRDefault="00124F30" w:rsidP="00124F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sz w:val="24"/>
          <w:szCs w:val="24"/>
        </w:rPr>
        <w:t>PIN CONFIGURATION:</w:t>
      </w:r>
    </w:p>
    <w:p w14:paraId="4BFCFAD6" w14:textId="1E826652" w:rsidR="00124F30" w:rsidRDefault="00124F30" w:rsidP="00124F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sz w:val="24"/>
          <w:szCs w:val="24"/>
        </w:rPr>
        <w:t>ultrasonic sensor</w:t>
      </w:r>
      <w:r w:rsidRPr="00124F30">
        <w:rPr>
          <w:rFonts w:ascii="Times New Roman" w:hAnsi="Times New Roman" w:cs="Times New Roman"/>
          <w:sz w:val="24"/>
          <w:szCs w:val="24"/>
        </w:rPr>
        <w:t>:</w:t>
      </w:r>
    </w:p>
    <w:p w14:paraId="1A9F2048" w14:textId="77777777" w:rsidR="00124F30" w:rsidRDefault="00124F30" w:rsidP="00124F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4F30">
        <w:rPr>
          <w:rFonts w:ascii="Times New Roman" w:hAnsi="Times New Roman" w:cs="Times New Roman"/>
          <w:sz w:val="24"/>
          <w:szCs w:val="24"/>
        </w:rPr>
        <w:t>PD3 is configured as an output pin for sending trigger signals to the ultrasonic sensor.</w:t>
      </w:r>
    </w:p>
    <w:p w14:paraId="65A639CE" w14:textId="5757DA62" w:rsidR="00124F30" w:rsidRDefault="00124F30" w:rsidP="00124F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4F30">
        <w:rPr>
          <w:rFonts w:ascii="Times New Roman" w:hAnsi="Times New Roman" w:cs="Times New Roman"/>
          <w:sz w:val="24"/>
          <w:szCs w:val="24"/>
        </w:rPr>
        <w:t>PD2 is configured as an input pin to receive the echo signal from the ultrasonic sensor.</w:t>
      </w:r>
    </w:p>
    <w:p w14:paraId="61573272" w14:textId="6D21B382" w:rsidR="00124F30" w:rsidRPr="00124F30" w:rsidRDefault="00124F30" w:rsidP="00124F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buzzer is connected to PD6; whenever the distance is less than 30cm, the buzzer makes a </w:t>
      </w:r>
      <w:r>
        <w:rPr>
          <w:rFonts w:ascii="Times New Roman" w:hAnsi="Times New Roman" w:cs="Times New Roman"/>
          <w:sz w:val="24"/>
          <w:szCs w:val="24"/>
        </w:rPr>
        <w:t>sou</w:t>
      </w:r>
      <w:r>
        <w:rPr>
          <w:rFonts w:ascii="Times New Roman" w:hAnsi="Times New Roman" w:cs="Times New Roman"/>
          <w:sz w:val="24"/>
          <w:szCs w:val="24"/>
        </w:rPr>
        <w:t>nd.</w:t>
      </w:r>
    </w:p>
    <w:p w14:paraId="0E2E3A61" w14:textId="7ABDB19B" w:rsidR="00124F30" w:rsidRPr="009D217F" w:rsidRDefault="00124F30" w:rsidP="00124F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sz w:val="24"/>
          <w:szCs w:val="24"/>
        </w:rPr>
        <w:t>BOOSTXL-SENSHUB</w:t>
      </w:r>
    </w:p>
    <w:p w14:paraId="43E1847F" w14:textId="3D11D76C" w:rsidR="00124F30" w:rsidRPr="00124F30" w:rsidRDefault="00124F30" w:rsidP="00124F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J2.</w:t>
      </w:r>
      <w:r w:rsidRPr="00124F30">
        <w:rPr>
          <w:rFonts w:ascii="Times New Roman" w:hAnsi="Times New Roman" w:cs="Times New Roman"/>
          <w:sz w:val="24"/>
          <w:szCs w:val="24"/>
        </w:rPr>
        <w:t>6 is connected to port D pin 1 (PD1). (SDA)</w:t>
      </w:r>
    </w:p>
    <w:p w14:paraId="3DA4DA9F" w14:textId="77777777" w:rsidR="00124F30" w:rsidRPr="00124F30" w:rsidRDefault="00124F30" w:rsidP="00124F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4F30">
        <w:rPr>
          <w:rFonts w:ascii="Times New Roman" w:hAnsi="Times New Roman" w:cs="Times New Roman"/>
          <w:sz w:val="24"/>
          <w:szCs w:val="24"/>
        </w:rPr>
        <w:t>j2.7 connected to port D pin 0 (PD0). (SCL)</w:t>
      </w:r>
    </w:p>
    <w:p w14:paraId="7863E179" w14:textId="77777777" w:rsidR="00124F30" w:rsidRDefault="00124F30" w:rsidP="00124F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4F30">
        <w:rPr>
          <w:rFonts w:ascii="Times New Roman" w:hAnsi="Times New Roman" w:cs="Times New Roman"/>
          <w:sz w:val="24"/>
          <w:szCs w:val="24"/>
        </w:rPr>
        <w:t>j2.2 connected to port E pin 1 (PE1). (INTERRPUT)</w:t>
      </w:r>
      <w:r>
        <w:rPr>
          <w:rFonts w:ascii="Times New Roman" w:hAnsi="Times New Roman" w:cs="Times New Roman"/>
          <w:sz w:val="24"/>
          <w:szCs w:val="24"/>
        </w:rPr>
        <w:t xml:space="preserve"> for motion detection.</w:t>
      </w:r>
    </w:p>
    <w:p w14:paraId="5A53723B" w14:textId="1EF562C0" w:rsidR="00124F30" w:rsidRPr="00124F30" w:rsidRDefault="00124F30" w:rsidP="00124F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boost xl-senshub sensor, I used MPU9150 for acceleration and motion(i.e., pitch, roll, Yaw, acceleration, Magnetometer)  and BMP180 for free fall detection, using pressure and temperature from the sensor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39C60D" w14:textId="712681CA" w:rsidR="00124F30" w:rsidRDefault="00124F30" w:rsidP="00124F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sz w:val="24"/>
          <w:szCs w:val="24"/>
        </w:rPr>
        <w:t>TAIL MOTOR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63A5BA" w14:textId="3471116C" w:rsidR="00CA1B07" w:rsidRPr="00CA1B07" w:rsidRDefault="00CA1B07" w:rsidP="00CA1B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B07">
        <w:rPr>
          <w:rFonts w:ascii="Times New Roman" w:hAnsi="Times New Roman" w:cs="Times New Roman"/>
          <w:sz w:val="24"/>
          <w:szCs w:val="24"/>
        </w:rPr>
        <w:t>out is connected to PE4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D9CFA6" w14:textId="70B62669" w:rsidR="00CA1B07" w:rsidRDefault="00CA1B07" w:rsidP="00CA1B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Direction control,</w:t>
      </w:r>
      <w:r w:rsidRPr="00124F30">
        <w:rPr>
          <w:rFonts w:ascii="Times New Roman" w:hAnsi="Times New Roman" w:cs="Times New Roman"/>
          <w:sz w:val="24"/>
          <w:szCs w:val="24"/>
        </w:rPr>
        <w:t xml:space="preserve"> two pins PE3=low,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4F30">
        <w:rPr>
          <w:rFonts w:ascii="Times New Roman" w:hAnsi="Times New Roman" w:cs="Times New Roman"/>
          <w:sz w:val="24"/>
          <w:szCs w:val="24"/>
        </w:rPr>
        <w:t>PE4 = high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4E04E9" w14:textId="6437784C" w:rsidR="00CA1B07" w:rsidRPr="00CA1B07" w:rsidRDefault="00CA1B07" w:rsidP="00CA1B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00A4F1" w14:textId="77777777" w:rsidR="00CA1B07" w:rsidRPr="009D217F" w:rsidRDefault="00CA1B07" w:rsidP="00CA1B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sz w:val="24"/>
          <w:szCs w:val="24"/>
        </w:rPr>
        <w:t>HEAD MOTOR:</w:t>
      </w:r>
    </w:p>
    <w:p w14:paraId="4C1517B7" w14:textId="0A8195B9" w:rsidR="00CA1B07" w:rsidRDefault="00CA1B07" w:rsidP="00CA1B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PMW </w:t>
      </w:r>
      <w:r w:rsidRPr="00CA1B07">
        <w:rPr>
          <w:rFonts w:ascii="Times New Roman" w:hAnsi="Times New Roman" w:cs="Times New Roman"/>
          <w:sz w:val="24"/>
          <w:szCs w:val="24"/>
        </w:rPr>
        <w:t>out is connected to PE5</w:t>
      </w:r>
      <w:r>
        <w:rPr>
          <w:rFonts w:ascii="Times New Roman" w:hAnsi="Times New Roman" w:cs="Times New Roman"/>
          <w:sz w:val="24"/>
          <w:szCs w:val="24"/>
        </w:rPr>
        <w:t>..</w:t>
      </w:r>
    </w:p>
    <w:p w14:paraId="1D804CAD" w14:textId="4F80FA3D" w:rsidR="00CA1B07" w:rsidRPr="00CA1B07" w:rsidRDefault="00CA1B07" w:rsidP="00CA1B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Direction control,</w:t>
      </w:r>
      <w:r w:rsidRPr="00124F30">
        <w:rPr>
          <w:rFonts w:ascii="Times New Roman" w:hAnsi="Times New Roman" w:cs="Times New Roman"/>
          <w:sz w:val="24"/>
          <w:szCs w:val="24"/>
        </w:rPr>
        <w:t xml:space="preserve"> two pins P</w:t>
      </w:r>
      <w:r>
        <w:rPr>
          <w:rFonts w:ascii="Times New Roman" w:hAnsi="Times New Roman" w:cs="Times New Roman"/>
          <w:sz w:val="24"/>
          <w:szCs w:val="24"/>
        </w:rPr>
        <w:t>C6</w:t>
      </w:r>
      <w:r w:rsidRPr="00124F30">
        <w:rPr>
          <w:rFonts w:ascii="Times New Roman" w:hAnsi="Times New Roman" w:cs="Times New Roman"/>
          <w:sz w:val="24"/>
          <w:szCs w:val="24"/>
        </w:rPr>
        <w:t>=low,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4F3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C7</w:t>
      </w:r>
      <w:r w:rsidRPr="00124F30">
        <w:rPr>
          <w:rFonts w:ascii="Times New Roman" w:hAnsi="Times New Roman" w:cs="Times New Roman"/>
          <w:sz w:val="24"/>
          <w:szCs w:val="24"/>
        </w:rPr>
        <w:t xml:space="preserve"> = high</w:t>
      </w:r>
    </w:p>
    <w:p w14:paraId="5E0A42EA" w14:textId="5FC56AFB" w:rsidR="00CA1B07" w:rsidRPr="009D217F" w:rsidRDefault="00CA1B07" w:rsidP="00CA1B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sz w:val="24"/>
          <w:szCs w:val="24"/>
        </w:rPr>
        <w:t>SERVO MOTOR :</w:t>
      </w:r>
    </w:p>
    <w:p w14:paraId="00C5DFD7" w14:textId="0DAEAEFC" w:rsidR="00124F30" w:rsidRDefault="00CA1B07" w:rsidP="00CA1B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PMW </w:t>
      </w:r>
      <w:r w:rsidRPr="00CA1B07">
        <w:rPr>
          <w:rFonts w:ascii="Times New Roman" w:hAnsi="Times New Roman" w:cs="Times New Roman"/>
          <w:sz w:val="24"/>
          <w:szCs w:val="24"/>
        </w:rPr>
        <w:t>out is connected to PC4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612471" w14:textId="0ECE7B5F" w:rsidR="00CA1B07" w:rsidRPr="009D217F" w:rsidRDefault="00CA1B07" w:rsidP="00CA1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sz w:val="24"/>
          <w:szCs w:val="24"/>
        </w:rPr>
        <w:t>CODE WORKING</w:t>
      </w:r>
      <w:r w:rsidR="009D217F" w:rsidRPr="009D217F">
        <w:rPr>
          <w:rFonts w:ascii="Times New Roman" w:hAnsi="Times New Roman" w:cs="Times New Roman"/>
          <w:b/>
          <w:bCs/>
          <w:sz w:val="24"/>
          <w:szCs w:val="24"/>
        </w:rPr>
        <w:t>(for main.c)</w:t>
      </w:r>
      <w:r w:rsidRPr="009D21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747B19" w14:textId="50B40F89" w:rsidR="00CA1B07" w:rsidRPr="009D217F" w:rsidRDefault="00CA1B07" w:rsidP="00CA1B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  <w:r w:rsidRPr="009D217F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14:paraId="3B38DB09" w14:textId="74945836" w:rsidR="00CA1B07" w:rsidRPr="00532966" w:rsidRDefault="00CA1B07" w:rsidP="00CA1B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ADC_PWM_init();</w:t>
      </w:r>
      <w:r w:rsidR="00532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To initialize PWM &amp; pins for Tail Motor.</w:t>
      </w:r>
    </w:p>
    <w:p w14:paraId="79A87266" w14:textId="6E69F953" w:rsidR="00CA1B07" w:rsidRPr="00532966" w:rsidRDefault="00CA1B07" w:rsidP="00CA1B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ConfigureUART();</w:t>
      </w:r>
      <w:r w:rsidR="00532966"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532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initialize </w:t>
      </w:r>
      <w:r w:rsidR="00532966">
        <w:rPr>
          <w:rFonts w:ascii="Times New Roman" w:hAnsi="Times New Roman" w:cs="Times New Roman"/>
          <w:color w:val="000000" w:themeColor="text1"/>
          <w:sz w:val="24"/>
          <w:szCs w:val="24"/>
        </w:rPr>
        <w:t>UART printing</w:t>
      </w:r>
      <w:r w:rsidR="00532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pins</w:t>
      </w:r>
      <w:r w:rsidR="00532966">
        <w:rPr>
          <w:rFonts w:ascii="Times New Roman" w:hAnsi="Times New Roman" w:cs="Times New Roman"/>
          <w:color w:val="000000" w:themeColor="text1"/>
          <w:sz w:val="24"/>
          <w:szCs w:val="24"/>
        </w:rPr>
        <w:t>(A0,A1)</w:t>
      </w:r>
      <w:r w:rsidR="00532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0532966">
        <w:rPr>
          <w:rFonts w:ascii="Times New Roman" w:hAnsi="Times New Roman" w:cs="Times New Roman"/>
          <w:color w:val="000000" w:themeColor="text1"/>
          <w:sz w:val="24"/>
          <w:szCs w:val="24"/>
        </w:rPr>
        <w:t>transmitting and receiving data</w:t>
      </w:r>
      <w:r w:rsidR="005329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0994E6" w14:textId="1D30F24B" w:rsidR="00CA1B07" w:rsidRPr="00532966" w:rsidRDefault="00532966" w:rsidP="0053296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MPU9150_IN_IT(</w:t>
      </w:r>
      <w:r w:rsidR="00CA1B07"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);</w:t>
      </w:r>
      <w:r w:rsidR="00875A30"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initialize </w:t>
      </w:r>
      <w:r>
        <w:rPr>
          <w:rFonts w:ascii="Times New Roman" w:hAnsi="Times New Roman" w:cs="Times New Roman"/>
          <w:sz w:val="24"/>
          <w:szCs w:val="24"/>
        </w:rPr>
        <w:t>MPU9150 for acceleration and motion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pins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and for I2C communication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F5B964" w14:textId="41C223BB" w:rsidR="00CA1B07" w:rsidRPr="00532966" w:rsidRDefault="00CA1B07" w:rsidP="00CA1B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configure_systick();</w:t>
      </w:r>
      <w:r w:rsidR="00875A30"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532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configuring systick for frequency of 1MHz.</w:t>
      </w:r>
    </w:p>
    <w:p w14:paraId="69BA9E8C" w14:textId="662119CF" w:rsidR="00CA1B07" w:rsidRPr="00532966" w:rsidRDefault="00CA1B07" w:rsidP="00CA1B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SERVO_PWM_init();</w:t>
      </w:r>
      <w:r w:rsidR="00875A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To initialize PWM &amp; pins for </w:t>
      </w:r>
      <w:r w:rsidR="00875A30">
        <w:rPr>
          <w:rFonts w:ascii="Times New Roman" w:hAnsi="Times New Roman" w:cs="Times New Roman"/>
          <w:color w:val="000000" w:themeColor="text1"/>
          <w:sz w:val="24"/>
          <w:szCs w:val="24"/>
        </w:rPr>
        <w:t>Servo</w:t>
      </w:r>
      <w:r w:rsidR="00875A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Motor.</w:t>
      </w:r>
    </w:p>
    <w:p w14:paraId="0FB0DA1A" w14:textId="1D26F1C3" w:rsidR="00CA1B07" w:rsidRPr="00532966" w:rsidRDefault="00CA1B07" w:rsidP="00CA1B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Timer0ACapture_init();</w:t>
      </w:r>
      <w:r w:rsidRPr="00532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875A3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875A30" w:rsidRPr="00875A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5A30">
        <w:rPr>
          <w:rFonts w:ascii="Times New Roman" w:hAnsi="Times New Roman" w:cs="Times New Roman"/>
          <w:color w:val="000000" w:themeColor="text1"/>
          <w:sz w:val="24"/>
          <w:szCs w:val="24"/>
        </w:rPr>
        <w:t>To initialize</w:t>
      </w:r>
      <w:r w:rsidR="00875A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Wtimer for Ultrasonic Pulses.</w:t>
      </w:r>
    </w:p>
    <w:p w14:paraId="253FF821" w14:textId="77777777" w:rsidR="00875A30" w:rsidRDefault="00CA1B07" w:rsidP="00875A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BMP180_IN_IT();</w:t>
      </w:r>
      <w:r w:rsidR="00532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5A3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32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initialize </w:t>
      </w:r>
      <w:r w:rsidR="00532966">
        <w:rPr>
          <w:rFonts w:ascii="Times New Roman" w:hAnsi="Times New Roman" w:cs="Times New Roman"/>
          <w:sz w:val="24"/>
          <w:szCs w:val="24"/>
        </w:rPr>
        <w:t>BMP18</w:t>
      </w:r>
      <w:r w:rsidR="00532966">
        <w:rPr>
          <w:rFonts w:ascii="Times New Roman" w:hAnsi="Times New Roman" w:cs="Times New Roman"/>
          <w:sz w:val="24"/>
          <w:szCs w:val="24"/>
        </w:rPr>
        <w:t>0 for acceleration and motion</w:t>
      </w:r>
      <w:r w:rsidR="00532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pins and for I2C communication.</w:t>
      </w:r>
    </w:p>
    <w:p w14:paraId="74B9999B" w14:textId="221EBE11" w:rsidR="00CA1B07" w:rsidRDefault="00CA1B07" w:rsidP="00875A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Motor_in_it();</w:t>
      </w:r>
      <w:r w:rsidR="00875A30"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875A30" w:rsidRPr="00875A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initialize PWM &amp; pins for </w:t>
      </w:r>
      <w:r w:rsidR="00875A30" w:rsidRPr="00875A30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r w:rsidR="00875A30" w:rsidRPr="00875A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Motor.</w:t>
      </w:r>
    </w:p>
    <w:p w14:paraId="63F19F09" w14:textId="64FE6A9B" w:rsidR="00875A30" w:rsidRPr="009D217F" w:rsidRDefault="00875A30" w:rsidP="00875A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WORKING FUNCTIONS:</w:t>
      </w:r>
    </w:p>
    <w:p w14:paraId="7BAB4466" w14:textId="0C3F70A3" w:rsidR="00875A30" w:rsidRDefault="00875A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tailmotor()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working of tail-motor based on Yaw values.</w:t>
      </w:r>
    </w:p>
    <w:p w14:paraId="2640AE10" w14:textId="132EE595" w:rsidR="00875A30" w:rsidRDefault="00875A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HEADmotor()</w:t>
      </w:r>
      <w:r w:rsidRPr="00875A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75A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working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-motor based 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MAGNETOMETER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values.</w:t>
      </w:r>
    </w:p>
    <w:p w14:paraId="63987260" w14:textId="79F85698" w:rsidR="00875A30" w:rsidRDefault="00875A30" w:rsidP="00875A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BMP180()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To get pressure and temp from the imu sensor to calculate the altitude, and based on height, we detect free fall.</w:t>
      </w:r>
    </w:p>
    <w:p w14:paraId="651B76FE" w14:textId="2E44AE9E" w:rsidR="00875A30" w:rsidRDefault="00875A30" w:rsidP="00875A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ultrasonic()</w:t>
      </w: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r w:rsidR="009D217F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 calculate the distance between the obstacle and flight if a distance of less than 30 obstacle is detected and the buzzer makes a sound.</w:t>
      </w:r>
    </w:p>
    <w:p w14:paraId="76ADECE8" w14:textId="2127066D" w:rsidR="00875A30" w:rsidRPr="00875A30" w:rsidRDefault="00875A30" w:rsidP="00875A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MPU9150()</w:t>
      </w: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get Acceleration, Gyroscope, and Magnetometer</w:t>
      </w:r>
      <w:r w:rsidR="009D21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from the IMU sensor and to calculate yaw and pitch values.</w:t>
      </w:r>
    </w:p>
    <w:p w14:paraId="6A5BF347" w14:textId="1C141722" w:rsidR="00875A30" w:rsidRDefault="00875A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1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SERVO_control()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9D217F" w:rsidRPr="009D21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21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working of the servo motor is </w:t>
      </w:r>
      <w:r w:rsidR="009D217F">
        <w:rPr>
          <w:rFonts w:ascii="Times New Roman" w:hAnsi="Times New Roman" w:cs="Times New Roman"/>
          <w:color w:val="000000" w:themeColor="text1"/>
          <w:sz w:val="24"/>
          <w:szCs w:val="24"/>
        </w:rPr>
        <w:t>based on</w:t>
      </w:r>
      <w:r w:rsidR="009D21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pitch</w:t>
      </w:r>
      <w:r w:rsidR="009D21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values.</w:t>
      </w:r>
    </w:p>
    <w:p w14:paraId="7C85EECD" w14:textId="77777777" w:rsidR="00875A30" w:rsidRPr="00875A30" w:rsidRDefault="00875A30" w:rsidP="00875A3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75A30" w:rsidRPr="0087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2487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2A3635A"/>
    <w:multiLevelType w:val="hybridMultilevel"/>
    <w:tmpl w:val="9F143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D003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30"/>
    <w:rsid w:val="00124F30"/>
    <w:rsid w:val="00344207"/>
    <w:rsid w:val="00532966"/>
    <w:rsid w:val="00875A30"/>
    <w:rsid w:val="009D217F"/>
    <w:rsid w:val="00C24A06"/>
    <w:rsid w:val="00CA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05AD0"/>
  <w15:chartTrackingRefBased/>
  <w15:docId w15:val="{84CBB4ED-E3CE-4D62-9741-792ECECF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385</Words>
  <Characters>1974</Characters>
  <Application>Microsoft Office Word</Application>
  <DocSecurity>0</DocSecurity>
  <Lines>49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 Pullannagari Sai Krishna</dc:creator>
  <cp:keywords/>
  <dc:description/>
  <cp:lastModifiedBy>Pedda Pullannagari Sai Krishna</cp:lastModifiedBy>
  <cp:revision>2</cp:revision>
  <dcterms:created xsi:type="dcterms:W3CDTF">2024-05-04T08:48:00Z</dcterms:created>
  <dcterms:modified xsi:type="dcterms:W3CDTF">2024-05-04T09:32:00Z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979f575e-2c24-494e-a485-7accc3f34239</vt:lpwstr>
  </property>
</Properties>
</file>