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2943FC" w14:textId="60B676CD" w:rsidR="00E36D81" w:rsidRPr="00CE4069" w:rsidRDefault="00E36D81" w:rsidP="00E36D81">
      <w:pPr>
        <w:jc w:val="left"/>
        <w:rPr>
          <w:rFonts w:ascii="Times New Roman" w:hAnsi="Times New Roman" w:cs="Times New Roman"/>
          <w:b/>
          <w:sz w:val="28"/>
          <w:szCs w:val="28"/>
        </w:rPr>
      </w:pPr>
      <w:r w:rsidRPr="00CE4069">
        <w:rPr>
          <w:rFonts w:ascii="Times New Roman" w:hAnsi="Times New Roman" w:cs="Times New Roman"/>
          <w:b/>
          <w:sz w:val="28"/>
          <w:szCs w:val="28"/>
        </w:rPr>
        <w:t xml:space="preserve">Tecnologia em Jogos Digitais    </w:t>
      </w:r>
      <w:r w:rsidR="0053103A" w:rsidRPr="00CE4069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CE4069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="0053103A" w:rsidRPr="00CE4069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33441E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8D5152">
        <w:rPr>
          <w:rFonts w:ascii="Times New Roman" w:hAnsi="Times New Roman" w:cs="Times New Roman"/>
          <w:b/>
          <w:sz w:val="28"/>
          <w:szCs w:val="28"/>
        </w:rPr>
        <w:t>1</w:t>
      </w:r>
      <w:r w:rsidR="00627435">
        <w:rPr>
          <w:rFonts w:ascii="Times New Roman" w:hAnsi="Times New Roman" w:cs="Times New Roman"/>
          <w:b/>
          <w:sz w:val="28"/>
          <w:szCs w:val="28"/>
        </w:rPr>
        <w:t>º Semestre/202</w:t>
      </w:r>
      <w:r w:rsidR="008D5152">
        <w:rPr>
          <w:rFonts w:ascii="Times New Roman" w:hAnsi="Times New Roman" w:cs="Times New Roman"/>
          <w:b/>
          <w:sz w:val="28"/>
          <w:szCs w:val="28"/>
        </w:rPr>
        <w:t>2</w:t>
      </w:r>
    </w:p>
    <w:p w14:paraId="62220ADD" w14:textId="78C24089" w:rsidR="00E36D81" w:rsidRDefault="00D66070" w:rsidP="00E36D81">
      <w:pPr>
        <w:jc w:val="lef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ECCA7" wp14:editId="72DE26C4">
                <wp:simplePos x="0" y="0"/>
                <wp:positionH relativeFrom="column">
                  <wp:posOffset>-302260</wp:posOffset>
                </wp:positionH>
                <wp:positionV relativeFrom="paragraph">
                  <wp:posOffset>217170</wp:posOffset>
                </wp:positionV>
                <wp:extent cx="6896100" cy="0"/>
                <wp:effectExtent l="0" t="0" r="19050" b="1905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69D638C8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8pt,17.1pt" to="519.2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" strokecolor="#4579b8 [3044]"/>
            </w:pict>
          </mc:Fallback>
        </mc:AlternateContent>
      </w:r>
      <w:r>
        <w:rPr>
          <w:rFonts w:ascii="Times New Roman" w:hAnsi="Times New Roman" w:cs="Times New Roman"/>
          <w:b/>
          <w:szCs w:val="24"/>
        </w:rPr>
        <w:t xml:space="preserve">Design de Jogos Digitais  </w:t>
      </w:r>
      <w:r w:rsidR="00443609" w:rsidRPr="00CE4069">
        <w:rPr>
          <w:rFonts w:ascii="Times New Roman" w:hAnsi="Times New Roman" w:cs="Times New Roman"/>
          <w:b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szCs w:val="24"/>
        </w:rPr>
        <w:t xml:space="preserve">                          </w:t>
      </w:r>
      <w:r w:rsidR="00443609" w:rsidRPr="00CE4069">
        <w:rPr>
          <w:rFonts w:ascii="Times New Roman" w:hAnsi="Times New Roman" w:cs="Times New Roman"/>
          <w:b/>
          <w:szCs w:val="24"/>
        </w:rPr>
        <w:t xml:space="preserve"> </w:t>
      </w:r>
      <w:r w:rsidR="00E36D81" w:rsidRPr="00CE4069">
        <w:rPr>
          <w:rFonts w:ascii="Times New Roman" w:hAnsi="Times New Roman" w:cs="Times New Roman"/>
          <w:b/>
          <w:szCs w:val="24"/>
        </w:rPr>
        <w:t>Prof.</w:t>
      </w:r>
      <w:r w:rsidR="00CE4069" w:rsidRPr="00CE4069">
        <w:rPr>
          <w:rFonts w:ascii="Times New Roman" w:hAnsi="Times New Roman" w:cs="Times New Roman"/>
          <w:b/>
          <w:szCs w:val="24"/>
        </w:rPr>
        <w:t xml:space="preserve"> </w:t>
      </w:r>
      <w:r w:rsidR="00EE6C18">
        <w:rPr>
          <w:rFonts w:ascii="Times New Roman" w:hAnsi="Times New Roman" w:cs="Times New Roman"/>
          <w:b/>
          <w:szCs w:val="24"/>
        </w:rPr>
        <w:t>Dr</w:t>
      </w:r>
      <w:r w:rsidR="00E36D81" w:rsidRPr="00CE4069">
        <w:rPr>
          <w:rFonts w:ascii="Times New Roman" w:hAnsi="Times New Roman" w:cs="Times New Roman"/>
          <w:b/>
          <w:szCs w:val="24"/>
        </w:rPr>
        <w:t>.  Adilson Ferreira da Silva</w:t>
      </w:r>
    </w:p>
    <w:p w14:paraId="4F07A4EA" w14:textId="77777777" w:rsidR="00D66070" w:rsidRDefault="00D66070" w:rsidP="00E36D81">
      <w:pPr>
        <w:jc w:val="left"/>
        <w:rPr>
          <w:rFonts w:ascii="Times New Roman" w:hAnsi="Times New Roman" w:cs="Times New Roman"/>
          <w:b/>
          <w:szCs w:val="24"/>
        </w:rPr>
      </w:pPr>
    </w:p>
    <w:p w14:paraId="2482CA7D" w14:textId="58D35147" w:rsidR="008D5152" w:rsidRDefault="008D5152" w:rsidP="00E36D81">
      <w:pPr>
        <w:jc w:val="lef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Nome do jogo:  </w:t>
      </w:r>
    </w:p>
    <w:p w14:paraId="3DE1F5B9" w14:textId="77777777" w:rsidR="008D5152" w:rsidRDefault="008D5152" w:rsidP="00E36D81">
      <w:pPr>
        <w:jc w:val="left"/>
        <w:rPr>
          <w:rFonts w:ascii="Times New Roman" w:hAnsi="Times New Roman" w:cs="Times New Roman"/>
          <w:b/>
          <w:szCs w:val="24"/>
        </w:rPr>
      </w:pPr>
    </w:p>
    <w:p w14:paraId="734E7CAC" w14:textId="52F88E95" w:rsidR="00E36D81" w:rsidRDefault="00D66070" w:rsidP="00E36D81">
      <w:pPr>
        <w:jc w:val="lef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Equipe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7088"/>
      </w:tblGrid>
      <w:tr w:rsidR="00D66070" w14:paraId="430807D4" w14:textId="77777777" w:rsidTr="00D66070">
        <w:tc>
          <w:tcPr>
            <w:tcW w:w="1696" w:type="dxa"/>
            <w:shd w:val="clear" w:color="auto" w:fill="EEECE1" w:themeFill="background2"/>
          </w:tcPr>
          <w:p w14:paraId="2511C042" w14:textId="77777777" w:rsidR="00D66070" w:rsidRDefault="00D66070" w:rsidP="00E36D81">
            <w:pPr>
              <w:jc w:val="left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RA</w:t>
            </w:r>
          </w:p>
        </w:tc>
        <w:tc>
          <w:tcPr>
            <w:tcW w:w="7088" w:type="dxa"/>
            <w:shd w:val="clear" w:color="auto" w:fill="EEECE1" w:themeFill="background2"/>
          </w:tcPr>
          <w:p w14:paraId="35095B80" w14:textId="77777777" w:rsidR="00D66070" w:rsidRDefault="00D66070" w:rsidP="00E36D81">
            <w:pPr>
              <w:jc w:val="left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NOME</w:t>
            </w:r>
          </w:p>
        </w:tc>
      </w:tr>
      <w:tr w:rsidR="00D66070" w14:paraId="1D91CE54" w14:textId="77777777" w:rsidTr="00D66070">
        <w:tc>
          <w:tcPr>
            <w:tcW w:w="1696" w:type="dxa"/>
          </w:tcPr>
          <w:p w14:paraId="2621310D" w14:textId="77777777" w:rsidR="00D66070" w:rsidRPr="00D66070" w:rsidRDefault="00D66070" w:rsidP="00E36D81">
            <w:pPr>
              <w:jc w:val="left"/>
              <w:rPr>
                <w:rFonts w:ascii="Times New Roman" w:hAnsi="Times New Roman" w:cs="Times New Roman"/>
                <w:b/>
                <w:color w:val="00B0F0"/>
                <w:szCs w:val="24"/>
              </w:rPr>
            </w:pPr>
          </w:p>
        </w:tc>
        <w:tc>
          <w:tcPr>
            <w:tcW w:w="7088" w:type="dxa"/>
          </w:tcPr>
          <w:p w14:paraId="62637BD0" w14:textId="77777777" w:rsidR="00D66070" w:rsidRPr="00D66070" w:rsidRDefault="00D66070" w:rsidP="00E36D81">
            <w:pPr>
              <w:jc w:val="left"/>
              <w:rPr>
                <w:rFonts w:ascii="Times New Roman" w:hAnsi="Times New Roman" w:cs="Times New Roman"/>
                <w:b/>
                <w:color w:val="00B0F0"/>
                <w:szCs w:val="24"/>
              </w:rPr>
            </w:pPr>
          </w:p>
        </w:tc>
      </w:tr>
      <w:tr w:rsidR="00D66070" w14:paraId="38FF9FD8" w14:textId="77777777" w:rsidTr="00D66070">
        <w:tc>
          <w:tcPr>
            <w:tcW w:w="1696" w:type="dxa"/>
          </w:tcPr>
          <w:p w14:paraId="7DA53857" w14:textId="77777777" w:rsidR="00D66070" w:rsidRPr="00D66070" w:rsidRDefault="00D66070" w:rsidP="00E36D81">
            <w:pPr>
              <w:jc w:val="left"/>
              <w:rPr>
                <w:rFonts w:ascii="Times New Roman" w:hAnsi="Times New Roman" w:cs="Times New Roman"/>
                <w:b/>
                <w:color w:val="00B0F0"/>
                <w:szCs w:val="24"/>
              </w:rPr>
            </w:pPr>
          </w:p>
        </w:tc>
        <w:tc>
          <w:tcPr>
            <w:tcW w:w="7088" w:type="dxa"/>
          </w:tcPr>
          <w:p w14:paraId="466F5AEA" w14:textId="77777777" w:rsidR="00D66070" w:rsidRPr="00D66070" w:rsidRDefault="00D66070" w:rsidP="00E36D81">
            <w:pPr>
              <w:jc w:val="left"/>
              <w:rPr>
                <w:rFonts w:ascii="Times New Roman" w:hAnsi="Times New Roman" w:cs="Times New Roman"/>
                <w:b/>
                <w:color w:val="00B0F0"/>
                <w:szCs w:val="24"/>
              </w:rPr>
            </w:pPr>
          </w:p>
        </w:tc>
      </w:tr>
      <w:tr w:rsidR="00D66070" w14:paraId="1C7C5BF4" w14:textId="77777777" w:rsidTr="00D66070">
        <w:tc>
          <w:tcPr>
            <w:tcW w:w="1696" w:type="dxa"/>
          </w:tcPr>
          <w:p w14:paraId="41A3FD55" w14:textId="77777777" w:rsidR="00D66070" w:rsidRPr="00D66070" w:rsidRDefault="00D66070" w:rsidP="00E36D81">
            <w:pPr>
              <w:jc w:val="left"/>
              <w:rPr>
                <w:rFonts w:ascii="Times New Roman" w:hAnsi="Times New Roman" w:cs="Times New Roman"/>
                <w:b/>
                <w:color w:val="00B0F0"/>
                <w:szCs w:val="24"/>
              </w:rPr>
            </w:pPr>
          </w:p>
        </w:tc>
        <w:tc>
          <w:tcPr>
            <w:tcW w:w="7088" w:type="dxa"/>
          </w:tcPr>
          <w:p w14:paraId="4B3A73E1" w14:textId="77777777" w:rsidR="00D66070" w:rsidRPr="00D66070" w:rsidRDefault="00D66070" w:rsidP="00E36D81">
            <w:pPr>
              <w:jc w:val="left"/>
              <w:rPr>
                <w:rFonts w:ascii="Times New Roman" w:hAnsi="Times New Roman" w:cs="Times New Roman"/>
                <w:b/>
                <w:color w:val="00B0F0"/>
                <w:szCs w:val="24"/>
              </w:rPr>
            </w:pPr>
          </w:p>
        </w:tc>
      </w:tr>
      <w:tr w:rsidR="00ED075E" w14:paraId="71A76E41" w14:textId="77777777" w:rsidTr="00082BD1">
        <w:tc>
          <w:tcPr>
            <w:tcW w:w="1696" w:type="dxa"/>
          </w:tcPr>
          <w:p w14:paraId="433CDB2C" w14:textId="77777777" w:rsidR="00ED075E" w:rsidRPr="00D66070" w:rsidRDefault="00ED075E" w:rsidP="00082BD1">
            <w:pPr>
              <w:jc w:val="left"/>
              <w:rPr>
                <w:rFonts w:ascii="Times New Roman" w:hAnsi="Times New Roman" w:cs="Times New Roman"/>
                <w:b/>
                <w:color w:val="00B0F0"/>
                <w:szCs w:val="24"/>
              </w:rPr>
            </w:pPr>
          </w:p>
        </w:tc>
        <w:tc>
          <w:tcPr>
            <w:tcW w:w="7088" w:type="dxa"/>
          </w:tcPr>
          <w:p w14:paraId="10B10207" w14:textId="77777777" w:rsidR="00ED075E" w:rsidRPr="00D66070" w:rsidRDefault="00ED075E" w:rsidP="00082BD1">
            <w:pPr>
              <w:jc w:val="left"/>
              <w:rPr>
                <w:rFonts w:ascii="Times New Roman" w:hAnsi="Times New Roman" w:cs="Times New Roman"/>
                <w:b/>
                <w:color w:val="00B0F0"/>
                <w:szCs w:val="24"/>
              </w:rPr>
            </w:pPr>
          </w:p>
        </w:tc>
      </w:tr>
      <w:tr w:rsidR="00D66070" w14:paraId="1034AF9E" w14:textId="77777777" w:rsidTr="00D66070">
        <w:tc>
          <w:tcPr>
            <w:tcW w:w="1696" w:type="dxa"/>
          </w:tcPr>
          <w:p w14:paraId="69E0519E" w14:textId="77777777" w:rsidR="00D66070" w:rsidRPr="00D66070" w:rsidRDefault="00D66070" w:rsidP="00E36D81">
            <w:pPr>
              <w:jc w:val="left"/>
              <w:rPr>
                <w:rFonts w:ascii="Times New Roman" w:hAnsi="Times New Roman" w:cs="Times New Roman"/>
                <w:b/>
                <w:color w:val="00B0F0"/>
                <w:szCs w:val="24"/>
              </w:rPr>
            </w:pPr>
          </w:p>
        </w:tc>
        <w:tc>
          <w:tcPr>
            <w:tcW w:w="7088" w:type="dxa"/>
          </w:tcPr>
          <w:p w14:paraId="5DA7FA28" w14:textId="77777777" w:rsidR="00D66070" w:rsidRPr="00D66070" w:rsidRDefault="00D66070" w:rsidP="00E36D81">
            <w:pPr>
              <w:jc w:val="left"/>
              <w:rPr>
                <w:rFonts w:ascii="Times New Roman" w:hAnsi="Times New Roman" w:cs="Times New Roman"/>
                <w:b/>
                <w:color w:val="00B0F0"/>
                <w:szCs w:val="24"/>
              </w:rPr>
            </w:pPr>
          </w:p>
        </w:tc>
      </w:tr>
    </w:tbl>
    <w:p w14:paraId="42C3BE68" w14:textId="77777777" w:rsidR="00D66070" w:rsidRPr="00CE4069" w:rsidRDefault="00D66070" w:rsidP="00E36D81">
      <w:pPr>
        <w:jc w:val="left"/>
        <w:rPr>
          <w:rFonts w:ascii="Times New Roman" w:hAnsi="Times New Roman" w:cs="Times New Roman"/>
          <w:b/>
          <w:szCs w:val="24"/>
        </w:rPr>
      </w:pPr>
    </w:p>
    <w:p w14:paraId="6A6C6655" w14:textId="77777777" w:rsidR="00E36D81" w:rsidRPr="00CE4069" w:rsidRDefault="00E36D81" w:rsidP="00E36D81">
      <w:pPr>
        <w:jc w:val="left"/>
        <w:rPr>
          <w:rFonts w:ascii="Times New Roman" w:hAnsi="Times New Roman" w:cs="Times New Roman"/>
          <w:b/>
        </w:rPr>
      </w:pPr>
      <w:r w:rsidRPr="00CE4069">
        <w:rPr>
          <w:rFonts w:ascii="Times New Roman" w:hAnsi="Times New Roman" w:cs="Times New Roman"/>
          <w:b/>
          <w:szCs w:val="24"/>
        </w:rPr>
        <w:t>1. Definição do Jogo</w:t>
      </w:r>
    </w:p>
    <w:p w14:paraId="5B9EC0D1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0" w:name="_Toc482132220"/>
      <w:r w:rsidRPr="00CE4069">
        <w:rPr>
          <w:rFonts w:ascii="Times New Roman" w:hAnsi="Times New Roman" w:cs="Times New Roman"/>
        </w:rPr>
        <w:t>1.1 Nome do jogo</w:t>
      </w:r>
      <w:bookmarkEnd w:id="0"/>
    </w:p>
    <w:p w14:paraId="7457E804" w14:textId="77777777" w:rsidR="00E36D81" w:rsidRPr="00CE4069" w:rsidRDefault="00C17008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Escreva aqui o nome do jogo.</w:t>
      </w:r>
    </w:p>
    <w:p w14:paraId="6B6CD657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1" w:name="_Toc482132221"/>
      <w:r w:rsidRPr="00CE4069">
        <w:rPr>
          <w:rFonts w:ascii="Times New Roman" w:hAnsi="Times New Roman" w:cs="Times New Roman"/>
        </w:rPr>
        <w:t xml:space="preserve">1.2 </w:t>
      </w:r>
      <w:r w:rsidRPr="00CE4069">
        <w:rPr>
          <w:rFonts w:ascii="Times New Roman" w:hAnsi="Times New Roman" w:cs="Times New Roman"/>
          <w:i/>
        </w:rPr>
        <w:t>High concept</w:t>
      </w:r>
      <w:r w:rsidRPr="00CE4069">
        <w:rPr>
          <w:rFonts w:ascii="Times New Roman" w:hAnsi="Times New Roman" w:cs="Times New Roman"/>
        </w:rPr>
        <w:t xml:space="preserve"> do jogo</w:t>
      </w:r>
      <w:bookmarkEnd w:id="1"/>
    </w:p>
    <w:p w14:paraId="4967AF3B" w14:textId="77777777" w:rsidR="00E36D81" w:rsidRPr="00CE4069" w:rsidRDefault="00C17008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Escreva aqui o conceito do jogo em até 150 caracteres.</w:t>
      </w:r>
    </w:p>
    <w:p w14:paraId="29BA4C5E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2" w:name="_Toc482132222"/>
      <w:r w:rsidRPr="00CE4069">
        <w:rPr>
          <w:rFonts w:ascii="Times New Roman" w:hAnsi="Times New Roman" w:cs="Times New Roman"/>
        </w:rPr>
        <w:t>1.3 Gênero</w:t>
      </w:r>
      <w:bookmarkEnd w:id="2"/>
    </w:p>
    <w:p w14:paraId="6B107522" w14:textId="77777777" w:rsidR="00E36D81" w:rsidRPr="00CE4069" w:rsidRDefault="00C17008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Descreva e justifique o gênero do jogo. Aponte as referências de jogos que tenha utilizado.</w:t>
      </w:r>
    </w:p>
    <w:p w14:paraId="716A8206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3" w:name="_Toc482132223"/>
      <w:r w:rsidRPr="00CE4069">
        <w:rPr>
          <w:rFonts w:ascii="Times New Roman" w:hAnsi="Times New Roman" w:cs="Times New Roman"/>
        </w:rPr>
        <w:t>1.4 Público alvo</w:t>
      </w:r>
      <w:bookmarkEnd w:id="3"/>
    </w:p>
    <w:p w14:paraId="1E0B16F2" w14:textId="77777777" w:rsidR="00E36D81" w:rsidRPr="00CE4069" w:rsidRDefault="00C17008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Descreva o público alvo do jogo.</w:t>
      </w:r>
    </w:p>
    <w:p w14:paraId="2A7BF1A5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4" w:name="_Toc482132224"/>
      <w:r w:rsidRPr="00CE4069">
        <w:rPr>
          <w:rFonts w:ascii="Times New Roman" w:hAnsi="Times New Roman" w:cs="Times New Roman"/>
        </w:rPr>
        <w:t xml:space="preserve">1.5 </w:t>
      </w:r>
      <w:r w:rsidRPr="00CE4069">
        <w:rPr>
          <w:rFonts w:ascii="Times New Roman" w:hAnsi="Times New Roman" w:cs="Times New Roman"/>
          <w:i/>
        </w:rPr>
        <w:t>Game flow</w:t>
      </w:r>
      <w:bookmarkEnd w:id="4"/>
    </w:p>
    <w:p w14:paraId="6FF21577" w14:textId="77777777" w:rsidR="00C17008" w:rsidRPr="00CE4069" w:rsidRDefault="00C17008" w:rsidP="00C17008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 xml:space="preserve">Faça uma ilustração ou tabela que demonstre todas as telas que o jogo terá e como </w:t>
      </w:r>
    </w:p>
    <w:p w14:paraId="352E5DDB" w14:textId="77777777" w:rsidR="00E36D81" w:rsidRPr="00CE4069" w:rsidRDefault="00C17008" w:rsidP="00C17008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elas relacionam-se entre si.</w:t>
      </w:r>
    </w:p>
    <w:p w14:paraId="4ED37C7D" w14:textId="77777777" w:rsidR="00E36D81" w:rsidRPr="00CE4069" w:rsidRDefault="00E36D81" w:rsidP="00E36D81">
      <w:pPr>
        <w:pStyle w:val="11-Ttulo"/>
        <w:spacing w:line="240" w:lineRule="auto"/>
        <w:ind w:firstLine="0"/>
        <w:rPr>
          <w:rFonts w:ascii="Times New Roman" w:hAnsi="Times New Roman" w:cs="Times New Roman"/>
          <w:b/>
        </w:rPr>
      </w:pPr>
      <w:r w:rsidRPr="00CE4069">
        <w:rPr>
          <w:rFonts w:ascii="Times New Roman" w:hAnsi="Times New Roman" w:cs="Times New Roman"/>
          <w:b/>
        </w:rPr>
        <w:t xml:space="preserve">2. </w:t>
      </w:r>
      <w:r w:rsidRPr="00CE4069">
        <w:rPr>
          <w:rFonts w:ascii="Times New Roman" w:hAnsi="Times New Roman" w:cs="Times New Roman"/>
          <w:b/>
          <w:i/>
        </w:rPr>
        <w:t xml:space="preserve">Gameplay </w:t>
      </w:r>
      <w:r w:rsidRPr="00CE4069">
        <w:rPr>
          <w:rFonts w:ascii="Times New Roman" w:hAnsi="Times New Roman" w:cs="Times New Roman"/>
          <w:b/>
        </w:rPr>
        <w:t xml:space="preserve">e </w:t>
      </w:r>
      <w:r w:rsidR="00CE4069" w:rsidRPr="00CE4069">
        <w:rPr>
          <w:rFonts w:ascii="Times New Roman" w:hAnsi="Times New Roman" w:cs="Times New Roman"/>
          <w:b/>
        </w:rPr>
        <w:t>Mecânicas</w:t>
      </w:r>
    </w:p>
    <w:p w14:paraId="225BB0C3" w14:textId="77777777" w:rsidR="00E36D81" w:rsidRPr="00CE4069" w:rsidRDefault="00E36D81" w:rsidP="00C17008">
      <w:pPr>
        <w:pStyle w:val="11-Ttul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 xml:space="preserve">2.1 </w:t>
      </w:r>
      <w:r w:rsidRPr="00CE4069">
        <w:rPr>
          <w:rFonts w:ascii="Times New Roman" w:hAnsi="Times New Roman" w:cs="Times New Roman"/>
          <w:i/>
        </w:rPr>
        <w:t>Gameplay</w:t>
      </w:r>
    </w:p>
    <w:p w14:paraId="3298EB27" w14:textId="77777777" w:rsidR="00E36D81" w:rsidRPr="00CE4069" w:rsidRDefault="00C17008" w:rsidP="00C17008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Descreva a jogabilidade do jogo, e a duração do jogo.</w:t>
      </w:r>
    </w:p>
    <w:p w14:paraId="2F82077E" w14:textId="77777777" w:rsidR="00E36D81" w:rsidRPr="00CE4069" w:rsidRDefault="00E36D81" w:rsidP="00C17008">
      <w:pPr>
        <w:pStyle w:val="11-Ttul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>2.2 Progressão do jogo</w:t>
      </w:r>
    </w:p>
    <w:p w14:paraId="2A663BD3" w14:textId="77777777" w:rsidR="00E36D81" w:rsidRPr="00CE4069" w:rsidRDefault="00C17008" w:rsidP="00C17008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Descreva como o jogo evolui e o que o jogador precisa fazer para progredir no jogo.</w:t>
      </w:r>
    </w:p>
    <w:p w14:paraId="2F11D955" w14:textId="77777777" w:rsidR="00E36D81" w:rsidRPr="00CE4069" w:rsidRDefault="00E36D81" w:rsidP="00C17008">
      <w:pPr>
        <w:pStyle w:val="11-Ttul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>2.3 Estrutura de missões/desafios</w:t>
      </w:r>
    </w:p>
    <w:p w14:paraId="5ACB56E3" w14:textId="77777777" w:rsidR="00E36D81" w:rsidRPr="00CE4069" w:rsidRDefault="00C17008" w:rsidP="00C17008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Descreva os desafios micros e macros dentro de cada fase do jogo.</w:t>
      </w:r>
    </w:p>
    <w:p w14:paraId="45D12778" w14:textId="77777777" w:rsidR="00E36D81" w:rsidRPr="00CE4069" w:rsidRDefault="00E36D81" w:rsidP="00C17008">
      <w:pPr>
        <w:pStyle w:val="11-Ttul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>2.4 Objetivos do jogo</w:t>
      </w:r>
    </w:p>
    <w:p w14:paraId="03E3FABE" w14:textId="77777777" w:rsidR="00E36D81" w:rsidRPr="00CE4069" w:rsidRDefault="00C17008" w:rsidP="00C17008">
      <w:pPr>
        <w:pStyle w:val="1-Pargraf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Descreva o que o personagem principal precisa fazer para finalizar o jogo.</w:t>
      </w:r>
    </w:p>
    <w:p w14:paraId="5C16FDD3" w14:textId="77777777" w:rsidR="00E36D81" w:rsidRPr="00CE4069" w:rsidRDefault="00E36D81" w:rsidP="00C17008">
      <w:pPr>
        <w:pStyle w:val="11-Ttul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>2.5 Mecânicas</w:t>
      </w:r>
    </w:p>
    <w:p w14:paraId="79146755" w14:textId="77777777" w:rsidR="00E36D81" w:rsidRPr="00CE4069" w:rsidRDefault="00C17008" w:rsidP="00C17008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 xml:space="preserve">Descreva as regras do jogo </w:t>
      </w:r>
      <w:r w:rsidR="009D420C" w:rsidRPr="00CE4069">
        <w:rPr>
          <w:rFonts w:ascii="Times New Roman" w:hAnsi="Times New Roman" w:cs="Times New Roman"/>
          <w:sz w:val="20"/>
          <w:szCs w:val="20"/>
        </w:rPr>
        <w:t>e como o</w:t>
      </w:r>
      <w:r w:rsidR="00E36D81" w:rsidRPr="00CE4069">
        <w:rPr>
          <w:rFonts w:ascii="Times New Roman" w:hAnsi="Times New Roman" w:cs="Times New Roman"/>
          <w:sz w:val="20"/>
          <w:szCs w:val="20"/>
        </w:rPr>
        <w:t>s</w:t>
      </w:r>
      <w:r w:rsidR="009D420C" w:rsidRPr="00CE4069">
        <w:rPr>
          <w:rFonts w:ascii="Times New Roman" w:hAnsi="Times New Roman" w:cs="Times New Roman"/>
          <w:sz w:val="20"/>
          <w:szCs w:val="20"/>
        </w:rPr>
        <w:t xml:space="preserve"> personagens do jogo</w:t>
      </w:r>
      <w:r w:rsidR="00E36D81" w:rsidRPr="00CE4069">
        <w:rPr>
          <w:rFonts w:ascii="Times New Roman" w:hAnsi="Times New Roman" w:cs="Times New Roman"/>
          <w:sz w:val="20"/>
          <w:szCs w:val="20"/>
        </w:rPr>
        <w:t xml:space="preserve"> interagem entre si.</w:t>
      </w:r>
    </w:p>
    <w:p w14:paraId="1ECD265C" w14:textId="77777777" w:rsidR="00E36D81" w:rsidRPr="00CE4069" w:rsidRDefault="00E36D81" w:rsidP="00C17008">
      <w:pPr>
        <w:pStyle w:val="11-Ttul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>2.6 Movimentação dentro do jogo/Física</w:t>
      </w:r>
    </w:p>
    <w:p w14:paraId="3F456247" w14:textId="77777777" w:rsidR="00E36D81" w:rsidRPr="00CE4069" w:rsidRDefault="00C17008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 xml:space="preserve">Descreva como </w:t>
      </w:r>
      <w:r w:rsidR="00CE4069" w:rsidRPr="00CE4069">
        <w:rPr>
          <w:rFonts w:ascii="Times New Roman" w:hAnsi="Times New Roman" w:cs="Times New Roman"/>
          <w:sz w:val="20"/>
          <w:szCs w:val="20"/>
        </w:rPr>
        <w:t>funcionarão</w:t>
      </w:r>
      <w:r w:rsidR="00E36D81" w:rsidRPr="00CE4069">
        <w:rPr>
          <w:rFonts w:ascii="Times New Roman" w:hAnsi="Times New Roman" w:cs="Times New Roman"/>
          <w:sz w:val="20"/>
          <w:szCs w:val="20"/>
        </w:rPr>
        <w:t xml:space="preserve"> as movimentações dos personagens dentro </w:t>
      </w:r>
      <w:r w:rsidRPr="00CE4069">
        <w:rPr>
          <w:rFonts w:ascii="Times New Roman" w:hAnsi="Times New Roman" w:cs="Times New Roman"/>
          <w:sz w:val="20"/>
          <w:szCs w:val="20"/>
        </w:rPr>
        <w:t xml:space="preserve">do </w:t>
      </w:r>
      <w:r w:rsidR="00E36D81" w:rsidRPr="00CE4069">
        <w:rPr>
          <w:rFonts w:ascii="Times New Roman" w:hAnsi="Times New Roman" w:cs="Times New Roman"/>
          <w:sz w:val="20"/>
          <w:szCs w:val="20"/>
        </w:rPr>
        <w:t>jogo</w:t>
      </w:r>
      <w:r w:rsidRPr="00CE4069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3D802E0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>2.7 Objetos</w:t>
      </w:r>
    </w:p>
    <w:p w14:paraId="70F33758" w14:textId="77777777" w:rsidR="00E36D81" w:rsidRPr="00CE4069" w:rsidRDefault="00C17008" w:rsidP="00E36D81">
      <w:pPr>
        <w:pStyle w:val="1-Pargraf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 xml:space="preserve">      </w:t>
      </w:r>
      <w:r w:rsidR="00E36D81" w:rsidRPr="00CE4069">
        <w:rPr>
          <w:rFonts w:ascii="Times New Roman" w:hAnsi="Times New Roman" w:cs="Times New Roman"/>
        </w:rPr>
        <w:t>Descreva os objetos que existem no jogo e como o jogador interage com eles.</w:t>
      </w:r>
    </w:p>
    <w:p w14:paraId="3D9F215B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>2.8 Ações</w:t>
      </w:r>
    </w:p>
    <w:p w14:paraId="1CCF799A" w14:textId="77777777" w:rsidR="00E36D81" w:rsidRPr="00CE4069" w:rsidRDefault="00C17008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Descreva como o jogador</w:t>
      </w:r>
      <w:r w:rsidR="00CE4069" w:rsidRPr="00CE4069">
        <w:rPr>
          <w:rFonts w:ascii="Times New Roman" w:hAnsi="Times New Roman" w:cs="Times New Roman"/>
          <w:sz w:val="20"/>
          <w:szCs w:val="20"/>
        </w:rPr>
        <w:t xml:space="preserve"> </w:t>
      </w:r>
      <w:r w:rsidR="00E36D81" w:rsidRPr="00CE4069">
        <w:rPr>
          <w:rFonts w:ascii="Times New Roman" w:hAnsi="Times New Roman" w:cs="Times New Roman"/>
          <w:sz w:val="20"/>
          <w:szCs w:val="20"/>
        </w:rPr>
        <w:t>interage de forma geral (controles, botões, objetos) com o mundo do jogo.</w:t>
      </w:r>
    </w:p>
    <w:p w14:paraId="5E78BEBE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>2.9 Combate</w:t>
      </w:r>
    </w:p>
    <w:p w14:paraId="593A68E5" w14:textId="77777777" w:rsidR="00E36D81" w:rsidRPr="00CE4069" w:rsidRDefault="00C17008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Descreva como funcionam os combates/conflitos.</w:t>
      </w:r>
    </w:p>
    <w:p w14:paraId="30D70C48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>2.10 Economia</w:t>
      </w:r>
    </w:p>
    <w:p w14:paraId="44FEFFFF" w14:textId="77777777" w:rsidR="00E36D81" w:rsidRPr="00CE4069" w:rsidRDefault="00C17008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Descreva como funciona o sistema financeiro (moedas) e como elas são utilizadas no mundo do jogo.</w:t>
      </w:r>
    </w:p>
    <w:p w14:paraId="05AFAB50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>2.11 Opções de jogo</w:t>
      </w:r>
    </w:p>
    <w:p w14:paraId="3F4BCF17" w14:textId="77777777" w:rsidR="00E36D81" w:rsidRPr="00CE4069" w:rsidRDefault="00EF2960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Descreva quais são as modalidades de jogo e como elas afetam/alteram o jogo.</w:t>
      </w:r>
    </w:p>
    <w:p w14:paraId="5A547394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r w:rsidRPr="00CE4069">
        <w:rPr>
          <w:rFonts w:ascii="Times New Roman" w:hAnsi="Times New Roman" w:cs="Times New Roman"/>
        </w:rPr>
        <w:t xml:space="preserve">2.12 Salvar e </w:t>
      </w:r>
      <w:r w:rsidRPr="00CE4069">
        <w:rPr>
          <w:rFonts w:ascii="Times New Roman" w:hAnsi="Times New Roman" w:cs="Times New Roman"/>
          <w:i/>
        </w:rPr>
        <w:t>Replay</w:t>
      </w:r>
    </w:p>
    <w:p w14:paraId="74E2E6E1" w14:textId="77777777" w:rsidR="00E36D81" w:rsidRPr="00CE4069" w:rsidRDefault="00EF2960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 xml:space="preserve">Descreva o funcionamento do sistema de </w:t>
      </w:r>
      <w:r w:rsidR="00E36D81" w:rsidRPr="00CE4069">
        <w:rPr>
          <w:rFonts w:ascii="Times New Roman" w:hAnsi="Times New Roman" w:cs="Times New Roman"/>
          <w:i/>
          <w:sz w:val="20"/>
          <w:szCs w:val="20"/>
        </w:rPr>
        <w:t>save</w:t>
      </w:r>
      <w:r w:rsidR="00E36D81" w:rsidRPr="00CE4069">
        <w:rPr>
          <w:rFonts w:ascii="Times New Roman" w:hAnsi="Times New Roman" w:cs="Times New Roman"/>
          <w:sz w:val="20"/>
          <w:szCs w:val="20"/>
        </w:rPr>
        <w:t xml:space="preserve"> ou </w:t>
      </w:r>
      <w:r w:rsidR="00E36D81" w:rsidRPr="00CE4069">
        <w:rPr>
          <w:rFonts w:ascii="Times New Roman" w:hAnsi="Times New Roman" w:cs="Times New Roman"/>
          <w:i/>
          <w:sz w:val="20"/>
          <w:szCs w:val="20"/>
        </w:rPr>
        <w:t>autosave</w:t>
      </w:r>
      <w:r w:rsidR="00E36D81" w:rsidRPr="00CE4069">
        <w:rPr>
          <w:rFonts w:ascii="Times New Roman" w:hAnsi="Times New Roman" w:cs="Times New Roman"/>
          <w:sz w:val="20"/>
          <w:szCs w:val="20"/>
        </w:rPr>
        <w:t xml:space="preserve"> e se há modo New Game Plus.</w:t>
      </w:r>
    </w:p>
    <w:p w14:paraId="3FC03814" w14:textId="77777777" w:rsidR="00E36D81" w:rsidRPr="00CE4069" w:rsidRDefault="00E36D81" w:rsidP="00E36D81">
      <w:pPr>
        <w:pStyle w:val="1-Pargrafo"/>
        <w:spacing w:line="240" w:lineRule="auto"/>
        <w:ind w:firstLine="0"/>
        <w:rPr>
          <w:rFonts w:ascii="Times New Roman" w:hAnsi="Times New Roman" w:cs="Times New Roman"/>
          <w:b/>
        </w:rPr>
      </w:pPr>
      <w:r w:rsidRPr="00CE4069">
        <w:rPr>
          <w:rFonts w:ascii="Times New Roman" w:hAnsi="Times New Roman" w:cs="Times New Roman"/>
          <w:b/>
        </w:rPr>
        <w:t xml:space="preserve">3. Arte do Jogo </w:t>
      </w:r>
    </w:p>
    <w:p w14:paraId="4C34384C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5" w:name="_Toc482132240"/>
      <w:r w:rsidRPr="00CE4069">
        <w:rPr>
          <w:rFonts w:ascii="Times New Roman" w:hAnsi="Times New Roman" w:cs="Times New Roman"/>
        </w:rPr>
        <w:t>3.1 Elementos visuais</w:t>
      </w:r>
      <w:bookmarkEnd w:id="5"/>
    </w:p>
    <w:p w14:paraId="0A609E12" w14:textId="77777777" w:rsidR="001E4F3E" w:rsidRPr="00CE4069" w:rsidRDefault="001E4F3E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 xml:space="preserve">Descreva os elementos chave; como estão sendo desenvolvidos; qual o estilo. Inclua detalhes sobre a </w:t>
      </w:r>
      <w:r w:rsidRPr="00CE4069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379CBF94" w14:textId="77777777" w:rsidR="00E36D81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>direção de arte, paleta de cores e inspirações.</w:t>
      </w:r>
    </w:p>
    <w:p w14:paraId="136E5C99" w14:textId="77777777" w:rsidR="001E4F3E" w:rsidRPr="00CE4069" w:rsidRDefault="001E4F3E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BE3062B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6" w:name="_Toc482132241"/>
      <w:r w:rsidRPr="00CE4069">
        <w:rPr>
          <w:rFonts w:ascii="Times New Roman" w:hAnsi="Times New Roman" w:cs="Times New Roman"/>
        </w:rPr>
        <w:t>3.2 Elementos sonoros</w:t>
      </w:r>
      <w:bookmarkEnd w:id="6"/>
    </w:p>
    <w:p w14:paraId="1F705605" w14:textId="77777777" w:rsidR="001E4F3E" w:rsidRPr="00CE4069" w:rsidRDefault="001E4F3E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 xml:space="preserve">Descreva os elementos chave; como estão sendo desenvolvidos; qual o estilo musical. Inclua </w:t>
      </w:r>
    </w:p>
    <w:p w14:paraId="33A0D2B6" w14:textId="77777777" w:rsidR="001E4F3E" w:rsidRPr="00CE4069" w:rsidRDefault="001E4F3E" w:rsidP="001E4F3E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       </w:t>
      </w:r>
      <w:r w:rsidR="00E36D81" w:rsidRPr="00CE4069">
        <w:rPr>
          <w:rFonts w:ascii="Times New Roman" w:hAnsi="Times New Roman" w:cs="Times New Roman"/>
          <w:sz w:val="20"/>
          <w:szCs w:val="20"/>
        </w:rPr>
        <w:t>detalhes sobre efeitos sonoros e inspirações.</w:t>
      </w:r>
    </w:p>
    <w:p w14:paraId="3BC0623D" w14:textId="209C8763" w:rsidR="001E4F3E" w:rsidRPr="00CE4069" w:rsidRDefault="00ED075E" w:rsidP="008D5152">
      <w:pPr>
        <w:spacing w:after="12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  <w:bookmarkStart w:id="7" w:name="_GoBack"/>
      <w:bookmarkEnd w:id="7"/>
      <w:r w:rsidR="001E4F3E" w:rsidRPr="00CE4069">
        <w:rPr>
          <w:rFonts w:ascii="Times New Roman" w:hAnsi="Times New Roman" w:cs="Times New Roman"/>
          <w:b/>
        </w:rPr>
        <w:lastRenderedPageBreak/>
        <w:t>4. Narrativa e ambientes</w:t>
      </w:r>
    </w:p>
    <w:p w14:paraId="5E859AFF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8" w:name="_Toc482132243"/>
      <w:r w:rsidRPr="00CE4069">
        <w:rPr>
          <w:rFonts w:ascii="Times New Roman" w:hAnsi="Times New Roman" w:cs="Times New Roman"/>
        </w:rPr>
        <w:t>4.1 História e narrativa</w:t>
      </w:r>
      <w:bookmarkEnd w:id="8"/>
    </w:p>
    <w:p w14:paraId="46980480" w14:textId="77777777" w:rsidR="00E36D81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Descreva a </w:t>
      </w:r>
      <w:r w:rsidRPr="00CE4069">
        <w:rPr>
          <w:rFonts w:ascii="Times New Roman" w:hAnsi="Times New Roman" w:cs="Times New Roman"/>
          <w:i/>
          <w:sz w:val="20"/>
          <w:szCs w:val="20"/>
        </w:rPr>
        <w:t>back story</w:t>
      </w:r>
      <w:r w:rsidRPr="00CE4069">
        <w:rPr>
          <w:rFonts w:ascii="Times New Roman" w:hAnsi="Times New Roman" w:cs="Times New Roman"/>
          <w:sz w:val="20"/>
          <w:szCs w:val="20"/>
        </w:rPr>
        <w:t>, trama, progressão do jogo, etc.</w:t>
      </w:r>
    </w:p>
    <w:p w14:paraId="50F17080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9" w:name="_Toc482132244"/>
      <w:r w:rsidRPr="00CE4069">
        <w:rPr>
          <w:rFonts w:ascii="Times New Roman" w:hAnsi="Times New Roman" w:cs="Times New Roman"/>
        </w:rPr>
        <w:t>4.2 Mundo do jogo</w:t>
      </w:r>
      <w:bookmarkEnd w:id="9"/>
    </w:p>
    <w:p w14:paraId="5975BBB6" w14:textId="77777777" w:rsidR="00E36D81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>Descreva e apresente o mundo geral do jogo, inclusive com a apresentação visual.</w:t>
      </w:r>
    </w:p>
    <w:p w14:paraId="14AF0D76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10" w:name="_Toc482132245"/>
      <w:r w:rsidRPr="00CE4069">
        <w:rPr>
          <w:rFonts w:ascii="Times New Roman" w:hAnsi="Times New Roman" w:cs="Times New Roman"/>
        </w:rPr>
        <w:t>4.3 Áreas do jogo</w:t>
      </w:r>
      <w:bookmarkEnd w:id="10"/>
    </w:p>
    <w:p w14:paraId="1AA42144" w14:textId="77777777" w:rsidR="00427114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Descreva cada área com suas características físicas e temáticas. Ex.: fase dentro do vulcão, fase com </w:t>
      </w:r>
    </w:p>
    <w:p w14:paraId="259CE66D" w14:textId="77777777" w:rsidR="00E36D81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>temática de gelo, fase subaquática etc.</w:t>
      </w:r>
    </w:p>
    <w:p w14:paraId="0F40AA55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11" w:name="_Toc482132246"/>
      <w:r w:rsidRPr="00CE4069">
        <w:rPr>
          <w:rFonts w:ascii="Times New Roman" w:hAnsi="Times New Roman" w:cs="Times New Roman"/>
        </w:rPr>
        <w:t>4.4 Fases (níveis)</w:t>
      </w:r>
      <w:bookmarkEnd w:id="11"/>
    </w:p>
    <w:p w14:paraId="3ED34456" w14:textId="77777777" w:rsidR="00427114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Descreva cada fase incluindo sinopse, objetivos e detalhes dos acontecimentos que se desenrolam em </w:t>
      </w:r>
    </w:p>
    <w:p w14:paraId="49F17FB1" w14:textId="77777777" w:rsidR="00E36D81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>seu percurso.</w:t>
      </w:r>
    </w:p>
    <w:p w14:paraId="50BC8B15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12" w:name="_Toc482132247"/>
      <w:r w:rsidRPr="00CE4069">
        <w:rPr>
          <w:rFonts w:ascii="Times New Roman" w:hAnsi="Times New Roman" w:cs="Times New Roman"/>
        </w:rPr>
        <w:t>4.5 Fase de treino/tutorial</w:t>
      </w:r>
      <w:bookmarkEnd w:id="12"/>
    </w:p>
    <w:p w14:paraId="6C30800A" w14:textId="77777777" w:rsidR="00E36D81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>Descreva como funciona a fase de treino ou o tutorial do jogo que aparece na tela.</w:t>
      </w:r>
    </w:p>
    <w:p w14:paraId="1BACF08D" w14:textId="77777777" w:rsidR="00E36D81" w:rsidRPr="00CE4069" w:rsidRDefault="00E36D81" w:rsidP="00E36D81">
      <w:pPr>
        <w:pStyle w:val="1-Pargrafo"/>
        <w:spacing w:line="240" w:lineRule="auto"/>
        <w:ind w:firstLine="0"/>
        <w:rPr>
          <w:rFonts w:ascii="Times New Roman" w:hAnsi="Times New Roman" w:cs="Times New Roman"/>
          <w:b/>
        </w:rPr>
      </w:pPr>
      <w:r w:rsidRPr="00CE4069">
        <w:rPr>
          <w:rFonts w:ascii="Times New Roman" w:hAnsi="Times New Roman" w:cs="Times New Roman"/>
          <w:b/>
        </w:rPr>
        <w:t>5. Interface</w:t>
      </w:r>
    </w:p>
    <w:p w14:paraId="549520DF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13" w:name="_Toc482132249"/>
      <w:r w:rsidRPr="00CE4069">
        <w:rPr>
          <w:rFonts w:ascii="Times New Roman" w:hAnsi="Times New Roman" w:cs="Times New Roman"/>
        </w:rPr>
        <w:t>5.1 Sistema visual</w:t>
      </w:r>
      <w:bookmarkEnd w:id="13"/>
    </w:p>
    <w:p w14:paraId="781AE812" w14:textId="77777777" w:rsid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Caso haja HUD no jogo deve-se descrever essa área. O mesmo aplica-se aos menus. Deve ser detalhado o sistema de </w:t>
      </w:r>
    </w:p>
    <w:p w14:paraId="3B45EB4F" w14:textId="77777777" w:rsidR="00E36D81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>câmera/focalização.</w:t>
      </w:r>
    </w:p>
    <w:p w14:paraId="0460F76A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14" w:name="_Toc482132250"/>
      <w:r w:rsidRPr="00CE4069">
        <w:rPr>
          <w:rFonts w:ascii="Times New Roman" w:hAnsi="Times New Roman" w:cs="Times New Roman"/>
        </w:rPr>
        <w:t>5.2 Sistema de controle</w:t>
      </w:r>
      <w:bookmarkEnd w:id="14"/>
    </w:p>
    <w:p w14:paraId="17005C73" w14:textId="77777777" w:rsidR="00E36D81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>Descreva como o jogador controla o jogo e como são os comandos específicos.</w:t>
      </w:r>
    </w:p>
    <w:p w14:paraId="03E77170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15" w:name="_Toc482132251"/>
      <w:r w:rsidRPr="00CE4069">
        <w:rPr>
          <w:rFonts w:ascii="Times New Roman" w:hAnsi="Times New Roman" w:cs="Times New Roman"/>
        </w:rPr>
        <w:t>5.3 Sistema de ajuda</w:t>
      </w:r>
      <w:bookmarkEnd w:id="15"/>
    </w:p>
    <w:p w14:paraId="60F77801" w14:textId="77777777" w:rsidR="00E36D81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>Descreva (se houver) o sistema de dicas para o jogador caso ele não consiga continuar o jogo.</w:t>
      </w:r>
    </w:p>
    <w:p w14:paraId="10C39F8C" w14:textId="77777777" w:rsidR="00E36D81" w:rsidRPr="00CE4069" w:rsidRDefault="00E36D81" w:rsidP="00E36D81">
      <w:pPr>
        <w:pStyle w:val="1-Pargrafo"/>
        <w:spacing w:line="240" w:lineRule="auto"/>
        <w:ind w:firstLine="0"/>
        <w:rPr>
          <w:rFonts w:ascii="Times New Roman" w:hAnsi="Times New Roman" w:cs="Times New Roman"/>
          <w:b/>
        </w:rPr>
      </w:pPr>
      <w:r w:rsidRPr="00CE4069">
        <w:rPr>
          <w:rFonts w:ascii="Times New Roman" w:hAnsi="Times New Roman" w:cs="Times New Roman"/>
          <w:b/>
        </w:rPr>
        <w:t>6. Plataformas de produção</w:t>
      </w:r>
    </w:p>
    <w:p w14:paraId="3BCC87E4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16" w:name="_Toc482132257"/>
      <w:r w:rsidRPr="00CE4069">
        <w:rPr>
          <w:rFonts w:ascii="Times New Roman" w:hAnsi="Times New Roman" w:cs="Times New Roman"/>
        </w:rPr>
        <w:t>6.1 Plataformas de produção</w:t>
      </w:r>
      <w:bookmarkEnd w:id="16"/>
    </w:p>
    <w:p w14:paraId="3085FAFD" w14:textId="77777777" w:rsidR="00E36D81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Descreva e justifique para quais plataformas o jogo está sendo produzido (PC, Android, consoles </w:t>
      </w:r>
      <w:r w:rsidR="00CE4069" w:rsidRPr="00CE4069">
        <w:rPr>
          <w:rFonts w:ascii="Times New Roman" w:hAnsi="Times New Roman" w:cs="Times New Roman"/>
          <w:sz w:val="20"/>
          <w:szCs w:val="20"/>
        </w:rPr>
        <w:t>etc.</w:t>
      </w:r>
      <w:r w:rsidRPr="00CE4069">
        <w:rPr>
          <w:rFonts w:ascii="Times New Roman" w:hAnsi="Times New Roman" w:cs="Times New Roman"/>
          <w:sz w:val="20"/>
          <w:szCs w:val="20"/>
        </w:rPr>
        <w:t>).</w:t>
      </w:r>
    </w:p>
    <w:p w14:paraId="1EFA887D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17" w:name="_Toc482132258"/>
      <w:r w:rsidRPr="00CE4069">
        <w:rPr>
          <w:rFonts w:ascii="Times New Roman" w:hAnsi="Times New Roman" w:cs="Times New Roman"/>
        </w:rPr>
        <w:t>6.2 Hardware e software de desenvolvimento</w:t>
      </w:r>
      <w:bookmarkEnd w:id="17"/>
    </w:p>
    <w:p w14:paraId="0C52EF51" w14:textId="77777777" w:rsid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 xml:space="preserve">Descreva e justifique </w:t>
      </w:r>
      <w:r w:rsidRPr="00CE4069">
        <w:rPr>
          <w:rFonts w:ascii="Times New Roman" w:hAnsi="Times New Roman" w:cs="Times New Roman"/>
          <w:i/>
          <w:sz w:val="20"/>
          <w:szCs w:val="20"/>
        </w:rPr>
        <w:t>engines</w:t>
      </w:r>
      <w:r w:rsidRPr="00CE4069">
        <w:rPr>
          <w:rFonts w:ascii="Times New Roman" w:hAnsi="Times New Roman" w:cs="Times New Roman"/>
          <w:sz w:val="20"/>
          <w:szCs w:val="20"/>
        </w:rPr>
        <w:t xml:space="preserve">, linguagens e outros softwares que serão utilizados no desenvolvimento do jogo, bem </w:t>
      </w:r>
    </w:p>
    <w:p w14:paraId="64B3A9F9" w14:textId="77777777" w:rsidR="00E36D81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>como hardware especial que tenha sido utilizado para alcançar algum resultado específico.</w:t>
      </w:r>
    </w:p>
    <w:p w14:paraId="5B8CB476" w14:textId="77777777" w:rsidR="00E36D81" w:rsidRPr="00CE4069" w:rsidRDefault="00E36D81" w:rsidP="00E36D81">
      <w:pPr>
        <w:pStyle w:val="11-Ttulo"/>
        <w:spacing w:line="240" w:lineRule="auto"/>
        <w:rPr>
          <w:rFonts w:ascii="Times New Roman" w:hAnsi="Times New Roman" w:cs="Times New Roman"/>
        </w:rPr>
      </w:pPr>
      <w:bookmarkStart w:id="18" w:name="_Toc482132259"/>
      <w:r w:rsidRPr="00CE4069">
        <w:rPr>
          <w:rFonts w:ascii="Times New Roman" w:hAnsi="Times New Roman" w:cs="Times New Roman"/>
        </w:rPr>
        <w:t>6.3 Requisitos e uso de rede</w:t>
      </w:r>
      <w:bookmarkEnd w:id="18"/>
    </w:p>
    <w:p w14:paraId="3FF3E823" w14:textId="77777777" w:rsidR="00E36D81" w:rsidRPr="00CE4069" w:rsidRDefault="00E36D81" w:rsidP="00E36D81">
      <w:pPr>
        <w:pStyle w:val="1-Pargrafo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069">
        <w:rPr>
          <w:rFonts w:ascii="Times New Roman" w:hAnsi="Times New Roman" w:cs="Times New Roman"/>
          <w:sz w:val="20"/>
          <w:szCs w:val="20"/>
        </w:rPr>
        <w:t>Descreva de que forma o jogo fará uso da Internet, caso utilize.</w:t>
      </w:r>
    </w:p>
    <w:p w14:paraId="0B1D5551" w14:textId="77777777" w:rsidR="00253BD0" w:rsidRPr="00CE4069" w:rsidRDefault="00253BD0" w:rsidP="00E36D81">
      <w:pPr>
        <w:rPr>
          <w:rFonts w:ascii="Times New Roman" w:hAnsi="Times New Roman" w:cs="Times New Roman"/>
        </w:rPr>
      </w:pPr>
    </w:p>
    <w:sectPr w:rsidR="00253BD0" w:rsidRPr="00CE4069" w:rsidSect="00C1700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D81"/>
    <w:rsid w:val="001E4F3E"/>
    <w:rsid w:val="00214A9F"/>
    <w:rsid w:val="00253BD0"/>
    <w:rsid w:val="0033441E"/>
    <w:rsid w:val="00394132"/>
    <w:rsid w:val="00427114"/>
    <w:rsid w:val="00443609"/>
    <w:rsid w:val="0053103A"/>
    <w:rsid w:val="00627435"/>
    <w:rsid w:val="007F655B"/>
    <w:rsid w:val="008D5152"/>
    <w:rsid w:val="009764E3"/>
    <w:rsid w:val="009D420C"/>
    <w:rsid w:val="00B11F74"/>
    <w:rsid w:val="00B5044B"/>
    <w:rsid w:val="00C17008"/>
    <w:rsid w:val="00CE4069"/>
    <w:rsid w:val="00D66070"/>
    <w:rsid w:val="00D849E0"/>
    <w:rsid w:val="00E32475"/>
    <w:rsid w:val="00E36D81"/>
    <w:rsid w:val="00ED075E"/>
    <w:rsid w:val="00EE6C18"/>
    <w:rsid w:val="00EF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DF339"/>
  <w15:docId w15:val="{C3D4C0CB-3332-4887-AC73-D3A6DB615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6D81"/>
    <w:pPr>
      <w:spacing w:after="0" w:line="24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-Pargrafo">
    <w:name w:val="1-Parágrafo"/>
    <w:basedOn w:val="Normal"/>
    <w:qFormat/>
    <w:rsid w:val="00E36D81"/>
    <w:pPr>
      <w:spacing w:line="360" w:lineRule="auto"/>
      <w:ind w:firstLine="708"/>
    </w:pPr>
    <w:rPr>
      <w:rFonts w:cs="Arial"/>
      <w:szCs w:val="24"/>
    </w:rPr>
  </w:style>
  <w:style w:type="paragraph" w:customStyle="1" w:styleId="11-Ttulo">
    <w:name w:val="1.1-Título"/>
    <w:basedOn w:val="1-Pargrafo"/>
    <w:qFormat/>
    <w:rsid w:val="00E36D81"/>
  </w:style>
  <w:style w:type="paragraph" w:customStyle="1" w:styleId="1-Ttulo">
    <w:name w:val="1-Título"/>
    <w:basedOn w:val="Normal"/>
    <w:qFormat/>
    <w:rsid w:val="00E36D81"/>
    <w:pPr>
      <w:pageBreakBefore/>
      <w:spacing w:after="120" w:line="360" w:lineRule="auto"/>
    </w:pPr>
    <w:rPr>
      <w:rFonts w:cs="Arial"/>
      <w:szCs w:val="24"/>
    </w:rPr>
  </w:style>
  <w:style w:type="table" w:styleId="Tabelacomgrade">
    <w:name w:val="Table Grid"/>
    <w:basedOn w:val="Tabelanormal"/>
    <w:uiPriority w:val="59"/>
    <w:rsid w:val="00D66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FD88E51CEE2549BD3B414977476686" ma:contentTypeVersion="0" ma:contentTypeDescription="Crie um novo documento." ma:contentTypeScope="" ma:versionID="62be44a9ab2f4fa50880afe2a9c9cc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D5E6EE-0330-4C72-90DD-7D57EEA818F8}"/>
</file>

<file path=customXml/itemProps2.xml><?xml version="1.0" encoding="utf-8"?>
<ds:datastoreItem xmlns:ds="http://schemas.openxmlformats.org/officeDocument/2006/customXml" ds:itemID="{D6674E17-1937-45ED-A15B-E35C789940C6}"/>
</file>

<file path=customXml/itemProps3.xml><?xml version="1.0" encoding="utf-8"?>
<ds:datastoreItem xmlns:ds="http://schemas.openxmlformats.org/officeDocument/2006/customXml" ds:itemID="{134600E6-F385-44F7-9FDB-E290FC108B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Coordenador</dc:creator>
  <cp:lastModifiedBy>ROSANA MARIA TRAVERSA</cp:lastModifiedBy>
  <cp:revision>2</cp:revision>
  <dcterms:created xsi:type="dcterms:W3CDTF">2022-03-16T22:22:00Z</dcterms:created>
  <dcterms:modified xsi:type="dcterms:W3CDTF">2022-03-16T22:22:00Z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0x01010019FD88E51CEE2549BD3B414977476686</vt:lpwstr>
  </property>
</Properties>
</file>