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C30408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C30408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C30408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3F34F62C" w:rsidR="00160DAD" w:rsidRDefault="00C30408" w:rsidP="00641FA7">
      <w:pPr>
        <w:rPr>
          <w:b/>
          <w:sz w:val="28"/>
        </w:rPr>
      </w:pPr>
      <w:hyperlink r:id="rId13" w:history="1">
        <w:r w:rsidR="00160DAD">
          <w:rPr>
            <w:rStyle w:val="Lienhypertexte"/>
          </w:rPr>
          <w:t>http://www.codeurjava.com/2016/12/formulaire-de-logi</w:t>
        </w:r>
        <w:bookmarkStart w:id="0" w:name="_GoBack"/>
        <w:bookmarkEnd w:id="0"/>
        <w:r w:rsidR="00160DAD">
          <w:rPr>
            <w:rStyle w:val="Lienhypertexte"/>
          </w:rPr>
          <w:t>n</w:t>
        </w:r>
        <w:r w:rsidR="00160DAD">
          <w:rPr>
            <w:rStyle w:val="Lienhypertexte"/>
          </w:rPr>
          <w:t>-avec-html-css-php-et-mysql.html</w:t>
        </w:r>
      </w:hyperlink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Default="00C26F9C" w:rsidP="00641FA7">
      <w:pPr>
        <w:rPr>
          <w:sz w:val="20"/>
        </w:rPr>
      </w:pPr>
    </w:p>
    <w:p w14:paraId="231E8F95" w14:textId="77777777" w:rsidR="00C26F9C" w:rsidRDefault="00C26F9C" w:rsidP="00641FA7">
      <w:pPr>
        <w:rPr>
          <w:sz w:val="20"/>
        </w:rPr>
      </w:pPr>
    </w:p>
    <w:p w14:paraId="535F41C2" w14:textId="0A23BFC4" w:rsidR="005A1E96" w:rsidRDefault="005A7A7E" w:rsidP="00641FA7">
      <w:pPr>
        <w:rPr>
          <w:b/>
          <w:sz w:val="28"/>
        </w:rPr>
      </w:pPr>
      <w:r>
        <w:rPr>
          <w:b/>
          <w:sz w:val="28"/>
        </w:rPr>
        <w:lastRenderedPageBreak/>
        <w:t>Création</w:t>
      </w:r>
      <w:r w:rsidR="005A1E96">
        <w:rPr>
          <w:b/>
          <w:sz w:val="28"/>
        </w:rPr>
        <w:t xml:space="preserve"> compte superviseur </w:t>
      </w:r>
      <w:r w:rsidR="00D31755">
        <w:rPr>
          <w:b/>
          <w:sz w:val="28"/>
        </w:rPr>
        <w:t xml:space="preserve">et administrateur </w:t>
      </w:r>
    </w:p>
    <w:p w14:paraId="3FCE467C" w14:textId="7BC62849" w:rsidR="005A1E96" w:rsidRDefault="00C30408" w:rsidP="00641FA7">
      <w:pPr>
        <w:rPr>
          <w:rStyle w:val="Lienhypertexte"/>
        </w:rPr>
      </w:pPr>
      <w:hyperlink r:id="rId14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25187E4E" w14:textId="3BA2FB1D" w:rsidR="00AE6A73" w:rsidRDefault="003A2588" w:rsidP="00AE6A73">
      <w:pPr>
        <w:rPr>
          <w:rStyle w:val="Lienhypertexte"/>
        </w:rPr>
      </w:pPr>
      <w:r w:rsidRPr="003A2588">
        <w:rPr>
          <w:noProof/>
        </w:rPr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5CBA" w14:textId="77777777" w:rsidR="00AE6A73" w:rsidRPr="00AE6A73" w:rsidRDefault="00AE6A73" w:rsidP="00AE6A73">
      <w:pPr>
        <w:rPr>
          <w:color w:val="0000FF"/>
          <w:u w:val="single"/>
        </w:rPr>
      </w:pPr>
    </w:p>
    <w:p w14:paraId="37B2326E" w14:textId="21946F53" w:rsidR="00AE6A73" w:rsidRPr="00AE6A73" w:rsidRDefault="00AE6A73" w:rsidP="00AE6A73">
      <w:pPr>
        <w:rPr>
          <w:sz w:val="24"/>
        </w:rPr>
      </w:pPr>
      <w:r w:rsidRPr="00AE6A73">
        <w:rPr>
          <w:sz w:val="24"/>
        </w:rPr>
        <w:t>Ajout de privilège sur MySQL</w:t>
      </w:r>
      <w:r>
        <w:rPr>
          <w:sz w:val="24"/>
        </w:rPr>
        <w:t> :</w:t>
      </w:r>
    </w:p>
    <w:p w14:paraId="4A45735D" w14:textId="77777777" w:rsidR="00AE6A73" w:rsidRDefault="00C30408" w:rsidP="00AE6A73">
      <w:pPr>
        <w:rPr>
          <w:b/>
          <w:sz w:val="28"/>
        </w:rPr>
      </w:pPr>
      <w:hyperlink r:id="rId16" w:history="1">
        <w:r w:rsidR="00AE6A73">
          <w:rPr>
            <w:rStyle w:val="Lienhypertexte"/>
          </w:rPr>
          <w:t>https://sqlpro.develo</w:t>
        </w:r>
        <w:r w:rsidR="00AE6A73">
          <w:rPr>
            <w:rStyle w:val="Lienhypertexte"/>
          </w:rPr>
          <w:t>p</w:t>
        </w:r>
        <w:r w:rsidR="00AE6A73">
          <w:rPr>
            <w:rStyle w:val="Lienhypertexte"/>
          </w:rPr>
          <w:t>pez.com/cours/sqlaz/dcl/</w:t>
        </w:r>
      </w:hyperlink>
    </w:p>
    <w:p w14:paraId="6567829C" w14:textId="77777777" w:rsidR="00AE6A73" w:rsidRDefault="00C30408" w:rsidP="00AE6A73">
      <w:pPr>
        <w:rPr>
          <w:b/>
          <w:sz w:val="28"/>
        </w:rPr>
      </w:pPr>
      <w:hyperlink r:id="rId17" w:history="1">
        <w:r w:rsidR="00AE6A73">
          <w:rPr>
            <w:rStyle w:val="Lienhypertexte"/>
          </w:rPr>
          <w:t>https://www.hostinger.fr/tutoriels/creer-un-utilisateur-mysql/</w:t>
        </w:r>
      </w:hyperlink>
    </w:p>
    <w:p w14:paraId="2C7CD8B3" w14:textId="567F79A0" w:rsidR="00AE6A73" w:rsidRDefault="00AE6A73" w:rsidP="00641FA7">
      <w:pPr>
        <w:rPr>
          <w:rStyle w:val="Lienhypertexte"/>
        </w:rPr>
      </w:pPr>
    </w:p>
    <w:p w14:paraId="7369CAFC" w14:textId="2FC15271" w:rsidR="00AE6A73" w:rsidRPr="00AE6A73" w:rsidRDefault="00AE6A73" w:rsidP="00641FA7">
      <w:pPr>
        <w:rPr>
          <w:b/>
          <w:sz w:val="28"/>
        </w:rPr>
      </w:pPr>
      <w:r w:rsidRPr="00AE6A73">
        <w:rPr>
          <w:b/>
          <w:sz w:val="28"/>
        </w:rPr>
        <w:t xml:space="preserve">Inscription des membres et enregistrements des créneaux </w:t>
      </w:r>
    </w:p>
    <w:p w14:paraId="12B17779" w14:textId="2DB27A12" w:rsidR="003A2588" w:rsidRPr="003A2588" w:rsidRDefault="00AE6A73" w:rsidP="00641FA7">
      <w:pPr>
        <w:rPr>
          <w:sz w:val="24"/>
        </w:rPr>
      </w:pPr>
      <w:r w:rsidRPr="003A2588">
        <w:rPr>
          <w:noProof/>
        </w:rPr>
        <w:drawing>
          <wp:anchor distT="0" distB="0" distL="114300" distR="114300" simplePos="0" relativeHeight="251665408" behindDoc="1" locked="0" layoutInCell="1" allowOverlap="1" wp14:anchorId="277ACC3B" wp14:editId="4F513F1C">
            <wp:simplePos x="0" y="0"/>
            <wp:positionH relativeFrom="column">
              <wp:posOffset>1885950</wp:posOffset>
            </wp:positionH>
            <wp:positionV relativeFrom="paragraph">
              <wp:posOffset>250825</wp:posOffset>
            </wp:positionV>
            <wp:extent cx="1902460" cy="1800225"/>
            <wp:effectExtent l="0" t="0" r="2540" b="9525"/>
            <wp:wrapTight wrapText="bothSides">
              <wp:wrapPolygon edited="0">
                <wp:start x="0" y="0"/>
                <wp:lineTo x="0" y="21486"/>
                <wp:lineTo x="21413" y="21486"/>
                <wp:lineTo x="2141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24"/>
                    <a:stretch/>
                  </pic:blipFill>
                  <pic:spPr bwMode="auto">
                    <a:xfrm>
                      <a:off x="0" y="0"/>
                      <a:ext cx="190246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2588" w:rsidRPr="003A2588">
        <w:rPr>
          <w:sz w:val="24"/>
        </w:rPr>
        <w:t>Formulaire d’inscription</w:t>
      </w:r>
      <w:r w:rsidR="003A2588">
        <w:rPr>
          <w:sz w:val="24"/>
        </w:rPr>
        <w:t> :</w:t>
      </w:r>
    </w:p>
    <w:p w14:paraId="7B5A3715" w14:textId="3301D743" w:rsidR="005A1E96" w:rsidRDefault="00AE6A73" w:rsidP="00641FA7">
      <w:pPr>
        <w:rPr>
          <w:b/>
          <w:sz w:val="28"/>
        </w:rPr>
      </w:pPr>
      <w:r w:rsidRPr="00AE6A73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770486" wp14:editId="708FFB95">
                <wp:simplePos x="0" y="0"/>
                <wp:positionH relativeFrom="column">
                  <wp:posOffset>-218547</wp:posOffset>
                </wp:positionH>
                <wp:positionV relativeFrom="paragraph">
                  <wp:posOffset>112455</wp:posOffset>
                </wp:positionV>
                <wp:extent cx="2360930" cy="1475105"/>
                <wp:effectExtent l="0" t="0" r="19685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DD69" w14:textId="21C0F384" w:rsidR="00AE6A73" w:rsidRDefault="00AE6A73">
                            <w:r>
                              <w:t>Nom</w:t>
                            </w:r>
                          </w:p>
                          <w:p w14:paraId="006A7599" w14:textId="2B65A9AA" w:rsidR="00AE6A73" w:rsidRDefault="00AE6A73">
                            <w:r>
                              <w:t>Numéro de tel</w:t>
                            </w:r>
                          </w:p>
                          <w:p w14:paraId="0BC5C54C" w14:textId="437A1413" w:rsidR="00AE6A73" w:rsidRDefault="00AE6A73">
                            <w:r>
                              <w:t xml:space="preserve">Nombre de joueur </w:t>
                            </w:r>
                          </w:p>
                          <w:p w14:paraId="3D610547" w14:textId="77777777" w:rsidR="00AE6A73" w:rsidRDefault="00AE6A73"/>
                          <w:p w14:paraId="48C3277F" w14:textId="5D1247FA" w:rsidR="00AE6A73" w:rsidRDefault="00AE6A73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04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7.2pt;margin-top:8.85pt;width:185.9pt;height:116.1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">
                <v:textbox>
                  <w:txbxContent>
                    <w:p w14:paraId="573EDD69" w14:textId="21C0F384" w:rsidR="00AE6A73" w:rsidRDefault="00AE6A73">
                      <w:r>
                        <w:t>Nom</w:t>
                      </w:r>
                    </w:p>
                    <w:p w14:paraId="006A7599" w14:textId="2B65A9AA" w:rsidR="00AE6A73" w:rsidRDefault="00AE6A73">
                      <w:r>
                        <w:t>Numéro de tel</w:t>
                      </w:r>
                    </w:p>
                    <w:p w14:paraId="0BC5C54C" w14:textId="437A1413" w:rsidR="00AE6A73" w:rsidRDefault="00AE6A73">
                      <w:r>
                        <w:t xml:space="preserve">Nombre de joueur </w:t>
                      </w:r>
                    </w:p>
                    <w:p w14:paraId="3D610547" w14:textId="77777777" w:rsidR="00AE6A73" w:rsidRDefault="00AE6A73"/>
                    <w:p w14:paraId="48C3277F" w14:textId="5D1247FA" w:rsidR="00AE6A73" w:rsidRDefault="00AE6A73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3B6033" w14:textId="6AC50274" w:rsidR="003A2588" w:rsidRDefault="003A2588" w:rsidP="00641FA7">
      <w:pPr>
        <w:rPr>
          <w:b/>
          <w:sz w:val="28"/>
        </w:rPr>
      </w:pPr>
    </w:p>
    <w:p w14:paraId="72FD428C" w14:textId="72728899" w:rsidR="003A2588" w:rsidRDefault="003A2588" w:rsidP="00641FA7">
      <w:pPr>
        <w:rPr>
          <w:b/>
          <w:sz w:val="28"/>
        </w:rPr>
      </w:pPr>
    </w:p>
    <w:p w14:paraId="7F033D99" w14:textId="5F3374BD" w:rsidR="003A2588" w:rsidRDefault="003A2588" w:rsidP="00641FA7">
      <w:pPr>
        <w:rPr>
          <w:b/>
          <w:sz w:val="28"/>
        </w:rPr>
      </w:pPr>
    </w:p>
    <w:p w14:paraId="6BF17AA9" w14:textId="0DB5EDE0" w:rsidR="003A2588" w:rsidRDefault="003A2588" w:rsidP="00641FA7">
      <w:pPr>
        <w:rPr>
          <w:b/>
          <w:sz w:val="28"/>
        </w:rPr>
      </w:pPr>
    </w:p>
    <w:p w14:paraId="77D09115" w14:textId="77777777" w:rsidR="00AE6A73" w:rsidRDefault="00AE6A73" w:rsidP="00641FA7">
      <w:pPr>
        <w:rPr>
          <w:b/>
          <w:sz w:val="28"/>
        </w:rPr>
      </w:pPr>
    </w:p>
    <w:p w14:paraId="64AAAD71" w14:textId="64C0F33D" w:rsidR="005A1E96" w:rsidRDefault="005A1E96" w:rsidP="00AE6A73">
      <w:pPr>
        <w:rPr>
          <w:sz w:val="24"/>
        </w:rPr>
      </w:pPr>
      <w:r w:rsidRPr="00AE6A73">
        <w:rPr>
          <w:sz w:val="24"/>
        </w:rPr>
        <w:t>Base de données</w:t>
      </w:r>
      <w:r w:rsidR="00AE6A73">
        <w:rPr>
          <w:sz w:val="24"/>
        </w:rPr>
        <w:t> </w:t>
      </w:r>
      <w:r w:rsidR="00AE6A73">
        <w:t>Pour créneau</w:t>
      </w:r>
      <w:r w:rsidR="00AE6A73">
        <w:rPr>
          <w:sz w:val="24"/>
        </w:rPr>
        <w:t xml:space="preserve"> :</w:t>
      </w:r>
    </w:p>
    <w:p w14:paraId="5940534F" w14:textId="77777777" w:rsidR="00AE6A73" w:rsidRPr="00AE6A73" w:rsidRDefault="00AE6A73" w:rsidP="00AE6A73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6F9C" w14:paraId="64CFD74F" w14:textId="38FBD41D" w:rsidTr="00DF5554">
        <w:tc>
          <w:tcPr>
            <w:tcW w:w="2265" w:type="dxa"/>
          </w:tcPr>
          <w:p w14:paraId="525D8039" w14:textId="5B7B6693" w:rsidR="00C26F9C" w:rsidRDefault="00C26F9C" w:rsidP="00B350DD">
            <w:r>
              <w:t>Nom</w:t>
            </w:r>
          </w:p>
        </w:tc>
        <w:tc>
          <w:tcPr>
            <w:tcW w:w="2265" w:type="dxa"/>
          </w:tcPr>
          <w:p w14:paraId="680CE2D2" w14:textId="77777777" w:rsidR="00C26F9C" w:rsidRDefault="00C26F9C" w:rsidP="00B350DD">
            <w:r>
              <w:t>Numéro de tel</w:t>
            </w:r>
          </w:p>
        </w:tc>
        <w:tc>
          <w:tcPr>
            <w:tcW w:w="2266" w:type="dxa"/>
          </w:tcPr>
          <w:p w14:paraId="51668381" w14:textId="77777777" w:rsidR="00C26F9C" w:rsidRDefault="00C26F9C" w:rsidP="00B350DD">
            <w:r>
              <w:t>Nombre de joueurs</w:t>
            </w:r>
          </w:p>
        </w:tc>
        <w:tc>
          <w:tcPr>
            <w:tcW w:w="2266" w:type="dxa"/>
          </w:tcPr>
          <w:p w14:paraId="30053EB1" w14:textId="562349BD" w:rsidR="00C26F9C" w:rsidRDefault="00C26F9C" w:rsidP="00B350DD">
            <w:r>
              <w:t xml:space="preserve">Date </w:t>
            </w:r>
          </w:p>
        </w:tc>
      </w:tr>
      <w:tr w:rsidR="00C26F9C" w14:paraId="0CA5D65E" w14:textId="5442E431" w:rsidTr="00DF5554">
        <w:tc>
          <w:tcPr>
            <w:tcW w:w="2265" w:type="dxa"/>
          </w:tcPr>
          <w:p w14:paraId="1483DDAD" w14:textId="77777777" w:rsidR="00C26F9C" w:rsidRDefault="00C26F9C" w:rsidP="00B350DD"/>
        </w:tc>
        <w:tc>
          <w:tcPr>
            <w:tcW w:w="2265" w:type="dxa"/>
          </w:tcPr>
          <w:p w14:paraId="21DBDF83" w14:textId="77777777" w:rsidR="00C26F9C" w:rsidRDefault="00C26F9C" w:rsidP="00B350DD"/>
        </w:tc>
        <w:tc>
          <w:tcPr>
            <w:tcW w:w="2266" w:type="dxa"/>
          </w:tcPr>
          <w:p w14:paraId="0B1A57C5" w14:textId="77777777" w:rsidR="00C26F9C" w:rsidRDefault="00C26F9C" w:rsidP="00B350DD"/>
        </w:tc>
        <w:tc>
          <w:tcPr>
            <w:tcW w:w="2266" w:type="dxa"/>
          </w:tcPr>
          <w:p w14:paraId="2539081D" w14:textId="77777777" w:rsidR="00C26F9C" w:rsidRDefault="00C26F9C" w:rsidP="00B350DD"/>
        </w:tc>
      </w:tr>
      <w:tr w:rsidR="00C26F9C" w14:paraId="0860ED32" w14:textId="17F911FC" w:rsidTr="00DF5554">
        <w:tc>
          <w:tcPr>
            <w:tcW w:w="2265" w:type="dxa"/>
          </w:tcPr>
          <w:p w14:paraId="511D97A8" w14:textId="77777777" w:rsidR="00C26F9C" w:rsidRDefault="00C26F9C" w:rsidP="00B350DD"/>
        </w:tc>
        <w:tc>
          <w:tcPr>
            <w:tcW w:w="2265" w:type="dxa"/>
          </w:tcPr>
          <w:p w14:paraId="774FFB1E" w14:textId="77777777" w:rsidR="00C26F9C" w:rsidRDefault="00C26F9C" w:rsidP="00B350DD"/>
        </w:tc>
        <w:tc>
          <w:tcPr>
            <w:tcW w:w="2266" w:type="dxa"/>
          </w:tcPr>
          <w:p w14:paraId="5261AE1A" w14:textId="77777777" w:rsidR="00C26F9C" w:rsidRDefault="00C26F9C" w:rsidP="00B350DD"/>
        </w:tc>
        <w:tc>
          <w:tcPr>
            <w:tcW w:w="2266" w:type="dxa"/>
          </w:tcPr>
          <w:p w14:paraId="4933B508" w14:textId="77777777" w:rsidR="00C26F9C" w:rsidRDefault="00C26F9C" w:rsidP="00B350DD"/>
        </w:tc>
      </w:tr>
      <w:tr w:rsidR="00C26F9C" w14:paraId="53F21271" w14:textId="5FB4CE7E" w:rsidTr="00DF5554">
        <w:tc>
          <w:tcPr>
            <w:tcW w:w="2265" w:type="dxa"/>
          </w:tcPr>
          <w:p w14:paraId="0978512A" w14:textId="77777777" w:rsidR="00C26F9C" w:rsidRDefault="00C26F9C" w:rsidP="00B350DD"/>
        </w:tc>
        <w:tc>
          <w:tcPr>
            <w:tcW w:w="2265" w:type="dxa"/>
          </w:tcPr>
          <w:p w14:paraId="67CE5BFF" w14:textId="77777777" w:rsidR="00C26F9C" w:rsidRDefault="00C26F9C" w:rsidP="00B350DD"/>
        </w:tc>
        <w:tc>
          <w:tcPr>
            <w:tcW w:w="2266" w:type="dxa"/>
          </w:tcPr>
          <w:p w14:paraId="72AC3820" w14:textId="77777777" w:rsidR="00C26F9C" w:rsidRDefault="00C26F9C" w:rsidP="00B350DD"/>
        </w:tc>
        <w:tc>
          <w:tcPr>
            <w:tcW w:w="2266" w:type="dxa"/>
          </w:tcPr>
          <w:p w14:paraId="3662A8C4" w14:textId="77777777" w:rsidR="00C26F9C" w:rsidRDefault="00C26F9C" w:rsidP="00B350DD"/>
        </w:tc>
      </w:tr>
    </w:tbl>
    <w:p w14:paraId="3CE579C6" w14:textId="06DD0170" w:rsidR="00C26F9C" w:rsidRDefault="00C26F9C" w:rsidP="00641FA7"/>
    <w:p w14:paraId="678CE47A" w14:textId="2325FE67" w:rsidR="00AE6A73" w:rsidRDefault="00AE6A73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lastRenderedPageBreak/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C30408" w:rsidP="00641FA7">
      <w:pPr>
        <w:rPr>
          <w:rStyle w:val="Lienhypertexte"/>
        </w:rPr>
      </w:pPr>
      <w:hyperlink r:id="rId19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lastRenderedPageBreak/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1EF53DAF" w:rsidR="00EB546F" w:rsidRDefault="00EB546F" w:rsidP="00641FA7">
      <w:pPr>
        <w:rPr>
          <w:sz w:val="24"/>
        </w:rPr>
      </w:pPr>
    </w:p>
    <w:p w14:paraId="196CBB1E" w14:textId="7E6063FA" w:rsidR="00EB546F" w:rsidRDefault="00EB546F" w:rsidP="00641FA7">
      <w:pPr>
        <w:rPr>
          <w:sz w:val="24"/>
        </w:rPr>
      </w:pPr>
    </w:p>
    <w:p w14:paraId="21A92E3E" w14:textId="30A0D952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751F01EF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01C4AFBF" w:rsidR="001C1ED4" w:rsidRDefault="00C30408" w:rsidP="00641FA7">
      <w:pPr>
        <w:rPr>
          <w:rStyle w:val="Lienhypertexte"/>
        </w:rPr>
      </w:pPr>
      <w:hyperlink r:id="rId25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7196E6E9" w14:textId="38574740" w:rsidR="005C126C" w:rsidRDefault="005C126C" w:rsidP="00641FA7">
      <w:hyperlink r:id="rId26" w:history="1">
        <w:r>
          <w:rPr>
            <w:rStyle w:val="Lienhypertexte"/>
          </w:rPr>
          <w:t>https://dyrk.org/2016/11/04/tuto-jouer-la-reine-des-neiges-avec-un-arduino/</w:t>
        </w:r>
      </w:hyperlink>
    </w:p>
    <w:p w14:paraId="6F1B83FF" w14:textId="01A7E276" w:rsidR="001C1ED4" w:rsidRDefault="001C1ED4" w:rsidP="00641FA7">
      <w:pPr>
        <w:rPr>
          <w:sz w:val="24"/>
        </w:rPr>
      </w:pPr>
    </w:p>
    <w:p w14:paraId="20A77DFE" w14:textId="54994ACC" w:rsidR="005C126C" w:rsidRDefault="005C126C" w:rsidP="00641FA7">
      <w:pPr>
        <w:rPr>
          <w:sz w:val="24"/>
        </w:rPr>
      </w:pPr>
    </w:p>
    <w:p w14:paraId="17D74B11" w14:textId="2AF7ABD5" w:rsidR="005C126C" w:rsidRDefault="005C126C" w:rsidP="00641FA7">
      <w:pPr>
        <w:rPr>
          <w:sz w:val="24"/>
        </w:rPr>
      </w:pPr>
      <w:r>
        <w:rPr>
          <w:sz w:val="24"/>
        </w:rPr>
        <w:t>Connexion</w:t>
      </w:r>
    </w:p>
    <w:p w14:paraId="5424AAD0" w14:textId="451C74D4" w:rsidR="005C126C" w:rsidRDefault="005C126C" w:rsidP="00641FA7">
      <w:pPr>
        <w:rPr>
          <w:sz w:val="24"/>
        </w:rPr>
      </w:pPr>
      <w:r w:rsidRPr="005C126C">
        <w:drawing>
          <wp:anchor distT="0" distB="0" distL="114300" distR="114300" simplePos="0" relativeHeight="251668480" behindDoc="1" locked="0" layoutInCell="1" allowOverlap="1" wp14:anchorId="549B61C1" wp14:editId="02444721">
            <wp:simplePos x="0" y="0"/>
            <wp:positionH relativeFrom="column">
              <wp:posOffset>-261500</wp:posOffset>
            </wp:positionH>
            <wp:positionV relativeFrom="paragraph">
              <wp:posOffset>176003</wp:posOffset>
            </wp:positionV>
            <wp:extent cx="4002657" cy="2477169"/>
            <wp:effectExtent l="0" t="0" r="0" b="0"/>
            <wp:wrapTight wrapText="bothSides">
              <wp:wrapPolygon edited="0">
                <wp:start x="0" y="0"/>
                <wp:lineTo x="0" y="21428"/>
                <wp:lineTo x="21487" y="21428"/>
                <wp:lineTo x="2148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57" cy="2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D7B7A" w14:textId="46A8B3D8" w:rsidR="005C126C" w:rsidRDefault="005C126C" w:rsidP="00641FA7">
      <w:pPr>
        <w:rPr>
          <w:sz w:val="24"/>
        </w:rPr>
      </w:pPr>
    </w:p>
    <w:p w14:paraId="340250A2" w14:textId="78B515FC" w:rsidR="005C126C" w:rsidRDefault="005C126C" w:rsidP="00641FA7">
      <w:pPr>
        <w:rPr>
          <w:sz w:val="24"/>
        </w:rPr>
      </w:pPr>
    </w:p>
    <w:p w14:paraId="34CEED47" w14:textId="385F8FCD" w:rsidR="005C126C" w:rsidRDefault="005C126C" w:rsidP="00641FA7">
      <w:pPr>
        <w:rPr>
          <w:sz w:val="24"/>
        </w:rPr>
      </w:pPr>
    </w:p>
    <w:p w14:paraId="7A2E9EBE" w14:textId="698CC812" w:rsidR="005C126C" w:rsidRDefault="005C126C" w:rsidP="00641FA7">
      <w:pPr>
        <w:rPr>
          <w:sz w:val="24"/>
        </w:rPr>
      </w:pPr>
    </w:p>
    <w:p w14:paraId="58E4593E" w14:textId="4B407F48" w:rsidR="005C126C" w:rsidRDefault="005C126C" w:rsidP="00641FA7">
      <w:pPr>
        <w:rPr>
          <w:sz w:val="24"/>
        </w:rPr>
      </w:pPr>
    </w:p>
    <w:p w14:paraId="045FCC3F" w14:textId="6A2B2D41" w:rsidR="005C126C" w:rsidRDefault="005C126C" w:rsidP="00641FA7">
      <w:pPr>
        <w:rPr>
          <w:sz w:val="24"/>
        </w:rPr>
      </w:pPr>
    </w:p>
    <w:p w14:paraId="15740270" w14:textId="1E8E44C7" w:rsidR="005C126C" w:rsidRDefault="005C126C" w:rsidP="00641FA7">
      <w:pPr>
        <w:rPr>
          <w:sz w:val="24"/>
        </w:rPr>
      </w:pPr>
    </w:p>
    <w:p w14:paraId="52F141B6" w14:textId="0C72BE88" w:rsidR="005C126C" w:rsidRDefault="005C126C" w:rsidP="00641FA7">
      <w:pPr>
        <w:rPr>
          <w:sz w:val="24"/>
        </w:rPr>
      </w:pPr>
    </w:p>
    <w:p w14:paraId="290431F6" w14:textId="20FD79F1" w:rsidR="005C126C" w:rsidRDefault="005C126C" w:rsidP="00641FA7">
      <w:pPr>
        <w:rPr>
          <w:sz w:val="24"/>
        </w:rPr>
      </w:pPr>
    </w:p>
    <w:p w14:paraId="373BE8A5" w14:textId="1058D078" w:rsidR="005C126C" w:rsidRDefault="005C126C" w:rsidP="00641FA7">
      <w:pPr>
        <w:rPr>
          <w:sz w:val="24"/>
        </w:rPr>
      </w:pPr>
    </w:p>
    <w:p w14:paraId="3A424CDB" w14:textId="1C8B4F6B" w:rsidR="005C126C" w:rsidRDefault="005C126C" w:rsidP="00641FA7">
      <w:pPr>
        <w:rPr>
          <w:sz w:val="24"/>
        </w:rPr>
      </w:pPr>
    </w:p>
    <w:p w14:paraId="277277E4" w14:textId="6D6E2C42" w:rsidR="005C126C" w:rsidRDefault="005C126C" w:rsidP="00641FA7">
      <w:pPr>
        <w:rPr>
          <w:sz w:val="24"/>
        </w:rPr>
      </w:pPr>
    </w:p>
    <w:p w14:paraId="36A4D64A" w14:textId="6CBDA787" w:rsidR="005C126C" w:rsidRDefault="005C126C" w:rsidP="00641FA7">
      <w:pPr>
        <w:rPr>
          <w:sz w:val="24"/>
        </w:rPr>
      </w:pPr>
    </w:p>
    <w:p w14:paraId="42D0CD4B" w14:textId="5F609BC6" w:rsidR="005C126C" w:rsidRDefault="005C126C" w:rsidP="00641FA7">
      <w:pPr>
        <w:rPr>
          <w:sz w:val="24"/>
        </w:rPr>
      </w:pPr>
    </w:p>
    <w:p w14:paraId="1844D97E" w14:textId="24587318" w:rsidR="005C126C" w:rsidRDefault="005C126C" w:rsidP="00641FA7">
      <w:pPr>
        <w:rPr>
          <w:sz w:val="24"/>
        </w:rPr>
      </w:pPr>
    </w:p>
    <w:p w14:paraId="70441BA9" w14:textId="7FE60838" w:rsidR="005C126C" w:rsidRDefault="005C126C" w:rsidP="00641FA7">
      <w:pPr>
        <w:rPr>
          <w:sz w:val="24"/>
        </w:rPr>
      </w:pPr>
    </w:p>
    <w:p w14:paraId="36D646DA" w14:textId="5568F26F" w:rsidR="005C126C" w:rsidRDefault="005C126C" w:rsidP="00641FA7">
      <w:pPr>
        <w:rPr>
          <w:sz w:val="24"/>
        </w:rPr>
      </w:pPr>
    </w:p>
    <w:p w14:paraId="362972FA" w14:textId="6F2CB4D0" w:rsidR="005C126C" w:rsidRDefault="005C126C" w:rsidP="00641FA7">
      <w:pPr>
        <w:rPr>
          <w:sz w:val="24"/>
        </w:rPr>
      </w:pPr>
    </w:p>
    <w:p w14:paraId="21218128" w14:textId="1D649D19" w:rsidR="005C126C" w:rsidRDefault="005C126C" w:rsidP="00641FA7">
      <w:pPr>
        <w:rPr>
          <w:sz w:val="24"/>
        </w:rPr>
      </w:pPr>
    </w:p>
    <w:p w14:paraId="37EB7916" w14:textId="5F9112E3" w:rsidR="005C126C" w:rsidRDefault="005C126C" w:rsidP="00641FA7">
      <w:pPr>
        <w:rPr>
          <w:sz w:val="24"/>
        </w:rPr>
      </w:pPr>
    </w:p>
    <w:p w14:paraId="5B8E7CC2" w14:textId="045506B5" w:rsidR="005C126C" w:rsidRDefault="005C126C" w:rsidP="00641FA7">
      <w:pPr>
        <w:rPr>
          <w:sz w:val="24"/>
        </w:rPr>
      </w:pPr>
    </w:p>
    <w:p w14:paraId="4CEEF444" w14:textId="061DBC7C" w:rsidR="005C126C" w:rsidRDefault="005C126C" w:rsidP="00641FA7">
      <w:pPr>
        <w:rPr>
          <w:sz w:val="24"/>
        </w:rPr>
      </w:pPr>
    </w:p>
    <w:p w14:paraId="3DD4841D" w14:textId="1CDD26AD" w:rsidR="005C126C" w:rsidRDefault="005C126C" w:rsidP="00641FA7">
      <w:pPr>
        <w:rPr>
          <w:sz w:val="24"/>
        </w:rPr>
      </w:pPr>
    </w:p>
    <w:p w14:paraId="6B218207" w14:textId="7F8635CF" w:rsidR="005C126C" w:rsidRDefault="005C126C" w:rsidP="00641FA7">
      <w:pPr>
        <w:rPr>
          <w:sz w:val="24"/>
        </w:rPr>
      </w:pPr>
    </w:p>
    <w:p w14:paraId="03695145" w14:textId="77777777" w:rsidR="005C126C" w:rsidRDefault="005C126C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3D77EFD6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5AD40A0C" w:rsidR="00885DD4" w:rsidRPr="00E1555F" w:rsidRDefault="00C30408" w:rsidP="001C1ED4">
      <w:pPr>
        <w:rPr>
          <w:sz w:val="24"/>
        </w:rPr>
      </w:pPr>
      <w:hyperlink r:id="rId30" w:history="1">
        <w:r w:rsidR="00885DD4">
          <w:rPr>
            <w:rStyle w:val="Lienhypertexte"/>
          </w:rPr>
          <w:t>http://forum.snootlab.com/viewtopic.php?f=43&amp;t=671#</w:t>
        </w:r>
      </w:hyperlink>
    </w:p>
    <w:sectPr w:rsidR="00885DD4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63721"/>
    <w:rsid w:val="00160DAD"/>
    <w:rsid w:val="0018536A"/>
    <w:rsid w:val="001B3E7D"/>
    <w:rsid w:val="001C1ED4"/>
    <w:rsid w:val="0023797A"/>
    <w:rsid w:val="003A2588"/>
    <w:rsid w:val="004035AE"/>
    <w:rsid w:val="004D51A8"/>
    <w:rsid w:val="00503CF8"/>
    <w:rsid w:val="005A1E96"/>
    <w:rsid w:val="005A7A7E"/>
    <w:rsid w:val="005C126C"/>
    <w:rsid w:val="00641FA7"/>
    <w:rsid w:val="008824C1"/>
    <w:rsid w:val="00885DD4"/>
    <w:rsid w:val="00AA597C"/>
    <w:rsid w:val="00AE6A73"/>
    <w:rsid w:val="00B3762C"/>
    <w:rsid w:val="00C26F9C"/>
    <w:rsid w:val="00C30408"/>
    <w:rsid w:val="00D2644B"/>
    <w:rsid w:val="00D31755"/>
    <w:rsid w:val="00D81349"/>
    <w:rsid w:val="00DB695F"/>
    <w:rsid w:val="00E1555F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dyrk.org/2016/11/04/tuto-jouer-la-reine-des-neiges-avec-un-arduin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www.hostinger.fr/tutoriels/creer-un-utilisateur-mysql/" TargetMode="External"/><Relationship Id="rId25" Type="http://schemas.openxmlformats.org/officeDocument/2006/relationships/hyperlink" Target="https://openclassrooms.com/fr/courses/3290206-perfectionnez-vous-dans-la-programmation-arduino/3295331-generez-des-s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pro.developpez.com/cours/sqlaz/dc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www.arduino.cc/en/Guide/Window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://forum.snootlab.com/viewtopic.php?f=43&amp;t=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14</Pages>
  <Words>2325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19</cp:revision>
  <dcterms:created xsi:type="dcterms:W3CDTF">2020-01-14T07:56:00Z</dcterms:created>
  <dcterms:modified xsi:type="dcterms:W3CDTF">2020-01-22T14:01:00Z</dcterms:modified>
</cp:coreProperties>
</file>