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52" w:rsidRPr="00983652" w:rsidRDefault="00983652" w:rsidP="009836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Nível Iniciante</w:t>
      </w:r>
    </w:p>
    <w:p w:rsidR="00983652" w:rsidRPr="00983652" w:rsidRDefault="00983652" w:rsidP="009836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Esses projetos são bons para praticar variáveis, condicionais (if, switch), loops (for, while) e entrada/saída com scanf e printf.</w:t>
      </w:r>
    </w:p>
    <w:p w:rsidR="00983652" w:rsidRPr="00983652" w:rsidRDefault="00983652" w:rsidP="0098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E63D8">
        <w:rPr>
          <w:rFonts w:eastAsia="Times New Roman" w:cstheme="minorHAnsi"/>
          <w:b/>
          <w:bCs/>
          <w:sz w:val="24"/>
          <w:szCs w:val="24"/>
          <w:highlight w:val="green"/>
          <w:lang w:eastAsia="pt-BR"/>
        </w:rPr>
        <w:t>Calculadora simples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usuário escolhe uma operação (+, -, *, /) e digita dois números.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Use switch para selecionar a operação.</w:t>
      </w:r>
    </w:p>
    <w:p w:rsidR="00983652" w:rsidRPr="00983652" w:rsidRDefault="00983652" w:rsidP="0098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63592">
        <w:rPr>
          <w:rFonts w:eastAsia="Times New Roman" w:cstheme="minorHAnsi"/>
          <w:b/>
          <w:bCs/>
          <w:sz w:val="24"/>
          <w:szCs w:val="24"/>
          <w:highlight w:val="green"/>
          <w:lang w:eastAsia="pt-BR"/>
        </w:rPr>
        <w:t>Verificador de número par ou ímpar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Recebe um número e diz se é par ou ímpar.</w:t>
      </w:r>
    </w:p>
    <w:p w:rsidR="00983652" w:rsidRPr="00983652" w:rsidRDefault="00983652" w:rsidP="0098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highlight w:val="green"/>
          <w:lang w:eastAsia="pt-BR"/>
        </w:rPr>
        <w:t>Tabuada</w:t>
      </w: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usuário digita um número, e o programa imprime a tabuada dele de 1 a 10.</w:t>
      </w:r>
    </w:p>
    <w:p w:rsidR="00983652" w:rsidRPr="00983652" w:rsidRDefault="00983652" w:rsidP="0098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86257">
        <w:rPr>
          <w:rFonts w:eastAsia="Times New Roman" w:cstheme="minorHAnsi"/>
          <w:b/>
          <w:bCs/>
          <w:sz w:val="24"/>
          <w:szCs w:val="24"/>
          <w:highlight w:val="green"/>
          <w:lang w:eastAsia="pt-BR"/>
        </w:rPr>
        <w:t>Conversor de temperaturas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Converte Celsius para Fahrenheit ou Kelvin, dependendo da escolha do usuário.</w:t>
      </w:r>
    </w:p>
    <w:p w:rsidR="00983652" w:rsidRPr="00983652" w:rsidRDefault="00983652" w:rsidP="0098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94240">
        <w:rPr>
          <w:rFonts w:eastAsia="Times New Roman" w:cstheme="minorHAnsi"/>
          <w:b/>
          <w:bCs/>
          <w:sz w:val="24"/>
          <w:szCs w:val="24"/>
          <w:highlight w:val="green"/>
          <w:lang w:eastAsia="pt-BR"/>
        </w:rPr>
        <w:t>Menu de lanchonete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Mostre um menu com opções e preços.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usuário escolhe um item e a quantidade, e o programa mostra o total a pagar.</w:t>
      </w:r>
    </w:p>
    <w:p w:rsidR="00983652" w:rsidRPr="00983652" w:rsidRDefault="00983652" w:rsidP="009836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983652" w:rsidRPr="00983652" w:rsidRDefault="00983652" w:rsidP="009836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983652" w:rsidRPr="00983652" w:rsidRDefault="00F40894" w:rsidP="0098365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83652" w:rsidRPr="00983652" w:rsidRDefault="00983652" w:rsidP="009836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Nível Intermediário</w:t>
      </w:r>
    </w:p>
    <w:p w:rsidR="00983652" w:rsidRPr="00983652" w:rsidRDefault="00983652" w:rsidP="009836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Ideal para quando você já estiver bem com vetores (arrays), funções e um pouco de lógica mais complexa.</w:t>
      </w:r>
    </w:p>
    <w:p w:rsidR="00983652" w:rsidRPr="00F40894" w:rsidRDefault="00983652" w:rsidP="00983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highlight w:val="green"/>
          <w:lang w:eastAsia="pt-BR"/>
        </w:rPr>
      </w:pPr>
      <w:r w:rsidRPr="00F40894">
        <w:rPr>
          <w:rFonts w:eastAsia="Times New Roman" w:cstheme="minorHAnsi"/>
          <w:b/>
          <w:bCs/>
          <w:color w:val="000000" w:themeColor="text1"/>
          <w:sz w:val="24"/>
          <w:szCs w:val="24"/>
          <w:highlight w:val="green"/>
          <w:lang w:eastAsia="pt-BR"/>
        </w:rPr>
        <w:t>Cadastro de alunos</w:t>
      </w:r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Permita armazenar nome, idade e nota de até 10 alunos.</w:t>
      </w:r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Liste os dados e mostre a média das notas.</w:t>
      </w:r>
    </w:p>
    <w:p w:rsidR="00983652" w:rsidRPr="00983652" w:rsidRDefault="00983652" w:rsidP="00983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Jogo da adivinhação</w:t>
      </w:r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computador gera um número aleatório de 1 a 100, e o usuário tenta adivinhar.</w:t>
      </w:r>
      <w:bookmarkStart w:id="0" w:name="_GoBack"/>
      <w:bookmarkEnd w:id="0"/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Dê dicas: "maior" ou "menor".</w:t>
      </w:r>
    </w:p>
    <w:p w:rsidR="00983652" w:rsidRPr="00983652" w:rsidRDefault="00983652" w:rsidP="00983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Ordenação de números</w:t>
      </w:r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usuário digita 10 números, e o programa ordena e imprime do menor para o maior.</w:t>
      </w:r>
    </w:p>
    <w:p w:rsidR="00983652" w:rsidRPr="00983652" w:rsidRDefault="00983652" w:rsidP="00983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Caixa eletrônico</w:t>
      </w:r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usuário digita um valor, e o programa mostra a quantidade de notas (100, 50, 20, etc.) necessárias para sacar esse valor.</w:t>
      </w:r>
    </w:p>
    <w:p w:rsidR="00983652" w:rsidRPr="00983652" w:rsidRDefault="00F40894" w:rsidP="0098365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83652" w:rsidRPr="00983652" w:rsidRDefault="00983652" w:rsidP="009836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983652" w:rsidRPr="00983652" w:rsidRDefault="00983652" w:rsidP="009836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Nível Avançado (mais pra frente)</w:t>
      </w:r>
    </w:p>
    <w:p w:rsidR="00983652" w:rsidRPr="00983652" w:rsidRDefault="00983652" w:rsidP="009836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Para quando você aprender ponteiros, structs e manipulação de arquivos.</w:t>
      </w:r>
    </w:p>
    <w:p w:rsidR="00983652" w:rsidRPr="00983652" w:rsidRDefault="00983652" w:rsidP="00983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Agenda de contatos</w:t>
      </w:r>
    </w:p>
    <w:p w:rsidR="00983652" w:rsidRPr="00983652" w:rsidRDefault="00983652" w:rsidP="00983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Cada contato tem nome, telefone e email.</w:t>
      </w:r>
    </w:p>
    <w:p w:rsidR="00983652" w:rsidRPr="00983652" w:rsidRDefault="00983652" w:rsidP="00983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Use struct para armazenar os dados e salve em um arquivo.</w:t>
      </w:r>
    </w:p>
    <w:p w:rsidR="00983652" w:rsidRPr="00983652" w:rsidRDefault="00983652" w:rsidP="0098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Sistema bancário simples</w:t>
      </w:r>
    </w:p>
    <w:p w:rsidR="00983652" w:rsidRPr="00983652" w:rsidRDefault="00983652" w:rsidP="009836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Cadastro de clientes, depósitos, saques, extrato.</w:t>
      </w:r>
    </w:p>
    <w:p w:rsidR="00983652" w:rsidRPr="00983652" w:rsidRDefault="00983652" w:rsidP="009836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Armazene os dados em arquivos.</w:t>
      </w:r>
    </w:p>
    <w:p w:rsidR="002E6E1B" w:rsidRDefault="002E6E1B"/>
    <w:sectPr w:rsidR="002E6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307F"/>
    <w:multiLevelType w:val="multilevel"/>
    <w:tmpl w:val="7A6E56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74D68"/>
    <w:multiLevelType w:val="multilevel"/>
    <w:tmpl w:val="859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6135E"/>
    <w:multiLevelType w:val="multilevel"/>
    <w:tmpl w:val="6E56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C7331"/>
    <w:multiLevelType w:val="multilevel"/>
    <w:tmpl w:val="E4786E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770B2"/>
    <w:multiLevelType w:val="multilevel"/>
    <w:tmpl w:val="5B5670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95BB9"/>
    <w:multiLevelType w:val="multilevel"/>
    <w:tmpl w:val="139EF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52"/>
    <w:rsid w:val="00186257"/>
    <w:rsid w:val="00263592"/>
    <w:rsid w:val="002E6E1B"/>
    <w:rsid w:val="004E63D8"/>
    <w:rsid w:val="00670294"/>
    <w:rsid w:val="00983652"/>
    <w:rsid w:val="00994240"/>
    <w:rsid w:val="00F4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565BA-565B-488F-A8E4-D2B5B870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983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9836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Tipodeletrapredefinidodopargrafo"/>
    <w:uiPriority w:val="22"/>
    <w:qFormat/>
    <w:rsid w:val="00983652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983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2025-04-04T21:58:00Z</dcterms:created>
  <dcterms:modified xsi:type="dcterms:W3CDTF">2025-09-09T01:51:00Z</dcterms:modified>
</cp:coreProperties>
</file>