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Ngrok é um software CLI (Comand Line Interface) que tem como objetivo tornar sua rede local acessível para a internet. Para tornar suas aplicações locais acessíveis, o Ngrok cria túneis de conexão privada com servidores na nuvem assim mapeando seu localhost em uma URL semelhante a essa ngrok.iosubdomino, a URL gerada é aleatória e é utilizada para realizar o acesso remoto. A principal vantagem do Ngrok é possibilitar o acesso remoto sem precisar realizar a liberação de portas de rede ou alterar a rede em si, porém o Ngrok gera URLs temporárias o que inviabiliza algumas possibilidades.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