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E4ED" w14:textId="1719CC40" w:rsidR="00AF66EB" w:rsidRPr="0030012C" w:rsidRDefault="0030012C">
      <w:pPr>
        <w:suppressLineNumbers/>
        <w:spacing w:line="360" w:lineRule="auto"/>
        <w:ind w:firstLine="283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TEMA: MINIMIZAÇÃO DE AUTÔMATOS</w:t>
      </w:r>
    </w:p>
    <w:p w14:paraId="7A3B2FFC" w14:textId="77777777" w:rsidR="00AF66EB" w:rsidRPr="0030012C" w:rsidRDefault="00AF66EB">
      <w:pPr>
        <w:suppressLineNumbers/>
        <w:spacing w:line="360" w:lineRule="auto"/>
        <w:ind w:firstLine="283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BACD939" w14:textId="5D57CDDB" w:rsidR="00AF66EB" w:rsidRDefault="008643A7">
      <w:p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0012C">
        <w:rPr>
          <w:rFonts w:ascii="Arial" w:eastAsia="Arial" w:hAnsi="Arial" w:cs="Arial"/>
          <w:b/>
          <w:bCs/>
          <w:sz w:val="24"/>
          <w:szCs w:val="24"/>
        </w:rPr>
        <w:t>Integrantes do grupo:</w:t>
      </w:r>
    </w:p>
    <w:p w14:paraId="0C813842" w14:textId="0A9C4E44" w:rsidR="0030012C" w:rsidRPr="0030012C" w:rsidRDefault="0030012C" w:rsidP="0030012C">
      <w:pPr>
        <w:pStyle w:val="PargrafodaLista"/>
        <w:numPr>
          <w:ilvl w:val="0"/>
          <w:numId w:val="1"/>
        </w:num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Guilherme Lima Santos</w:t>
      </w:r>
    </w:p>
    <w:p w14:paraId="29733024" w14:textId="1CD2BD49" w:rsidR="0030012C" w:rsidRPr="0030012C" w:rsidRDefault="0030012C" w:rsidP="0030012C">
      <w:pPr>
        <w:pStyle w:val="PargrafodaLista"/>
        <w:numPr>
          <w:ilvl w:val="0"/>
          <w:numId w:val="1"/>
        </w:num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Kéwen dos Santos Silva</w:t>
      </w:r>
    </w:p>
    <w:p w14:paraId="5BB45888" w14:textId="7E6DC5A6" w:rsidR="0030012C" w:rsidRPr="0030012C" w:rsidRDefault="0030012C" w:rsidP="0030012C">
      <w:pPr>
        <w:pStyle w:val="PargrafodaLista"/>
        <w:numPr>
          <w:ilvl w:val="0"/>
          <w:numId w:val="1"/>
        </w:num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Renne Bispo dos Santos</w:t>
      </w:r>
    </w:p>
    <w:p w14:paraId="544461C5" w14:textId="05CB8738" w:rsidR="0030012C" w:rsidRPr="0030012C" w:rsidRDefault="0030012C" w:rsidP="0030012C">
      <w:pPr>
        <w:pStyle w:val="PargrafodaLista"/>
        <w:numPr>
          <w:ilvl w:val="0"/>
          <w:numId w:val="1"/>
        </w:num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Talysson Felipe Vasconcelos Santos</w:t>
      </w:r>
    </w:p>
    <w:p w14:paraId="41163128" w14:textId="6C0F1EA4" w:rsidR="00AF66EB" w:rsidRDefault="008643A7">
      <w:p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0012C">
        <w:rPr>
          <w:rFonts w:ascii="Arial" w:eastAsia="Arial" w:hAnsi="Arial" w:cs="Arial"/>
          <w:b/>
          <w:bCs/>
          <w:sz w:val="24"/>
          <w:szCs w:val="24"/>
        </w:rPr>
        <w:t>Introdução:</w:t>
      </w:r>
    </w:p>
    <w:p w14:paraId="1B17632C" w14:textId="3728AC21" w:rsidR="0030012C" w:rsidRPr="0030012C" w:rsidRDefault="0030012C">
      <w:pPr>
        <w:suppressLineNumbers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Este projeto é uma parte da aplicação “</w:t>
      </w:r>
      <w:r w:rsidRPr="0030012C">
        <w:rPr>
          <w:rFonts w:ascii="Arial" w:eastAsia="Arial" w:hAnsi="Arial" w:cs="Arial"/>
          <w:sz w:val="24"/>
          <w:szCs w:val="24"/>
        </w:rPr>
        <w:t>Autômato+</w:t>
      </w:r>
      <w:r>
        <w:rPr>
          <w:rFonts w:ascii="Arial" w:eastAsia="Arial" w:hAnsi="Arial" w:cs="Arial"/>
          <w:sz w:val="24"/>
          <w:szCs w:val="24"/>
        </w:rPr>
        <w:t xml:space="preserve">” realizado na disciplina de Teoria da Computação da Universidade Federal de Sergipe (UFS) no período 2023.2. </w:t>
      </w:r>
    </w:p>
    <w:p w14:paraId="0B689005" w14:textId="2E605098" w:rsidR="00AF66EB" w:rsidRDefault="008643A7">
      <w:p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0012C">
        <w:rPr>
          <w:rFonts w:ascii="Arial" w:eastAsia="Arial" w:hAnsi="Arial" w:cs="Arial"/>
          <w:b/>
          <w:bCs/>
          <w:sz w:val="24"/>
          <w:szCs w:val="24"/>
        </w:rPr>
        <w:t>Sobre:</w:t>
      </w:r>
    </w:p>
    <w:p w14:paraId="4000B28F" w14:textId="486A1CA3" w:rsidR="0030012C" w:rsidRDefault="0030012C">
      <w:pPr>
        <w:suppressLineNumbers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A tecnologia utilizada foi Java e alguns </w:t>
      </w:r>
      <w:r w:rsidRPr="0030012C">
        <w:rPr>
          <w:rFonts w:ascii="Arial" w:eastAsia="Arial" w:hAnsi="Arial" w:cs="Arial"/>
          <w:sz w:val="24"/>
          <w:szCs w:val="24"/>
        </w:rPr>
        <w:t>frameworks</w:t>
      </w:r>
      <w:r>
        <w:rPr>
          <w:rFonts w:ascii="Arial" w:eastAsia="Arial" w:hAnsi="Arial" w:cs="Arial"/>
          <w:sz w:val="24"/>
          <w:szCs w:val="24"/>
        </w:rPr>
        <w:t xml:space="preserve"> desta linguagem de programação. O presente projeto tem como objetivo importar um arquivo.jff, logo em seguida verificar se o mesmo arquivo possui os pré-requisitos para ser minimizado e então minimizá-lo </w:t>
      </w:r>
      <w:r w:rsidR="00A70CCB">
        <w:rPr>
          <w:rFonts w:ascii="Arial" w:eastAsia="Arial" w:hAnsi="Arial" w:cs="Arial"/>
          <w:sz w:val="24"/>
          <w:szCs w:val="24"/>
        </w:rPr>
        <w:t>exportando em um novo arquivo.jff.</w:t>
      </w:r>
    </w:p>
    <w:p w14:paraId="1A8DAE72" w14:textId="551CCF95" w:rsidR="00A70CCB" w:rsidRDefault="008643A7" w:rsidP="00A70CCB">
      <w:p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0012C">
        <w:rPr>
          <w:rFonts w:ascii="Arial" w:eastAsia="Arial" w:hAnsi="Arial" w:cs="Arial"/>
          <w:b/>
          <w:bCs/>
          <w:sz w:val="24"/>
          <w:szCs w:val="24"/>
        </w:rPr>
        <w:t>Perguntas frequentes (FAQ):</w:t>
      </w:r>
    </w:p>
    <w:p w14:paraId="7BC09C70" w14:textId="3255A54D" w:rsidR="00A70CCB" w:rsidRDefault="00A70CCB" w:rsidP="00A70CCB">
      <w:pPr>
        <w:pStyle w:val="PargrafodaLista"/>
        <w:numPr>
          <w:ilvl w:val="0"/>
          <w:numId w:val="3"/>
        </w:numPr>
        <w:suppressLineNumbers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A70CCB">
        <w:rPr>
          <w:rFonts w:ascii="Arial" w:eastAsia="Arial" w:hAnsi="Arial" w:cs="Arial"/>
          <w:sz w:val="24"/>
          <w:szCs w:val="24"/>
        </w:rPr>
        <w:t>O que ocorre</w:t>
      </w:r>
      <w:r>
        <w:rPr>
          <w:rFonts w:ascii="Arial" w:eastAsia="Arial" w:hAnsi="Arial" w:cs="Arial"/>
          <w:sz w:val="24"/>
          <w:szCs w:val="24"/>
        </w:rPr>
        <w:t xml:space="preserve"> se o autômato não possuir os pré-requisitos necessários?</w:t>
      </w:r>
    </w:p>
    <w:p w14:paraId="2EB1A583" w14:textId="40696895" w:rsidR="00A70CCB" w:rsidRDefault="00A70CCB" w:rsidP="00A70CCB">
      <w:pPr>
        <w:pStyle w:val="PargrafodaLista"/>
        <w:suppressLineNumbers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aplicação emitirá uma mensagem informando qual pré-requisito não foi atendido.</w:t>
      </w:r>
    </w:p>
    <w:p w14:paraId="26DDED6E" w14:textId="5531DF96" w:rsidR="00A70CCB" w:rsidRDefault="00A70CCB" w:rsidP="00A70CCB">
      <w:pPr>
        <w:pStyle w:val="PargrafodaLista"/>
        <w:numPr>
          <w:ilvl w:val="0"/>
          <w:numId w:val="3"/>
        </w:numPr>
        <w:suppressLineNumbers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Só pode ser feita a importação de um arquivo com a extensão “.jff”?</w:t>
      </w:r>
    </w:p>
    <w:p w14:paraId="755B6BA2" w14:textId="3A7A6B05" w:rsidR="00A70CCB" w:rsidRPr="00A70CCB" w:rsidRDefault="00A70CCB" w:rsidP="00A70CCB">
      <w:pPr>
        <w:pStyle w:val="PargrafodaLista"/>
        <w:suppressLineNumbers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Sim. Onde o mesmo quando minimizado também vai possuir a mesma extensão. </w:t>
      </w:r>
    </w:p>
    <w:p w14:paraId="0592A4A1" w14:textId="77777777" w:rsidR="00AF66EB" w:rsidRPr="0030012C" w:rsidRDefault="008643A7">
      <w:pPr>
        <w:suppressLineNumbers/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30012C">
        <w:rPr>
          <w:rFonts w:ascii="Arial" w:eastAsia="Arial" w:hAnsi="Arial" w:cs="Arial"/>
          <w:b/>
          <w:bCs/>
          <w:sz w:val="24"/>
          <w:szCs w:val="24"/>
        </w:rPr>
        <w:t>Conclusão:</w:t>
      </w:r>
    </w:p>
    <w:p w14:paraId="7939EF41" w14:textId="1B60B7B7" w:rsidR="00AF66EB" w:rsidRDefault="00A70CCB" w:rsidP="00B40199">
      <w:pPr>
        <w:suppressLineNumbers/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Esta parte do projeto utiliza parte dos assuntos vistos em aula para desenvolver na prática uma das operações sobre autômatos que está presente na aplicação “Autômato+” de forma</w:t>
      </w:r>
      <w:r w:rsidR="00396B59">
        <w:rPr>
          <w:rFonts w:ascii="Arial" w:eastAsia="Arial" w:hAnsi="Arial" w:cs="Arial"/>
          <w:sz w:val="24"/>
          <w:szCs w:val="24"/>
        </w:rPr>
        <w:t xml:space="preserve"> didática e interativa.</w:t>
      </w:r>
    </w:p>
    <w:sectPr w:rsidR="00AF66EB">
      <w:footerReference w:type="default" r:id="rId7"/>
      <w:pgSz w:w="11906" w:h="16838"/>
      <w:pgMar w:top="1440" w:right="1440" w:bottom="1440" w:left="1440" w:header="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77181" w14:textId="77777777" w:rsidR="00106A31" w:rsidRDefault="00106A31">
      <w:pPr>
        <w:spacing w:after="0" w:line="240" w:lineRule="auto"/>
      </w:pPr>
      <w:r>
        <w:separator/>
      </w:r>
    </w:p>
  </w:endnote>
  <w:endnote w:type="continuationSeparator" w:id="0">
    <w:p w14:paraId="10E2BB81" w14:textId="77777777" w:rsidR="00106A31" w:rsidRDefault="0010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789D2" w14:textId="77777777" w:rsidR="00AF66EB" w:rsidRDefault="008643A7">
    <w:pPr>
      <w:pStyle w:val="Rodap"/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PAGE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44307" w14:textId="77777777" w:rsidR="00106A31" w:rsidRDefault="00106A31">
      <w:pPr>
        <w:spacing w:after="0" w:line="240" w:lineRule="auto"/>
      </w:pPr>
      <w:r>
        <w:separator/>
      </w:r>
    </w:p>
  </w:footnote>
  <w:footnote w:type="continuationSeparator" w:id="0">
    <w:p w14:paraId="304D86FC" w14:textId="77777777" w:rsidR="00106A31" w:rsidRDefault="00106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377A6"/>
    <w:multiLevelType w:val="hybridMultilevel"/>
    <w:tmpl w:val="B9A8D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02B01"/>
    <w:multiLevelType w:val="hybridMultilevel"/>
    <w:tmpl w:val="8D00A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75FF1"/>
    <w:multiLevelType w:val="hybridMultilevel"/>
    <w:tmpl w:val="D3BA40C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6EB"/>
    <w:rsid w:val="00106A31"/>
    <w:rsid w:val="0030012C"/>
    <w:rsid w:val="00396B59"/>
    <w:rsid w:val="008643A7"/>
    <w:rsid w:val="00A70CCB"/>
    <w:rsid w:val="00AF66EB"/>
    <w:rsid w:val="00B4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212AD"/>
  <w15:docId w15:val="{2BDA1150-9332-4409-9C3A-9DDE0CC3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table" w:styleId="Tabelacomgrade">
    <w:name w:val="Table Grid"/>
    <w:basedOn w:val="Tabelanormal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300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GuilBrownl 11</dc:creator>
  <cp:keywords/>
  <dc:description/>
  <cp:lastModifiedBy>GuilBrownl 11</cp:lastModifiedBy>
  <cp:revision>3</cp:revision>
  <dcterms:created xsi:type="dcterms:W3CDTF">2024-03-18T23:21:00Z</dcterms:created>
  <dcterms:modified xsi:type="dcterms:W3CDTF">2024-03-31T22:01:00Z</dcterms:modified>
</cp:coreProperties>
</file>