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36" w:rsidRDefault="00782163" w:rsidP="00AD4BC8">
      <w:pPr>
        <w:jc w:val="center"/>
        <w:rPr>
          <w:b/>
        </w:rPr>
      </w:pPr>
      <w:r w:rsidRPr="00AD4BC8">
        <w:rPr>
          <w:b/>
        </w:rPr>
        <w:t>Exercício de Qualidade de Software</w:t>
      </w:r>
      <w:r w:rsidR="00AD4BC8">
        <w:rPr>
          <w:b/>
        </w:rPr>
        <w:t xml:space="preserve"> </w:t>
      </w:r>
      <w:r w:rsidR="008E628C">
        <w:rPr>
          <w:b/>
        </w:rPr>
        <w:t>1- parte 1</w:t>
      </w:r>
    </w:p>
    <w:p w:rsidR="00CE481A" w:rsidRDefault="00F621FC" w:rsidP="00AD4BC8">
      <w:pPr>
        <w:jc w:val="center"/>
        <w:rPr>
          <w:b/>
        </w:rPr>
      </w:pPr>
      <w:r>
        <w:rPr>
          <w:b/>
        </w:rPr>
        <w:t>Prof. Rafael Mello</w:t>
      </w:r>
    </w:p>
    <w:p w:rsidR="00F621FC" w:rsidRPr="00AD4BC8" w:rsidRDefault="00F621FC" w:rsidP="00AD4BC8">
      <w:pPr>
        <w:jc w:val="center"/>
        <w:rPr>
          <w:b/>
        </w:rPr>
      </w:pPr>
    </w:p>
    <w:p w:rsidR="00782163" w:rsidRDefault="008E628C" w:rsidP="00CE481A">
      <w:pPr>
        <w:ind w:firstLine="708"/>
        <w:jc w:val="both"/>
      </w:pPr>
      <w:r>
        <w:t>Implementar</w:t>
      </w:r>
      <w:r w:rsidR="00782163">
        <w:t xml:space="preserve"> uma aplicação desktop que simula </w:t>
      </w:r>
      <w:r w:rsidR="00782163" w:rsidRPr="00782163">
        <w:rPr>
          <w:i/>
        </w:rPr>
        <w:t>parental control</w:t>
      </w:r>
      <w:r w:rsidR="00782163">
        <w:t>, permitindo o cadastro um banco de</w:t>
      </w:r>
      <w:r w:rsidR="00AD4BC8">
        <w:t xml:space="preserve"> palavras</w:t>
      </w:r>
      <w:r w:rsidR="00782163">
        <w:t xml:space="preserve"> indesejadas a serem identificadas em URLs a serem acessadas pelo usuário de um browser, gerando um alerta</w:t>
      </w:r>
      <w:r>
        <w:t>, inde</w:t>
      </w:r>
      <w:r w:rsidR="00AD4BC8">
        <w:t>pe</w:t>
      </w:r>
      <w:r>
        <w:t>n</w:t>
      </w:r>
      <w:r w:rsidR="00AD4BC8">
        <w:t>dente das letras estarem maiúsculas ou minúsculas</w:t>
      </w:r>
      <w:r w:rsidR="00782163">
        <w:t>.</w:t>
      </w:r>
      <w:r w:rsidR="00AD4BC8">
        <w:t xml:space="preserve"> As palavras reservadas “HTTP”, “WWW”, “COM”</w:t>
      </w:r>
      <w:r>
        <w:t xml:space="preserve"> e </w:t>
      </w:r>
      <w:r w:rsidR="00AD4BC8">
        <w:t xml:space="preserve">“ORG” não podem ser cadastradas como palavras indesejadas. </w:t>
      </w:r>
      <w:r w:rsidR="00782163">
        <w:t xml:space="preserve"> Este módulo será adaptado futuramente a um </w:t>
      </w:r>
      <w:r w:rsidR="00782163" w:rsidRPr="00782163">
        <w:rPr>
          <w:i/>
        </w:rPr>
        <w:t>browser</w:t>
      </w:r>
      <w:r w:rsidR="00782163">
        <w:t>, evitando acessos indesejados.</w:t>
      </w:r>
    </w:p>
    <w:p w:rsidR="00782163" w:rsidRDefault="00CE481A" w:rsidP="008E628C">
      <w:pPr>
        <w:jc w:val="both"/>
      </w:pPr>
      <w:r>
        <w:t>Vocês têm 1 (uma) hora e 10 minutos</w:t>
      </w:r>
      <w:r w:rsidR="00AD4BC8">
        <w:t xml:space="preserve"> </w:t>
      </w:r>
      <w:r w:rsidR="00782163">
        <w:t>para realizar as seguintes atividades:</w:t>
      </w:r>
    </w:p>
    <w:p w:rsidR="00782163" w:rsidRDefault="00782163" w:rsidP="008E628C">
      <w:pPr>
        <w:jc w:val="both"/>
      </w:pPr>
      <w:r>
        <w:t>- Modelar a solução computacional</w:t>
      </w:r>
    </w:p>
    <w:p w:rsidR="00782163" w:rsidRDefault="00782163" w:rsidP="008E628C">
      <w:pPr>
        <w:jc w:val="both"/>
      </w:pPr>
      <w:r>
        <w:t>- Codificar esta solução em uma linguagem de programação</w:t>
      </w:r>
      <w:r w:rsidR="00AD4BC8">
        <w:t xml:space="preserve"> qualquer</w:t>
      </w:r>
    </w:p>
    <w:p w:rsidR="00AD4BC8" w:rsidRDefault="00782163" w:rsidP="008E628C">
      <w:pPr>
        <w:jc w:val="both"/>
      </w:pPr>
      <w:r>
        <w:t xml:space="preserve">- Verificar </w:t>
      </w:r>
      <w:r w:rsidR="00AD4BC8">
        <w:t>a solução</w:t>
      </w:r>
    </w:p>
    <w:p w:rsidR="008E628C" w:rsidRDefault="00AD4BC8" w:rsidP="00CE481A">
      <w:pPr>
        <w:jc w:val="both"/>
      </w:pPr>
      <w:r>
        <w:t>- E</w:t>
      </w:r>
      <w:r w:rsidR="00782163">
        <w:t xml:space="preserve">ntregar para a validação </w:t>
      </w:r>
      <w:r>
        <w:t xml:space="preserve">final </w:t>
      </w:r>
      <w:r w:rsidR="00CE481A">
        <w:t xml:space="preserve">do usuário (postar zip) na tarefa 1 do moodle. </w:t>
      </w:r>
    </w:p>
    <w:sectPr w:rsidR="008E628C" w:rsidSect="0030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02206"/>
    <w:multiLevelType w:val="hybridMultilevel"/>
    <w:tmpl w:val="4B9874C6"/>
    <w:lvl w:ilvl="0" w:tplc="7CD20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82163"/>
    <w:rsid w:val="000C070B"/>
    <w:rsid w:val="00300636"/>
    <w:rsid w:val="00782163"/>
    <w:rsid w:val="008E628C"/>
    <w:rsid w:val="009E7AE1"/>
    <w:rsid w:val="00AD4BC8"/>
    <w:rsid w:val="00AF7B2A"/>
    <w:rsid w:val="00CE481A"/>
    <w:rsid w:val="00F6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6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2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S/A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Maiani de Mello</dc:creator>
  <cp:lastModifiedBy>Rafael Maiani de Mello </cp:lastModifiedBy>
  <cp:revision>2</cp:revision>
  <dcterms:created xsi:type="dcterms:W3CDTF">2012-10-16T21:50:00Z</dcterms:created>
  <dcterms:modified xsi:type="dcterms:W3CDTF">2012-10-16T21:50:00Z</dcterms:modified>
</cp:coreProperties>
</file>