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DCE" w:rsidRDefault="009A2DCE" w14:paraId="672A6659" w14:textId="77777777"/>
    <w:tbl>
      <w:tblPr>
        <w:tblpPr w:leftFromText="141" w:rightFromText="141" w:vertAnchor="page" w:horzAnchor="margin" w:tblpY="2476"/>
        <w:tblW w:w="4965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774"/>
        <w:gridCol w:w="5529"/>
      </w:tblGrid>
      <w:tr w:rsidR="004708EB" w:rsidTr="37EE2B6E" w14:paraId="05808A43" w14:textId="77777777">
        <w:trPr>
          <w:trHeight w:val="1389"/>
        </w:trPr>
        <w:tc>
          <w:tcPr>
            <w:tcW w:w="2317" w:type="pct"/>
            <w:tcBorders>
              <w:top w:val="thinThickSmallGap" w:color="auto" w:sz="24" w:space="0"/>
              <w:left w:val="thinThickSmallGap" w:color="auto" w:sz="24" w:space="0"/>
              <w:bottom w:val="nil"/>
              <w:right w:val="thinThickSmallGap" w:color="auto" w:sz="24" w:space="0"/>
            </w:tcBorders>
            <w:tcMar/>
          </w:tcPr>
          <w:p w:rsidRPr="009A2DCE" w:rsidR="009A2DCE" w:rsidP="4120017F" w:rsidRDefault="009A2DCE" w14:paraId="5D65D872" w14:textId="2F15B2A4">
            <w:pPr>
              <w:spacing w:after="0"/>
              <w:ind w:right="360"/>
              <w:rPr>
                <w:rFonts w:ascii="Arial" w:hAnsi="Arial" w:cs="Arial"/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 xml:space="preserve">Componente: </w:t>
            </w:r>
            <w:r w:rsidR="00722DD1">
              <w:rPr>
                <w:rFonts w:ascii="Arial" w:hAnsi="Arial" w:cs="Arial"/>
                <w:b/>
                <w:bCs/>
              </w:rPr>
              <w:t>PW-1</w:t>
            </w:r>
          </w:p>
          <w:p w:rsidR="009A2DCE" w:rsidP="4120017F" w:rsidRDefault="007C6AAE" w14:paraId="0F3D3D25" w14:textId="4D4298FA">
            <w:pPr>
              <w:spacing w:after="0"/>
              <w:ind w:right="360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</w:rPr>
              <w:t xml:space="preserve">Módulo:  </w:t>
            </w:r>
            <w:r w:rsidR="00722DD1">
              <w:rPr>
                <w:rFonts w:ascii="Arial" w:hAnsi="Arial" w:cs="Arial"/>
              </w:rPr>
              <w:t>1</w:t>
            </w:r>
            <w:bookmarkStart w:name="_GoBack" w:id="0"/>
            <w:bookmarkEnd w:id="0"/>
            <w:r w:rsidRPr="4120017F" w:rsidR="2858884C">
              <w:rPr>
                <w:rFonts w:ascii="Arial" w:hAnsi="Arial" w:cs="Arial"/>
              </w:rPr>
              <w:t>° Modulo</w:t>
            </w:r>
          </w:p>
          <w:p w:rsidR="009A2DCE" w:rsidP="4120017F" w:rsidRDefault="009A2DCE" w14:paraId="4E9E8A4B" w14:textId="733C6351">
            <w:pPr>
              <w:spacing w:after="0"/>
              <w:ind w:right="360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</w:rPr>
              <w:t xml:space="preserve">Curso: </w:t>
            </w:r>
            <w:r w:rsidRPr="4120017F" w:rsidR="394641B3">
              <w:rPr>
                <w:rFonts w:ascii="Arial" w:hAnsi="Arial" w:cs="Arial"/>
              </w:rPr>
              <w:t>Desenvolvimento de Sistema</w:t>
            </w:r>
          </w:p>
          <w:p w:rsidRPr="003E6FBE" w:rsidR="009A2DCE" w:rsidP="009A2DCE" w:rsidRDefault="009A2DCE" w14:paraId="18EEBBFF" w14:textId="77777777">
            <w:pPr>
              <w:spacing w:after="0"/>
              <w:rPr>
                <w:rFonts w:ascii="Arial" w:hAnsi="Arial" w:cs="Arial"/>
              </w:rPr>
            </w:pPr>
            <w:r w:rsidRPr="003E6FBE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:  </w:t>
            </w:r>
          </w:p>
          <w:p w:rsidRPr="003E6FBE" w:rsidR="009A2DCE" w:rsidP="00006F59" w:rsidRDefault="009A2DCE" w14:paraId="363B4762" w14:textId="77777777">
            <w:pPr>
              <w:spacing w:after="0"/>
              <w:ind w:left="-1370" w:right="-288" w:firstLine="1370"/>
            </w:pPr>
            <w:r w:rsidRPr="003E6FBE">
              <w:rPr>
                <w:rFonts w:ascii="Arial" w:hAnsi="Arial" w:cs="Arial"/>
              </w:rPr>
              <w:t>Data</w:t>
            </w:r>
            <w:r w:rsidR="008223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 entrega: </w:t>
            </w:r>
            <w:r w:rsidR="00006F59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__</w:t>
            </w:r>
            <w:r w:rsidR="00006F59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 xml:space="preserve"> / ____ / ____</w:t>
            </w:r>
          </w:p>
        </w:tc>
        <w:tc>
          <w:tcPr>
            <w:tcW w:w="2683" w:type="pct"/>
            <w:tcBorders>
              <w:top w:val="thinThickSmallGap" w:color="auto" w:sz="24" w:space="0"/>
              <w:left w:val="nil"/>
              <w:bottom w:val="thinThickSmallGap" w:color="auto" w:sz="24" w:space="0"/>
              <w:right w:val="thinThickSmallGap" w:color="auto" w:sz="24" w:space="0"/>
            </w:tcBorders>
            <w:tcMar/>
          </w:tcPr>
          <w:p w:rsidRPr="00B860EB" w:rsidR="009A2DCE" w:rsidP="4120017F" w:rsidRDefault="009A2DCE" w14:paraId="79BC0227" w14:textId="77777777">
            <w:pPr>
              <w:spacing w:after="0"/>
              <w:rPr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>A ser avaliado</w:t>
            </w:r>
            <w:r w:rsidRPr="4120017F">
              <w:rPr>
                <w:b/>
                <w:bCs/>
              </w:rPr>
              <w:t>:</w:t>
            </w:r>
          </w:p>
          <w:p w:rsidR="009A2DCE" w:rsidP="009A2DCE" w:rsidRDefault="009A2DCE" w14:paraId="5DAB6C7B" w14:textId="77777777">
            <w:pPr>
              <w:spacing w:after="0"/>
            </w:pPr>
          </w:p>
          <w:p w:rsidR="00F16FEE" w:rsidP="4120017F" w:rsidRDefault="00722DD1" w14:paraId="7996954F" w14:textId="4565550E">
            <w:pPr>
              <w:pStyle w:val="PargrafodaLista"/>
              <w:numPr>
                <w:ilvl w:val="0"/>
                <w:numId w:val="2"/>
              </w:numPr>
              <w:spacing w:after="0"/>
              <w:jc w:val="both"/>
              <w:rPr/>
            </w:pPr>
            <w:r w:rsidR="51E75A82">
              <w:rPr/>
              <w:t>Criar formulário de cadastro a partir de uma necessidade</w:t>
            </w:r>
          </w:p>
        </w:tc>
      </w:tr>
      <w:tr w:rsidRPr="003E6FBE" w:rsidR="00CC3200" w:rsidTr="37EE2B6E" w14:paraId="6779E106" w14:textId="77777777">
        <w:trPr>
          <w:trHeight w:val="47"/>
        </w:trPr>
        <w:tc>
          <w:tcPr>
            <w:tcW w:w="5000" w:type="pct"/>
            <w:gridSpan w:val="2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tcMar/>
          </w:tcPr>
          <w:p w:rsidRPr="00B860EB" w:rsidR="003F7794" w:rsidP="4120017F" w:rsidRDefault="009A2DCE" w14:paraId="15DFBC46" w14:textId="48D71C6E">
            <w:pPr>
              <w:spacing w:after="0"/>
              <w:jc w:val="both"/>
              <w:rPr>
                <w:rFonts w:ascii="Arial" w:hAnsi="Arial" w:cs="Arial"/>
              </w:rPr>
            </w:pPr>
            <w:r w:rsidRPr="37EE2B6E" w:rsidR="009A2DCE">
              <w:rPr>
                <w:rFonts w:ascii="Arial" w:hAnsi="Arial" w:cs="Arial"/>
                <w:b w:val="1"/>
                <w:bCs w:val="1"/>
              </w:rPr>
              <w:t>Objetivos a serem atingidos</w:t>
            </w:r>
            <w:r w:rsidRPr="37EE2B6E" w:rsidR="009A2DCE">
              <w:rPr>
                <w:rFonts w:ascii="Arial" w:hAnsi="Arial" w:cs="Arial"/>
              </w:rPr>
              <w:t xml:space="preserve">: </w:t>
            </w:r>
            <w:r w:rsidRPr="37EE2B6E" w:rsidR="00F16FEE">
              <w:rPr>
                <w:rFonts w:ascii="Arial" w:hAnsi="Arial" w:cs="Arial"/>
              </w:rPr>
              <w:t xml:space="preserve"> </w:t>
            </w:r>
          </w:p>
          <w:p w:rsidRPr="00B860EB" w:rsidR="003F7794" w:rsidP="37EE2B6E" w:rsidRDefault="003F7794" w14:paraId="7F5D34D9" w14:textId="7AB11297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 w:rsidRPr="37EE2B6E" w:rsidR="22B79E9C">
              <w:rPr>
                <w:rFonts w:ascii="Arial" w:hAnsi="Arial" w:cs="Arial"/>
              </w:rPr>
              <w:t xml:space="preserve">Estruturar </w:t>
            </w:r>
            <w:r w:rsidRPr="37EE2B6E" w:rsidR="56776B77">
              <w:rPr>
                <w:rFonts w:ascii="Arial" w:hAnsi="Arial" w:cs="Arial"/>
              </w:rPr>
              <w:t>formulário</w:t>
            </w:r>
            <w:r w:rsidRPr="37EE2B6E" w:rsidR="22B79E9C">
              <w:rPr>
                <w:rFonts w:ascii="Arial" w:hAnsi="Arial" w:cs="Arial"/>
              </w:rPr>
              <w:t xml:space="preserve"> para captar dados;</w:t>
            </w:r>
          </w:p>
          <w:p w:rsidRPr="00B860EB" w:rsidR="003F7794" w:rsidP="37EE2B6E" w:rsidRDefault="003F7794" w14:paraId="7212FC4F" w14:textId="5DB3FA2C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 w:rsidRPr="37EE2B6E" w:rsidR="22B79E9C">
              <w:rPr>
                <w:rFonts w:ascii="Arial" w:hAnsi="Arial" w:cs="Arial"/>
              </w:rPr>
              <w:t>Utilizar recursos de entrada coerentes com a necessidade de entrada;</w:t>
            </w:r>
          </w:p>
          <w:p w:rsidRPr="00B860EB" w:rsidR="003F7794" w:rsidP="37EE2B6E" w:rsidRDefault="003F7794" w14:paraId="02EB378F" w14:textId="237F0A46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</w:rPr>
            </w:pPr>
            <w:r w:rsidRPr="37EE2B6E" w:rsidR="22B79E9C">
              <w:rPr>
                <w:rFonts w:ascii="Arial" w:hAnsi="Arial" w:cs="Arial"/>
              </w:rPr>
              <w:t>Organizar o formulário por sessões.</w:t>
            </w:r>
          </w:p>
        </w:tc>
      </w:tr>
      <w:tr w:rsidRPr="003E6FBE" w:rsidR="00CC3200" w:rsidTr="37EE2B6E" w14:paraId="3B3DE46A" w14:textId="77777777">
        <w:trPr>
          <w:trHeight w:val="188"/>
        </w:trPr>
        <w:tc>
          <w:tcPr>
            <w:tcW w:w="2317" w:type="pct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tcMar/>
          </w:tcPr>
          <w:p w:rsidRPr="009A2DCE" w:rsidR="00CC3200" w:rsidP="4120017F" w:rsidRDefault="00CC3200" w14:paraId="4398BB1C" w14:textId="0BFE7D7C">
            <w:pPr>
              <w:spacing w:after="0"/>
              <w:rPr>
                <w:rFonts w:ascii="Arial" w:hAnsi="Arial" w:cs="Arial"/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>Aluno</w:t>
            </w:r>
            <w:r w:rsidRPr="4120017F" w:rsidR="50471D5A">
              <w:rPr>
                <w:rFonts w:ascii="Arial" w:hAnsi="Arial" w:cs="Arial"/>
                <w:b/>
                <w:bCs/>
              </w:rPr>
              <w:t>s</w:t>
            </w:r>
            <w:r w:rsidRPr="4120017F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683" w:type="pct"/>
            <w:tcBorders>
              <w:top w:val="thinThickSmallGap" w:color="auto" w:sz="24" w:space="0"/>
              <w:left w:val="nil"/>
              <w:bottom w:val="thinThickSmallGap" w:color="auto" w:sz="24" w:space="0"/>
              <w:right w:val="thinThickSmallGap" w:color="auto" w:sz="24" w:space="0"/>
            </w:tcBorders>
            <w:tcMar/>
          </w:tcPr>
          <w:p w:rsidRPr="00B860EB" w:rsidR="00CC3200" w:rsidP="009A2DCE" w:rsidRDefault="00CC3200" w14:paraId="012A8ECC" w14:textId="77777777">
            <w:pPr>
              <w:spacing w:after="0"/>
              <w:rPr>
                <w:rFonts w:ascii="Arial" w:hAnsi="Arial" w:cs="Arial"/>
              </w:rPr>
            </w:pPr>
            <w:r w:rsidRPr="00B860EB">
              <w:rPr>
                <w:rFonts w:ascii="Arial" w:hAnsi="Arial" w:cs="Arial"/>
              </w:rPr>
              <w:t xml:space="preserve">No. </w:t>
            </w:r>
          </w:p>
        </w:tc>
      </w:tr>
    </w:tbl>
    <w:p w:rsidR="009A2DCE" w:rsidP="00006F59" w:rsidRDefault="009A2DCE" w14:paraId="6A05A809" w14:textId="77777777">
      <w:pPr>
        <w:spacing w:after="0"/>
        <w:rPr>
          <w:rFonts w:ascii="Arial" w:hAnsi="Arial" w:cs="Arial"/>
          <w:b/>
          <w:sz w:val="24"/>
        </w:rPr>
      </w:pPr>
    </w:p>
    <w:p w:rsidR="009A2DCE" w:rsidP="37EE2B6E" w:rsidRDefault="009A2DCE" w14:paraId="5A39BBE3" w14:textId="369E5F4A">
      <w:pPr>
        <w:pBdr>
          <w:top w:val="single" w:color="FF000000" w:sz="6" w:space="1"/>
          <w:bottom w:val="single" w:color="FF000000" w:sz="6" w:space="1"/>
        </w:pBdr>
        <w:spacing w:after="0"/>
        <w:rPr>
          <w:rFonts w:ascii="Arial" w:hAnsi="Arial" w:cs="Arial"/>
          <w:b w:val="1"/>
          <w:bCs w:val="1"/>
          <w:sz w:val="24"/>
          <w:szCs w:val="24"/>
        </w:rPr>
      </w:pPr>
      <w:r w:rsidRPr="37EE2B6E" w:rsidR="009A2DCE">
        <w:rPr>
          <w:rFonts w:ascii="Arial" w:hAnsi="Arial" w:cs="Arial"/>
          <w:b w:val="1"/>
          <w:bCs w:val="1"/>
          <w:sz w:val="24"/>
          <w:szCs w:val="24"/>
        </w:rPr>
        <w:t xml:space="preserve">Tema: </w:t>
      </w:r>
      <w:r w:rsidRPr="37EE2B6E" w:rsidR="6DABE246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7EE2B6E" w:rsidR="2BC63183">
        <w:rPr>
          <w:rFonts w:ascii="Arial" w:hAnsi="Arial" w:cs="Arial"/>
          <w:b w:val="1"/>
          <w:bCs w:val="1"/>
          <w:sz w:val="24"/>
          <w:szCs w:val="24"/>
        </w:rPr>
        <w:t>Tag</w:t>
      </w:r>
      <w:r w:rsidRPr="37EE2B6E" w:rsidR="2BC63183">
        <w:rPr>
          <w:rFonts w:ascii="Arial" w:hAnsi="Arial" w:cs="Arial"/>
          <w:b w:val="1"/>
          <w:bCs w:val="1"/>
          <w:sz w:val="24"/>
          <w:szCs w:val="24"/>
        </w:rPr>
        <w:t xml:space="preserve"> Form</w:t>
      </w:r>
    </w:p>
    <w:p w:rsidR="009A2DCE" w:rsidP="009A2DCE" w:rsidRDefault="009A2DCE" w14:paraId="41C8F396" w14:textId="58FAF58E">
      <w:pPr>
        <w:spacing w:after="0"/>
        <w:rPr>
          <w:rFonts w:ascii="Arial" w:hAnsi="Arial" w:cs="Arial"/>
          <w:b/>
          <w:sz w:val="24"/>
        </w:rPr>
      </w:pPr>
    </w:p>
    <w:p w:rsidR="37EE2B6E" w:rsidP="37EE2B6E" w:rsidRDefault="37EE2B6E" w14:paraId="0406FA52" w14:textId="3B764C35">
      <w:pPr>
        <w:spacing w:after="0"/>
        <w:rPr>
          <w:rFonts w:ascii="Arial" w:hAnsi="Arial" w:cs="Arial"/>
          <w:b w:val="1"/>
          <w:bCs w:val="1"/>
          <w:sz w:val="24"/>
          <w:szCs w:val="24"/>
        </w:rPr>
      </w:pPr>
    </w:p>
    <w:p w:rsidR="00722DD1" w:rsidP="009A2DCE" w:rsidRDefault="00722DD1" w14:paraId="2EAB29B2" w14:textId="54E5668B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Descrição da tarefa:</w:t>
      </w:r>
    </w:p>
    <w:p w:rsidR="00722DD1" w:rsidP="009A2DCE" w:rsidRDefault="00722DD1" w14:paraId="7F9BB30A" w14:textId="133090F4">
      <w:pPr>
        <w:spacing w:after="0"/>
        <w:rPr>
          <w:rFonts w:ascii="Arial" w:hAnsi="Arial" w:cs="Arial"/>
          <w:b/>
          <w:sz w:val="24"/>
        </w:rPr>
      </w:pPr>
    </w:p>
    <w:p w:rsidR="00722DD1" w:rsidP="37EE2B6E" w:rsidRDefault="00722DD1" w14:paraId="4935A01B" w14:textId="5684AB87">
      <w:pPr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7EE2B6E" w:rsidR="00722DD1">
        <w:rPr>
          <w:rFonts w:ascii="Arial" w:hAnsi="Arial" w:cs="Arial"/>
          <w:b w:val="1"/>
          <w:bCs w:val="1"/>
          <w:sz w:val="24"/>
          <w:szCs w:val="24"/>
        </w:rPr>
        <w:t>1</w:t>
      </w:r>
      <w:r w:rsidRPr="37EE2B6E" w:rsidR="44B652C2">
        <w:rPr>
          <w:rFonts w:ascii="Arial" w:hAnsi="Arial" w:cs="Arial"/>
          <w:b w:val="1"/>
          <w:bCs w:val="1"/>
          <w:sz w:val="24"/>
          <w:szCs w:val="24"/>
        </w:rPr>
        <w:t>) Criar um formulário para cadastrar novas receitas;</w:t>
      </w:r>
    </w:p>
    <w:p w:rsidR="37EE2B6E" w:rsidP="37EE2B6E" w:rsidRDefault="37EE2B6E" w14:paraId="5EBEAC66" w14:textId="20E3E01F">
      <w:pPr>
        <w:pStyle w:val="Normal"/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37EE2B6E" w:rsidP="37EE2B6E" w:rsidRDefault="37EE2B6E" w14:paraId="21079D34" w14:textId="487B29D3">
      <w:pPr>
        <w:pStyle w:val="Normal"/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44B652C2" w:rsidP="37EE2B6E" w:rsidRDefault="44B652C2" w14:paraId="51E910A0" w14:textId="1EFAC9D2">
      <w:pPr>
        <w:pStyle w:val="Normal"/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7EE2B6E" w:rsidR="44B652C2">
        <w:rPr>
          <w:rFonts w:ascii="Arial" w:hAnsi="Arial" w:cs="Arial"/>
          <w:b w:val="1"/>
          <w:bCs w:val="1"/>
          <w:sz w:val="24"/>
          <w:szCs w:val="24"/>
        </w:rPr>
        <w:t>2) Criar um formulário para cadastrar novos produtos;</w:t>
      </w:r>
    </w:p>
    <w:p w:rsidR="37EE2B6E" w:rsidP="37EE2B6E" w:rsidRDefault="37EE2B6E" w14:paraId="49147C31" w14:textId="3994B86B">
      <w:pPr>
        <w:pStyle w:val="Normal"/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37EE2B6E" w:rsidP="37EE2B6E" w:rsidRDefault="37EE2B6E" w14:paraId="4539D555" w14:textId="5A881100">
      <w:pPr>
        <w:pStyle w:val="Normal"/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44B652C2" w:rsidP="37EE2B6E" w:rsidRDefault="44B652C2" w14:paraId="3F990C3D" w14:textId="654FCD25">
      <w:pPr>
        <w:pStyle w:val="Normal"/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7EE2B6E" w:rsidR="44B652C2">
        <w:rPr>
          <w:rFonts w:ascii="Arial" w:hAnsi="Arial" w:cs="Arial"/>
          <w:b w:val="1"/>
          <w:bCs w:val="1"/>
          <w:sz w:val="24"/>
          <w:szCs w:val="24"/>
        </w:rPr>
        <w:t>3) Implementar o formulário no documento da aula;</w:t>
      </w:r>
    </w:p>
    <w:p w:rsidR="37EE2B6E" w:rsidP="37EE2B6E" w:rsidRDefault="37EE2B6E" w14:paraId="53A3BDA1" w14:textId="6B169D20">
      <w:pPr>
        <w:pStyle w:val="Normal"/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37EE2B6E" w:rsidP="37EE2B6E" w:rsidRDefault="37EE2B6E" w14:paraId="1C0CE944" w14:textId="5EB1B032">
      <w:pPr>
        <w:pStyle w:val="Normal"/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44B652C2" w:rsidP="37EE2B6E" w:rsidRDefault="44B652C2" w14:paraId="6F64C373" w14:textId="48C47E42">
      <w:pPr>
        <w:pStyle w:val="Normal"/>
        <w:spacing w:after="0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7EE2B6E" w:rsidR="44B652C2">
        <w:rPr>
          <w:rFonts w:ascii="Arial" w:hAnsi="Arial" w:cs="Arial"/>
          <w:b w:val="1"/>
          <w:bCs w:val="1"/>
          <w:sz w:val="24"/>
          <w:szCs w:val="24"/>
        </w:rPr>
        <w:t>4) Incluir os formulários dos itens 1 e 2 nos seus respectivos projetos.</w:t>
      </w:r>
    </w:p>
    <w:sectPr w:rsidR="00722DD1" w:rsidSect="004E09E4">
      <w:headerReference w:type="default" r:id="rId10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F53" w:rsidP="003564E6" w:rsidRDefault="00786F53" w14:paraId="33362CAF" w14:textId="77777777">
      <w:pPr>
        <w:spacing w:after="0" w:line="240" w:lineRule="auto"/>
      </w:pPr>
      <w:r>
        <w:separator/>
      </w:r>
    </w:p>
  </w:endnote>
  <w:endnote w:type="continuationSeparator" w:id="0">
    <w:p w:rsidR="00786F53" w:rsidP="003564E6" w:rsidRDefault="00786F53" w14:paraId="4B3C7D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F53" w:rsidP="003564E6" w:rsidRDefault="00786F53" w14:paraId="05F3D21E" w14:textId="77777777">
      <w:pPr>
        <w:spacing w:after="0" w:line="240" w:lineRule="auto"/>
      </w:pPr>
      <w:r>
        <w:separator/>
      </w:r>
    </w:p>
  </w:footnote>
  <w:footnote w:type="continuationSeparator" w:id="0">
    <w:p w:rsidR="00786F53" w:rsidP="003564E6" w:rsidRDefault="00786F53" w14:paraId="58A812E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9A2DCE" w:rsidRDefault="009A2DCE" w14:paraId="394798F2" w14:textId="77777777">
    <w:pPr>
      <w:pStyle w:val="Cabealho"/>
    </w:pPr>
    <w:r>
      <w:rPr>
        <w:noProof/>
        <w:sz w:val="12"/>
        <w:szCs w:val="12"/>
        <w:lang w:eastAsia="pt-BR"/>
      </w:rPr>
      <w:drawing>
        <wp:inline distT="0" distB="0" distL="0" distR="0" wp14:anchorId="465CE6BF" wp14:editId="750CF610">
          <wp:extent cx="6667500" cy="781050"/>
          <wp:effectExtent l="0" t="0" r="0" b="0"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0732" cy="81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381aa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6F2983F"/>
    <w:multiLevelType w:val="hybridMultilevel"/>
    <w:tmpl w:val="35B02654"/>
    <w:lvl w:ilvl="0" w:tplc="C7F6E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98AB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C2D8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B873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463F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34FC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7251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A8A9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5280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8C36C3"/>
    <w:multiLevelType w:val="hybridMultilevel"/>
    <w:tmpl w:val="84AC3054"/>
    <w:lvl w:ilvl="0" w:tplc="75E09E4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AE83176"/>
    <w:multiLevelType w:val="hybridMultilevel"/>
    <w:tmpl w:val="3432C1B8"/>
    <w:lvl w:ilvl="0" w:tplc="52584F8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9E8374"/>
    <w:multiLevelType w:val="hybridMultilevel"/>
    <w:tmpl w:val="AF746B36"/>
    <w:lvl w:ilvl="0" w:tplc="6B5E6E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D448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DA1E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661B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1E3B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B40C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70C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9402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4C95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BC"/>
    <w:rsid w:val="00006F59"/>
    <w:rsid w:val="00040A9E"/>
    <w:rsid w:val="0018464B"/>
    <w:rsid w:val="001F0DE7"/>
    <w:rsid w:val="003564E6"/>
    <w:rsid w:val="003D4438"/>
    <w:rsid w:val="003F7794"/>
    <w:rsid w:val="004708EB"/>
    <w:rsid w:val="004E09E4"/>
    <w:rsid w:val="004F11BC"/>
    <w:rsid w:val="005375B9"/>
    <w:rsid w:val="00553723"/>
    <w:rsid w:val="00580ECC"/>
    <w:rsid w:val="005C0FF6"/>
    <w:rsid w:val="005D02D4"/>
    <w:rsid w:val="006B3A67"/>
    <w:rsid w:val="00722DD1"/>
    <w:rsid w:val="00781D4E"/>
    <w:rsid w:val="00786F53"/>
    <w:rsid w:val="007C6AAE"/>
    <w:rsid w:val="008112C1"/>
    <w:rsid w:val="008223B9"/>
    <w:rsid w:val="008C599A"/>
    <w:rsid w:val="00945309"/>
    <w:rsid w:val="009A2DCE"/>
    <w:rsid w:val="00A74202"/>
    <w:rsid w:val="00B2588F"/>
    <w:rsid w:val="00CC3200"/>
    <w:rsid w:val="00E45447"/>
    <w:rsid w:val="00F16FEE"/>
    <w:rsid w:val="03C8AD49"/>
    <w:rsid w:val="07997A18"/>
    <w:rsid w:val="0ABC99D8"/>
    <w:rsid w:val="0B3BA1C5"/>
    <w:rsid w:val="0F132FF6"/>
    <w:rsid w:val="11572B45"/>
    <w:rsid w:val="119020CB"/>
    <w:rsid w:val="150B3952"/>
    <w:rsid w:val="170EA363"/>
    <w:rsid w:val="17C2E887"/>
    <w:rsid w:val="1B25FA10"/>
    <w:rsid w:val="1BAE895B"/>
    <w:rsid w:val="20B44B4A"/>
    <w:rsid w:val="21953B94"/>
    <w:rsid w:val="22B79E9C"/>
    <w:rsid w:val="27EB22E5"/>
    <w:rsid w:val="2858884C"/>
    <w:rsid w:val="2BC63183"/>
    <w:rsid w:val="2CE35A56"/>
    <w:rsid w:val="2E8AF2E9"/>
    <w:rsid w:val="2E9F64C9"/>
    <w:rsid w:val="2F8B56D9"/>
    <w:rsid w:val="34EAEDA6"/>
    <w:rsid w:val="37593941"/>
    <w:rsid w:val="37596B17"/>
    <w:rsid w:val="37EE2B6E"/>
    <w:rsid w:val="394641B3"/>
    <w:rsid w:val="399D1710"/>
    <w:rsid w:val="3C138207"/>
    <w:rsid w:val="3C2CDC3A"/>
    <w:rsid w:val="4120017F"/>
    <w:rsid w:val="4147ED17"/>
    <w:rsid w:val="44B652C2"/>
    <w:rsid w:val="47777C67"/>
    <w:rsid w:val="49E086F6"/>
    <w:rsid w:val="4A1D597A"/>
    <w:rsid w:val="4B4FC7DE"/>
    <w:rsid w:val="4BB02840"/>
    <w:rsid w:val="4C29A5D1"/>
    <w:rsid w:val="4C81A972"/>
    <w:rsid w:val="50471D5A"/>
    <w:rsid w:val="51E75A82"/>
    <w:rsid w:val="527920D5"/>
    <w:rsid w:val="5434B7B6"/>
    <w:rsid w:val="56776B77"/>
    <w:rsid w:val="575B1DA1"/>
    <w:rsid w:val="5B5EC6A7"/>
    <w:rsid w:val="5BAF8007"/>
    <w:rsid w:val="5DE38782"/>
    <w:rsid w:val="62B6F8A5"/>
    <w:rsid w:val="63AAED6E"/>
    <w:rsid w:val="63E39394"/>
    <w:rsid w:val="65EE9967"/>
    <w:rsid w:val="67D7DEC0"/>
    <w:rsid w:val="6B9CA520"/>
    <w:rsid w:val="6C68AD64"/>
    <w:rsid w:val="6D387581"/>
    <w:rsid w:val="6DABE246"/>
    <w:rsid w:val="71F2BE47"/>
    <w:rsid w:val="73A7B705"/>
    <w:rsid w:val="75438766"/>
    <w:rsid w:val="787B2828"/>
    <w:rsid w:val="792E080F"/>
    <w:rsid w:val="79DE0303"/>
    <w:rsid w:val="7AC9D870"/>
    <w:rsid w:val="7C3C7181"/>
    <w:rsid w:val="7D4E994B"/>
    <w:rsid w:val="7FD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0359"/>
  <w15:chartTrackingRefBased/>
  <w15:docId w15:val="{0B2EE3D4-F340-464B-8EE9-22A0175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4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64E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564E6"/>
  </w:style>
  <w:style w:type="paragraph" w:styleId="Rodap">
    <w:name w:val="footer"/>
    <w:basedOn w:val="Normal"/>
    <w:link w:val="Rodap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564E6"/>
  </w:style>
  <w:style w:type="paragraph" w:styleId="PargrafodaLista">
    <w:name w:val="List Paragraph"/>
    <w:basedOn w:val="Normal"/>
    <w:uiPriority w:val="34"/>
    <w:qFormat/>
    <w:rsid w:val="0018464B"/>
    <w:pPr>
      <w:ind w:left="720"/>
      <w:contextualSpacing/>
    </w:pPr>
  </w:style>
  <w:style w:type="table" w:styleId="Tabelacomgrade">
    <w:name w:val="Table Grid"/>
    <w:basedOn w:val="Tabelanormal"/>
    <w:uiPriority w:val="39"/>
    <w:rsid w:val="007C6A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35a793-a35f-4205-9796-12b70ec898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58A967D2BDB446B5B497BE5A377CE4" ma:contentTypeVersion="3" ma:contentTypeDescription="Crie um novo documento." ma:contentTypeScope="" ma:versionID="88cf60cc8ca22fcdd3f6bc330f19008d">
  <xsd:schema xmlns:xsd="http://www.w3.org/2001/XMLSchema" xmlns:xs="http://www.w3.org/2001/XMLSchema" xmlns:p="http://schemas.microsoft.com/office/2006/metadata/properties" xmlns:ns2="a735a793-a35f-4205-9796-12b70ec8986f" targetNamespace="http://schemas.microsoft.com/office/2006/metadata/properties" ma:root="true" ma:fieldsID="b7d5c5c2cab1eafc9406569dc8a36b76" ns2:_="">
    <xsd:import namespace="a735a793-a35f-4205-9796-12b70ec898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5a793-a35f-4205-9796-12b70ec898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E9AD13-538E-4C58-AF3E-B5A90315A1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3BB4DA-6BB4-433C-8847-6046D0134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FFE01-A8A5-416E-A593-07ED01FD6F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Usuário do Windows</dc:creator>
  <keywords/>
  <dc:description/>
  <lastModifiedBy>EVERSON WILLIAN PEREIRA BACELLI</lastModifiedBy>
  <revision>3</revision>
  <lastPrinted>2022-04-06T23:27:00.0000000Z</lastPrinted>
  <dcterms:created xsi:type="dcterms:W3CDTF">2023-03-22T13:44:00.0000000Z</dcterms:created>
  <dcterms:modified xsi:type="dcterms:W3CDTF">2023-04-19T14:00:46.3821199Z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0x0101000413EC497B501645869BA280D027C5C0</vt:lpwstr>
  </property>
</Properties>
</file>