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694" w:rsidRPr="00A30694" w:rsidRDefault="00A30694" w:rsidP="00A30694">
      <w:pPr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LOS SANTOS: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Missão 01 – BIG SMOKE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02 – SWEET &amp; KENDL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03 – RYDER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04 – TAGGING UP TURF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05 – CLEANING THE HOOD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06 – DRIVE – THRU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07 </w:t>
      </w: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–NINE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AND </w:t>
      </w:r>
      <w:proofErr w:type="spell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AK’S</w:t>
      </w:r>
      <w:proofErr w:type="spellEnd"/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08 – DRIVE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BY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09- SWEET GIRL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10 – CÉSAR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VIALPANDO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11 – HOME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INVASION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12 – CATALYST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13 – ROBBING UNCLE SAM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14 – OG LOC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15 – RUNNING DOG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16 </w:t>
      </w: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–WRONG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SIDE OF THE TRACKS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17 – JUST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BUSINNESS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Leve Big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Smoke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até o local indicado em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Downtown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dê cobertura pra ele e mate os guardas, dentro e fora do prédio.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Smoke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vai dirigindo a moto e você terá que atirar nos carros e motos que irão te perseguir. As cenas entre a missão são muito locas!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18 – HIGH STAKES, LOW-RIDER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Pegue um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Low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Rider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(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Blade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Voodoo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, Tornado, etc.) para esta missão, siga César até o ponto de largada da corrida. Termine em 1º lugar para ganhar a missão.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$ 1000.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19 – </w:t>
      </w:r>
      <w:proofErr w:type="spell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LIFES’S</w:t>
      </w:r>
      <w:proofErr w:type="spell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A BEACH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Corra para uma festa que está rolando na praia, fale com a DJ, aceite o convite para dançar (aperte &gt; 2x durante a conversa), faça os movimentos certinhos. Na conversa seguinte aperte direita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denovo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 entre na van, leve ela para a garagem indicada.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20 – MADD </w:t>
      </w:r>
      <w:proofErr w:type="spell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DOOG’S</w:t>
      </w:r>
      <w:proofErr w:type="spell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RHYMES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Nessa missão você terá que pegar o livro de rimas de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Madd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Doog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vá até a casa dele e entre pela porta dos fundos, para matar os guardas aperte L3 para agachar, ande até o guarda e mire com R1, aperte O para matar o guarda pelas costas. Faça isso com todos os guardas até chegar ao livro de rimas, pegue-o e saia da mansão matando os guardas que sobraram. Leve o livro para OG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Loc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na lanchonete.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21 – MANAGEMENT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ISSUES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Nessa missão você terá que roubar um carro especial para pegar uma celebridade. Corra para a lanchonete onde o motorista está com o carro, pegue o carro (se estiver quebrado leve até o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Pay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n’ Spray pra consertar) e leve ao local indicado antes das 10 da noite. Estacione entre os outros </w:t>
      </w:r>
      <w:proofErr w:type="gram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2</w:t>
      </w:r>
      <w:proofErr w:type="gram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carros e siga entre eles até o local indicado. Depois que o artista (muito parecido com Will Smith) entrar no seu carro, leve-o até o píer na praia, aumente a velocidade ao máximo e salte antes que o carro caia no mar.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22 – HOUSE PARTY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Fale com OG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Loc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marcar uma festa ás 8 da noite, durante o dia aproveite o tempo para mudar o visual de CJ, compre roupas e corte o cabelo. Chegadas </w:t>
      </w:r>
      <w:proofErr w:type="gram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as</w:t>
      </w:r>
      <w:proofErr w:type="gram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8 horas vá até o local da festa. Mas a festa é interrompida por gangues inimigas que vieram atacar seu território! Mate todos para completar a missão.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23 – BURNING DESIRE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Pegue o coquetel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molotov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no beco. Siga para a casa indicada no mapa e jogue os coquetéis pelas janelas da casa. Uma garota pede socorro, ela está dentro da casa em 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lastRenderedPageBreak/>
        <w:t xml:space="preserve">chamas! Entre lá e salve-a! Ache o extintor em uma das salas (Para apagar o fogo é só mirar bem na base da chama), suba no 2º andar e traga ela pra fora, depois </w:t>
      </w:r>
      <w:proofErr w:type="gram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leve-a</w:t>
      </w:r>
      <w:proofErr w:type="gram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pra casa. Agora ela é sua namorada!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Uma namorada.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24 – GRAY</w:t>
      </w:r>
      <w:proofErr w:type="gramEnd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 IMPORTS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Siga para as docas e mate </w:t>
      </w:r>
      <w:proofErr w:type="gram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todos na parte de fora do depósito, cuidado</w:t>
      </w:r>
      <w:proofErr w:type="gram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com as empilhadeiras com explosivos. Destrua o painel na porta e entre no depósito, vá matando todo mundo até chegar ao segundo andar, um cara vai sair correndo e você terá que segui-lo, quando ele entrar no carro suba na moto e siga-o atirando até o carro explodir.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 xml:space="preserve">25 </w:t>
      </w:r>
      <w:proofErr w:type="gramStart"/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–DOBERMAN</w:t>
      </w:r>
      <w:proofErr w:type="gramEnd"/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Vá à loja de armas, nessa missão você terá que conquistar um território dos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Ballas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compre umas armas e siga para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Glen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Park, mate alguns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gangsters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para provocar uma guerra entre as gangues. Sobreviva aos ataques para ganhar esse território para a Groove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Street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Families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. A partir de agora você poderá lutar para ganhar novos territórios pela cidade.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26 – LOS SEPULCROS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Nessa missão você terá que recrutar amigos da sua gangue (os caras de roupa verde) para ajudá-lo no serviço. Recrute os </w:t>
      </w:r>
      <w:proofErr w:type="gram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2</w:t>
      </w:r>
      <w:proofErr w:type="gram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caras que estão na rua (Aperte R1 para mirar e /\ para recrutar os caras), agora vá até o cemitério com todos dentro do carro, chegando lá dê instruções para seus amigos (use /\ para eles te seguirem, \/ para ficarem na posição e segure /\ ou \/ por algum tempo para dispensá-los). Mate o gangster Kane, e leve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Sweet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devolta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pra casa para completar a missão. Pinte seu carro para escapar dos “mega”.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27 – REUNITING THE FAMILIES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Corra para o motel,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Sweet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entra no motel para resolver umas paradas e você e seus amigos ficam esperando do lado de fora. Mas a polícia chega para dar uma “limpa” no lugar, seus amigos fogem e você terá que entrar e salvar seu irmão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Sweet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Vá matando os policiais e entrando nos quartos para beijar as prostitutas, recuperando assim a energia. No lado de fora, mate os policiais que estão no helicóptero e depois o destrua. Desça e entre no carro com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Smoke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 Ryder, agora você terá que atirar nos carros e motos na rua e policiais que pularem no seu carro. As cenas finais são dignas de um filme!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+ Respeito.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b/>
          <w:bCs/>
          <w:color w:val="666666"/>
          <w:sz w:val="21"/>
          <w:lang w:eastAsia="pt-BR"/>
        </w:rPr>
        <w:t>28 – THE GREEN SABRE</w:t>
      </w:r>
    </w:p>
    <w:p w:rsidR="00A30694" w:rsidRPr="00A30694" w:rsidRDefault="00A30694" w:rsidP="00A30694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666666"/>
          <w:sz w:val="21"/>
          <w:szCs w:val="21"/>
          <w:lang w:eastAsia="pt-BR"/>
        </w:rPr>
      </w:pP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Depois do telefonema de César siga para o ponto de encontro e entre no carro dele. Na cena seguinte você vê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Smoke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 Ryder sendo comprados com um Sabre verde, pelo policial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Tenpenny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e os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Ballas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. Traidores! Depois corra para o local indicado para salvar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Sweet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, que está em perigo. Se proteja atrás dos carros e cuidado com os </w:t>
      </w:r>
      <w:proofErr w:type="spellStart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>gangsters</w:t>
      </w:r>
      <w:proofErr w:type="spellEnd"/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t xml:space="preserve"> que vierem de carro.</w:t>
      </w:r>
      <w:r w:rsidRPr="00A30694">
        <w:rPr>
          <w:rFonts w:ascii="Tahoma" w:eastAsia="Times New Roman" w:hAnsi="Tahoma" w:cs="Tahoma"/>
          <w:color w:val="666666"/>
          <w:sz w:val="21"/>
          <w:szCs w:val="21"/>
          <w:lang w:eastAsia="pt-BR"/>
        </w:rPr>
        <w:br/>
        <w:t>- Recompensa: Nada.</w:t>
      </w:r>
    </w:p>
    <w:p w:rsidR="003D38A9" w:rsidRDefault="003D38A9"/>
    <w:sectPr w:rsidR="003D38A9" w:rsidSect="003D3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A30694"/>
    <w:rsid w:val="000277A7"/>
    <w:rsid w:val="003D38A9"/>
    <w:rsid w:val="00A30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8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A30694"/>
  </w:style>
  <w:style w:type="character" w:styleId="Forte">
    <w:name w:val="Strong"/>
    <w:basedOn w:val="Fontepargpadro"/>
    <w:uiPriority w:val="22"/>
    <w:qFormat/>
    <w:rsid w:val="00A306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820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2020-07-11T18:22:00Z</dcterms:created>
  <dcterms:modified xsi:type="dcterms:W3CDTF">2020-07-11T20:04:00Z</dcterms:modified>
</cp:coreProperties>
</file>