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E0" w:rsidRDefault="00684F85">
      <w:r>
        <w:t>Apresentação</w:t>
      </w:r>
    </w:p>
    <w:p w:rsidR="00684F85" w:rsidRDefault="00684F85">
      <w:r>
        <w:t>Documento para estudar</w:t>
      </w:r>
    </w:p>
    <w:p w:rsidR="00684F85" w:rsidRDefault="00684F85"/>
    <w:p w:rsidR="00684F85" w:rsidRDefault="00684F85">
      <w:r>
        <w:t xml:space="preserve">1 – O que são silos? </w:t>
      </w:r>
    </w:p>
    <w:p w:rsidR="00684F85" w:rsidRDefault="00684F85">
      <w:r>
        <w:t>2 – Qual a importância de um bom armazenamento?</w:t>
      </w:r>
    </w:p>
    <w:p w:rsidR="00684F85" w:rsidRDefault="00684F85">
      <w:r>
        <w:t xml:space="preserve">3- Quais são os problemas na hora de armazenar os grãos? </w:t>
      </w:r>
    </w:p>
    <w:p w:rsidR="00684F85" w:rsidRDefault="00684F85">
      <w:r>
        <w:t xml:space="preserve">4- Porque controlar a temperatura e umidade dos grãos? </w:t>
      </w:r>
    </w:p>
    <w:p w:rsidR="00EA0DCE" w:rsidRDefault="00684F85">
      <w:r>
        <w:t>5</w:t>
      </w:r>
      <w:r w:rsidR="007D25BB">
        <w:t xml:space="preserve">- </w:t>
      </w:r>
      <w:r w:rsidR="00EA0DCE">
        <w:t>Nossa solução</w:t>
      </w:r>
    </w:p>
    <w:p w:rsidR="00EA0DCE" w:rsidRDefault="00EA0DCE">
      <w:r>
        <w:t xml:space="preserve">6 – Requisitos para nosso sistema </w:t>
      </w:r>
    </w:p>
    <w:p w:rsidR="00EA0DCE" w:rsidRDefault="00EA0DCE">
      <w:r>
        <w:t xml:space="preserve">7- Ferramenta para organizar as </w:t>
      </w:r>
      <w:proofErr w:type="gramStart"/>
      <w:r>
        <w:t>tarefas :</w:t>
      </w:r>
      <w:proofErr w:type="gramEnd"/>
      <w:r>
        <w:t xml:space="preserve"> </w:t>
      </w:r>
      <w:proofErr w:type="spellStart"/>
      <w:r>
        <w:t>Trello</w:t>
      </w:r>
      <w:proofErr w:type="spellEnd"/>
    </w:p>
    <w:p w:rsidR="00EA0DCE" w:rsidRDefault="00EA0DCE" w:rsidP="00EA0DCE">
      <w:r>
        <w:t xml:space="preserve">8 - </w:t>
      </w:r>
      <w:r>
        <w:t>Explicar o banco de dados</w:t>
      </w:r>
    </w:p>
    <w:p w:rsidR="00684F85" w:rsidRDefault="00EA0DCE">
      <w:proofErr w:type="gramStart"/>
      <w:r>
        <w:t>9</w:t>
      </w:r>
      <w:r w:rsidR="007D25BB">
        <w:t>- Protótipo</w:t>
      </w:r>
      <w:proofErr w:type="gramEnd"/>
      <w:r w:rsidR="00684F85">
        <w:t xml:space="preserve"> do site</w:t>
      </w:r>
    </w:p>
    <w:p w:rsidR="007D25BB" w:rsidRDefault="00EA0DCE">
      <w:proofErr w:type="gramStart"/>
      <w:r>
        <w:t>10</w:t>
      </w:r>
      <w:r w:rsidR="007D25BB">
        <w:t>- Simulador</w:t>
      </w:r>
      <w:proofErr w:type="gramEnd"/>
      <w:r w:rsidR="007D25BB">
        <w:t xml:space="preserve"> financeiro </w:t>
      </w:r>
    </w:p>
    <w:p w:rsidR="00EA0DCE" w:rsidRDefault="00EA0DCE">
      <w:r>
        <w:t xml:space="preserve">11- Sensor </w:t>
      </w:r>
      <w:bookmarkStart w:id="0" w:name="_GoBack"/>
      <w:bookmarkEnd w:id="0"/>
    </w:p>
    <w:sectPr w:rsidR="00EA0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85"/>
    <w:rsid w:val="00684F85"/>
    <w:rsid w:val="007D25BB"/>
    <w:rsid w:val="009012E0"/>
    <w:rsid w:val="00CC54C2"/>
    <w:rsid w:val="00E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Rosimeire Maria Colonhesi</dc:creator>
  <cp:lastModifiedBy>Rosimeire Maria Colonhesi</cp:lastModifiedBy>
  <cp:revision>1</cp:revision>
  <dcterms:created xsi:type="dcterms:W3CDTF">2020-09-16T14:18:00Z</dcterms:created>
  <dcterms:modified xsi:type="dcterms:W3CDTF">2020-09-16T15:34:00Z</dcterms:modified>
</cp:coreProperties>
</file>