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3260"/>
        <w:gridCol w:w="1564"/>
        <w:gridCol w:w="1245"/>
        <w:gridCol w:w="2115"/>
      </w:tblGrid>
      <w:tr w:rsidR="00BE0902" w14:paraId="7D7EBDDF" w14:textId="77777777" w:rsidTr="00C66B36">
        <w:tc>
          <w:tcPr>
            <w:tcW w:w="4263" w:type="dxa"/>
            <w:gridSpan w:val="2"/>
          </w:tcPr>
          <w:p w14:paraId="715AD82E" w14:textId="2AA0FA07" w:rsidR="00BE0902" w:rsidRPr="00C66B36" w:rsidRDefault="00BE0902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</w:rPr>
            </w:pPr>
            <w:r w:rsidRPr="00C66B36">
              <w:rPr>
                <w:b/>
                <w:bCs/>
                <w:iCs/>
              </w:rPr>
              <w:t>FGA 0238</w:t>
            </w:r>
            <w:r w:rsidRPr="00C66B36">
              <w:rPr>
                <w:b/>
                <w:bCs/>
                <w:i/>
              </w:rPr>
              <w:t xml:space="preserve"> - </w:t>
            </w:r>
            <w:r w:rsidRPr="00C66B36">
              <w:rPr>
                <w:b/>
                <w:bCs/>
              </w:rPr>
              <w:t>Testes de Software</w:t>
            </w:r>
            <w:r w:rsidR="00C66B36" w:rsidRPr="00C66B36">
              <w:rPr>
                <w:b/>
                <w:bCs/>
              </w:rPr>
              <w:t xml:space="preserve"> – Turma: </w:t>
            </w:r>
          </w:p>
        </w:tc>
        <w:tc>
          <w:tcPr>
            <w:tcW w:w="1564" w:type="dxa"/>
          </w:tcPr>
          <w:p w14:paraId="4524423D" w14:textId="48C14D58" w:rsidR="00BE0902" w:rsidRDefault="00D017CA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</w:pPr>
            <w:r>
              <w:t>T01</w:t>
            </w:r>
          </w:p>
        </w:tc>
        <w:tc>
          <w:tcPr>
            <w:tcW w:w="1218" w:type="dxa"/>
          </w:tcPr>
          <w:p w14:paraId="1B0DFCCC" w14:textId="6A3652D2" w:rsidR="00BE0902" w:rsidRPr="00C66B36" w:rsidRDefault="00BE0902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en-US"/>
              </w:rPr>
            </w:pPr>
            <w:r w:rsidRPr="00C66B36">
              <w:rPr>
                <w:b/>
                <w:bCs/>
                <w:lang w:val="en-US"/>
              </w:rPr>
              <w:t>Semestre:</w:t>
            </w:r>
          </w:p>
        </w:tc>
        <w:tc>
          <w:tcPr>
            <w:tcW w:w="2115" w:type="dxa"/>
          </w:tcPr>
          <w:p w14:paraId="02A7E166" w14:textId="65325890" w:rsidR="00BE0902" w:rsidRPr="00BE0902" w:rsidRDefault="00D017CA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2023.2</w:t>
            </w:r>
            <w:r w:rsidR="00C66B36">
              <w:rPr>
                <w:lang w:val="en-US"/>
              </w:rPr>
              <w:t xml:space="preserve"> </w:t>
            </w:r>
          </w:p>
        </w:tc>
      </w:tr>
      <w:tr w:rsidR="00C66B36" w14:paraId="20CE971B" w14:textId="77777777" w:rsidTr="00C66B36">
        <w:tc>
          <w:tcPr>
            <w:tcW w:w="1003" w:type="dxa"/>
          </w:tcPr>
          <w:p w14:paraId="1F625345" w14:textId="77777777" w:rsidR="00C66B36" w:rsidRPr="00C66B36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en-US"/>
              </w:rPr>
            </w:pPr>
            <w:r w:rsidRPr="00C66B36">
              <w:rPr>
                <w:b/>
                <w:bCs/>
                <w:lang w:val="en-US"/>
              </w:rPr>
              <w:t>Nome:</w:t>
            </w:r>
          </w:p>
        </w:tc>
        <w:tc>
          <w:tcPr>
            <w:tcW w:w="4824" w:type="dxa"/>
            <w:gridSpan w:val="2"/>
          </w:tcPr>
          <w:p w14:paraId="7DB9B563" w14:textId="64113DB7" w:rsidR="00C66B36" w:rsidRDefault="00D017CA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</w:pPr>
            <w:r>
              <w:rPr>
                <w:lang w:val="en-US"/>
              </w:rPr>
              <w:t>Guilherme Soares Rocha</w:t>
            </w:r>
          </w:p>
        </w:tc>
        <w:tc>
          <w:tcPr>
            <w:tcW w:w="1218" w:type="dxa"/>
          </w:tcPr>
          <w:p w14:paraId="58709F30" w14:textId="0C212F7E" w:rsidR="00C66B36" w:rsidRPr="00C66B36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en-US"/>
              </w:rPr>
            </w:pPr>
            <w:r w:rsidRPr="00C66B36">
              <w:rPr>
                <w:b/>
                <w:bCs/>
                <w:lang w:val="en-US"/>
              </w:rPr>
              <w:t>Matrícula:</w:t>
            </w:r>
          </w:p>
        </w:tc>
        <w:tc>
          <w:tcPr>
            <w:tcW w:w="2115" w:type="dxa"/>
          </w:tcPr>
          <w:p w14:paraId="7397C788" w14:textId="7AE89D02" w:rsidR="00C66B36" w:rsidRPr="00BE0902" w:rsidRDefault="00D017CA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211039789</w:t>
            </w:r>
          </w:p>
        </w:tc>
      </w:tr>
      <w:tr w:rsidR="00C66B36" w14:paraId="74E0F920" w14:textId="77777777" w:rsidTr="00C66B36">
        <w:tc>
          <w:tcPr>
            <w:tcW w:w="1003" w:type="dxa"/>
          </w:tcPr>
          <w:p w14:paraId="49135B99" w14:textId="24903F17" w:rsidR="00C66B36" w:rsidRPr="00C66B36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Equipe: </w:t>
            </w:r>
          </w:p>
        </w:tc>
        <w:tc>
          <w:tcPr>
            <w:tcW w:w="4824" w:type="dxa"/>
            <w:gridSpan w:val="2"/>
          </w:tcPr>
          <w:p w14:paraId="06ADE735" w14:textId="2AFCACC2" w:rsidR="00C66B36" w:rsidRPr="00EB6CDA" w:rsidRDefault="00D017CA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</w:pPr>
            <w:r>
              <w:t>Testeiros de Jeová</w:t>
            </w:r>
          </w:p>
        </w:tc>
        <w:tc>
          <w:tcPr>
            <w:tcW w:w="1218" w:type="dxa"/>
          </w:tcPr>
          <w:p w14:paraId="588BA1F0" w14:textId="77777777" w:rsidR="00C66B36" w:rsidRPr="00EB6CDA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</w:rPr>
            </w:pPr>
          </w:p>
        </w:tc>
        <w:tc>
          <w:tcPr>
            <w:tcW w:w="2115" w:type="dxa"/>
          </w:tcPr>
          <w:p w14:paraId="7FD04B2D" w14:textId="77777777" w:rsidR="00C66B36" w:rsidRPr="00EB6CDA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</w:pPr>
          </w:p>
        </w:tc>
      </w:tr>
    </w:tbl>
    <w:p w14:paraId="31C3D6FA" w14:textId="77777777" w:rsidR="00AA0A83" w:rsidRDefault="00C66B36">
      <w:pPr>
        <w:spacing w:after="295" w:line="259" w:lineRule="auto"/>
        <w:ind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9E2D59C" wp14:editId="3E29C0D3">
                <wp:extent cx="5940006" cy="25311"/>
                <wp:effectExtent l="0" t="0" r="0" b="0"/>
                <wp:docPr id="5141" name="Group 5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006" cy="25311"/>
                          <a:chOff x="0" y="0"/>
                          <a:chExt cx="5940006" cy="25311"/>
                        </a:xfrm>
                      </wpg:grpSpPr>
                      <wps:wsp>
                        <wps:cNvPr id="7469" name="Shape 7469"/>
                        <wps:cNvSpPr/>
                        <wps:spPr>
                          <a:xfrm>
                            <a:off x="0" y="0"/>
                            <a:ext cx="5940006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006" h="25311">
                                <a:moveTo>
                                  <a:pt x="0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594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1" style="width:467.717pt;height:1.993pt;mso-position-horizontal-relative:char;mso-position-vertical-relative:line" coordsize="59400,253">
                <v:shape id="Shape 7470" style="position:absolute;width:59400;height:253;left:0;top:0;" coordsize="5940006,25311" path="m0,0l5940006,0l5940006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1B049F" w14:textId="692EF172" w:rsidR="00AA0A83" w:rsidRPr="00BE0902" w:rsidRDefault="00BE0902">
      <w:pPr>
        <w:spacing w:after="0" w:line="259" w:lineRule="auto"/>
        <w:ind w:right="837" w:firstLine="0"/>
        <w:jc w:val="center"/>
      </w:pPr>
      <w:r w:rsidRPr="00BE0902">
        <w:rPr>
          <w:sz w:val="34"/>
        </w:rPr>
        <w:t xml:space="preserve">Atividade </w:t>
      </w:r>
      <w:r w:rsidR="00EB6CDA">
        <w:rPr>
          <w:sz w:val="34"/>
        </w:rPr>
        <w:t>4</w:t>
      </w:r>
      <w:r w:rsidRPr="00BE0902">
        <w:rPr>
          <w:sz w:val="34"/>
        </w:rPr>
        <w:t xml:space="preserve"> – </w:t>
      </w:r>
      <w:r w:rsidR="004A0DCE">
        <w:rPr>
          <w:sz w:val="34"/>
        </w:rPr>
        <w:t>TDD</w:t>
      </w:r>
    </w:p>
    <w:p w14:paraId="448D0C65" w14:textId="77777777" w:rsidR="00AA0A83" w:rsidRDefault="00C66B36">
      <w:pPr>
        <w:spacing w:after="830" w:line="259" w:lineRule="auto"/>
        <w:ind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2D741DB" wp14:editId="77065B47">
                <wp:extent cx="5940006" cy="25311"/>
                <wp:effectExtent l="0" t="0" r="0" b="0"/>
                <wp:docPr id="5142" name="Group 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006" cy="25311"/>
                          <a:chOff x="0" y="0"/>
                          <a:chExt cx="5940006" cy="25311"/>
                        </a:xfrm>
                      </wpg:grpSpPr>
                      <wps:wsp>
                        <wps:cNvPr id="7471" name="Shape 7471"/>
                        <wps:cNvSpPr/>
                        <wps:spPr>
                          <a:xfrm>
                            <a:off x="0" y="0"/>
                            <a:ext cx="5940006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006" h="25311">
                                <a:moveTo>
                                  <a:pt x="0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594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2" style="width:467.717pt;height:1.993pt;mso-position-horizontal-relative:char;mso-position-vertical-relative:line" coordsize="59400,253">
                <v:shape id="Shape 7472" style="position:absolute;width:59400;height:253;left:0;top:0;" coordsize="5940006,25311" path="m0,0l5940006,0l5940006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2216737" w14:textId="19FD323D" w:rsidR="00AA0A83" w:rsidRPr="00FE219C" w:rsidRDefault="00882BC7">
      <w:pPr>
        <w:pStyle w:val="Ttulo1"/>
        <w:ind w:left="542" w:right="0" w:hanging="557"/>
        <w:rPr>
          <w:b/>
          <w:bCs/>
        </w:rPr>
      </w:pPr>
      <w:r w:rsidRPr="00FE219C">
        <w:rPr>
          <w:b/>
          <w:bCs/>
          <w:lang w:val="en-US"/>
        </w:rPr>
        <w:t>Funcionalidade</w:t>
      </w:r>
    </w:p>
    <w:p w14:paraId="3793F2D8" w14:textId="6F28C1FC" w:rsidR="00AA0A83" w:rsidRPr="00FE219C" w:rsidRDefault="000717BB" w:rsidP="000717BB">
      <w:pPr>
        <w:pStyle w:val="PargrafodaLista"/>
        <w:numPr>
          <w:ilvl w:val="1"/>
          <w:numId w:val="2"/>
        </w:numPr>
        <w:spacing w:after="257" w:line="265" w:lineRule="auto"/>
        <w:ind w:right="850"/>
        <w:rPr>
          <w:b/>
          <w:bCs/>
        </w:rPr>
      </w:pPr>
      <w:r w:rsidRPr="00FE219C">
        <w:rPr>
          <w:b/>
          <w:bCs/>
        </w:rPr>
        <w:t xml:space="preserve">Identificação da </w:t>
      </w:r>
      <w:r w:rsidR="00084842">
        <w:rPr>
          <w:b/>
          <w:bCs/>
        </w:rPr>
        <w:t>I</w:t>
      </w:r>
      <w:r w:rsidRPr="00FE219C">
        <w:rPr>
          <w:b/>
          <w:bCs/>
        </w:rPr>
        <w:t>ssue</w:t>
      </w:r>
    </w:p>
    <w:p w14:paraId="586A30D2" w14:textId="4CC54B5D" w:rsidR="000717BB" w:rsidRDefault="00C84501" w:rsidP="000717BB">
      <w:pPr>
        <w:spacing w:after="257" w:line="265" w:lineRule="auto"/>
        <w:ind w:right="850"/>
      </w:pPr>
      <w:r>
        <w:t>Issue #95.</w:t>
      </w:r>
    </w:p>
    <w:p w14:paraId="47E91091" w14:textId="09EA0CAE" w:rsidR="00C84501" w:rsidRPr="000717BB" w:rsidRDefault="00C84501" w:rsidP="000717BB">
      <w:pPr>
        <w:spacing w:after="257" w:line="265" w:lineRule="auto"/>
        <w:ind w:right="850"/>
      </w:pPr>
      <w:r>
        <w:t xml:space="preserve">Link: </w:t>
      </w:r>
      <w:hyperlink r:id="rId7" w:history="1">
        <w:r w:rsidRPr="00C84501">
          <w:rPr>
            <w:rStyle w:val="Hyperlink"/>
          </w:rPr>
          <w:t>https://gitlab.com/lappis-unb/projects/mec-energia/mec-energia-api/-/issues/95</w:t>
        </w:r>
      </w:hyperlink>
    </w:p>
    <w:p w14:paraId="7DC18D09" w14:textId="3516B46B" w:rsidR="000717BB" w:rsidRPr="00FE219C" w:rsidRDefault="000717BB" w:rsidP="000717BB">
      <w:pPr>
        <w:pStyle w:val="PargrafodaLista"/>
        <w:numPr>
          <w:ilvl w:val="1"/>
          <w:numId w:val="2"/>
        </w:numPr>
        <w:spacing w:after="257" w:line="265" w:lineRule="auto"/>
        <w:ind w:right="850"/>
        <w:rPr>
          <w:b/>
          <w:bCs/>
        </w:rPr>
      </w:pPr>
      <w:r w:rsidRPr="00FE219C">
        <w:rPr>
          <w:b/>
          <w:bCs/>
        </w:rPr>
        <w:t>Especificação</w:t>
      </w:r>
    </w:p>
    <w:p w14:paraId="0AD38EF4" w14:textId="77777777" w:rsidR="002223BE" w:rsidRPr="002223BE" w:rsidRDefault="002223BE" w:rsidP="002223BE">
      <w:pPr>
        <w:spacing w:before="100" w:beforeAutospacing="1" w:after="100" w:afterAutospacing="1" w:line="240" w:lineRule="auto"/>
        <w:ind w:right="0" w:firstLine="851"/>
        <w:jc w:val="left"/>
        <w:rPr>
          <w:rFonts w:ascii="Arial" w:eastAsia="Times New Roman" w:hAnsi="Arial" w:cs="Arial"/>
          <w:color w:val="auto"/>
          <w:lang w:eastAsia="pt-BR"/>
        </w:rPr>
      </w:pPr>
      <w:r w:rsidRPr="002223BE">
        <w:rPr>
          <w:rFonts w:ascii="Arial" w:eastAsia="Times New Roman" w:hAnsi="Arial" w:cs="Arial"/>
          <w:color w:val="auto"/>
          <w:lang w:eastAsia="pt-BR"/>
        </w:rPr>
        <w:t>Atualmente o sistema tem o processo de envio de email para processos vinculados a senha do usuário:</w:t>
      </w:r>
    </w:p>
    <w:p w14:paraId="711FD0F9" w14:textId="77777777" w:rsidR="002223BE" w:rsidRPr="002223BE" w:rsidRDefault="002223BE" w:rsidP="002223BE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="Arial" w:eastAsia="Times New Roman" w:hAnsi="Arial" w:cs="Arial"/>
          <w:color w:val="auto"/>
          <w:lang w:eastAsia="pt-BR"/>
        </w:rPr>
      </w:pPr>
      <w:r w:rsidRPr="002223BE">
        <w:rPr>
          <w:rFonts w:ascii="Arial" w:eastAsia="Times New Roman" w:hAnsi="Arial" w:cs="Arial"/>
          <w:color w:val="auto"/>
          <w:lang w:eastAsia="pt-BR"/>
        </w:rPr>
        <w:t>Criação de conta nova, cria a senha;</w:t>
      </w:r>
    </w:p>
    <w:p w14:paraId="6CA0D258" w14:textId="77777777" w:rsidR="002223BE" w:rsidRPr="002223BE" w:rsidRDefault="002223BE" w:rsidP="002223BE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jc w:val="left"/>
        <w:rPr>
          <w:rFonts w:ascii="Arial" w:eastAsia="Times New Roman" w:hAnsi="Arial" w:cs="Arial"/>
          <w:color w:val="auto"/>
          <w:lang w:eastAsia="pt-BR"/>
        </w:rPr>
      </w:pPr>
      <w:r w:rsidRPr="002223BE">
        <w:rPr>
          <w:rFonts w:ascii="Arial" w:eastAsia="Times New Roman" w:hAnsi="Arial" w:cs="Arial"/>
          <w:color w:val="auto"/>
          <w:lang w:eastAsia="pt-BR"/>
        </w:rPr>
        <w:t>Alteração de senha.</w:t>
      </w:r>
    </w:p>
    <w:p w14:paraId="70B27DC4" w14:textId="77777777" w:rsidR="002223BE" w:rsidRPr="002223BE" w:rsidRDefault="002223BE" w:rsidP="002223BE">
      <w:pPr>
        <w:spacing w:before="100" w:beforeAutospacing="1" w:after="100" w:afterAutospacing="1" w:line="240" w:lineRule="auto"/>
        <w:ind w:right="0" w:firstLine="851"/>
        <w:jc w:val="left"/>
        <w:rPr>
          <w:rFonts w:ascii="Arial" w:eastAsia="Times New Roman" w:hAnsi="Arial" w:cs="Arial"/>
          <w:color w:val="auto"/>
          <w:lang w:eastAsia="pt-BR"/>
        </w:rPr>
      </w:pPr>
      <w:r w:rsidRPr="002223BE">
        <w:rPr>
          <w:rFonts w:ascii="Arial" w:eastAsia="Times New Roman" w:hAnsi="Arial" w:cs="Arial"/>
          <w:color w:val="auto"/>
          <w:lang w:eastAsia="pt-BR"/>
        </w:rPr>
        <w:t>Sendo assim, o sistema hoje só consegue verificar se o email foi enviado. Mas não consegue garantir se o email do usuário existe de fato ou se o email chegou com sucesso.</w:t>
      </w:r>
    </w:p>
    <w:p w14:paraId="0DCD3ECF" w14:textId="629245BA" w:rsidR="00C6511E" w:rsidRPr="00FE219C" w:rsidRDefault="00C35878" w:rsidP="00C6511E">
      <w:pPr>
        <w:pStyle w:val="PargrafodaLista"/>
        <w:numPr>
          <w:ilvl w:val="1"/>
          <w:numId w:val="2"/>
        </w:numPr>
        <w:spacing w:after="257" w:line="265" w:lineRule="auto"/>
        <w:ind w:right="850"/>
        <w:rPr>
          <w:b/>
          <w:bCs/>
        </w:rPr>
      </w:pPr>
      <w:r w:rsidRPr="00FE219C">
        <w:rPr>
          <w:b/>
          <w:bCs/>
        </w:rPr>
        <w:t xml:space="preserve">Descrição </w:t>
      </w:r>
      <w:r w:rsidR="00A94AB6" w:rsidRPr="00FE219C">
        <w:rPr>
          <w:b/>
          <w:bCs/>
        </w:rPr>
        <w:t xml:space="preserve">da </w:t>
      </w:r>
      <w:r w:rsidR="00084842">
        <w:rPr>
          <w:b/>
          <w:bCs/>
        </w:rPr>
        <w:t>F</w:t>
      </w:r>
      <w:r w:rsidR="00A94AB6" w:rsidRPr="00FE219C">
        <w:rPr>
          <w:b/>
          <w:bCs/>
        </w:rPr>
        <w:t>uncionalidade</w:t>
      </w:r>
    </w:p>
    <w:p w14:paraId="024F7335" w14:textId="7924607A" w:rsidR="00FD00F2" w:rsidRPr="00FD00F2" w:rsidRDefault="002223BE" w:rsidP="00FD00F2">
      <w:pPr>
        <w:spacing w:after="257" w:line="265" w:lineRule="auto"/>
        <w:ind w:right="850"/>
      </w:pPr>
      <w:r>
        <w:t>Será implementado uma funcionalidade para verificar se os formatos de emails enviados são válidos, de acordo com regras comuns para emails, como ter um “@” por exemplo.</w:t>
      </w:r>
    </w:p>
    <w:p w14:paraId="6051BCB7" w14:textId="10EA85B8" w:rsidR="008E4829" w:rsidRPr="008E4829" w:rsidRDefault="00EA3405" w:rsidP="008E4829">
      <w:pPr>
        <w:pStyle w:val="PargrafodaLista"/>
        <w:numPr>
          <w:ilvl w:val="1"/>
          <w:numId w:val="2"/>
        </w:numPr>
        <w:spacing w:after="257" w:line="265" w:lineRule="auto"/>
        <w:ind w:right="850"/>
        <w:rPr>
          <w:b/>
          <w:bCs/>
        </w:rPr>
      </w:pPr>
      <w:r>
        <w:rPr>
          <w:b/>
          <w:bCs/>
        </w:rPr>
        <w:t>Ciclos</w:t>
      </w:r>
    </w:p>
    <w:p w14:paraId="5422BBDB" w14:textId="3E4EB4A8" w:rsidR="008E4829" w:rsidRPr="002C6F0A" w:rsidRDefault="002223BE" w:rsidP="002223BE">
      <w:pPr>
        <w:pStyle w:val="PargrafodaLista"/>
        <w:spacing w:after="257" w:line="265" w:lineRule="auto"/>
        <w:ind w:left="0" w:right="850" w:firstLine="851"/>
      </w:pPr>
      <w:r>
        <w:t>Foi feito um ciclo para atender às exigências, de acordo com o que era necessário. Neste ciclo foi implementado o teste e a funcionalidade que contém uma expressão regular (regex) para validar emails.</w:t>
      </w:r>
    </w:p>
    <w:p w14:paraId="41D80D7A" w14:textId="21CBAF18" w:rsidR="00AA0A83" w:rsidRDefault="00A0387A">
      <w:pPr>
        <w:pStyle w:val="Ttulo1"/>
        <w:ind w:left="542" w:right="0" w:hanging="557"/>
        <w:rPr>
          <w:b/>
          <w:bCs/>
          <w:lang w:val="en-US"/>
        </w:rPr>
      </w:pPr>
      <w:r w:rsidRPr="00FE219C">
        <w:rPr>
          <w:b/>
          <w:bCs/>
          <w:lang w:val="en-US"/>
        </w:rPr>
        <w:t>Execução</w:t>
      </w:r>
    </w:p>
    <w:p w14:paraId="772D02F5" w14:textId="1BD52CAA" w:rsidR="002A6854" w:rsidRPr="00F308F6" w:rsidRDefault="002A6854" w:rsidP="00F308F6">
      <w:pPr>
        <w:ind w:firstLine="0"/>
        <w:rPr>
          <w:b/>
          <w:bCs/>
          <w:lang w:val="en-US"/>
        </w:rPr>
      </w:pPr>
      <w:r w:rsidRPr="00F308F6">
        <w:rPr>
          <w:b/>
          <w:bCs/>
          <w:lang w:val="en-US"/>
        </w:rPr>
        <w:t xml:space="preserve">2.1 Primeiro </w:t>
      </w:r>
      <w:r w:rsidR="00084842">
        <w:rPr>
          <w:b/>
          <w:bCs/>
          <w:lang w:val="en-US"/>
        </w:rPr>
        <w:t>C</w:t>
      </w:r>
      <w:r w:rsidRPr="00F308F6">
        <w:rPr>
          <w:b/>
          <w:bCs/>
          <w:lang w:val="en-US"/>
        </w:rPr>
        <w:t>iclo</w:t>
      </w:r>
    </w:p>
    <w:p w14:paraId="60E56F03" w14:textId="61FD4094" w:rsidR="008E4829" w:rsidRDefault="00C5630A" w:rsidP="00C5630A">
      <w:pPr>
        <w:pStyle w:val="PargrafodaLista"/>
        <w:spacing w:after="257" w:line="265" w:lineRule="auto"/>
        <w:ind w:right="850" w:firstLine="0"/>
      </w:pPr>
      <w:r>
        <w:lastRenderedPageBreak/>
        <w:t>Criação do teste para verificar se a validação de email está sendo feita corretamente.</w:t>
      </w:r>
    </w:p>
    <w:p w14:paraId="4BA35CCF" w14:textId="77777777" w:rsidR="00C5630A" w:rsidRDefault="00C5630A" w:rsidP="00C5630A">
      <w:pPr>
        <w:pStyle w:val="PargrafodaLista"/>
        <w:spacing w:after="257" w:line="265" w:lineRule="auto"/>
        <w:ind w:right="850" w:firstLine="0"/>
      </w:pPr>
    </w:p>
    <w:p w14:paraId="7980FA47" w14:textId="74C947D3" w:rsidR="008E4829" w:rsidRDefault="008E4829" w:rsidP="008E4829">
      <w:pPr>
        <w:pStyle w:val="PargrafodaLista"/>
        <w:spacing w:after="257" w:line="265" w:lineRule="auto"/>
        <w:ind w:right="850" w:firstLine="0"/>
        <w:jc w:val="left"/>
      </w:pPr>
      <w:r>
        <w:rPr>
          <w:noProof/>
        </w:rPr>
        <w:drawing>
          <wp:inline distT="0" distB="0" distL="0" distR="0" wp14:anchorId="645CE252" wp14:editId="5A63498A">
            <wp:extent cx="3943350" cy="657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7E83" w14:textId="77777777" w:rsidR="008E4829" w:rsidRDefault="008E4829" w:rsidP="008E4829">
      <w:pPr>
        <w:pStyle w:val="PargrafodaLista"/>
        <w:spacing w:after="257" w:line="265" w:lineRule="auto"/>
        <w:ind w:right="850" w:firstLine="0"/>
      </w:pPr>
    </w:p>
    <w:p w14:paraId="0CEB725C" w14:textId="77777777" w:rsidR="008E4829" w:rsidRDefault="008E4829" w:rsidP="008E4829">
      <w:pPr>
        <w:pStyle w:val="PargrafodaLista"/>
        <w:tabs>
          <w:tab w:val="left" w:pos="3465"/>
        </w:tabs>
        <w:spacing w:after="257" w:line="265" w:lineRule="auto"/>
        <w:ind w:right="850" w:firstLine="0"/>
      </w:pPr>
      <w:r>
        <w:t>Teste falhando:</w:t>
      </w:r>
      <w:r>
        <w:tab/>
      </w:r>
    </w:p>
    <w:p w14:paraId="3F8EF62F" w14:textId="77777777" w:rsidR="008E4829" w:rsidRDefault="008E4829" w:rsidP="008E4829">
      <w:pPr>
        <w:pStyle w:val="PargrafodaLista"/>
        <w:tabs>
          <w:tab w:val="left" w:pos="3465"/>
        </w:tabs>
        <w:spacing w:after="257" w:line="265" w:lineRule="auto"/>
        <w:ind w:right="850" w:firstLine="0"/>
      </w:pPr>
    </w:p>
    <w:p w14:paraId="6A873CD7" w14:textId="77777777" w:rsidR="008E4829" w:rsidRDefault="008E4829" w:rsidP="008E4829">
      <w:pPr>
        <w:pStyle w:val="PargrafodaLista"/>
        <w:spacing w:after="257" w:line="265" w:lineRule="auto"/>
        <w:ind w:right="850" w:firstLine="0"/>
        <w:jc w:val="left"/>
      </w:pPr>
      <w:r>
        <w:rPr>
          <w:noProof/>
        </w:rPr>
        <w:drawing>
          <wp:inline distT="0" distB="0" distL="0" distR="0" wp14:anchorId="07057A09" wp14:editId="78276B55">
            <wp:extent cx="2752725" cy="247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0727" w14:textId="77777777" w:rsidR="008E4829" w:rsidRDefault="008E4829" w:rsidP="008E4829">
      <w:pPr>
        <w:pStyle w:val="PargrafodaLista"/>
        <w:spacing w:after="257" w:line="265" w:lineRule="auto"/>
        <w:ind w:right="850" w:firstLine="0"/>
      </w:pPr>
    </w:p>
    <w:p w14:paraId="70BD5774" w14:textId="77777777" w:rsidR="008E4829" w:rsidRDefault="008E4829" w:rsidP="008E4829">
      <w:pPr>
        <w:pStyle w:val="PargrafodaLista"/>
        <w:spacing w:after="257" w:line="265" w:lineRule="auto"/>
        <w:ind w:right="850" w:firstLine="0"/>
      </w:pPr>
      <w:r>
        <w:t>Com a criação do seguinte código:</w:t>
      </w:r>
    </w:p>
    <w:p w14:paraId="2AD0F9BF" w14:textId="77777777" w:rsidR="008E4829" w:rsidRDefault="008E4829" w:rsidP="008E4829">
      <w:pPr>
        <w:pStyle w:val="PargrafodaLista"/>
        <w:spacing w:after="257" w:line="265" w:lineRule="auto"/>
        <w:ind w:right="850" w:firstLine="0"/>
      </w:pPr>
    </w:p>
    <w:p w14:paraId="2E09F0ED" w14:textId="77777777" w:rsidR="008E4829" w:rsidRDefault="008E4829" w:rsidP="008E4829">
      <w:pPr>
        <w:pStyle w:val="PargrafodaLista"/>
        <w:spacing w:after="257" w:line="265" w:lineRule="auto"/>
        <w:ind w:right="850" w:firstLine="0"/>
      </w:pPr>
      <w:r>
        <w:rPr>
          <w:noProof/>
        </w:rPr>
        <w:drawing>
          <wp:inline distT="0" distB="0" distL="0" distR="0" wp14:anchorId="1B4D8156" wp14:editId="076771A0">
            <wp:extent cx="3038475" cy="13716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7416" w14:textId="77777777" w:rsidR="008E4829" w:rsidRDefault="008E4829" w:rsidP="008E4829">
      <w:pPr>
        <w:pStyle w:val="PargrafodaLista"/>
        <w:spacing w:after="257" w:line="265" w:lineRule="auto"/>
        <w:ind w:right="850" w:firstLine="0"/>
      </w:pPr>
    </w:p>
    <w:p w14:paraId="31AE4E7A" w14:textId="77777777" w:rsidR="008E4829" w:rsidRDefault="008E4829" w:rsidP="008E4829">
      <w:pPr>
        <w:pStyle w:val="PargrafodaLista"/>
        <w:spacing w:after="257" w:line="265" w:lineRule="auto"/>
        <w:ind w:right="850" w:firstLine="0"/>
      </w:pPr>
      <w:r>
        <w:t>O teste foi aprovado e passou, como mostra a imagem:</w:t>
      </w:r>
    </w:p>
    <w:p w14:paraId="57178885" w14:textId="643742B6" w:rsidR="00F308F6" w:rsidRPr="000D14B1" w:rsidRDefault="00C5630A" w:rsidP="00C5630A">
      <w:pPr>
        <w:spacing w:after="612" w:line="259" w:lineRule="auto"/>
        <w:ind w:right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08186B57" wp14:editId="12F3A2C4">
            <wp:extent cx="6471920" cy="1072515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39C2" w14:textId="38D22832" w:rsidR="00AA0A83" w:rsidRDefault="000A3312">
      <w:pPr>
        <w:pStyle w:val="Ttulo1"/>
        <w:ind w:left="542" w:right="0" w:hanging="557"/>
      </w:pPr>
      <w:r>
        <w:rPr>
          <w:lang w:val="en-US"/>
        </w:rPr>
        <w:t>Código Fonte Testes</w:t>
      </w:r>
    </w:p>
    <w:p w14:paraId="71631F46" w14:textId="156C2F78" w:rsidR="00D0661E" w:rsidRDefault="00D0661E" w:rsidP="000D14B1">
      <w:pPr>
        <w:spacing w:after="612" w:line="259" w:lineRule="auto"/>
        <w:ind w:right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7265C750" wp14:editId="459C3528">
            <wp:extent cx="3914775" cy="7048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A549" w14:textId="447E35D8" w:rsidR="000D14B1" w:rsidRPr="000D14B1" w:rsidRDefault="00D0661E" w:rsidP="000D14B1">
      <w:pPr>
        <w:spacing w:after="612" w:line="259" w:lineRule="auto"/>
        <w:ind w:right="0" w:firstLine="0"/>
        <w:jc w:val="left"/>
      </w:pPr>
      <w:hyperlink r:id="rId13" w:history="1">
        <w:r w:rsidRPr="00D0661E">
          <w:rPr>
            <w:rStyle w:val="Hyperlink"/>
          </w:rPr>
          <w:t>https://gitlab.com/GuilhermeSoaress/mec-energia-api-testes/-/blob/develop/utils/email/valid_email.py?ref_type=heads</w:t>
        </w:r>
      </w:hyperlink>
    </w:p>
    <w:p w14:paraId="274EF6D5" w14:textId="76BD16FC" w:rsidR="00AA0A83" w:rsidRDefault="00F5095A">
      <w:pPr>
        <w:pStyle w:val="Ttulo1"/>
        <w:ind w:left="542" w:right="0" w:hanging="557"/>
      </w:pPr>
      <w:r>
        <w:rPr>
          <w:lang w:val="en-US"/>
        </w:rPr>
        <w:lastRenderedPageBreak/>
        <w:t>Resultado Final Execução Testes</w:t>
      </w:r>
    </w:p>
    <w:p w14:paraId="6A98078A" w14:textId="23B3BF2D" w:rsidR="000D14B1" w:rsidRPr="00A80C30" w:rsidRDefault="002223BE" w:rsidP="000D14B1">
      <w:pPr>
        <w:ind w:firstLine="0"/>
      </w:pPr>
      <w:r>
        <w:rPr>
          <w:noProof/>
        </w:rPr>
        <w:drawing>
          <wp:inline distT="0" distB="0" distL="0" distR="0" wp14:anchorId="41B9E3E2" wp14:editId="1437082C">
            <wp:extent cx="6471920" cy="2884170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7338" w14:textId="0F98FFA4" w:rsidR="00A80C30" w:rsidRDefault="00A80C30" w:rsidP="000D14B1">
      <w:pPr>
        <w:ind w:firstLine="0"/>
      </w:pPr>
    </w:p>
    <w:p w14:paraId="39997CA4" w14:textId="07C88FCC" w:rsidR="004D6F7D" w:rsidRDefault="004D6F7D" w:rsidP="004D6F7D">
      <w:pPr>
        <w:pStyle w:val="Ttulo1"/>
        <w:ind w:left="542" w:right="0" w:hanging="557"/>
      </w:pPr>
      <w:r w:rsidRPr="004D6F7D">
        <w:t>Código Fonte da Funcionalidade Implementada</w:t>
      </w:r>
    </w:p>
    <w:p w14:paraId="504F6DA7" w14:textId="07454D8B" w:rsidR="004D6F7D" w:rsidRDefault="00D0661E" w:rsidP="004D6F7D">
      <w:pPr>
        <w:spacing w:after="612" w:line="259" w:lineRule="auto"/>
        <w:ind w:right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08BC84B9" wp14:editId="433C5BAA">
            <wp:extent cx="3162300" cy="1371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F750" w14:textId="317F90B3" w:rsidR="00A80C30" w:rsidRDefault="00D0661E" w:rsidP="006372B1">
      <w:pPr>
        <w:spacing w:after="612" w:line="259" w:lineRule="auto"/>
        <w:ind w:right="0" w:firstLine="0"/>
        <w:jc w:val="left"/>
      </w:pPr>
      <w:hyperlink r:id="rId16" w:history="1">
        <w:r w:rsidRPr="00D0661E">
          <w:rPr>
            <w:rStyle w:val="Hyperlink"/>
          </w:rPr>
          <w:t>https://gitlab.com/GuilhermeSoaress/mec-energia-api-testes/-/blob/develop/utils/email/valid_email.py?ref_type=heads</w:t>
        </w:r>
      </w:hyperlink>
    </w:p>
    <w:p w14:paraId="35C9E19B" w14:textId="412578C1" w:rsidR="00BE42F6" w:rsidRDefault="00C66B36" w:rsidP="00BE42F6">
      <w:pPr>
        <w:pStyle w:val="Ttulo1"/>
        <w:ind w:left="542" w:right="0" w:hanging="557"/>
      </w:pPr>
      <w:r>
        <w:t>Pull Request</w:t>
      </w:r>
    </w:p>
    <w:p w14:paraId="77711439" w14:textId="45CC0A0C" w:rsidR="00BE42F6" w:rsidRDefault="00D0661E" w:rsidP="00BE42F6">
      <w:pPr>
        <w:spacing w:after="612" w:line="259" w:lineRule="auto"/>
        <w:ind w:right="0" w:firstLine="0"/>
        <w:jc w:val="left"/>
        <w:rPr>
          <w:noProof/>
        </w:rPr>
      </w:pPr>
      <w:r>
        <w:rPr>
          <w:noProof/>
        </w:rPr>
        <w:t>Não foi feito pull request.</w:t>
      </w:r>
    </w:p>
    <w:p w14:paraId="45640280" w14:textId="572B571C" w:rsidR="00AA0A83" w:rsidRDefault="006372B1">
      <w:pPr>
        <w:pStyle w:val="Ttulo1"/>
        <w:spacing w:after="308"/>
        <w:ind w:left="542" w:right="0" w:hanging="557"/>
      </w:pPr>
      <w:r>
        <w:rPr>
          <w:lang w:val="en-US"/>
        </w:rPr>
        <w:lastRenderedPageBreak/>
        <w:t>Conclusão</w:t>
      </w:r>
    </w:p>
    <w:p w14:paraId="18F3FA49" w14:textId="74BF8249" w:rsidR="00AA0A83" w:rsidRPr="00983754" w:rsidRDefault="00D0661E" w:rsidP="00D0661E">
      <w:pPr>
        <w:spacing w:line="259" w:lineRule="auto"/>
        <w:ind w:right="822" w:firstLine="851"/>
        <w:jc w:val="left"/>
      </w:pPr>
      <w:r w:rsidRPr="00D0661E">
        <w:t xml:space="preserve">Desenvolver com TDD foi </w:t>
      </w:r>
      <w:r>
        <w:t>uma maneira nova de programar</w:t>
      </w:r>
      <w:r w:rsidRPr="00D0661E">
        <w:t>. Inicialmente desafiador, o ciclo de escrever testes antes do código proporcionou uma compreensão mais profunda dos requisitos. A abordagem resultou em código confiável, fácil de manter e uma perspectiva aprimorada sobre qualidade de software.</w:t>
      </w:r>
    </w:p>
    <w:sectPr w:rsidR="00AA0A83" w:rsidRPr="00983754">
      <w:headerReference w:type="default" r:id="rId17"/>
      <w:footerReference w:type="even" r:id="rId18"/>
      <w:footerReference w:type="default" r:id="rId19"/>
      <w:footerReference w:type="first" r:id="rId20"/>
      <w:pgSz w:w="11906" w:h="16838"/>
      <w:pgMar w:top="1417" w:right="297" w:bottom="1211" w:left="1417" w:header="720" w:footer="4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7A9FE" w14:textId="77777777" w:rsidR="008066C4" w:rsidRDefault="008066C4">
      <w:pPr>
        <w:spacing w:after="0" w:line="240" w:lineRule="auto"/>
      </w:pPr>
      <w:r>
        <w:separator/>
      </w:r>
    </w:p>
  </w:endnote>
  <w:endnote w:type="continuationSeparator" w:id="0">
    <w:p w14:paraId="46C12C23" w14:textId="77777777" w:rsidR="008066C4" w:rsidRDefault="00806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7B46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8A86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153EC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8345B" w14:textId="77777777" w:rsidR="008066C4" w:rsidRDefault="008066C4">
      <w:pPr>
        <w:spacing w:after="0" w:line="240" w:lineRule="auto"/>
      </w:pPr>
      <w:r>
        <w:separator/>
      </w:r>
    </w:p>
  </w:footnote>
  <w:footnote w:type="continuationSeparator" w:id="0">
    <w:p w14:paraId="5921D752" w14:textId="77777777" w:rsidR="008066C4" w:rsidRDefault="00806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8DF8C" w14:textId="59C1F6C9" w:rsidR="0002009B" w:rsidRDefault="0002009B" w:rsidP="0002009B">
    <w:pPr>
      <w:pStyle w:val="Cabealho"/>
      <w:ind w:hanging="142"/>
    </w:pPr>
    <w:r>
      <w:rPr>
        <w:noProof/>
        <w:lang w:val="en-US"/>
      </w:rPr>
      <w:drawing>
        <wp:inline distT="0" distB="0" distL="0" distR="0" wp14:anchorId="01257057" wp14:editId="14535BA0">
          <wp:extent cx="6122505" cy="776488"/>
          <wp:effectExtent l="0" t="0" r="0" b="0"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9449" cy="792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E44FEC" w14:textId="77777777" w:rsidR="0002009B" w:rsidRDefault="000200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2F31"/>
    <w:multiLevelType w:val="multilevel"/>
    <w:tmpl w:val="13B6A8BC"/>
    <w:lvl w:ilvl="0">
      <w:start w:val="1"/>
      <w:numFmt w:val="decimal"/>
      <w:lvlText w:val="%1"/>
      <w:lvlJc w:val="left"/>
      <w:pPr>
        <w:ind w:left="9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7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6" w:hanging="1800"/>
      </w:pPr>
      <w:rPr>
        <w:rFonts w:hint="default"/>
      </w:rPr>
    </w:lvl>
  </w:abstractNum>
  <w:abstractNum w:abstractNumId="1" w15:restartNumberingAfterBreak="0">
    <w:nsid w:val="1A6F3A46"/>
    <w:multiLevelType w:val="hybridMultilevel"/>
    <w:tmpl w:val="94065698"/>
    <w:lvl w:ilvl="0" w:tplc="7256ABC8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9A0436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F6C8C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B8D433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951243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E3CC2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80245B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9D818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0E6DB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606C6B"/>
    <w:multiLevelType w:val="multilevel"/>
    <w:tmpl w:val="13B6A8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4" w:hanging="1800"/>
      </w:pPr>
      <w:rPr>
        <w:rFonts w:hint="default"/>
      </w:rPr>
    </w:lvl>
  </w:abstractNum>
  <w:abstractNum w:abstractNumId="3" w15:restartNumberingAfterBreak="0">
    <w:nsid w:val="7FB21F34"/>
    <w:multiLevelType w:val="multilevel"/>
    <w:tmpl w:val="9E44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916023">
    <w:abstractNumId w:val="1"/>
  </w:num>
  <w:num w:numId="2" w16cid:durableId="1690250697">
    <w:abstractNumId w:val="2"/>
  </w:num>
  <w:num w:numId="3" w16cid:durableId="336076612">
    <w:abstractNumId w:val="0"/>
  </w:num>
  <w:num w:numId="4" w16cid:durableId="1379743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A83"/>
    <w:rsid w:val="00002F56"/>
    <w:rsid w:val="0002009B"/>
    <w:rsid w:val="000717BB"/>
    <w:rsid w:val="00084842"/>
    <w:rsid w:val="000A3312"/>
    <w:rsid w:val="000D14B1"/>
    <w:rsid w:val="000D3EC1"/>
    <w:rsid w:val="00114BBC"/>
    <w:rsid w:val="00123F8E"/>
    <w:rsid w:val="00132564"/>
    <w:rsid w:val="002223BE"/>
    <w:rsid w:val="002A6854"/>
    <w:rsid w:val="002C6F0A"/>
    <w:rsid w:val="00326116"/>
    <w:rsid w:val="004A0DCE"/>
    <w:rsid w:val="004D6F7D"/>
    <w:rsid w:val="005A17E2"/>
    <w:rsid w:val="005C6F59"/>
    <w:rsid w:val="006227C7"/>
    <w:rsid w:val="006372B1"/>
    <w:rsid w:val="006B0A5F"/>
    <w:rsid w:val="007C1B67"/>
    <w:rsid w:val="007C53CD"/>
    <w:rsid w:val="007D2D6A"/>
    <w:rsid w:val="008066C4"/>
    <w:rsid w:val="0082388A"/>
    <w:rsid w:val="00833F57"/>
    <w:rsid w:val="00882BC7"/>
    <w:rsid w:val="008E4829"/>
    <w:rsid w:val="009817E7"/>
    <w:rsid w:val="00983754"/>
    <w:rsid w:val="009E4BCB"/>
    <w:rsid w:val="00A0387A"/>
    <w:rsid w:val="00A3398A"/>
    <w:rsid w:val="00A80C30"/>
    <w:rsid w:val="00A94AB6"/>
    <w:rsid w:val="00AA0A83"/>
    <w:rsid w:val="00AA12AC"/>
    <w:rsid w:val="00BE0902"/>
    <w:rsid w:val="00BE42F6"/>
    <w:rsid w:val="00C35878"/>
    <w:rsid w:val="00C5630A"/>
    <w:rsid w:val="00C6511E"/>
    <w:rsid w:val="00C66B36"/>
    <w:rsid w:val="00C84501"/>
    <w:rsid w:val="00CA5771"/>
    <w:rsid w:val="00CE5564"/>
    <w:rsid w:val="00D017CA"/>
    <w:rsid w:val="00D0661E"/>
    <w:rsid w:val="00D63925"/>
    <w:rsid w:val="00D91F0D"/>
    <w:rsid w:val="00EA3405"/>
    <w:rsid w:val="00EB6CDA"/>
    <w:rsid w:val="00EE44E8"/>
    <w:rsid w:val="00F15796"/>
    <w:rsid w:val="00F308F6"/>
    <w:rsid w:val="00F5095A"/>
    <w:rsid w:val="00FC180D"/>
    <w:rsid w:val="00FD00F2"/>
    <w:rsid w:val="00F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5D12"/>
  <w15:docId w15:val="{6A41D357-CC77-AB4A-B89A-E5D2E7E6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61E"/>
    <w:pPr>
      <w:spacing w:after="5" w:line="403" w:lineRule="auto"/>
      <w:ind w:right="105" w:firstLine="84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278" w:line="259" w:lineRule="auto"/>
      <w:ind w:left="10" w:right="837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E0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A12A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12A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09B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071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lab.com/GuilhermeSoaress/mec-energia-api-testes/-/blob/develop/utils/email/valid_email.py?ref_type=hea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lab.com/lappis-unb/projects/mec-energia/mec-energia-api/-/issues/95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lab.com/GuilhermeSoaress/mec-energia-api-testes/-/blob/develop/utils/email/valid_email.py?ref_type=heads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363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Venson</dc:creator>
  <cp:keywords/>
  <dc:description/>
  <cp:lastModifiedBy>Guilherme Soares</cp:lastModifiedBy>
  <cp:revision>46</cp:revision>
  <dcterms:created xsi:type="dcterms:W3CDTF">2022-08-08T19:28:00Z</dcterms:created>
  <dcterms:modified xsi:type="dcterms:W3CDTF">2023-12-05T02:19:00Z</dcterms:modified>
  <cp:category/>
</cp:coreProperties>
</file>