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11964" w14:textId="77777777" w:rsidR="009C5FE1" w:rsidRDefault="009C5FE1" w:rsidP="009C5FE1">
      <w:r>
        <w:t>Olá, gestor (a)! Tudo bem?</w:t>
      </w:r>
    </w:p>
    <w:p w14:paraId="6BC7D177" w14:textId="77777777" w:rsidR="009C5FE1" w:rsidRDefault="009C5FE1" w:rsidP="009C5FE1">
      <w:r>
        <w:t xml:space="preserve"> </w:t>
      </w:r>
    </w:p>
    <w:p w14:paraId="6BBBAEA6" w14:textId="77777777" w:rsidR="009C5FE1" w:rsidRDefault="009C5FE1" w:rsidP="009C5FE1">
      <w:r>
        <w:t>Enviamos os materiais e informações para a sua Etapa Final do Programa de Estágio Cargill que acontecerá no dia agendado anteriormente.</w:t>
      </w:r>
    </w:p>
    <w:p w14:paraId="1A281037" w14:textId="77777777" w:rsidR="009C5FE1" w:rsidRDefault="009C5FE1" w:rsidP="009C5FE1">
      <w:r>
        <w:t>Para acessar os currículos das pessoas candidatas à sua vaga, clique no link a seguir:</w:t>
      </w:r>
    </w:p>
    <w:p w14:paraId="0E02D5D7" w14:textId="77777777" w:rsidR="009C5FE1" w:rsidRDefault="009C5FE1" w:rsidP="009C5FE1">
      <w:r>
        <w:t>Para acessar a sala no dia do evento, clique em:</w:t>
      </w:r>
    </w:p>
    <w:p w14:paraId="1DD25400" w14:textId="77777777" w:rsidR="009C5FE1" w:rsidRDefault="009C5FE1" w:rsidP="009C5FE1">
      <w:r>
        <w:t>O(s) horário(s) do(s) evento(s) será(</w:t>
      </w:r>
      <w:proofErr w:type="spellStart"/>
      <w:r>
        <w:t>ão</w:t>
      </w:r>
      <w:proofErr w:type="spellEnd"/>
      <w:r>
        <w:t>):</w:t>
      </w:r>
    </w:p>
    <w:p w14:paraId="28ED5500" w14:textId="77777777" w:rsidR="009C5FE1" w:rsidRDefault="009C5FE1" w:rsidP="009C5FE1">
      <w:r>
        <w:t xml:space="preserve"> </w:t>
      </w:r>
    </w:p>
    <w:p w14:paraId="33E2A20A" w14:textId="77777777" w:rsidR="009C5FE1" w:rsidRDefault="009C5FE1" w:rsidP="009C5FE1">
      <w:r>
        <w:t>Lembrando que acima está sendo considerado o horário de Brasília.</w:t>
      </w:r>
    </w:p>
    <w:p w14:paraId="186F2696" w14:textId="77777777" w:rsidR="009C5FE1" w:rsidRDefault="009C5FE1" w:rsidP="009C5FE1">
      <w:r>
        <w:t>Em anexo, enviamos uma planilha de avaliação para que possa guiar sua avaliação no momento do evento. O uso dessa planilha é opcional, não sendo obrigatório o preenchimento.</w:t>
      </w:r>
    </w:p>
    <w:p w14:paraId="7B2810DF" w14:textId="77777777" w:rsidR="009C5FE1" w:rsidRDefault="009C5FE1" w:rsidP="009C5FE1">
      <w:r>
        <w:t xml:space="preserve"> </w:t>
      </w:r>
    </w:p>
    <w:p w14:paraId="25F4B0EA" w14:textId="4B1C26AF" w:rsidR="00A12719" w:rsidRPr="009C5FE1" w:rsidRDefault="009C5FE1" w:rsidP="009C5FE1">
      <w:r>
        <w:t>Seguimos à disposição, caso tenha dúvidas.</w:t>
      </w:r>
    </w:p>
    <w:sectPr w:rsidR="00A12719" w:rsidRPr="009C5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19"/>
    <w:rsid w:val="000D7706"/>
    <w:rsid w:val="000D7E0E"/>
    <w:rsid w:val="00126409"/>
    <w:rsid w:val="005F3F59"/>
    <w:rsid w:val="006A2775"/>
    <w:rsid w:val="008D2C68"/>
    <w:rsid w:val="009C5FE1"/>
    <w:rsid w:val="00A10C94"/>
    <w:rsid w:val="00A12719"/>
    <w:rsid w:val="00D2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F5AF"/>
  <w15:chartTrackingRefBased/>
  <w15:docId w15:val="{1C5C12E0-6266-4108-B9F7-8AC7D980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2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2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2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2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2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2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2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2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2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2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2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2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27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2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27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2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2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2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2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2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2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27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27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27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2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27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2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de Paula Santos</dc:creator>
  <cp:keywords/>
  <dc:description/>
  <cp:lastModifiedBy>Guilherme Martins gama</cp:lastModifiedBy>
  <cp:revision>2</cp:revision>
  <dcterms:created xsi:type="dcterms:W3CDTF">2024-06-03T20:03:00Z</dcterms:created>
  <dcterms:modified xsi:type="dcterms:W3CDTF">2024-06-06T16:54:00Z</dcterms:modified>
</cp:coreProperties>
</file>