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C25F" w14:textId="2ECD4698" w:rsidR="005437BC" w:rsidRPr="00AC2563" w:rsidRDefault="00AC2563" w:rsidP="00AC2563">
      <w:pPr>
        <w:jc w:val="center"/>
        <w:rPr>
          <w:sz w:val="32"/>
          <w:szCs w:val="32"/>
        </w:rPr>
      </w:pPr>
      <w:r w:rsidRPr="00AC2563">
        <w:rPr>
          <w:sz w:val="32"/>
          <w:szCs w:val="32"/>
        </w:rPr>
        <w:t>Autorização</w:t>
      </w:r>
    </w:p>
    <w:p w14:paraId="141A0E2A" w14:textId="469E112D" w:rsidR="00AC2563" w:rsidRPr="00AC2563" w:rsidRDefault="00AC2563" w:rsidP="00AC2563">
      <w:pPr>
        <w:jc w:val="center"/>
        <w:rPr>
          <w:sz w:val="32"/>
          <w:szCs w:val="32"/>
        </w:rPr>
      </w:pPr>
    </w:p>
    <w:p w14:paraId="3905B81D" w14:textId="28F92D8A" w:rsidR="00AC2563" w:rsidRDefault="00AC2563" w:rsidP="00AC2563">
      <w:pPr>
        <w:tabs>
          <w:tab w:val="left" w:leader="dot" w:pos="4536"/>
        </w:tabs>
        <w:rPr>
          <w:sz w:val="32"/>
          <w:szCs w:val="32"/>
        </w:rPr>
      </w:pPr>
      <w:r w:rsidRPr="00AC2563">
        <w:rPr>
          <w:sz w:val="32"/>
          <w:szCs w:val="32"/>
        </w:rPr>
        <w:t>Eu</w:t>
      </w:r>
      <w:r>
        <w:rPr>
          <w:sz w:val="32"/>
          <w:szCs w:val="32"/>
        </w:rPr>
        <w:tab/>
        <w:t xml:space="preserve"> </w:t>
      </w:r>
      <w:r w:rsidRPr="00AC2563">
        <w:rPr>
          <w:sz w:val="32"/>
          <w:szCs w:val="32"/>
        </w:rPr>
        <w:t>autorizo meu filho, cursando a quinta série da escola estadual, a realizar excursão para o zoológico de Ribeirão Preto no dia 25/03/2017</w:t>
      </w:r>
    </w:p>
    <w:p w14:paraId="530EE65D" w14:textId="7DA865B5" w:rsidR="00AC2563" w:rsidRDefault="00AC2563" w:rsidP="00AC2563">
      <w:pPr>
        <w:rPr>
          <w:sz w:val="32"/>
          <w:szCs w:val="32"/>
        </w:rPr>
      </w:pPr>
    </w:p>
    <w:p w14:paraId="4052CE7C" w14:textId="20E67491" w:rsidR="00AC2563" w:rsidRPr="00AC2563" w:rsidRDefault="00AC2563" w:rsidP="00AC2563">
      <w:pPr>
        <w:tabs>
          <w:tab w:val="right" w:leader="underscore" w:pos="8222"/>
        </w:tabs>
        <w:rPr>
          <w:sz w:val="32"/>
          <w:szCs w:val="32"/>
        </w:rPr>
      </w:pPr>
      <w:r>
        <w:rPr>
          <w:sz w:val="32"/>
          <w:szCs w:val="32"/>
        </w:rPr>
        <w:t>Assinatura do responsável: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AC2563" w:rsidRPr="00AC2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1D"/>
    <w:rsid w:val="000119E4"/>
    <w:rsid w:val="0038651D"/>
    <w:rsid w:val="004D66E6"/>
    <w:rsid w:val="005437BC"/>
    <w:rsid w:val="00AC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E8DC"/>
  <w15:chartTrackingRefBased/>
  <w15:docId w15:val="{23F3E8BF-A4A8-4285-984B-BF3380A3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2</cp:revision>
  <dcterms:created xsi:type="dcterms:W3CDTF">2024-02-03T16:11:00Z</dcterms:created>
  <dcterms:modified xsi:type="dcterms:W3CDTF">2024-02-03T16:11:00Z</dcterms:modified>
</cp:coreProperties>
</file>