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24" w:space="0" w:color="474747"/>
              <w:right w:val="single" w:sz="12" w:space="0" w:color="47474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2023-03-16T11:39:20Z</dcterms:modified>
  <cp:category/>
</cp:coreProperties>
</file>