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BFFF8" w14:textId="552C993B" w:rsidR="004F1802" w:rsidRDefault="004F1802" w:rsidP="004F1802">
      <w:pPr>
        <w:spacing w:before="129" w:after="0" w:line="240" w:lineRule="auto"/>
        <w:outlineLvl w:val="0"/>
        <w:rPr>
          <w:rFonts w:ascii="inherit" w:eastAsia="Times New Roman" w:hAnsi="inherit" w:cs="Helvetica"/>
          <w:b/>
          <w:bCs/>
          <w:color w:val="000000"/>
          <w:kern w:val="36"/>
          <w:sz w:val="39"/>
          <w:szCs w:val="39"/>
          <w:lang w:val="en-AU" w:eastAsia="en-AU"/>
        </w:rPr>
      </w:pPr>
      <w:r w:rsidRPr="004F1802">
        <w:rPr>
          <w:rFonts w:ascii="inherit" w:eastAsia="Times New Roman" w:hAnsi="inherit" w:cs="Helvetica"/>
          <w:b/>
          <w:bCs/>
          <w:color w:val="000000"/>
          <w:kern w:val="36"/>
          <w:sz w:val="39"/>
          <w:szCs w:val="39"/>
          <w:lang w:val="en-AU" w:eastAsia="en-AU"/>
        </w:rPr>
        <w:t>This Capstone project is the final assignment of the IBM data science professional certificate</w:t>
      </w:r>
    </w:p>
    <w:p w14:paraId="2AFF4B72" w14:textId="77777777" w:rsidR="004F1802" w:rsidRPr="004F1802" w:rsidRDefault="004F1802" w:rsidP="004F1802">
      <w:pPr>
        <w:spacing w:before="129" w:after="0" w:line="240" w:lineRule="auto"/>
        <w:outlineLvl w:val="0"/>
        <w:rPr>
          <w:rFonts w:ascii="inherit" w:eastAsia="Times New Roman" w:hAnsi="inherit" w:cs="Helvetica"/>
          <w:b/>
          <w:bCs/>
          <w:color w:val="000000"/>
          <w:kern w:val="36"/>
          <w:sz w:val="39"/>
          <w:szCs w:val="39"/>
          <w:lang w:val="en-AU" w:eastAsia="en-AU"/>
        </w:rPr>
      </w:pPr>
    </w:p>
    <w:p w14:paraId="61478789" w14:textId="7D29AFD1" w:rsidR="004F1802" w:rsidRPr="004F1802" w:rsidRDefault="004F1802" w:rsidP="004F1802">
      <w:pPr>
        <w:spacing w:before="186" w:after="0" w:line="240" w:lineRule="auto"/>
        <w:outlineLvl w:val="2"/>
        <w:rPr>
          <w:rFonts w:ascii="inherit" w:eastAsia="Times New Roman" w:hAnsi="inherit" w:cs="Helvetica"/>
          <w:b/>
          <w:bCs/>
          <w:color w:val="000000"/>
          <w:sz w:val="27"/>
          <w:szCs w:val="27"/>
          <w:lang w:val="en-AU" w:eastAsia="en-AU"/>
        </w:rPr>
      </w:pPr>
      <w:r>
        <w:rPr>
          <w:rFonts w:ascii="inherit" w:eastAsia="Times New Roman" w:hAnsi="inherit" w:cs="Helvetica"/>
          <w:b/>
          <w:bCs/>
          <w:color w:val="000000"/>
          <w:sz w:val="27"/>
          <w:szCs w:val="27"/>
          <w:lang w:val="en-AU" w:eastAsia="en-AU"/>
        </w:rPr>
        <w:t>“</w:t>
      </w:r>
      <w:r w:rsidRPr="004F1802">
        <w:rPr>
          <w:rFonts w:ascii="inherit" w:eastAsia="Times New Roman" w:hAnsi="inherit" w:cs="Helvetica"/>
          <w:b/>
          <w:bCs/>
          <w:color w:val="000000"/>
          <w:sz w:val="27"/>
          <w:szCs w:val="27"/>
          <w:lang w:val="en-AU" w:eastAsia="en-AU"/>
        </w:rPr>
        <w:t>In 2019, what is the most strategic</w:t>
      </w:r>
      <w:bookmarkStart w:id="0" w:name="_GoBack"/>
      <w:bookmarkEnd w:id="0"/>
      <w:r w:rsidRPr="004F1802">
        <w:rPr>
          <w:rFonts w:ascii="inherit" w:eastAsia="Times New Roman" w:hAnsi="inherit" w:cs="Helvetica"/>
          <w:b/>
          <w:bCs/>
          <w:color w:val="000000"/>
          <w:sz w:val="27"/>
          <w:szCs w:val="27"/>
          <w:lang w:val="en-AU" w:eastAsia="en-AU"/>
        </w:rPr>
        <w:t xml:space="preserve"> location to open a fine dining Italian restaurant in Melbourne, Australia?</w:t>
      </w:r>
      <w:r>
        <w:rPr>
          <w:rFonts w:ascii="inherit" w:eastAsia="Times New Roman" w:hAnsi="inherit" w:cs="Helvetica"/>
          <w:b/>
          <w:bCs/>
          <w:color w:val="000000"/>
          <w:sz w:val="27"/>
          <w:szCs w:val="27"/>
          <w:lang w:val="en-AU" w:eastAsia="en-AU"/>
        </w:rPr>
        <w:t>”</w:t>
      </w:r>
    </w:p>
    <w:p w14:paraId="70B0E86C" w14:textId="77777777" w:rsidR="004F1802" w:rsidRDefault="004F1802">
      <w:pPr>
        <w:rPr>
          <w:b/>
        </w:rPr>
      </w:pPr>
    </w:p>
    <w:p w14:paraId="37572AE7" w14:textId="1EFE142E" w:rsidR="00993DB1" w:rsidRDefault="00A92D6B">
      <w:pPr>
        <w:rPr>
          <w:b/>
        </w:rPr>
      </w:pPr>
      <w:r>
        <w:rPr>
          <w:b/>
        </w:rPr>
        <w:t>Introduction/</w:t>
      </w:r>
      <w:r w:rsidR="00993DB1" w:rsidRPr="005229C5">
        <w:rPr>
          <w:b/>
        </w:rPr>
        <w:t>Context:</w:t>
      </w:r>
    </w:p>
    <w:p w14:paraId="1458F24B" w14:textId="77777777" w:rsidR="004F1802" w:rsidRPr="005229C5" w:rsidRDefault="004F1802">
      <w:pPr>
        <w:rPr>
          <w:b/>
        </w:rPr>
      </w:pPr>
    </w:p>
    <w:p w14:paraId="37572AE8" w14:textId="2EB80461" w:rsidR="00993DB1" w:rsidRDefault="00993DB1">
      <w:r>
        <w:t>My friend from Italy, Giuseppe, is coming to visit me at the end of April this year. He wants to visit Melbourne but also has a plan to start a business in Australia.</w:t>
      </w:r>
      <w:r w:rsidR="00C23593">
        <w:t xml:space="preserve"> His idea would be to open a</w:t>
      </w:r>
      <w:r w:rsidR="00DA0832">
        <w:t xml:space="preserve"> fine dining </w:t>
      </w:r>
      <w:r w:rsidR="00C23593">
        <w:t>Italian restaurant in the city.</w:t>
      </w:r>
    </w:p>
    <w:p w14:paraId="37572AE9" w14:textId="34650920" w:rsidR="00993DB1" w:rsidRDefault="00993DB1">
      <w:r>
        <w:t xml:space="preserve">He has heard of the city of Melbourne as being a great place for food and he knows </w:t>
      </w:r>
      <w:r w:rsidR="00DA0832">
        <w:t xml:space="preserve">that </w:t>
      </w:r>
      <w:r>
        <w:t xml:space="preserve">many restaurants have built a worldwide reputation within </w:t>
      </w:r>
      <w:r w:rsidR="00BD161B">
        <w:t>its walls</w:t>
      </w:r>
      <w:r>
        <w:t>.</w:t>
      </w:r>
    </w:p>
    <w:p w14:paraId="37572AEA" w14:textId="737E6DC9" w:rsidR="00993DB1" w:rsidRDefault="00993DB1">
      <w:r>
        <w:t xml:space="preserve">I am planning to walk him through the city </w:t>
      </w:r>
      <w:r w:rsidR="00F4007F">
        <w:t>centre</w:t>
      </w:r>
      <w:r>
        <w:t xml:space="preserve"> of Melbourne and show him various restaurants I know in Southbank and Carlton </w:t>
      </w:r>
      <w:r w:rsidR="00F4007F">
        <w:t xml:space="preserve">districts </w:t>
      </w:r>
      <w:r>
        <w:t xml:space="preserve">where </w:t>
      </w:r>
      <w:r w:rsidR="00F4007F">
        <w:t>I have</w:t>
      </w:r>
      <w:r w:rsidR="00BD161B">
        <w:t xml:space="preserve"> had</w:t>
      </w:r>
      <w:r w:rsidR="00F4007F">
        <w:t xml:space="preserve"> </w:t>
      </w:r>
      <w:r w:rsidR="00C23593">
        <w:t>the chance to taste delicious</w:t>
      </w:r>
      <w:r w:rsidR="00F4007F">
        <w:t xml:space="preserve"> Italian food.</w:t>
      </w:r>
    </w:p>
    <w:p w14:paraId="37572AEB" w14:textId="022DA09F" w:rsidR="00F4007F" w:rsidRDefault="00BD161B">
      <w:r>
        <w:t xml:space="preserve">We will probably also visit some popular markets like South Melbourne market, Prahran market or Victoria market which is the biggest market in Melbourne and ideally located at a close distance from the CBD. </w:t>
      </w:r>
    </w:p>
    <w:p w14:paraId="37572AEC" w14:textId="71F061A9" w:rsidR="00F4007F" w:rsidRDefault="00BD161B">
      <w:r>
        <w:t>Indeed, t</w:t>
      </w:r>
      <w:r w:rsidR="00F4007F">
        <w:t xml:space="preserve">he proximity to CBD </w:t>
      </w:r>
      <w:r>
        <w:t>could</w:t>
      </w:r>
      <w:r w:rsidR="00F4007F">
        <w:t xml:space="preserve"> be an important factor to consider </w:t>
      </w:r>
      <w:r>
        <w:t xml:space="preserve">in opening a restaurant </w:t>
      </w:r>
      <w:r w:rsidR="00F4007F">
        <w:t>as</w:t>
      </w:r>
      <w:r>
        <w:t xml:space="preserve"> this area is very dense,</w:t>
      </w:r>
      <w:r w:rsidR="00F4007F">
        <w:t xml:space="preserve"> </w:t>
      </w:r>
      <w:r>
        <w:t>organized</w:t>
      </w:r>
      <w:r w:rsidR="00F4007F">
        <w:t xml:space="preserve"> </w:t>
      </w:r>
      <w:r>
        <w:t>as a</w:t>
      </w:r>
      <w:r w:rsidR="00F4007F">
        <w:t xml:space="preserve"> small </w:t>
      </w:r>
      <w:r>
        <w:t>rectangle in the centre of the city and it</w:t>
      </w:r>
      <w:r w:rsidR="00F4007F">
        <w:t xml:space="preserve"> </w:t>
      </w:r>
      <w:r w:rsidR="005229C5">
        <w:t>attracts an important proportion of the venues and tourists.</w:t>
      </w:r>
    </w:p>
    <w:p w14:paraId="37572AED" w14:textId="3353E8F6" w:rsidR="005229C5" w:rsidRDefault="005229C5">
      <w:r>
        <w:t>With all these elements in mind and my knowledge of the city, I want to find a way to help my friend as best as I can</w:t>
      </w:r>
    </w:p>
    <w:p w14:paraId="351CE44F" w14:textId="77777777" w:rsidR="004F1802" w:rsidRDefault="004F1802"/>
    <w:p w14:paraId="37572AEE" w14:textId="306F745B" w:rsidR="005229C5" w:rsidRDefault="005229C5">
      <w:pPr>
        <w:rPr>
          <w:b/>
        </w:rPr>
      </w:pPr>
      <w:r w:rsidRPr="005229C5">
        <w:rPr>
          <w:b/>
        </w:rPr>
        <w:t>Question at stake:</w:t>
      </w:r>
    </w:p>
    <w:p w14:paraId="3ECF8FBD" w14:textId="77777777" w:rsidR="004F1802" w:rsidRPr="005229C5" w:rsidRDefault="004F1802">
      <w:pPr>
        <w:rPr>
          <w:b/>
        </w:rPr>
      </w:pPr>
    </w:p>
    <w:p w14:paraId="37572AEF" w14:textId="7E9A6472" w:rsidR="00C23593" w:rsidRDefault="00C23593">
      <w:r>
        <w:t>The idea came from the will to help my friend in assessing</w:t>
      </w:r>
      <w:r w:rsidR="00DA0832">
        <w:t xml:space="preserve"> a</w:t>
      </w:r>
      <w:r>
        <w:t xml:space="preserve"> business opening in Melbourne but the analysis can be extended to anyone seeking to open an Italian restaurant in the city and who is searching for the best location to do so.</w:t>
      </w:r>
    </w:p>
    <w:p w14:paraId="37572AF0" w14:textId="00E9C078" w:rsidR="005229C5" w:rsidRDefault="005229C5">
      <w:r>
        <w:t xml:space="preserve">In the light of </w:t>
      </w:r>
      <w:r w:rsidR="00C23593">
        <w:t>the elements discussed earlier,</w:t>
      </w:r>
      <w:r>
        <w:t xml:space="preserve"> we can try to think about where would be the best place to start a</w:t>
      </w:r>
      <w:r w:rsidR="00DA0832">
        <w:t xml:space="preserve"> fine dining</w:t>
      </w:r>
      <w:r>
        <w:t xml:space="preserve"> restaurant in Melbourne. We will need to consider </w:t>
      </w:r>
      <w:r w:rsidR="00BD161B">
        <w:t>the repartition of Melbourne venues within each district with a particular focus on</w:t>
      </w:r>
      <w:r>
        <w:t xml:space="preserve"> existing Italian restaurants</w:t>
      </w:r>
      <w:r w:rsidR="00BD161B">
        <w:t xml:space="preserve">. </w:t>
      </w:r>
      <w:r w:rsidR="0043702E">
        <w:t>Close d</w:t>
      </w:r>
      <w:r w:rsidR="00BD161B">
        <w:t xml:space="preserve">istance to city </w:t>
      </w:r>
      <w:r w:rsidR="0043702E">
        <w:t>centre</w:t>
      </w:r>
      <w:r w:rsidR="00BD161B">
        <w:t xml:space="preserve"> and area of </w:t>
      </w:r>
      <w:r w:rsidR="0043702E">
        <w:t xml:space="preserve">dense population would certainly be a plus. It would also be interesting to take a peak at some of the comments made on the existing restaurants in order to get a feel for the expectations of potential customers. </w:t>
      </w:r>
    </w:p>
    <w:p w14:paraId="37572AF1" w14:textId="76FA73C5" w:rsidR="00993DB1" w:rsidRDefault="0043702E">
      <w:r>
        <w:lastRenderedPageBreak/>
        <w:t xml:space="preserve">In Melbourne, people know </w:t>
      </w:r>
      <w:r w:rsidR="00993DB1">
        <w:t xml:space="preserve">Carlton district </w:t>
      </w:r>
      <w:r>
        <w:t>as being the “Italian corner”. Many festivals are organized around Lygon street throughout the year and it will be interesting to see if I find a confirmation of this in the data.</w:t>
      </w:r>
    </w:p>
    <w:p w14:paraId="37572AF2" w14:textId="103842FE" w:rsidR="00993DB1" w:rsidRDefault="0043702E">
      <w:r>
        <w:t>More generally, w</w:t>
      </w:r>
      <w:r w:rsidR="00C23593">
        <w:t xml:space="preserve">ith the help of data analysis and </w:t>
      </w:r>
      <w:r w:rsidR="00993DB1">
        <w:t xml:space="preserve">Foursquare </w:t>
      </w:r>
      <w:r w:rsidR="00C23593">
        <w:t xml:space="preserve">in particular, I would like </w:t>
      </w:r>
      <w:r>
        <w:t xml:space="preserve">to understand </w:t>
      </w:r>
      <w:r w:rsidR="00993DB1">
        <w:t xml:space="preserve">where the </w:t>
      </w:r>
      <w:r w:rsidR="00233AAD">
        <w:t>potential customers</w:t>
      </w:r>
      <w:r w:rsidR="00993DB1">
        <w:t xml:space="preserve"> are mo</w:t>
      </w:r>
      <w:r>
        <w:t>re</w:t>
      </w:r>
      <w:r w:rsidR="00993DB1">
        <w:t xml:space="preserve"> likely to go for Italian food</w:t>
      </w:r>
      <w:r>
        <w:t>, what is their opinion about existing restaurants</w:t>
      </w:r>
      <w:r w:rsidR="00993DB1">
        <w:t xml:space="preserve"> and </w:t>
      </w:r>
      <w:r>
        <w:t xml:space="preserve">finally </w:t>
      </w:r>
      <w:r w:rsidR="00993DB1">
        <w:t>wh</w:t>
      </w:r>
      <w:r w:rsidR="00233AAD">
        <w:t xml:space="preserve">ere </w:t>
      </w:r>
      <w:r w:rsidR="00993DB1">
        <w:t xml:space="preserve">could potentially be a good place to start </w:t>
      </w:r>
      <w:r w:rsidR="00DA0832">
        <w:t xml:space="preserve">such </w:t>
      </w:r>
      <w:r w:rsidR="00993DB1">
        <w:t>a business.</w:t>
      </w:r>
    </w:p>
    <w:p w14:paraId="37572AF3" w14:textId="52E14051" w:rsidR="00993DB1" w:rsidRDefault="00993DB1"/>
    <w:p w14:paraId="25FD77D3" w14:textId="77777777" w:rsidR="005330C2" w:rsidRDefault="005330C2">
      <w:pPr>
        <w:rPr>
          <w:b/>
        </w:rPr>
      </w:pPr>
    </w:p>
    <w:p w14:paraId="4D8B0D45" w14:textId="77777777" w:rsidR="005330C2" w:rsidRDefault="005330C2">
      <w:pPr>
        <w:rPr>
          <w:b/>
        </w:rPr>
      </w:pPr>
    </w:p>
    <w:p w14:paraId="22B00D60" w14:textId="77777777" w:rsidR="005330C2" w:rsidRDefault="005330C2">
      <w:pPr>
        <w:rPr>
          <w:b/>
        </w:rPr>
      </w:pPr>
    </w:p>
    <w:p w14:paraId="661BF26B" w14:textId="77777777" w:rsidR="005330C2" w:rsidRDefault="005330C2">
      <w:pPr>
        <w:rPr>
          <w:b/>
        </w:rPr>
      </w:pPr>
    </w:p>
    <w:p w14:paraId="1F8451F7" w14:textId="77777777" w:rsidR="005330C2" w:rsidRDefault="005330C2" w:rsidP="005330C2">
      <w:pPr>
        <w:ind w:firstLine="360"/>
      </w:pPr>
    </w:p>
    <w:p w14:paraId="6FC63779" w14:textId="77777777" w:rsidR="0023585E" w:rsidRPr="0023585E" w:rsidRDefault="0023585E" w:rsidP="0023585E"/>
    <w:p w14:paraId="72FABCE7" w14:textId="77777777" w:rsidR="00B11CBA" w:rsidRPr="00B11CBA" w:rsidRDefault="00B11CBA" w:rsidP="00B11CBA">
      <w:pPr>
        <w:rPr>
          <w:b/>
        </w:rPr>
      </w:pPr>
    </w:p>
    <w:sectPr w:rsidR="00B11CBA" w:rsidRPr="00B1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685"/>
      </v:shape>
    </w:pict>
  </w:numPicBullet>
  <w:abstractNum w:abstractNumId="0" w15:restartNumberingAfterBreak="0">
    <w:nsid w:val="15F46053"/>
    <w:multiLevelType w:val="hybridMultilevel"/>
    <w:tmpl w:val="771A7A80"/>
    <w:lvl w:ilvl="0" w:tplc="CA84B50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902149"/>
    <w:multiLevelType w:val="hybridMultilevel"/>
    <w:tmpl w:val="1BB09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590009"/>
    <w:multiLevelType w:val="hybridMultilevel"/>
    <w:tmpl w:val="E6F608EC"/>
    <w:lvl w:ilvl="0" w:tplc="4F18D6FA">
      <w:start w:val="2"/>
      <w:numFmt w:val="bullet"/>
      <w:lvlText w:val="-"/>
      <w:lvlJc w:val="left"/>
      <w:pPr>
        <w:ind w:left="1080" w:hanging="360"/>
      </w:pPr>
      <w:rPr>
        <w:rFonts w:ascii="Helvetica" w:eastAsiaTheme="minorHAnsi" w:hAnsi="Helvetica" w:cs="Helvetic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2E"/>
    <w:rsid w:val="00000CAE"/>
    <w:rsid w:val="00130EAC"/>
    <w:rsid w:val="00233AAD"/>
    <w:rsid w:val="0023585E"/>
    <w:rsid w:val="002A2A16"/>
    <w:rsid w:val="00334296"/>
    <w:rsid w:val="003F715F"/>
    <w:rsid w:val="0043702E"/>
    <w:rsid w:val="004F1802"/>
    <w:rsid w:val="005229C5"/>
    <w:rsid w:val="005330C2"/>
    <w:rsid w:val="005A74F6"/>
    <w:rsid w:val="006116B1"/>
    <w:rsid w:val="0062440A"/>
    <w:rsid w:val="00662F5E"/>
    <w:rsid w:val="007C2208"/>
    <w:rsid w:val="008F1A5F"/>
    <w:rsid w:val="00993DB1"/>
    <w:rsid w:val="009F64E3"/>
    <w:rsid w:val="00A92D6B"/>
    <w:rsid w:val="00B11CBA"/>
    <w:rsid w:val="00BD161B"/>
    <w:rsid w:val="00C23593"/>
    <w:rsid w:val="00DA0832"/>
    <w:rsid w:val="00DE32FF"/>
    <w:rsid w:val="00DF282E"/>
    <w:rsid w:val="00E62416"/>
    <w:rsid w:val="00EC0483"/>
    <w:rsid w:val="00ED6CF8"/>
    <w:rsid w:val="00F40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AE7"/>
  <w15:chartTrackingRefBased/>
  <w15:docId w15:val="{BB3C239B-210F-4286-9F18-14156FE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18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3">
    <w:name w:val="heading 3"/>
    <w:basedOn w:val="Normal"/>
    <w:link w:val="Heading3Char"/>
    <w:uiPriority w:val="9"/>
    <w:qFormat/>
    <w:rsid w:val="004F1802"/>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0A"/>
    <w:pPr>
      <w:ind w:left="720"/>
      <w:contextualSpacing/>
    </w:pPr>
  </w:style>
  <w:style w:type="character" w:styleId="Hyperlink">
    <w:name w:val="Hyperlink"/>
    <w:basedOn w:val="DefaultParagraphFont"/>
    <w:uiPriority w:val="99"/>
    <w:unhideWhenUsed/>
    <w:rsid w:val="0023585E"/>
    <w:rPr>
      <w:color w:val="0000FF"/>
      <w:u w:val="single"/>
    </w:rPr>
  </w:style>
  <w:style w:type="character" w:styleId="Strong">
    <w:name w:val="Strong"/>
    <w:basedOn w:val="DefaultParagraphFont"/>
    <w:uiPriority w:val="22"/>
    <w:qFormat/>
    <w:rsid w:val="005330C2"/>
    <w:rPr>
      <w:b/>
      <w:bCs/>
    </w:rPr>
  </w:style>
  <w:style w:type="paragraph" w:styleId="HTMLPreformatted">
    <w:name w:val="HTML Preformatted"/>
    <w:basedOn w:val="Normal"/>
    <w:link w:val="HTMLPreformattedChar"/>
    <w:uiPriority w:val="99"/>
    <w:semiHidden/>
    <w:unhideWhenUsed/>
    <w:rsid w:val="005A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5A74F6"/>
    <w:rPr>
      <w:rFonts w:ascii="Courier New" w:eastAsia="Times New Roman" w:hAnsi="Courier New" w:cs="Courier New"/>
      <w:sz w:val="20"/>
      <w:szCs w:val="20"/>
      <w:lang w:val="en-AU" w:eastAsia="en-AU"/>
    </w:rPr>
  </w:style>
  <w:style w:type="character" w:styleId="UnresolvedMention">
    <w:name w:val="Unresolved Mention"/>
    <w:basedOn w:val="DefaultParagraphFont"/>
    <w:uiPriority w:val="99"/>
    <w:semiHidden/>
    <w:unhideWhenUsed/>
    <w:rsid w:val="005A74F6"/>
    <w:rPr>
      <w:color w:val="605E5C"/>
      <w:shd w:val="clear" w:color="auto" w:fill="E1DFDD"/>
    </w:rPr>
  </w:style>
  <w:style w:type="character" w:customStyle="1" w:styleId="Heading1Char">
    <w:name w:val="Heading 1 Char"/>
    <w:basedOn w:val="DefaultParagraphFont"/>
    <w:link w:val="Heading1"/>
    <w:uiPriority w:val="9"/>
    <w:rsid w:val="004F1802"/>
    <w:rPr>
      <w:rFonts w:ascii="Times New Roman" w:eastAsia="Times New Roman" w:hAnsi="Times New Roman" w:cs="Times New Roman"/>
      <w:b/>
      <w:bCs/>
      <w:kern w:val="36"/>
      <w:sz w:val="48"/>
      <w:szCs w:val="48"/>
      <w:lang w:val="en-AU" w:eastAsia="en-AU"/>
    </w:rPr>
  </w:style>
  <w:style w:type="character" w:customStyle="1" w:styleId="Heading3Char">
    <w:name w:val="Heading 3 Char"/>
    <w:basedOn w:val="DefaultParagraphFont"/>
    <w:link w:val="Heading3"/>
    <w:uiPriority w:val="9"/>
    <w:rsid w:val="004F1802"/>
    <w:rPr>
      <w:rFonts w:ascii="Times New Roman" w:eastAsia="Times New Roman" w:hAnsi="Times New Roman" w:cs="Times New Roman"/>
      <w:b/>
      <w:bCs/>
      <w:sz w:val="27"/>
      <w:szCs w:val="27"/>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100475">
      <w:bodyDiv w:val="1"/>
      <w:marLeft w:val="0"/>
      <w:marRight w:val="0"/>
      <w:marTop w:val="0"/>
      <w:marBottom w:val="0"/>
      <w:divBdr>
        <w:top w:val="none" w:sz="0" w:space="0" w:color="auto"/>
        <w:left w:val="none" w:sz="0" w:space="0" w:color="auto"/>
        <w:bottom w:val="none" w:sz="0" w:space="0" w:color="auto"/>
        <w:right w:val="none" w:sz="0" w:space="0" w:color="auto"/>
      </w:divBdr>
    </w:div>
    <w:div w:id="2127383449">
      <w:bodyDiv w:val="1"/>
      <w:marLeft w:val="0"/>
      <w:marRight w:val="0"/>
      <w:marTop w:val="0"/>
      <w:marBottom w:val="0"/>
      <w:divBdr>
        <w:top w:val="none" w:sz="0" w:space="0" w:color="auto"/>
        <w:left w:val="none" w:sz="0" w:space="0" w:color="auto"/>
        <w:bottom w:val="none" w:sz="0" w:space="0" w:color="auto"/>
        <w:right w:val="none" w:sz="0" w:space="0" w:color="auto"/>
      </w:divBdr>
      <w:divsChild>
        <w:div w:id="1028680301">
          <w:marLeft w:val="0"/>
          <w:marRight w:val="0"/>
          <w:marTop w:val="0"/>
          <w:marBottom w:val="0"/>
          <w:divBdr>
            <w:top w:val="single" w:sz="6" w:space="4" w:color="auto"/>
            <w:left w:val="single" w:sz="6" w:space="4" w:color="auto"/>
            <w:bottom w:val="single" w:sz="6" w:space="4" w:color="auto"/>
            <w:right w:val="single" w:sz="6" w:space="4" w:color="auto"/>
          </w:divBdr>
          <w:divsChild>
            <w:div w:id="974288642">
              <w:marLeft w:val="0"/>
              <w:marRight w:val="0"/>
              <w:marTop w:val="0"/>
              <w:marBottom w:val="0"/>
              <w:divBdr>
                <w:top w:val="none" w:sz="0" w:space="0" w:color="auto"/>
                <w:left w:val="none" w:sz="0" w:space="0" w:color="auto"/>
                <w:bottom w:val="none" w:sz="0" w:space="0" w:color="auto"/>
                <w:right w:val="none" w:sz="0" w:space="0" w:color="auto"/>
              </w:divBdr>
              <w:divsChild>
                <w:div w:id="10126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418">
          <w:marLeft w:val="0"/>
          <w:marRight w:val="0"/>
          <w:marTop w:val="0"/>
          <w:marBottom w:val="0"/>
          <w:divBdr>
            <w:top w:val="single" w:sz="6" w:space="4" w:color="auto"/>
            <w:left w:val="single" w:sz="6" w:space="4" w:color="auto"/>
            <w:bottom w:val="single" w:sz="6" w:space="4" w:color="auto"/>
            <w:right w:val="single" w:sz="6" w:space="4" w:color="auto"/>
          </w:divBdr>
          <w:divsChild>
            <w:div w:id="1742411222">
              <w:marLeft w:val="0"/>
              <w:marRight w:val="0"/>
              <w:marTop w:val="0"/>
              <w:marBottom w:val="0"/>
              <w:divBdr>
                <w:top w:val="none" w:sz="0" w:space="0" w:color="auto"/>
                <w:left w:val="none" w:sz="0" w:space="0" w:color="auto"/>
                <w:bottom w:val="none" w:sz="0" w:space="0" w:color="auto"/>
                <w:right w:val="none" w:sz="0" w:space="0" w:color="auto"/>
              </w:divBdr>
              <w:divsChild>
                <w:div w:id="2223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BOUYGUES-CONSTRUCTION</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ROUJA, Guillaume</dc:creator>
  <cp:keywords/>
  <dc:description/>
  <cp:lastModifiedBy>guillaume ROUJA</cp:lastModifiedBy>
  <cp:revision>24</cp:revision>
  <dcterms:created xsi:type="dcterms:W3CDTF">2019-03-28T23:07:00Z</dcterms:created>
  <dcterms:modified xsi:type="dcterms:W3CDTF">2019-03-31T00:40:00Z</dcterms:modified>
</cp:coreProperties>
</file>