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INGENIERÍA DE SOFTWARE II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Clave: I5900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NRC: 153358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Calendario: 2019-B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Sección: D04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FASE DE CONSTRUCCIÓN</w:t>
      </w:r>
    </w:p>
    <w:p w:rsidR="00000000" w:rsidDel="00000000" w:rsidP="00000000" w:rsidRDefault="00000000" w:rsidRPr="00000000" w14:paraId="00000009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Reporte Final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Guillermo Augusto Alcaraz Domínguez - 217294148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Jaylene Guadalupe Ceniceros Sevilla - 213573964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center"/>
        <w:rPr/>
      </w:pPr>
      <w:r w:rsidDel="00000000" w:rsidR="00000000" w:rsidRPr="00000000">
        <w:rPr>
          <w:rtl w:val="0"/>
        </w:rPr>
        <w:t xml:space="preserve">Van Kevin Garcia Garcia - 207546874</w:t>
      </w:r>
    </w:p>
    <w:p w:rsidR="00000000" w:rsidDel="00000000" w:rsidP="00000000" w:rsidRDefault="00000000" w:rsidRPr="00000000" w14:paraId="00000010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28925" cy="3695700"/>
            <wp:effectExtent b="0" l="0" r="0" t="0"/>
            <wp:docPr id="1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  <w:sectPr>
          <w:footerReference r:id="rId7" w:type="default"/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r8cjr8yr3vdv" w:id="0"/>
      <w:bookmarkEnd w:id="0"/>
      <w:r w:rsidDel="00000000" w:rsidR="00000000" w:rsidRPr="00000000">
        <w:rPr>
          <w:rtl w:val="0"/>
        </w:rPr>
        <w:t xml:space="preserve">Tabla de 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8cjr8yr3vd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contenidos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_r8cjr8yr3vdv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qgjrhr4b3k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_qqgjrhr4b3kd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60u0nx10or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Diagramas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_e60u0nx10orb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g37cngnbdd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clases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_hg37cngnbdde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n05dld6ur7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objetos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_kn05dld6ur7e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0qqftp3trk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Diagramas de actividad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_a0qqftp3trke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m7596q5o8y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Diagramas de secuencia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_cm7596q5o8yc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owst02w6oc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Diagramas de colaboración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_3owst02w6ocx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dyye8u38rw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componentes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_fdyye8u38rwn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ffg3n5dc2e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despliegue (deployment)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_zffg3n5dc2ef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2fyrewu97h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Entidad-Relación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_o2fyrewu97h3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24h1iaxcha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Código Fuente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_g24h1iaxchaj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k31wj8323z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MainForm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_qk31wj8323zu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2pn89wi9cdoe">
            <w:r w:rsidDel="00000000" w:rsidR="00000000" w:rsidRPr="00000000">
              <w:rPr>
                <w:rtl w:val="0"/>
              </w:rPr>
              <w:t xml:space="preserve">Menu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_2pn89wi9cdoe \h </w:instrText>
            <w:fldChar w:fldCharType="separate"/>
          </w:r>
          <w:r w:rsidDel="00000000" w:rsidR="00000000" w:rsidRPr="00000000">
            <w:rPr>
              <w:rtl w:val="0"/>
            </w:rPr>
            <w:t xml:space="preserve">25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xj75oeioga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AgregarMaterial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_ixj75oeiogah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66zh2vkq77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AgregarPrestamo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_366zh2vkq775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3iujt9zw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AgregarUsuario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_u3iujt9zwz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la5frs3ogw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MostrarMaterial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_ula5frs3ogws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z6dt25izhu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MostrarUsuario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_uz6dt25izhux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3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cs30116hf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BuscarPrestamo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_vcs30116hfm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qqgjrhr4b3kd" w:id="1"/>
      <w:bookmarkEnd w:id="1"/>
      <w:r w:rsidDel="00000000" w:rsidR="00000000" w:rsidRPr="00000000">
        <w:rPr>
          <w:rtl w:val="0"/>
        </w:rPr>
        <w:t xml:space="preserve">Diagramas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e60u0nx10orb" w:id="2"/>
      <w:bookmarkEnd w:id="2"/>
      <w:r w:rsidDel="00000000" w:rsidR="00000000" w:rsidRPr="00000000">
        <w:rPr>
          <w:rtl w:val="0"/>
        </w:rPr>
        <w:t xml:space="preserve">Diagramas de casos de uso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186113" cy="163879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1638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395663" cy="2039062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2039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4064063" cy="1376363"/>
            <wp:effectExtent b="0" l="0" r="0" t="0"/>
            <wp:docPr id="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4063" cy="1376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</w:rPr>
        <w:drawing>
          <wp:inline distB="114300" distT="114300" distL="114300" distR="114300">
            <wp:extent cx="5734050" cy="9567863"/>
            <wp:effectExtent b="0" l="0" r="0" t="0"/>
            <wp:docPr id="3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67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bookmarkStart w:colFirst="0" w:colLast="0" w:name="_hg37cngnbdde" w:id="3"/>
      <w:bookmarkEnd w:id="3"/>
      <w:r w:rsidDel="00000000" w:rsidR="00000000" w:rsidRPr="00000000">
        <w:rPr>
          <w:rtl w:val="0"/>
        </w:rPr>
        <w:t xml:space="preserve">Diagrama de clases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098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bookmarkStart w:colFirst="0" w:colLast="0" w:name="_csr40nxoe8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bookmarkStart w:colFirst="0" w:colLast="0" w:name="_kn05dld6ur7e" w:id="5"/>
      <w:bookmarkEnd w:id="5"/>
      <w:r w:rsidDel="00000000" w:rsidR="00000000" w:rsidRPr="00000000">
        <w:rPr>
          <w:rtl w:val="0"/>
        </w:rPr>
        <w:t xml:space="preserve">Diagrama de objetos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401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bookmarkStart w:colFirst="0" w:colLast="0" w:name="_a0qqftp3trke" w:id="6"/>
      <w:bookmarkEnd w:id="6"/>
      <w:r w:rsidDel="00000000" w:rsidR="00000000" w:rsidRPr="00000000">
        <w:rPr>
          <w:rtl w:val="0"/>
        </w:rPr>
        <w:t xml:space="preserve">Diagramas de actividad</w:t>
      </w:r>
      <w:r w:rsidDel="00000000" w:rsidR="00000000" w:rsidRPr="00000000">
        <w:rPr/>
        <w:drawing>
          <wp:inline distB="114300" distT="114300" distL="114300" distR="114300">
            <wp:extent cx="5734050" cy="7569200"/>
            <wp:effectExtent b="0" l="0" r="0" t="0"/>
            <wp:docPr id="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56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7569200"/>
            <wp:effectExtent b="0" l="0" r="0" t="0"/>
            <wp:docPr id="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56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7569200"/>
            <wp:effectExtent b="0" l="0" r="0" t="0"/>
            <wp:docPr id="2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56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75692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56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75692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56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7569200"/>
            <wp:effectExtent b="0" l="0" r="0" t="0"/>
            <wp:docPr id="2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56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bookmarkStart w:colFirst="0" w:colLast="0" w:name="_b3g0kyqoqequ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bookmarkStart w:colFirst="0" w:colLast="0" w:name="_cm7596q5o8yc" w:id="8"/>
      <w:bookmarkEnd w:id="8"/>
      <w:r w:rsidDel="00000000" w:rsidR="00000000" w:rsidRPr="00000000">
        <w:rPr>
          <w:rtl w:val="0"/>
        </w:rPr>
        <w:t xml:space="preserve">Diagramas de secuencia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5814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34025" cy="362902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5041900"/>
            <wp:effectExtent b="0" l="0" r="0" t="0"/>
            <wp:docPr id="2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534025" cy="3629025"/>
            <wp:effectExtent b="0" l="0" r="0" t="0"/>
            <wp:docPr id="2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48275" cy="4105275"/>
            <wp:effectExtent b="0" l="0" r="0" t="0"/>
            <wp:docPr id="2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53025" cy="36290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153025" cy="362902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95950" cy="5153025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bookmarkStart w:colFirst="0" w:colLast="0" w:name="_3owst02w6ocx" w:id="9"/>
      <w:bookmarkEnd w:id="9"/>
      <w:r w:rsidDel="00000000" w:rsidR="00000000" w:rsidRPr="00000000">
        <w:rPr>
          <w:rtl w:val="0"/>
        </w:rPr>
        <w:t xml:space="preserve">Diagramas de colaboración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766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0861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2766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0861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7051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679700"/>
            <wp:effectExtent b="0" l="0" r="0" t="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933700"/>
            <wp:effectExtent b="0" l="0" r="0" t="0"/>
            <wp:docPr id="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bookmarkStart w:colFirst="0" w:colLast="0" w:name="_fdyye8u38rwn" w:id="10"/>
      <w:bookmarkEnd w:id="10"/>
      <w:r w:rsidDel="00000000" w:rsidR="00000000" w:rsidRPr="00000000">
        <w:rPr>
          <w:rtl w:val="0"/>
        </w:rPr>
        <w:t xml:space="preserve">Diagrama de componentes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2225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bookmarkStart w:colFirst="0" w:colLast="0" w:name="_r6oti9svc6z3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bookmarkStart w:colFirst="0" w:colLast="0" w:name="_vznfkxce3u8i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bookmarkStart w:colFirst="0" w:colLast="0" w:name="_fnomhvyn6b7y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bookmarkStart w:colFirst="0" w:colLast="0" w:name="_zffg3n5dc2ef" w:id="14"/>
      <w:bookmarkEnd w:id="14"/>
      <w:r w:rsidDel="00000000" w:rsidR="00000000" w:rsidRPr="00000000">
        <w:rPr>
          <w:rtl w:val="0"/>
        </w:rPr>
        <w:t xml:space="preserve">Diagrama de despliegue (deployment)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1828800"/>
            <wp:effectExtent b="0" l="0" r="0" t="0"/>
            <wp:docPr id="2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bookmarkStart w:colFirst="0" w:colLast="0" w:name="_o2fyrewu97h3" w:id="15"/>
      <w:bookmarkEnd w:id="15"/>
      <w:r w:rsidDel="00000000" w:rsidR="00000000" w:rsidRPr="00000000">
        <w:rPr>
          <w:rtl w:val="0"/>
        </w:rPr>
        <w:t xml:space="preserve">Diagrama Entidad-Relación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111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338167" cy="4900613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167" cy="4900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g24h1iaxchaj" w:id="16"/>
      <w:bookmarkEnd w:id="16"/>
      <w:r w:rsidDel="00000000" w:rsidR="00000000" w:rsidRPr="00000000">
        <w:rPr>
          <w:rtl w:val="0"/>
        </w:rPr>
        <w:t xml:space="preserve">Código Fuente</w:t>
      </w:r>
    </w:p>
    <w:p w:rsidR="00000000" w:rsidDel="00000000" w:rsidP="00000000" w:rsidRDefault="00000000" w:rsidRPr="00000000" w14:paraId="0000004A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bookmarkStart w:colFirst="0" w:colLast="0" w:name="_qk31wj8323zu" w:id="17"/>
      <w:bookmarkEnd w:id="17"/>
      <w:r w:rsidDel="00000000" w:rsidR="00000000" w:rsidRPr="00000000">
        <w:rPr>
          <w:rtl w:val="0"/>
        </w:rPr>
        <w:t xml:space="preserve">MainForm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using Npgsql;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using System.Diagnostics;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namespace Biblioteca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/// Description of MainForm.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public partial class MainForm : Form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public MainForm()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// The InitializeComponent() call is required for Windows Forms designer support.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InitializeComponent();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 xml:space="preserve">// TODO: Add constructor code after the InitializeComponent() call.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/*private NpgsqlConnection conn;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string</w:t>
        <w:tab/>
        <w:t xml:space="preserve">connstring = string.Format("Server={0};Port={1};" +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                                       "User Id={2};Password={3};Database={4};",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                                       "localhost", "5432", "Kevin", "", "biblioteca");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                                       //new NpgsqlConnection("localhost;"+ "Database=biblioteca;" +"User ID=Kevin;");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private NpgsqlCommand cmd;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private string sql = null;*/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void Button1Click(object sender, EventArgs e)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NpgsqlConnection conn = new NpgsqlConnection ("User Id=Kevin;Host=localhost;Database=biblioteca;");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NpgsqlDataAdapter adp = new NpgsqlDataAdapter("select * from usuario where nombre='"+textBoxNom.Text+"'and contrasena='"+textBoxCon.Text+"'",conn);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DataTable dt = new DataTable();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adp.Fill(dt);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(dt.Rows[0][0].ToString()=="1")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this.Hide();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Form1 z = new Form1();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z.Show();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MessageBox.Show("Verifique su usuario y contraseña");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/*//NpgsqlDataAdapter loginConsulta = new NpgsqlDataAdapter("Select nombre, ", conexion); //Esta parte de codigo era antiguo metodo de login y ya no sirve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conn.Open();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sql = @"select * from usuario(:_nombre, :_contrasena)";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cmd = new NpgsqlCommand(sql, conn);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cmd.Parameters.Add("_nombre",textBoxNom.Text);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cmd.Parameters.Add("_contrasena",textBoxCon.Text);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result = (int)cmd.ExecuteScalar();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conn.Close();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(result == 1)//sesion exitosa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this.Hide();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Form1 z = new Form1();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//new Form1(textBoxNom.Text).Show();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z.Show();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}else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MessageBox.Show("Usuario o contraseña incorrectos", "No se pudo conectar", MessageBoxButtons.OK, MessageBoxIcon.Asterisk);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}*/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 xml:space="preserve">catch (Exception msg)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</w:t>
        <w:tab/>
        <w:tab/>
        <w:t xml:space="preserve">MessageBox.Show(msg.ToString());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void MainFormFormClosing(object sender, FormClosingEventArgs e)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 xml:space="preserve">Application.Exit();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/*private void MainFormLoad(object sender, EventArgs e)//Parte del codigo del antiguo metodo de login tampoco sirve, no con esta version de postgresql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 xml:space="preserve">conn = new NpgsqlConnection(connstring);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}*/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bookmarkStart w:colFirst="0" w:colLast="0" w:name="_exftrpznu69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bookmarkStart w:colFirst="0" w:colLast="0" w:name="_2pn89wi9cdoe" w:id="19"/>
      <w:bookmarkEnd w:id="19"/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using Npgsql;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using System.Diagnostics;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namespace Biblioteca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/// Description of Form1.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public partial class Form1 : Form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public Form1()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 xml:space="preserve">// The InitializeComponent() call is required for Windows Forms designer support.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  <w:tab/>
        <w:t xml:space="preserve">InitializeComponent();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ab/>
        <w:t xml:space="preserve">// TODO: Add constructor code after the InitializeComponent() call.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 xml:space="preserve">void AgregarToolStripMenuItemClick(object sender, EventArgs e)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 xml:space="preserve">this.Visible=false;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 xml:space="preserve">AgregarUsuario x=new AgregarUsuario();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 xml:space="preserve">x.Show();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 xml:space="preserve">void MostrarToolStripMenuItemClick(object sender, EventArgs e)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 xml:space="preserve">this.Visible=false;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 xml:space="preserve">MostrarUsuario xx=new MostrarUsuario();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 xml:space="preserve">xx.Show();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void AgregarToolStripMenuItem1Click(object sender, EventArgs e)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ab/>
        <w:t xml:space="preserve">this.Visible=false;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ab/>
        <w:tab/>
        <w:t xml:space="preserve">AgregarMaterial y=new AgregarMaterial();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ab/>
        <w:t xml:space="preserve">y.Show();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ab/>
        <w:t xml:space="preserve">void MostrarToolStripMenuItem1Click(object sender, EventArgs e)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ab/>
        <w:tab/>
        <w:t xml:space="preserve">this.Visible=false;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ab/>
        <w:tab/>
        <w:t xml:space="preserve">MostrarMaterial yy=new MostrarMaterial();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ab/>
        <w:tab/>
        <w:t xml:space="preserve">yy.Show();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ab/>
        <w:t xml:space="preserve">void AgregarToolStripMenuItem2Click(object sender, EventArgs e)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ab/>
        <w:t xml:space="preserve">this.Visible=false;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ab/>
        <w:t xml:space="preserve">AgregarPrestamo z=new AgregarPrestamo();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ab/>
        <w:tab/>
        <w:t xml:space="preserve">z.Show();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void MostrarToolStripMenuItem2Click(object sender, EventArgs e)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ab/>
        <w:t xml:space="preserve">this.Visible=false;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ab/>
        <w:tab/>
        <w:t xml:space="preserve">BuscarPrestamo zz=new BuscarPrestamo();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ab/>
        <w:tab/>
        <w:t xml:space="preserve">zz.Show();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ab/>
        <w:t xml:space="preserve">void SalirToolStripMenuItemClick(object sender, EventArgs e)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ab/>
        <w:t xml:space="preserve">Application.Exit();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bookmarkStart w:colFirst="0" w:colLast="0" w:name="_uu8q44yg1bw1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bookmarkStart w:colFirst="0" w:colLast="0" w:name="_ixj75oeiogah" w:id="21"/>
      <w:bookmarkEnd w:id="21"/>
      <w:r w:rsidDel="00000000" w:rsidR="00000000" w:rsidRPr="00000000">
        <w:rPr>
          <w:rtl w:val="0"/>
        </w:rPr>
        <w:t xml:space="preserve">AgregarMaterial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using Npgsql;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using System.Diagnostics;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namespace Biblioteca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/// Description of AgregarMaterial.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 xml:space="preserve">public partial class AgregarMaterial : Form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 xml:space="preserve">public AgregarMaterial()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 xml:space="preserve">// The InitializeComponent() call is required for Windows Forms designer support.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 xml:space="preserve">InitializeComponent();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 xml:space="preserve">// TODO: Add constructor code after the InitializeComponent() call.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ab/>
        <w:tab/>
        <w:t xml:space="preserve">void BtnAddMatClick(object sender, EventArgs e)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ab/>
        <w:tab/>
        <w:t xml:space="preserve">if(textIDMat.Text=="" || textTitMat.Text=="" || textAutMat.Text=="" || textExiMat.Text=="")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MessageBox.Show("Debes introducir todos los datos...");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    IDbConnection dbcon = new NpgsqlConnection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            ("Server=localhost;" +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    "Database=biblioteca;" +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    "User ID=Kevin;");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dbcon.Open();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IDbCommand dbcmd = dbcon.CreateCommand();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dbcmd.CommandText =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    "insert into material values('" +textIDMat.Text + "','" +textTitMat.Text + "','" +textAutMat.Text + "','" +textExiMat.Text + "')";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IDataReader reader = dbcmd.ExecuteReader();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dbcon.Close();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btnLimMat.PerformClick();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MessageBox.Show("Registro Guardado correctamente");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catch (Exception msg)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MessageBox.Show("Error, base de datos desconectado.....\n\n" + msg.ToString());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ab/>
        <w:tab/>
        <w:t xml:space="preserve">void BtnLimMatClick(object sender, EventArgs e)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ab/>
        <w:tab/>
        <w:tab/>
        <w:t xml:space="preserve">textIDMat.Clear();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ab/>
        <w:tab/>
        <w:tab/>
        <w:t xml:space="preserve">textTitMat.Clear();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ab/>
        <w:tab/>
        <w:tab/>
        <w:t xml:space="preserve">textAutMat.Clear();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ab/>
        <w:tab/>
        <w:tab/>
        <w:t xml:space="preserve">textExiMat.Clear();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ab/>
        <w:tab/>
        <w:t xml:space="preserve">void BtnBusMatClick(object sender, EventArgs e)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int band = 0;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IDbConnection dbcon = new NpgsqlConnection("Server=localhost;" +"Database=biblioteca;" +"User ID=Kevin;");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dbcon.Open();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IDbCommand dbcmd = dbcon.CreateCommand();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dbcmd.CommandText = "select * from material where idmaterial='" + textIDMat.Text + "'";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IDataReader reader = dbcmd.ExecuteReader();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if (reader.Read())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textTitMat.Text = reader.GetString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(reader.GetOrdinal("titulo"));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textAutMat.Text = reader.GetString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(reader.GetOrdinal("autores"));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textExiMat.Text = Convert.ToString(reader.GetInt32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(reader.GetOrdinal("existencia")));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      /*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    txtID.Text = Convert.ToString(reader.GetInt32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      (reader.GetOrdinal("id")));*/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band = 1;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dbcon.Close();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if (band == 0)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    MessageBox.Show("Material no encontrado...");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btnLimMat.PerformClick();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catch (Exception msg)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MessageBox.Show(msg.ToString());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}</w:t>
        <w:tab/>
        <w:tab/>
        <w:tab/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ab/>
        <w:tab/>
        <w:t xml:space="preserve">void BtnSalMatClick(object sender, EventArgs e)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ab/>
        <w:t xml:space="preserve">this.Visible=false;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ab/>
        <w:tab/>
        <w:tab/>
        <w:t xml:space="preserve">MainForm x=new MainForm();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ab/>
        <w:tab/>
        <w:tab/>
        <w:t xml:space="preserve">x.Show();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ab/>
        <w:t xml:space="preserve">void AgregarMaterialFormClosing(object sender, FormClosingEventArgs e)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ab/>
        <w:t xml:space="preserve">Application.Exit();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bookmarkStart w:colFirst="0" w:colLast="0" w:name="_z1oe4lgbo0zf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bookmarkStart w:colFirst="0" w:colLast="0" w:name="_366zh2vkq775" w:id="23"/>
      <w:bookmarkEnd w:id="23"/>
      <w:r w:rsidDel="00000000" w:rsidR="00000000" w:rsidRPr="00000000">
        <w:rPr>
          <w:rtl w:val="0"/>
        </w:rPr>
        <w:t xml:space="preserve">AgregarPrestamo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using Npgsql;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using System.Diagnostics;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namespace Biblioteca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/// Description of AgregarPrestamo.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public partial class AgregarPrestamo : Form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ab/>
        <w:tab/>
        <w:t xml:space="preserve">public AgregarPrestamo()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ab/>
        <w:tab/>
        <w:t xml:space="preserve">// The InitializeComponent() call is required for Windows Forms designer support.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ab/>
        <w:tab/>
        <w:t xml:space="preserve">InitializeComponent();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ab/>
        <w:tab/>
        <w:tab/>
        <w:t xml:space="preserve">// TODO: Add constructor code after the InitializeComponent() call.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 xml:space="preserve">int n,i,exist,totalibros;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DataTable x = new DataTable();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ab/>
        <w:t xml:space="preserve">public void Genera()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 int sigue;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NpgsqlConnection dbcon = new NpgsqlConnection("Server=localhost;" +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        "Database=biblioteca;" +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    "User ID=Kevin;");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dbcon.Open();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IDbCommand dbcmd = dbcon.CreateCommand();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  dbcmd.CommandText =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"select folio from prestamo order by folio desc limit 1";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IDataReader reader = dbcmd.ExecuteReader();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if (reader.Read())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sigue =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Convert.ToInt32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(reader.GetInt32(reader.GetOrdinal("folio")) + 1);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    lblFolio.Text=Convert.ToString(sigue);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        dbcon.Close();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   lblFolio.Text = "1";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catch (Exception msg)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MessageBox.Show(msg.ToString());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ab/>
        <w:tab/>
        <w:t xml:space="preserve">void BtnRegresarClick(object sender, EventArgs e)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ab/>
        <w:tab/>
        <w:t xml:space="preserve">this.Visible=false;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ab/>
        <w:tab/>
        <w:t xml:space="preserve">MainForm x=new MainForm();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ab/>
        <w:tab/>
        <w:tab/>
        <w:t xml:space="preserve">x.Show();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ab/>
        <w:tab/>
        <w:t xml:space="preserve">//No existe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ab/>
        <w:t xml:space="preserve">/*void textIDMatKeyPress(object sender, KeyPressEventArgs e)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ab/>
        <w:tab/>
        <w:tab/>
        <w:t xml:space="preserve">if (e.KeyChar == 13)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if (textIDMat.Text == "")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    MessageBox.Show("DEBES INTRODUCIR EL ID " +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                "DEL PRODUCTO....");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    textIDMat.Focus();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  try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        IDbConnection dbcon = new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NpgsqlConnection("Server=localhost;" +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   "Database=biblioteca;" +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   "User ID=Kevin;");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        dbcon.Open();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     n = Convert.ToInt32(textIDMat.Text);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      IDbCommand dbcmd = dbcon.CreateCommand();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        dbcmd.CommandText = "select * from " +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"material where idmaterial=" + n + "";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    IDataReader reader = dbcmd.ExecuteReader();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    if (reader.Read())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            textTitulo.Text =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reader.GetString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(reader.GetOrdinal("titulo"));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          textAutores.Text = 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reader.GetString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 (reader.GetOrdinal("autores"));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            exist = reader.GetInt32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(reader.GetOrdinal("existencia"));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            dbcon.Close();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           //textCantidad.Focus();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textIDMat.Clear() 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textTitulo.Clear();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textAutores.Clear();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          MessageBox.Show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("Producto no encontrado");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    catch (Exception msg)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        MessageBox.Show(msg.ToString());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ab/>
        <w:t xml:space="preserve">}*/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ab/>
        <w:t xml:space="preserve">int banderas,cuenta;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ab/>
        <w:tab/>
        <w:t xml:space="preserve">public void BuscarEnGrid()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ab/>
        <w:tab/>
        <w:t xml:space="preserve"> cuenta=0;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ab/>
        <w:t xml:space="preserve"> banderas=0;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ab/>
        <w:tab/>
        <w:tab/>
        <w:t xml:space="preserve">do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int h= Convert.ToInt16(dtaPrestamo.Rows[cuenta].Cells[0].Value);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if(h==n)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banderas=1;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cuenta++;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ab/>
        <w:tab/>
        <w:tab/>
        <w:t xml:space="preserve">while(cuenta&lt;i);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ab/>
        <w:tab/>
        <w:t xml:space="preserve">void textIDMatKeyPress(object sender, KeyPressEventArgs e)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ab/>
        <w:tab/>
        <w:tab/>
        <w:t xml:space="preserve">if (e.KeyChar == 13)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(textIDMat.Text == "")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    MessageBox.Show("Debes introducir el ID del material bibliografico....");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    textIDMat.Focus();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    try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IDbConnection dbcon = new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        NpgsqlConnection("Server=localhost;" +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"Database=biblioteca;" +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"User ID=Kevin;");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        dbcon.Open();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        n = Convert.ToInt32(textIDMat.Text);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        IDbCommand dbcmd = dbcon.CreateCommand();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            dbcmd.CommandText = "select * from " +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        "material where idmaterial=" + n + "";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        IDataReader reader = dbcmd.ExecuteReader();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        if (reader.Read())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textTitulo.Text =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            reader.GetString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            (reader.GetOrdinal("titulo"));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            textAutores.Text =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            reader.GetString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            (reader.GetOrdinal("autores"));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            exist = reader.GetInt32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            (reader.GetOrdinal("existencia"));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            dbcon.Close();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textIDMat.Clear() 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textTitulo.Clear();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textAutores.Clear();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            MessageBox.Show("Material bibliografico no encontrado");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    catch (Exception msg)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        MessageBox.Show(msg.ToString());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ab/>
        <w:tab/>
        <w:t xml:space="preserve">void textCantidadKeyPress(object sender, KeyPressEventArgs e)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ab/>
        <w:tab/>
        <w:tab/>
        <w:t xml:space="preserve">if (e.KeyChar == 13)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  <w:tab/>
        <w:t xml:space="preserve">//if(textCantidad.Text=="")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  <w:tab/>
        <w:t xml:space="preserve">//{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  <w:tab/>
        <w:t xml:space="preserve">//</w:t>
        <w:tab/>
        <w:t xml:space="preserve">MessageBox.Show("DEBES INTRODUCIR UNA CANTIDAD....");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  <w:tab/>
        <w:t xml:space="preserve">//</w:t>
        <w:tab/>
        <w:t xml:space="preserve">textCantidad.Focus();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  <w:tab/>
        <w:t xml:space="preserve">//}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  <w:tab/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  <w:tab/>
        <w:t xml:space="preserve">//else{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  <w:tab/>
        <w:tab/>
        <w:tab/>
        <w:t xml:space="preserve">//if (Convert.ToInt16( textCantidad.Text ) &lt;=0 )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   </w:t>
        <w:tab/>
        <w:tab/>
        <w:t xml:space="preserve">//</w:t>
        <w:tab/>
        <w:t xml:space="preserve">{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  </w:t>
        <w:tab/>
        <w:tab/>
        <w:t xml:space="preserve">//</w:t>
        <w:tab/>
        <w:tab/>
        <w:t xml:space="preserve">MessageBox.Show("Debes retirar al menos 1 ejemplar....");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ab/>
        <w:t xml:space="preserve">//textCantidad.Clear();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ab/>
        <w:t xml:space="preserve">//textCantidad.Focus();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//</w:t>
        <w:tab/>
        <w:t xml:space="preserve">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  <w:tab/>
        <w:tab/>
        <w:tab/>
        <w:t xml:space="preserve">//else if (Convert.ToInt16( textCantidad.Text ) &gt;1 )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  <w:tab/>
        <w:tab/>
        <w:tab/>
        <w:t xml:space="preserve">//</w:t>
        <w:tab/>
        <w:t xml:space="preserve">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  </w:t>
        <w:tab/>
        <w:tab/>
        <w:t xml:space="preserve">//</w:t>
        <w:tab/>
        <w:tab/>
        <w:t xml:space="preserve">MessageBox.Show("Solo puedes retirar 1 ejemplar....");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ab/>
        <w:t xml:space="preserve">//textCantidad.Clear();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ab/>
        <w:t xml:space="preserve">//textCantidad.Focus();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//</w:t>
        <w:tab/>
        <w:t xml:space="preserve">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//if //else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BuscarEnGrid();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if (1 &lt;= exist)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 xml:space="preserve">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 xml:space="preserve">if (MessageBox.Show("Deseas agregar el material bibliografico al prestamo?", "", MessageBoxButtons.YesNo) == DialogResult.Yes)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 xml:space="preserve">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ab/>
        <w:t xml:space="preserve">if(banderas==1)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ab/>
        <w:t xml:space="preserve">{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ab/>
        <w:tab/>
        <w:t xml:space="preserve">if((Convert.ToDouble(dtaPrestamo.Rows[cuenta].Cells[2].Value)+1)&gt;exist)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ab/>
        <w:tab/>
        <w:t xml:space="preserve">MessageBox.Show("Excedes la existencia de ejemplares..");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ab/>
        <w:tab/>
        <w:t xml:space="preserve">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ab/>
        <w:tab/>
        <w:t xml:space="preserve">else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ab/>
        <w:tab/>
        <w:t xml:space="preserve">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ab/>
        <w:tab/>
        <w:tab/>
        <w:t xml:space="preserve">totalibros=totalibros-1;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ab/>
        <w:tab/>
        <w:tab/>
        <w:t xml:space="preserve">dtaPrestamo.Rows[cuenta].Cells[3].Value = Convert.ToInt16(dtaPrestamo.Rows[cuenta].Cells[3].Value)+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ab/>
        <w:tab/>
        <w:tab/>
        <w:t xml:space="preserve">1;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           </w:t>
        <w:tab/>
        <w:tab/>
        <w:tab/>
        <w:tab/>
        <w:tab/>
        <w:tab/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    </w:t>
        <w:tab/>
        <w:tab/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totalibros = totalibros 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ab/>
        <w:tab/>
        <w:t xml:space="preserve">+ Convert.ToInt16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ab/>
        <w:tab/>
        <w:t xml:space="preserve">(dtaPrestamo.Rows[cuenta].Cells[3].Value);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ab/>
        <w:tab/>
        <w:t xml:space="preserve">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ab/>
        <w:t xml:space="preserve">}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ab/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ab/>
        <w:t xml:space="preserve">else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ab/>
        <w:t xml:space="preserve">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ab/>
        <w:t xml:space="preserve">x.Rows.Add();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ab/>
        <w:t xml:space="preserve">dtaPrestamo.Rows[i].Cells[0].Value = n;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ab/>
        <w:t xml:space="preserve">dtaPrestamo.Rows[i].Cells[1].Value = 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ab/>
        <w:t xml:space="preserve">textTitulo.Text;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ab/>
        <w:t xml:space="preserve">dtaPrestamo.Rows[i].Cells[2].Value =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ab/>
        <w:t xml:space="preserve">textAutores.Text;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ab/>
        <w:t xml:space="preserve">dtaPrestamo.Rows[i].Cells[3].Value = 1;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ab/>
        <w:t xml:space="preserve">//textCantidad.Text;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ab/>
        <w:t xml:space="preserve">totalibros = totalibros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ab/>
        <w:t xml:space="preserve">+ Convert.ToInt16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ab/>
        <w:t xml:space="preserve">(dtaPrestamo.Rows[i].Cells[3].Value);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ab/>
        <w:t xml:space="preserve">dtaPrestamo.Refresh();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ab/>
        <w:t xml:space="preserve">//textCantidad.Text = "";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ab/>
        <w:t xml:space="preserve">textTitulo.Text = "";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ab/>
        <w:t xml:space="preserve">textAutores.Text = "";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ab/>
        <w:t xml:space="preserve">textIDMat.Focus();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ab/>
        <w:t xml:space="preserve">i++;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ab/>
        <w:t xml:space="preserve">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lblTotal.Text = Convert.ToString(totalibros);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              </w:t>
        <w:tab/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ab/>
        <w:t xml:space="preserve">                        textTitulo.Clear();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textAutores.Clear();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textIDMat.Focus();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textIDMat.Clear();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</w:t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 xml:space="preserve">else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   </w:t>
        <w:tab/>
        <w:tab/>
        <w:tab/>
        <w:t xml:space="preserve">{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 xml:space="preserve">MessageBox.Show("Excedes la existencia de ejemplares, la disponibilidad es de " + exist + " Ejemplares");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 xml:space="preserve">//textCantidad.Text = "";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 xml:space="preserve">//textCantidad.Focus();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 xml:space="preserve">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ab/>
        <w:tab/>
        <w:t xml:space="preserve">void AgregarPrestamoLoad(object sender, EventArgs e)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ab/>
        <w:tab/>
        <w:tab/>
        <w:t xml:space="preserve">x.Columns.Add("ID");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x.Columns.Add("Titulo");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x.Columns.Add("Autor");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x.Columns.Add("Cantidad");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dtaPrestamo.DataSource = x.DefaultView;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Genera();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lblFechaPre.Text=DateTime.Now.ToString("dd/MM/yyyy");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lblFechaDev.Text=DateTime.Now.AddDays(30).ToString("dd/MM/yyyy");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textIDMat.Focus();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ab/>
        <w:tab/>
        <w:t xml:space="preserve">void BtnAgregarClick(object sender, EventArgs e)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ab/>
        <w:tab/>
        <w:tab/>
        <w:t xml:space="preserve">if (MessageBox.Show("Desea guardar el prestamo?", "Confirmación", 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                 MessageBoxButtons.YesNo,MessageBoxIcon.Question,MessageBoxDefaultButton.Button2) ==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                 System.Windows.Forms.DialogResult.Yes)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 (textUsuario.Text == "")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MessageBox.Show("Debes agregar El ID de Usuario");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textUsuario.Focus();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(i &gt; 0)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try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int contador = 0, existnew, saldoalumno;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NpgsqlConnection dbcon = new NpgsqlConnection("Server=localhost;" +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"Database=biblioteca;" +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"User ID=Kevin;" 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dbcon.Open();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//Esto es para verificar si el usuario tiene mas de 5 libros prestados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IDbCommand dbcmdd = dbcon.CreateCommand();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dbcmdd.CommandText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= "select librosprestados from usuario where idusuario="+ textUsuario.Text +"";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IDataReader reader3 = dbcmdd.ExecuteReader();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reader3.Read();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saldoalumno = reader3.GetInt32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(reader3.GetOrdinal("librosprestados")) 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//si los tiene aparecera este mensaje</w:t>
        <w:tab/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      </w:t>
        <w:tab/>
        <w:tab/>
        <w:t xml:space="preserve">if (saldoalumno &gt;= 5)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{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 xml:space="preserve">MessageBox.Show("Este Usuario ha excedido el numero de prestamos permitidos");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}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          </w:t>
        <w:tab/>
        <w:tab/>
        <w:t xml:space="preserve">//si no los tiene se prosigue con el prestamo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else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{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 xml:space="preserve">while (i != contador)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 xml:space="preserve">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 xml:space="preserve">n =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 xml:space="preserve">Convert.ToInt32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 xml:space="preserve">(dtaPrestamo.Rows[contador].Cells[0].Value);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 xml:space="preserve">existnew =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 xml:space="preserve">Convert.ToInt32(dtaPrestamo.Rows[contador].Cells[3].Value);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 xml:space="preserve">string queryUpMaterial =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 xml:space="preserve">"update material set existencia=existencia-" + existnew +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 xml:space="preserve">" where idmaterial=" + n + "";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 xml:space="preserve">NpgsqlCommand cmdUpMaterial = 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 xml:space="preserve">new NpgsqlCommand(queryUpMaterial, dbcon);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 xml:space="preserve">cmdUpMaterial.ExecuteNonQuery();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 xml:space="preserve">string queryUpUsuario = 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 xml:space="preserve">"update usuario set librosprestados=librosprestados+" + existnew +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 xml:space="preserve">" where idusuario=" + textUsuario.Text + "";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 xml:space="preserve">NpgsqlCommand cmdUpUsuario = 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 xml:space="preserve">new NpgsqlCommand(queryUpUsuario, dbcon);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 xml:space="preserve">cmdUpUsuario.ExecuteNonQuery();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 xml:space="preserve">contador++;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 xml:space="preserve">}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IDbCommand dbcmdVenta =dbcon.CreateCommand();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ab/>
        <w:t xml:space="preserve">dbcmdVenta.CommandText = 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ab/>
        <w:t xml:space="preserve">"insert into prestamo values("+ Convert.ToInt16(lblFolio.Text)+",'" + lblFechaPre.Text + "','" + lblFechaDev.Text + "','" + textUsuario.Text+"')";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         </w:t>
        <w:tab/>
        <w:tab/>
        <w:tab/>
        <w:t xml:space="preserve">IDataReader readerr = dbcmdVenta.ExecuteReader();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             </w:t>
        <w:tab/>
        <w:tab/>
        <w:tab/>
        <w:t xml:space="preserve">MessageBox.Show("El prestamo se ha realizado...");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               </w:t>
        <w:tab/>
        <w:tab/>
        <w:tab/>
        <w:t xml:space="preserve">textIDMat.Focus();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             </w:t>
        <w:tab/>
        <w:tab/>
        <w:tab/>
        <w:t xml:space="preserve">dbcon.Close();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             </w:t>
        <w:tab/>
        <w:tab/>
        <w:tab/>
        <w:t xml:space="preserve">contador = 0;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         </w:t>
        <w:tab/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         </w:t>
        <w:tab/>
        <w:tab/>
        <w:tab/>
        <w:t xml:space="preserve">while (i != contador)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         </w:t>
        <w:tab/>
        <w:tab/>
        <w:tab/>
        <w:t xml:space="preserve">{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ab/>
        <w:t xml:space="preserve">IDbConnection dbconDetalle = new NpgsqlConnection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ab/>
        <w:t xml:space="preserve">("Server=localhost;" +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ab/>
        <w:tab/>
        <w:t xml:space="preserve">"Database=biblioteca;" +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ab/>
        <w:tab/>
        <w:t xml:space="preserve">"User ID=Kevin;");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ab/>
        <w:tab/>
        <w:t xml:space="preserve">dbconDetalle.Open();  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ab/>
        <w:tab/>
        <w:t xml:space="preserve">IDbCommand dbcmdDetalleVenta =dbconDetalle.CreateCommand();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         </w:t>
        <w:tab/>
        <w:tab/>
        <w:tab/>
        <w:tab/>
        <w:tab/>
        <w:t xml:space="preserve">dbcmdDetalleVenta.CommandText =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ab/>
        <w:tab/>
        <w:t xml:space="preserve">"insert into detalleprestamo values("+ Convert.ToInt16(lblFolio.Text)+"," + Convert.ToInt32(dtaPrestamo.Rows[contador].Cells[0].Value) + ")";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         </w:t>
        <w:tab/>
        <w:tab/>
        <w:tab/>
        <w:tab/>
        <w:t xml:space="preserve">IDataReader reader2 = dbcmdDetalleVenta.ExecuteReader();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ab/>
        <w:t xml:space="preserve">contador++;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 xml:space="preserve">}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         </w:t>
        <w:tab/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         </w:t>
        <w:tab/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           </w:t>
        <w:tab/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ab/>
        <w:t xml:space="preserve">Genera();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</w:t>
        <w:tab/>
        <w:tab/>
        <w:tab/>
        <w:t xml:space="preserve"> </w:t>
        <w:tab/>
        <w:tab/>
        <w:tab/>
        <w:tab/>
        <w:t xml:space="preserve">i = 0;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     </w:t>
        <w:tab/>
        <w:tab/>
        <w:tab/>
        <w:tab/>
        <w:t xml:space="preserve">lblTotal.Text = "";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totalibros = 0;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  <w:tab/>
        <w:t xml:space="preserve">x.Rows.Clear();              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}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ab/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catch (Exception msg)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MessageBox.Show(msg.ToString());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else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MessageBox.Show("Primero debes registrar material bibliografico.");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ab/>
        <w:tab/>
        <w:t xml:space="preserve">void AgregarPrestamoFormClosing(object sender, FormClosingEventArgs e)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ab/>
        <w:tab/>
        <w:tab/>
        <w:t xml:space="preserve">Application.Exit();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ab/>
        <w:tab/>
        <w:t xml:space="preserve">void BtnBuscMatClick(object sender, EventArgs e)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        if (textIDMat.Text == "")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            MessageBox.Show("Debes introducir el ID del material bibliografico....");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                textIDMat.Focus();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                try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IDbConnection dbcon = new NpgsqlConnection("Server=localhost;" +"Database=biblioteca;" +"User ID=Kevin;");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                    dbcon.Open();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                    n = Convert.ToInt32(textIDMat.Text);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                IDbCommand dbcmd = dbcon.CreateCommand();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                dbcmd.CommandText = "select * from " +"material where idmaterial=" + n + "";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                IDataReader reader = dbcmd.ExecuteReader();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                if (reader.Read())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textTitulo.Text = 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                reader.GetString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                (reader.GetOrdinal("titulo"));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                textAutores.Text = 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                    reader.GetString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                        (reader.GetOrdinal("autores"));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                    exist = reader.GetInt32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                            (reader.GetOrdinal("existencia"));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                            dbcon.Close();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textIDMat.Clear() 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textTitulo.Clear();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textAutores.Clear();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                    MessageBox.Show("Material bibliografico no encontrado");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            catch (Exception msg)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                        MessageBox.Show(msg.ToString());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ab/>
        <w:tab/>
        <w:t xml:space="preserve">void BtnAgrMatClick(object sender, EventArgs e)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BuscarEnGrid();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            if (1 &lt;= exist)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(MessageBox.Show("Deseas agregar el material bibliografico al prestamo?", "", MessageBoxButtons.YesNo) == DialogResult.Yes)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if (totalibros &gt; 5)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{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MessageBox.Show("Solo puedes agregar 5 libros");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}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else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{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if(banderas==1)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{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 xml:space="preserve">if((Convert.ToDouble(dtaPrestamo.Rows[cuenta].Cells[2].Value)+1)&gt;exist)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 xml:space="preserve">{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ab/>
        <w:t xml:space="preserve">MessageBox.Show("Excedes la existencia de ejemplares..");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 xml:space="preserve">}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                </w:t>
        <w:tab/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 xml:space="preserve">else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 xml:space="preserve">{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ab/>
        <w:t xml:space="preserve">totalibros=totalibros-1;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ab/>
        <w:t xml:space="preserve">dtaPrestamo.Rows[cuenta].Cells[3].Value = Convert.ToInt16(dtaPrestamo.Rows[cuenta].Cells[3].Value)+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ab/>
        <w:t xml:space="preserve">1;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 </w:t>
        <w:tab/>
        <w:tab/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totalibros = totalibros 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 xml:space="preserve">+ Convert.ToInt16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ab/>
        <w:t xml:space="preserve">(dtaPrestamo.Rows[cuenta].Cells[3].Value);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 xml:space="preserve">}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                </w:t>
        <w:tab/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}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            </w:t>
        <w:tab/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else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{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                </w:t>
        <w:tab/>
        <w:tab/>
        <w:t xml:space="preserve">x.Rows.Add();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dtaPrestamo.Rows[i].Cells[0].Value = n;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dtaPrestamo.Rows[i].Cells[1].Value = 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textTitulo.Text;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dtaPrestamo.Rows[i].Cells[2].Value = 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textAutores.Text;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dtaPrestamo.Rows[i].Cells[3].Value = 1;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totalibros = totalibros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+ Convert.ToInt16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(dtaPrestamo.Rows[i].Cells[3].Value);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dtaPrestamo.Refresh();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textTitulo.Text = "";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textAutores.Text = "";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textIDMat.Text = "";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textIDMat.Focus();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i++;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}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}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            lblTotal.Text = Convert.ToString(totalibros);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                    </w:t>
        <w:tab/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</w:t>
        <w:tab/>
        <w:tab/>
        <w:tab/>
        <w:tab/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ab/>
        <w:t xml:space="preserve">                textTitulo.Clear();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            textAutores.Clear();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            textIDMat.Focus();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MessageBox.Show("Excedes la existencia, la disponibilidad es de " + exist + " Ejemplares");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bookmarkStart w:colFirst="0" w:colLast="0" w:name="_l0ycavjolqrk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bookmarkStart w:colFirst="0" w:colLast="0" w:name="_u3iujt9zwz" w:id="25"/>
      <w:bookmarkEnd w:id="25"/>
      <w:r w:rsidDel="00000000" w:rsidR="00000000" w:rsidRPr="00000000">
        <w:rPr>
          <w:rtl w:val="0"/>
        </w:rPr>
        <w:t xml:space="preserve">AgregarUsuario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using Npgsql;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using System.Diagnostics;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namespace Biblioteca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ab/>
        <w:t xml:space="preserve">/// Description of AgregarUsuario.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ab/>
        <w:t xml:space="preserve">public partial class AgregarUsuario : Form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ab/>
        <w:tab/>
        <w:t xml:space="preserve">public AgregarUsuario()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ab/>
        <w:tab/>
        <w:tab/>
        <w:t xml:space="preserve">// The InitializeComponent() call is required for Windows Forms designer support.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ab/>
        <w:tab/>
        <w:tab/>
        <w:t xml:space="preserve">InitializeComponent();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ab/>
        <w:tab/>
        <w:tab/>
        <w:t xml:space="preserve">// TODO: Add constructor code after the InitializeComponent() call.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ab/>
        <w:tab/>
        <w:t xml:space="preserve">void BtnAddUsClick(object sender, EventArgs e)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ab/>
        <w:tab/>
        <w:tab/>
        <w:t xml:space="preserve">if(textNomUs.Text=="" || textIdUs.Text=="" || textContrUs.Text=="")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                MessageBox.Show("Debes introducir todos los Datos...");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            try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                    IDbConnection dbcon = new NpgsqlConnection("Server=localhost;" +"Database=biblioteca;" +"User ID=Kevin;");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                    dbcon.Open();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                    IDbCommand dbcmd = dbcon.CreateCommand();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                    dbcmd.CommandText = 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                    "insert into usuario values('" +textIdUs.Text + "','" +textNomUs.Text + "','" +textContrUs.Text + "')";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                IDataReader reader = dbcmd.ExecuteReader();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                    dbcon.Close();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                btnLimUs.PerformClick();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                MessageBox.Show("Registro Guardado correctamente");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        catch (Exception msg)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                    MessageBox.Show("Error, base de datos desconectado.....\n\n" + msg.ToString());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ab/>
        <w:tab/>
        <w:t xml:space="preserve">void BtnLimUsClick(object sender, EventArgs e)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ab/>
        <w:tab/>
        <w:tab/>
        <w:t xml:space="preserve">textIdUs.Clear();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ab/>
        <w:tab/>
        <w:tab/>
        <w:t xml:space="preserve">textNomUs.Clear();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ab/>
        <w:tab/>
        <w:t xml:space="preserve">void BtnBusUsClick(object sender, EventArgs e)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       </w:t>
        <w:tab/>
        <w:tab/>
        <w:t xml:space="preserve">{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               int band = 0;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              IDbConnection dbcon = new NpgsqlConnection("Server=localhost;" +"Database=biblioteca;" +"User ID=Kevin;");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               dbcon.Open();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                IDbCommand dbcmd = dbcon.CreateCommand();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                dbcmd.CommandText = "select * from usuario where idusuario='" + textIdUs.Text + "'";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           IDataReader reader = dbcmd.ExecuteReader();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           if (reader.Read())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               textNomUs.Text = reader.GetString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(reader.GetOrdinal("nombre"));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            textNomUs.Text = reader.GetString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(reader.GetOrdinal("contrasena"));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              /*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            txtID.Text = Convert.ToString(reader.GetInt32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                (reader.GetOrdinal("id")));*/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                band = 1;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                dbcon.Close();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        if (band == 0)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            MessageBox.Show("Usuario no encontrado...");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            textIdUs.Enabled=true;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                btnLimUs.PerformClick();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        catch (Exception msg)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            MessageBox.Show(msg.ToString());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    }</w:t>
        <w:tab/>
        <w:tab/>
        <w:tab/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ab/>
        <w:tab/>
        <w:t xml:space="preserve">void BtnSalUsClick(object sender, EventArgs e)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ab/>
        <w:tab/>
        <w:tab/>
        <w:t xml:space="preserve">this.Visible=false;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ab/>
        <w:tab/>
        <w:tab/>
        <w:t xml:space="preserve">MainForm x=new MainForm();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ab/>
        <w:tab/>
        <w:tab/>
        <w:t xml:space="preserve">x.Show();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ab/>
        <w:tab/>
        <w:t xml:space="preserve">void AgregarUsuarioFormClosing(object sender, FormClosingEventArgs e)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ab/>
        <w:tab/>
        <w:tab/>
        <w:t xml:space="preserve">Application.Exit();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bookmarkStart w:colFirst="0" w:colLast="0" w:name="_64xkn9w3llif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bookmarkStart w:colFirst="0" w:colLast="0" w:name="_ula5frs3ogws" w:id="27"/>
      <w:bookmarkEnd w:id="27"/>
      <w:r w:rsidDel="00000000" w:rsidR="00000000" w:rsidRPr="00000000">
        <w:rPr>
          <w:rtl w:val="0"/>
        </w:rPr>
        <w:t xml:space="preserve">MostrarMaterial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using Npgsql;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using System.Diagnostics;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namespace Biblioteca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ab/>
        <w:t xml:space="preserve">/// Description of MostrarMaterial.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ab/>
        <w:t xml:space="preserve">public partial class MostrarMaterial : Form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ab/>
        <w:tab/>
        <w:t xml:space="preserve">public MostrarMaterial()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ab/>
        <w:tab/>
        <w:tab/>
        <w:t xml:space="preserve">// The InitializeComponent() call is required for Windows Forms designer support.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ab/>
        <w:tab/>
        <w:tab/>
        <w:t xml:space="preserve">InitializeComponent();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ab/>
        <w:tab/>
        <w:tab/>
        <w:t xml:space="preserve">// TODO: Add constructor code after the InitializeComponent() call.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ab/>
        <w:tab/>
        <w:t xml:space="preserve">void MostrarMaterialLoad(object sender, EventArgs e)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ab/>
        <w:tab/>
        <w:tab/>
        <w:t xml:space="preserve">DataTable memoria = new DataTable();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try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   NpgsqlConnection conexion = new NpgsqlConnection("Server=localhost;"+ "Database=biblioteca;" +"User ID=Kevin;");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   NpgsqlDataAdapter datosConsulta = new NpgsqlDataAdapter("select idmaterial,titulo,autores,existencia from material", conexion);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   datosConsulta.Fill(memoria);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   dgvMaterial.DataSource = memoria.DefaultView;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catch (Exception msg)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   MessageBox.Show(msg.ToString());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  <w:tab/>
        <w:tab/>
        <w:tab/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ab/>
        <w:tab/>
        <w:t xml:space="preserve">void BtnActMatClick(object sender, EventArgs e)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ab/>
        <w:tab/>
        <w:tab/>
        <w:t xml:space="preserve">DataTable memoria = new DataTable();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try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   NpgsqlConnection conexion = new NpgsqlConnection("Server=localhost;"+ "Database=biblioteca;" +"User ID=Kevin;");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   NpgsqlDataAdapter datosConsulta = new NpgsqlDataAdapter("select idmaterial,titulo,autores,existencia from material", conexion);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   datosConsulta.Fill(memoria);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   dgvMaterial.DataSource = memoria.DefaultView;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catch (Exception msg)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   MessageBox.Show(msg.ToString());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  <w:tab/>
        <w:tab/>
        <w:tab/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ab/>
        <w:tab/>
        <w:t xml:space="preserve">void BtnRegMatClick(object sender, EventArgs e)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ab/>
        <w:tab/>
        <w:t xml:space="preserve">this.Visible=false;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ab/>
        <w:t xml:space="preserve">MainForm x=new MainForm();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ab/>
        <w:tab/>
        <w:tab/>
        <w:t xml:space="preserve">x.Show();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ab/>
        <w:t xml:space="preserve">void MostrarMaterialFormClosing(object sender, FormClosingEventArgs e)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ab/>
        <w:tab/>
        <w:tab/>
        <w:t xml:space="preserve">Application.Exit();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bookmarkStart w:colFirst="0" w:colLast="0" w:name="_4jssorqjm88c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bookmarkStart w:colFirst="0" w:colLast="0" w:name="_uz6dt25izhux" w:id="29"/>
      <w:bookmarkEnd w:id="29"/>
      <w:r w:rsidDel="00000000" w:rsidR="00000000" w:rsidRPr="00000000">
        <w:rPr>
          <w:rtl w:val="0"/>
        </w:rPr>
        <w:t xml:space="preserve">MostrarUsuario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using Npgsql;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using System.Diagnostics;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namespace Biblioteca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 xml:space="preserve">/// Description of MostrarUsuario.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ab/>
        <w:t xml:space="preserve">public partial class MostrarUsuario : Form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ab/>
        <w:t xml:space="preserve">public MostrarUsuario()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ab/>
        <w:tab/>
        <w:tab/>
        <w:t xml:space="preserve">// The InitializeComponent() call is required for Windows Forms designer support.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ab/>
        <w:tab/>
        <w:tab/>
        <w:t xml:space="preserve">InitializeComponent();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ab/>
        <w:tab/>
        <w:tab/>
        <w:t xml:space="preserve">// TODO: Add constructor code after the InitializeComponent() call.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ab/>
        <w:tab/>
        <w:t xml:space="preserve">void MostrarUsuarioLoad(object sender, EventArgs e)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ab/>
        <w:tab/>
        <w:tab/>
        <w:t xml:space="preserve">DataTable memoria = new DataTable();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try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   NpgsqlConnection conexion = new NpgsqlConnection("Server=localhost;"+ "Database=biblioteca;" +"User ID=Kevin;");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   NpgsqlDataAdapter datosConsulta = new NpgsqlDataAdapter("select idusuario,nombre,librosprestados,contrasena from usuario", conexion);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   datosConsulta.Fill(memoria);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   dgvUsuario.DataSource = memoria.DefaultView;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catch (Exception msg)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   MessageBox.Show(msg.ToString());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  <w:tab/>
        <w:tab/>
        <w:tab/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ab/>
        <w:tab/>
        <w:t xml:space="preserve">void BtnActUsClick(object sender, EventArgs e)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ab/>
        <w:tab/>
        <w:tab/>
        <w:t xml:space="preserve">DataTable memoria = new DataTable();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try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   NpgsqlConnection conexion = new NpgsqlConnection("Server=localhost;"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           + "Database=biblioteca;" +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       "User ID=Kevin;");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   NpgsqlDataAdapter datosConsulta = new NpgsqlDataAdapter("select idusuario,nombre,librosprestados,contrasena from usuario", conexion);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   datosConsulta.Fill(memoria);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   dgvUsuario.DataSource = memoria.DefaultView;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catch (Exception msg)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   MessageBox.Show(msg.ToString());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  <w:tab/>
        <w:tab/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ab/>
        <w:tab/>
        <w:t xml:space="preserve">void btnRegUsClick(object sender, EventArgs e)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ab/>
        <w:tab/>
        <w:tab/>
        <w:t xml:space="preserve">this.Visible=false;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ab/>
        <w:tab/>
        <w:tab/>
        <w:t xml:space="preserve">MainForm x=new MainForm();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ab/>
        <w:tab/>
        <w:tab/>
        <w:t xml:space="preserve">x.Show();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ab/>
        <w:tab/>
        <w:t xml:space="preserve">void MostrarUsuarioFormClosing(object sender, FormClosingEventArgs e)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ab/>
        <w:tab/>
        <w:tab/>
        <w:t xml:space="preserve">Application.Exit();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bookmarkStart w:colFirst="0" w:colLast="0" w:name="_5ll3bmsxbwpu" w:id="30"/>
      <w:bookmarkEnd w:id="3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/>
      </w:pPr>
      <w:bookmarkStart w:colFirst="0" w:colLast="0" w:name="_vcs30116hfm" w:id="31"/>
      <w:bookmarkEnd w:id="31"/>
      <w:r w:rsidDel="00000000" w:rsidR="00000000" w:rsidRPr="00000000">
        <w:rPr>
          <w:rtl w:val="0"/>
        </w:rPr>
        <w:t xml:space="preserve">BuscarPrestamo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ab/>
        <w:t xml:space="preserve">using System;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using Npgsql;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using System.Diagnostics;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namespace Biblioteca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ab/>
        <w:t xml:space="preserve">/// &lt;summary&gt;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ab/>
        <w:t xml:space="preserve">/// Description of BuscarPrestamo.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ab/>
        <w:t xml:space="preserve">/// &lt;/summary&gt;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ab/>
        <w:t xml:space="preserve">public partial class BuscarPrestamo : Form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ab/>
        <w:tab/>
        <w:t xml:space="preserve">public BuscarPrestamo()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ab/>
        <w:tab/>
        <w:tab/>
        <w:t xml:space="preserve">// The InitializeComponent() call is required for Windows Forms designer support.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ab/>
        <w:tab/>
        <w:tab/>
        <w:t xml:space="preserve">InitializeComponent();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ab/>
        <w:tab/>
        <w:tab/>
        <w:t xml:space="preserve">// TODO: Add constructor code after the InitializeComponent() call.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ab/>
        <w:tab/>
        <w:tab/>
        <w:t xml:space="preserve">//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ab/>
        <w:tab/>
        <w:t xml:space="preserve">DataTable x = new DataTable();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ab/>
        <w:tab/>
        <w:t xml:space="preserve">int i;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ab/>
        <w:tab/>
        <w:t xml:space="preserve">void BtnBuscarClick(object sender, EventArgs e)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ab/>
        <w:tab/>
        <w:tab/>
        <w:t xml:space="preserve">if(textIDPrestamo.Text=="")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MessageBox.Show("Debes introducir un folio a buscar....");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textIDPrestamo.Focus();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try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x.Rows.Clear();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band=0;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totalibros=0;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bool devuelto;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IDbConnection dbcon = new NpgsqlConnection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("Server=localhost;"+"Database=biblioteca;"+"User ID=Kevin;");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dbcon.Open();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IDbCommand dbcmd = dbcon.CreateCommand();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dbcmd.CommandText = "select * from prestamo where folio=" + textIDPrestamo.Text + "";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IDataReader reader = dbcmd.ExecuteReader();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(reader.Read())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lblFolio.Text = textIDPrestamo.Text;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//lblIDUsuario.Text = Convert.ToString(reader.GetInt32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//(reader.GetOrdinal("idusuario")));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lblFechaPre.Text = Convert.ToString(reader.GetDateTime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(reader.GetOrdinal("fechaprestamo")));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lblFechaDev.Text = Convert.ToString(reader.GetDateTime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(reader.GetOrdinal("fechadevolucion")));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lblStatus.Text = Convert.ToString(reader.GetBoolean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(reader.GetOrdinal("status")));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band = 1;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reader.Close();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(band == 1)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IDbCommand comandoDetallePrestamo = dbcon.CreateCommand();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comandoDetallePrestamo.CommandText = "select * from detalleprestamo where foliopre=" +Convert.ToInt16(lblFolio.Text) + "";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IDataReader readerDetallePrestamo = comandoDetallePrestamo.ExecuteReader();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i=0;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while(readerDetallePrestamo.Read())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{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x.Rows.Add();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dtaBuscPrestamo.Rows[i].Cells[0].Value =readerDetallePrestamo.GetInt32(readerDetallePrestamo.GetOrdinal("foliopre"));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dtaBuscPrestamo.Rows[i].Cells[1].Value =readerDetallePrestamo.GetInt32(readerDetallePrestamo.GetOrdinal("idmat"));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i++;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}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readerDetallePrestamo.Close();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int contador=0;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IDbCommand comandoConsultaProducto = dbcon.CreateCommand();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(comandoConsultaProducto == null)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return;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while(contador != i)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{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comandoConsultaProducto.CommandText = "select titulo, autores from material where idmaterial=" +Convert.ToInt32(dtaBuscPrestamo.Rows[contador].Cells[1].Value) + "";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IDataReader readerProducto = comandoConsultaProducto.ExecuteReader();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if(readerProducto.Read())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{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ab/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ab/>
        <w:t xml:space="preserve">dtaBuscPrestamo.Rows[contador].Cells[2].Value =readerProducto.GetString(readerProducto.GetOrdinal("titulo"));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ab/>
        <w:t xml:space="preserve">dtaBuscPrestamo.Rows[contador].Cells[3].Value =readerProducto.GetString(readerProducto.GetOrdinal("autores"));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ab/>
        <w:t xml:space="preserve">dtaBuscPrestamo.Rows[contador].Cells[4].Value =Convert.ToString(1);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ab/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totalibros = totalibros + Convert.ToInt16(dtaBuscPrestamo.Rows[contador].Cells[4].Value);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    </w:t>
        <w:tab/>
        <w:tab/>
        <w:t xml:space="preserve">contador++;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    </w:t>
        <w:tab/>
        <w:tab/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    </w:t>
        <w:tab/>
        <w:tab/>
        <w:t xml:space="preserve">readerProducto.Close();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}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}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 xml:space="preserve">lblTotal.Text = Convert.ToString(totalibros);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           </w:t>
        <w:tab/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//Esto es para verificar si el prestamo ha sido devuelto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            IDbCommand dbcmddd = dbcon.CreateCommand();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                dbcmddd.CommandText = "select status from prestamo where folio="+ textIDPrestamo.Text +"";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                  IDataReader reader4 = dbcmddd.ExecuteReader();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                reader4.Read();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               devuelto = reader4.GetBoolean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              (reader4.GetOrdinal("status")) ;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              //si los tiene aparecera este mensaje</w:t>
        <w:tab/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            if (devuelto == false)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                </w:t>
        <w:tab/>
        <w:tab/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                if (MessageBox.Show("El prestamo sera devuelto?", "Confirmación", 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             MessageBoxButtons.YesNo,MessageBoxIcon.Question,MessageBoxDefaultButton.Button2) == 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                System.Windows.Forms.DialogResult.Yes)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    </w:t>
        <w:tab/>
        <w:tab/>
        <w:t xml:space="preserve"> </w:t>
        <w:tab/>
        <w:t xml:space="preserve">{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 xml:space="preserve">NpgsqlConnection dbconn = new NpgsqlConnection("Server=localhost;" +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"Database=biblioteca;" +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"User ID=Kevin;" );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 xml:space="preserve">dbconn.Open();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 xml:space="preserve">IDbCommand dbcmdddd = dbconn.CreateCommand();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 xml:space="preserve">dbcmdddd.CommandText = "update prestamo set status = true where folio="+ lblFolio.Text +"";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 xml:space="preserve">IDataReader reader5 = dbcmdddd.ExecuteReader();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 xml:space="preserve">reader5.Read();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 xml:space="preserve">int n, contador=0, existnew;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              </w:t>
        <w:tab/>
        <w:tab/>
        <w:t xml:space="preserve">while (i != contador)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{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n =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Convert.ToInt32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(dtaBuscPrestamo.Rows[contador].Cells[1].Value);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existnew = 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Convert.ToInt32(dtaBuscPrestamo.Rows[contador].Cells[4].Value);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string queryUppMaterial = 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"update material set existencia=existencia+" + existnew +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" where idmaterial=" + n + "";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                        </w:t>
        <w:tab/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NpgsqlCommand cmdUppMaterial = 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new NpgsqlCommand(queryUppMaterial, dbconn);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cmdUppMaterial.ExecuteNonQuery();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                        </w:t>
        <w:tab/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string queryUppUsuario = 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"update usuario set librosprestados=librosprestados-" + existnew +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" where idusuario=" + lblIDUsuario.Text + "";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                        </w:t>
        <w:tab/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NpgsqlCommand cmdUppUsuario = 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new NpgsqlCommand(queryUppUsuario, dbconn);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cmdUppUsuario.ExecuteNonQuery();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contador++;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}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              </w:t>
        <w:tab/>
        <w:tab/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              </w:t>
        <w:tab/>
        <w:tab/>
        <w:t xml:space="preserve">IDbCommand dbcmd90 = dbcon.CreateCommand();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dbcmd90.CommandText = "select status from prestamo where folio=" + lblFolio.Text + "";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IDataReader reader90 = dbcmd90.ExecuteReader();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        </w:t>
        <w:tab/>
        <w:tab/>
        <w:tab/>
        <w:t xml:space="preserve">reader90.Read();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              </w:t>
        <w:tab/>
        <w:tab/>
        <w:t xml:space="preserve">lblStatus.Text = Convert.ToString(reader.GetBoolean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            </w:t>
        <w:tab/>
        <w:tab/>
        <w:t xml:space="preserve">(reader.GetOrdinal("status")));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                </w:t>
        <w:tab/>
        <w:tab/>
        <w:t xml:space="preserve">MessageBox.Show("Devolucion Exitosa.");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                </w:t>
        <w:tab/>
        <w:t xml:space="preserve">}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               </w:t>
        <w:tab/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            //si ya esta devuelto aparece un mensaje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            else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                   MessageBox.Show("Este prestamo ya ha sido devuelto");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dbcon.Close();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if (band == 0)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MessageBox.Show("Prestamo No Encontrado...");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catch (Exception msg)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MessageBox.Show(msg.ToString());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          </w:t>
        <w:tab/>
        <w:t xml:space="preserve">MessageBox.Show("Fallo la conversion");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textIDPrestamo.Clear();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textIDPrestamo.Focus();</w:t>
        <w:tab/>
        <w:tab/>
        <w:t xml:space="preserve"> 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ab/>
        <w:tab/>
        <w:t xml:space="preserve">void BtnRegresarClick(object sender, EventArgs e)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ab/>
        <w:tab/>
        <w:tab/>
        <w:t xml:space="preserve">this.Visible=false;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ab/>
        <w:tab/>
        <w:tab/>
        <w:t xml:space="preserve">MainForm x=new MainForm();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ab/>
        <w:tab/>
        <w:tab/>
        <w:t xml:space="preserve">x.Show();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ab/>
        <w:tab/>
        <w:t xml:space="preserve">void BuscarPrestamoLoad(object sender, EventArgs e)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ab/>
        <w:tab/>
        <w:tab/>
        <w:t xml:space="preserve">x.Columns.Add("Folio");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ab/>
        <w:tab/>
        <w:tab/>
        <w:t xml:space="preserve">x.Columns.Add("ID Material");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    x.Columns.Add("Titulo");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    x.Columns.Add("Autor");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    x.Columns.Add("Cantidad");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    dtaBuscPrestamo.DataSource = x.DefaultView;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ab/>
        <w:tab/>
        <w:t xml:space="preserve">void BuscarPrestamoFormClosing(object sender, FormClosingEventArgs e)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ab/>
        <w:tab/>
        <w:tab/>
        <w:t xml:space="preserve">Application.Exit();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D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after="22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hd w:fill="ffffff" w:val="clear"/>
      <w:spacing w:after="2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28.png"/><Relationship Id="rId21" Type="http://schemas.openxmlformats.org/officeDocument/2006/relationships/image" Target="media/image12.png"/><Relationship Id="rId24" Type="http://schemas.openxmlformats.org/officeDocument/2006/relationships/image" Target="media/image23.png"/><Relationship Id="rId23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4.png"/><Relationship Id="rId25" Type="http://schemas.openxmlformats.org/officeDocument/2006/relationships/image" Target="media/image7.png"/><Relationship Id="rId28" Type="http://schemas.openxmlformats.org/officeDocument/2006/relationships/image" Target="media/image5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29" Type="http://schemas.openxmlformats.org/officeDocument/2006/relationships/image" Target="media/image15.png"/><Relationship Id="rId7" Type="http://schemas.openxmlformats.org/officeDocument/2006/relationships/footer" Target="footer1.xml"/><Relationship Id="rId8" Type="http://schemas.openxmlformats.org/officeDocument/2006/relationships/image" Target="media/image11.png"/><Relationship Id="rId31" Type="http://schemas.openxmlformats.org/officeDocument/2006/relationships/image" Target="media/image19.png"/><Relationship Id="rId30" Type="http://schemas.openxmlformats.org/officeDocument/2006/relationships/image" Target="media/image10.png"/><Relationship Id="rId11" Type="http://schemas.openxmlformats.org/officeDocument/2006/relationships/image" Target="media/image13.png"/><Relationship Id="rId33" Type="http://schemas.openxmlformats.org/officeDocument/2006/relationships/image" Target="media/image25.png"/><Relationship Id="rId10" Type="http://schemas.openxmlformats.org/officeDocument/2006/relationships/image" Target="media/image16.png"/><Relationship Id="rId32" Type="http://schemas.openxmlformats.org/officeDocument/2006/relationships/image" Target="media/image20.png"/><Relationship Id="rId13" Type="http://schemas.openxmlformats.org/officeDocument/2006/relationships/image" Target="media/image8.png"/><Relationship Id="rId35" Type="http://schemas.openxmlformats.org/officeDocument/2006/relationships/image" Target="media/image1.png"/><Relationship Id="rId12" Type="http://schemas.openxmlformats.org/officeDocument/2006/relationships/image" Target="media/image2.png"/><Relationship Id="rId34" Type="http://schemas.openxmlformats.org/officeDocument/2006/relationships/image" Target="media/image21.png"/><Relationship Id="rId15" Type="http://schemas.openxmlformats.org/officeDocument/2006/relationships/image" Target="media/image32.png"/><Relationship Id="rId37" Type="http://schemas.openxmlformats.org/officeDocument/2006/relationships/image" Target="media/image9.png"/><Relationship Id="rId14" Type="http://schemas.openxmlformats.org/officeDocument/2006/relationships/image" Target="media/image26.png"/><Relationship Id="rId36" Type="http://schemas.openxmlformats.org/officeDocument/2006/relationships/image" Target="media/image14.png"/><Relationship Id="rId17" Type="http://schemas.openxmlformats.org/officeDocument/2006/relationships/image" Target="media/image27.png"/><Relationship Id="rId16" Type="http://schemas.openxmlformats.org/officeDocument/2006/relationships/image" Target="media/image31.png"/><Relationship Id="rId38" Type="http://schemas.openxmlformats.org/officeDocument/2006/relationships/image" Target="media/image30.png"/><Relationship Id="rId19" Type="http://schemas.openxmlformats.org/officeDocument/2006/relationships/image" Target="media/image29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