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E541D2" w14:paraId="56C631D4" w14:textId="77777777" w:rsidTr="00DB793F">
        <w:tc>
          <w:tcPr>
            <w:tcW w:w="4886" w:type="dxa"/>
          </w:tcPr>
          <w:p w14:paraId="7D824565" w14:textId="77777777" w:rsidR="00E541D2" w:rsidRPr="004442CA" w:rsidRDefault="00E541D2" w:rsidP="00DB793F">
            <w:pPr>
              <w:rPr>
                <w:b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6" w:type="dxa"/>
          </w:tcPr>
          <w:p w14:paraId="09AD41E9" w14:textId="77777777" w:rsidR="00E541D2" w:rsidRDefault="00E541D2" w:rsidP="00E541D2">
            <w:pPr>
              <w:jc w:val="center"/>
            </w:pPr>
            <w:r>
              <w:t>“</w:t>
            </w:r>
            <w:r>
              <w:t>Prescription</w:t>
            </w:r>
            <w:r>
              <w:t>” Use Case</w:t>
            </w:r>
          </w:p>
        </w:tc>
      </w:tr>
      <w:tr w:rsidR="00E541D2" w14:paraId="7BD2C20F" w14:textId="77777777" w:rsidTr="00DB793F">
        <w:tc>
          <w:tcPr>
            <w:tcW w:w="4886" w:type="dxa"/>
          </w:tcPr>
          <w:p w14:paraId="0C7275F9" w14:textId="77777777" w:rsidR="00E541D2" w:rsidRDefault="00E541D2" w:rsidP="00DB793F">
            <w:r>
              <w:t>Nome</w:t>
            </w:r>
          </w:p>
        </w:tc>
        <w:tc>
          <w:tcPr>
            <w:tcW w:w="4886" w:type="dxa"/>
          </w:tcPr>
          <w:p w14:paraId="1E2490C6" w14:textId="77777777" w:rsidR="00E541D2" w:rsidRDefault="00E541D2" w:rsidP="00DB793F">
            <w:r>
              <w:t>prescrizione</w:t>
            </w:r>
          </w:p>
        </w:tc>
      </w:tr>
      <w:tr w:rsidR="00E541D2" w14:paraId="0248CAFF" w14:textId="77777777" w:rsidTr="00DB793F">
        <w:tc>
          <w:tcPr>
            <w:tcW w:w="4886" w:type="dxa"/>
          </w:tcPr>
          <w:p w14:paraId="5F6BBA40" w14:textId="77777777" w:rsidR="00E541D2" w:rsidRDefault="00E541D2" w:rsidP="00DB793F">
            <w:r>
              <w:t>Descrizione</w:t>
            </w:r>
          </w:p>
        </w:tc>
        <w:tc>
          <w:tcPr>
            <w:tcW w:w="4886" w:type="dxa"/>
          </w:tcPr>
          <w:p w14:paraId="42D50C61" w14:textId="77777777" w:rsidR="00E541D2" w:rsidRDefault="00E541D2" w:rsidP="00DB793F">
            <w:r>
              <w:t>Permette di aggiungere prescrizioni di farmaci nel database</w:t>
            </w:r>
          </w:p>
        </w:tc>
      </w:tr>
      <w:tr w:rsidR="00E541D2" w14:paraId="30C27E3C" w14:textId="77777777" w:rsidTr="00DB793F">
        <w:tc>
          <w:tcPr>
            <w:tcW w:w="4886" w:type="dxa"/>
          </w:tcPr>
          <w:p w14:paraId="3DA03F60" w14:textId="77777777" w:rsidR="00E541D2" w:rsidRDefault="00E541D2" w:rsidP="00DB793F">
            <w:r>
              <w:t>Attori</w:t>
            </w:r>
          </w:p>
        </w:tc>
        <w:tc>
          <w:tcPr>
            <w:tcW w:w="4886" w:type="dxa"/>
          </w:tcPr>
          <w:p w14:paraId="47AC1C32" w14:textId="77777777" w:rsidR="00E541D2" w:rsidRDefault="006D0492" w:rsidP="00DB793F">
            <w:r>
              <w:t>Medico</w:t>
            </w:r>
          </w:p>
        </w:tc>
      </w:tr>
      <w:tr w:rsidR="00E541D2" w14:paraId="1BF97802" w14:textId="77777777" w:rsidTr="00DB793F">
        <w:tc>
          <w:tcPr>
            <w:tcW w:w="4886" w:type="dxa"/>
          </w:tcPr>
          <w:p w14:paraId="307195FF" w14:textId="77777777" w:rsidR="00E541D2" w:rsidRDefault="00E541D2" w:rsidP="00DB793F">
            <w:r>
              <w:t>Precondizioni</w:t>
            </w:r>
          </w:p>
        </w:tc>
        <w:tc>
          <w:tcPr>
            <w:tcW w:w="4886" w:type="dxa"/>
          </w:tcPr>
          <w:p w14:paraId="10941515" w14:textId="77777777" w:rsidR="00E541D2" w:rsidRDefault="006D0492" w:rsidP="00DB793F">
            <w:r>
              <w:t>Essere loggati come medico, server e database online e collegati</w:t>
            </w:r>
          </w:p>
        </w:tc>
      </w:tr>
      <w:tr w:rsidR="00E541D2" w14:paraId="4CE45C84" w14:textId="77777777" w:rsidTr="00DB793F">
        <w:tc>
          <w:tcPr>
            <w:tcW w:w="4886" w:type="dxa"/>
          </w:tcPr>
          <w:p w14:paraId="4C7DB31A" w14:textId="77777777" w:rsidR="00E541D2" w:rsidRDefault="00E541D2" w:rsidP="006D0492">
            <w:r>
              <w:t>Sequenza</w:t>
            </w:r>
          </w:p>
        </w:tc>
        <w:tc>
          <w:tcPr>
            <w:tcW w:w="4886" w:type="dxa"/>
          </w:tcPr>
          <w:p w14:paraId="0D4CC623" w14:textId="77777777" w:rsidR="00E541D2" w:rsidRDefault="00E541D2" w:rsidP="006D0492">
            <w:pPr>
              <w:pStyle w:val="Paragrafoelenco"/>
              <w:numPr>
                <w:ilvl w:val="0"/>
                <w:numId w:val="1"/>
              </w:numPr>
            </w:pPr>
            <w:r>
              <w:t>Il</w:t>
            </w:r>
            <w:r w:rsidR="006D0492">
              <w:t xml:space="preserve"> medico clicca cerca farmaco;</w:t>
            </w:r>
          </w:p>
          <w:p w14:paraId="5559F073" w14:textId="77777777" w:rsidR="006D0492" w:rsidRDefault="006D0492" w:rsidP="006D0492">
            <w:pPr>
              <w:pStyle w:val="Paragrafoelenco"/>
              <w:numPr>
                <w:ilvl w:val="0"/>
                <w:numId w:val="1"/>
              </w:numPr>
            </w:pPr>
            <w:r>
              <w:t>Il database dei farmaci ritorna la lista di farmaci;</w:t>
            </w:r>
          </w:p>
          <w:p w14:paraId="766A4D68" w14:textId="77777777" w:rsidR="006D0492" w:rsidRDefault="006D0492" w:rsidP="006D0492">
            <w:pPr>
              <w:pStyle w:val="Paragrafoelenco"/>
              <w:numPr>
                <w:ilvl w:val="0"/>
                <w:numId w:val="1"/>
              </w:numPr>
            </w:pPr>
            <w:r>
              <w:t>Il medico aggiunge i dati del paziente e invia;</w:t>
            </w:r>
          </w:p>
          <w:p w14:paraId="6728829E" w14:textId="77777777" w:rsidR="006D0492" w:rsidRDefault="006D0492" w:rsidP="006D0492">
            <w:pPr>
              <w:pStyle w:val="Paragrafoelenco"/>
              <w:numPr>
                <w:ilvl w:val="0"/>
                <w:numId w:val="1"/>
              </w:numPr>
            </w:pPr>
            <w:r>
              <w:t>Il server invia con una query SQL la prescrizione;</w:t>
            </w:r>
          </w:p>
          <w:p w14:paraId="1827E0B6" w14:textId="77777777" w:rsidR="006D0492" w:rsidRDefault="006D0492" w:rsidP="006D0492">
            <w:pPr>
              <w:pStyle w:val="Paragrafoelenco"/>
              <w:numPr>
                <w:ilvl w:val="0"/>
                <w:numId w:val="1"/>
              </w:numPr>
            </w:pPr>
            <w:r>
              <w:t>Il database la registra.</w:t>
            </w:r>
            <w:bookmarkStart w:id="0" w:name="_GoBack"/>
            <w:bookmarkEnd w:id="0"/>
          </w:p>
        </w:tc>
      </w:tr>
      <w:tr w:rsidR="00E541D2" w14:paraId="3589F37A" w14:textId="77777777" w:rsidTr="00DB793F">
        <w:tc>
          <w:tcPr>
            <w:tcW w:w="4886" w:type="dxa"/>
          </w:tcPr>
          <w:p w14:paraId="6FBE08D8" w14:textId="77777777" w:rsidR="00E541D2" w:rsidRDefault="00E541D2" w:rsidP="00DB793F">
            <w:r>
              <w:t>Postcondizioni</w:t>
            </w:r>
          </w:p>
        </w:tc>
        <w:tc>
          <w:tcPr>
            <w:tcW w:w="4886" w:type="dxa"/>
          </w:tcPr>
          <w:p w14:paraId="68663EF4" w14:textId="77777777" w:rsidR="00E541D2" w:rsidRDefault="006D0492" w:rsidP="00DB793F">
            <w:r>
              <w:t>La prescrizione è registrata sul database correttamente</w:t>
            </w:r>
          </w:p>
        </w:tc>
      </w:tr>
      <w:tr w:rsidR="00E541D2" w14:paraId="7A69E16B" w14:textId="77777777" w:rsidTr="00DB793F">
        <w:tc>
          <w:tcPr>
            <w:tcW w:w="4886" w:type="dxa"/>
          </w:tcPr>
          <w:p w14:paraId="084E6B30" w14:textId="77777777" w:rsidR="00E541D2" w:rsidRDefault="00E541D2" w:rsidP="006D0492">
            <w:r>
              <w:t>Sequenza alternativa (</w:t>
            </w:r>
            <w:r w:rsidR="006D0492">
              <w:t>errore</w:t>
            </w:r>
            <w:r>
              <w:t>)</w:t>
            </w:r>
          </w:p>
        </w:tc>
        <w:tc>
          <w:tcPr>
            <w:tcW w:w="4886" w:type="dxa"/>
          </w:tcPr>
          <w:p w14:paraId="4372B813" w14:textId="77777777" w:rsidR="006D0492" w:rsidRDefault="006D0492" w:rsidP="006D0492">
            <w:pPr>
              <w:pStyle w:val="Paragrafoelenco"/>
              <w:numPr>
                <w:ilvl w:val="0"/>
                <w:numId w:val="3"/>
              </w:numPr>
            </w:pPr>
            <w:r>
              <w:t>Il medico clicca cerca farmaco;</w:t>
            </w:r>
          </w:p>
          <w:p w14:paraId="230C8E1D" w14:textId="77777777" w:rsidR="006D0492" w:rsidRDefault="006D0492" w:rsidP="006D0492">
            <w:pPr>
              <w:pStyle w:val="Paragrafoelenco"/>
              <w:numPr>
                <w:ilvl w:val="0"/>
                <w:numId w:val="3"/>
              </w:numPr>
            </w:pPr>
            <w:r>
              <w:t>Il database dei farmaci ritorna la lista di farmaci;</w:t>
            </w:r>
          </w:p>
          <w:p w14:paraId="33B4C6E0" w14:textId="77777777" w:rsidR="006D0492" w:rsidRDefault="006D0492" w:rsidP="006D0492">
            <w:pPr>
              <w:pStyle w:val="Paragrafoelenco"/>
              <w:numPr>
                <w:ilvl w:val="0"/>
                <w:numId w:val="3"/>
              </w:numPr>
            </w:pPr>
            <w:r>
              <w:t>Il medico aggiunge i dati del paziente e invia;</w:t>
            </w:r>
          </w:p>
          <w:p w14:paraId="393E5F22" w14:textId="77777777" w:rsidR="00E541D2" w:rsidRDefault="006D0492" w:rsidP="006D0492">
            <w:pPr>
              <w:pStyle w:val="Paragrafoelenco"/>
              <w:numPr>
                <w:ilvl w:val="0"/>
                <w:numId w:val="3"/>
              </w:numPr>
            </w:pPr>
            <w:r>
              <w:t>Il server invia con una query SQL la prescrizione;</w:t>
            </w:r>
          </w:p>
          <w:p w14:paraId="28D47A70" w14:textId="77777777" w:rsidR="006D0492" w:rsidRDefault="006D0492" w:rsidP="006D0492">
            <w:pPr>
              <w:pStyle w:val="Paragrafoelenco"/>
              <w:numPr>
                <w:ilvl w:val="0"/>
                <w:numId w:val="3"/>
              </w:numPr>
            </w:pPr>
            <w:r>
              <w:t>Il database ritorna errore.</w:t>
            </w:r>
          </w:p>
        </w:tc>
      </w:tr>
    </w:tbl>
    <w:p w14:paraId="4AF9B1B1" w14:textId="77777777" w:rsidR="00374E2A" w:rsidRDefault="00374E2A"/>
    <w:sectPr w:rsidR="00374E2A" w:rsidSect="00374E2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C0C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92849"/>
    <w:multiLevelType w:val="hybridMultilevel"/>
    <w:tmpl w:val="6C22E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71100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D2"/>
    <w:rsid w:val="00374E2A"/>
    <w:rsid w:val="006D0492"/>
    <w:rsid w:val="00E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C7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41D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54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54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41D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54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5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Meneghini</dc:creator>
  <cp:keywords/>
  <dc:description/>
  <cp:lastModifiedBy>Gilberto Meneghini</cp:lastModifiedBy>
  <cp:revision>2</cp:revision>
  <dcterms:created xsi:type="dcterms:W3CDTF">2018-07-03T15:41:00Z</dcterms:created>
  <dcterms:modified xsi:type="dcterms:W3CDTF">2018-07-03T15:49:00Z</dcterms:modified>
</cp:coreProperties>
</file>