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8E" w:rsidRPr="0085138E" w:rsidRDefault="0085138E" w:rsidP="00EA43CF">
      <w:pPr>
        <w:pStyle w:val="Overskrift1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eastAsia="Times New Roman"/>
          <w:lang w:val="en-US" w:eastAsia="da-DK"/>
        </w:rPr>
        <w:t>Use Case: Animal Horror Zoo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Title: Choose your character  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Actor: player 1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Scenario: 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1: Player 1 starts the game.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2: Player 1 chooses to be the rabbit or the snake. 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3: The game starts.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Title: Move your character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Actor: player 1 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Scenario: 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1: Both the snake and the rabbit spawns at a random location.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>2: Player 1 is now presented with 4 movement options (up, down, left and right).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3: Player 1 chooses his move. 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4: Player 1 is told where the snakes location is. 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Arial" w:eastAsia="Times New Roman" w:hAnsi="Arial" w:cs="Arial"/>
          <w:color w:val="000000"/>
          <w:lang w:val="en-US" w:eastAsia="da-DK"/>
        </w:rPr>
        <w:t xml:space="preserve">5: Player 1 moves until he is caught. </w:t>
      </w:r>
    </w:p>
    <w:p w:rsidR="0085138E" w:rsidRPr="0085138E" w:rsidRDefault="0085138E" w:rsidP="00851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283A21" w:rsidRPr="0026123F" w:rsidRDefault="00283A21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da-DK"/>
        </w:rPr>
      </w:pPr>
      <w:r w:rsidRPr="0026123F">
        <w:rPr>
          <w:rFonts w:eastAsia="Times New Roman"/>
          <w:lang w:val="en-US" w:eastAsia="da-DK"/>
        </w:rPr>
        <w:br w:type="page"/>
      </w:r>
    </w:p>
    <w:p w:rsidR="0085138E" w:rsidRPr="0085138E" w:rsidRDefault="0085138E" w:rsidP="0085138E">
      <w:pPr>
        <w:pStyle w:val="Overskrift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85138E">
        <w:rPr>
          <w:rFonts w:eastAsia="Times New Roman"/>
          <w:lang w:eastAsia="da-DK"/>
        </w:rPr>
        <w:lastRenderedPageBreak/>
        <w:t>Domain Model:</w:t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85138E">
        <w:rPr>
          <w:rFonts w:ascii="Arial" w:eastAsia="Times New Roman" w:hAnsi="Arial" w:cs="Arial"/>
          <w:noProof/>
          <w:color w:val="000000"/>
          <w:lang w:eastAsia="da-DK"/>
        </w:rPr>
        <w:drawing>
          <wp:inline distT="0" distB="0" distL="0" distR="0">
            <wp:extent cx="5737225" cy="4143375"/>
            <wp:effectExtent l="0" t="0" r="0" b="9525"/>
            <wp:docPr id="1" name="Billede 1" descr="https://lh6.googleusercontent.com/-OVnfVpR3VLkjjZ1FcVWuQNbFULcOWTLlZGkgem602K3s98u7rBFkLpsWjfnuJrOayLLiOZkcGEAf04TRYgQoFwLPP4vVo_XLrwd4lHkgob-3DUztUlIvcajut1AS6831HVpOD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OVnfVpR3VLkjjZ1FcVWuQNbFULcOWTLlZGkgem602K3s98u7rBFkLpsWjfnuJrOayLLiOZkcGEAf04TRYgQoFwLPP4vVo_XLrwd4lHkgob-3DUztUlIvcajut1AS6831HVpODn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8E" w:rsidRPr="0085138E" w:rsidRDefault="0085138E" w:rsidP="0085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5138E" w:rsidRDefault="0085138E" w:rsidP="0085138E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</w:p>
    <w:p w:rsidR="00283A21" w:rsidRDefault="00283A21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a-DK"/>
        </w:rPr>
      </w:pPr>
      <w:r>
        <w:rPr>
          <w:rFonts w:eastAsia="Times New Roman"/>
          <w:lang w:eastAsia="da-DK"/>
        </w:rPr>
        <w:br w:type="page"/>
      </w:r>
    </w:p>
    <w:p w:rsidR="0085138E" w:rsidRPr="0085138E" w:rsidRDefault="0085138E" w:rsidP="0085138E">
      <w:pPr>
        <w:pStyle w:val="Overskrift1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85138E">
        <w:rPr>
          <w:rFonts w:eastAsia="Times New Roman"/>
          <w:lang w:eastAsia="da-DK"/>
        </w:rPr>
        <w:lastRenderedPageBreak/>
        <w:t>Class Diagram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</w:tblGrid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eastAsia="da-DK"/>
              </w:rPr>
              <w:t>board</w:t>
            </w:r>
          </w:p>
        </w:tc>
      </w:tr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+main[]</w:t>
            </w:r>
          </w:p>
        </w:tc>
      </w:tr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85138E" w:rsidRPr="0085138E" w:rsidRDefault="0085138E" w:rsidP="00851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</w:tblGrid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eastAsia="da-DK"/>
              </w:rPr>
              <w:t>Rabbit</w:t>
            </w:r>
            <w:proofErr w:type="spellEnd"/>
          </w:p>
        </w:tc>
      </w:tr>
      <w:tr w:rsidR="0085138E" w:rsidRPr="0026123F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- Name: String</w:t>
            </w:r>
            <w:r w:rsidR="0026123F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=</w:t>
            </w: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“Rabbit”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- x: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int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</w:t>
            </w:r>
            <w:r w:rsidR="0026123F">
              <w:rPr>
                <w:rFonts w:ascii="Arial" w:eastAsia="Times New Roman" w:hAnsi="Arial" w:cs="Arial"/>
                <w:color w:val="000000"/>
                <w:lang w:val="en-US" w:eastAsia="da-DK"/>
              </w:rPr>
              <w:t>= 1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- y: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int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</w:t>
            </w:r>
            <w:r w:rsidR="0026123F">
              <w:rPr>
                <w:rFonts w:ascii="Arial" w:eastAsia="Times New Roman" w:hAnsi="Arial" w:cs="Arial"/>
                <w:color w:val="000000"/>
                <w:lang w:val="en-US" w:eastAsia="da-DK"/>
              </w:rPr>
              <w:t>= 10</w:t>
            </w:r>
          </w:p>
        </w:tc>
      </w:tr>
      <w:tr w:rsidR="0085138E" w:rsidRPr="0026123F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+ move right()</w:t>
            </w:r>
          </w:p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+ move left()</w:t>
            </w:r>
          </w:p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+ move up()</w:t>
            </w:r>
          </w:p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+ move down()</w:t>
            </w:r>
          </w:p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+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getLocation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(): String</w:t>
            </w:r>
          </w:p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+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printlocation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(): String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+ ask for </w:t>
            </w:r>
            <w:r w:rsidR="0026123F">
              <w:rPr>
                <w:rFonts w:ascii="Arial" w:eastAsia="Times New Roman" w:hAnsi="Arial" w:cs="Arial"/>
                <w:color w:val="000000"/>
                <w:lang w:val="en-US" w:eastAsia="da-DK"/>
              </w:rPr>
              <w:t>mercy()</w:t>
            </w:r>
          </w:p>
        </w:tc>
      </w:tr>
    </w:tbl>
    <w:p w:rsidR="0085138E" w:rsidRPr="0085138E" w:rsidRDefault="0085138E" w:rsidP="008513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8513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</w:tblGrid>
      <w:tr w:rsidR="0085138E" w:rsidRPr="0085138E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eastAsia="da-DK"/>
              </w:rPr>
              <w:t>Snake</w:t>
            </w:r>
          </w:p>
        </w:tc>
      </w:tr>
      <w:tr w:rsidR="0085138E" w:rsidRPr="0026123F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- Name: String</w:t>
            </w:r>
            <w:r w:rsidR="0026123F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=</w:t>
            </w: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“Snake”</w:t>
            </w:r>
          </w:p>
          <w:p w:rsidR="0026123F" w:rsidRPr="0026123F" w:rsidRDefault="0085138E" w:rsidP="008513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- x: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int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</w:t>
            </w:r>
            <w:r w:rsidR="0026123F">
              <w:rPr>
                <w:rFonts w:ascii="Arial" w:eastAsia="Times New Roman" w:hAnsi="Arial" w:cs="Arial"/>
                <w:color w:val="000000"/>
                <w:lang w:val="en-US" w:eastAsia="da-DK"/>
              </w:rPr>
              <w:t>= 10</w:t>
            </w:r>
          </w:p>
          <w:p w:rsidR="0085138E" w:rsidRPr="0085138E" w:rsidRDefault="0085138E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- y: </w:t>
            </w:r>
            <w:proofErr w:type="spellStart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>int</w:t>
            </w:r>
            <w:proofErr w:type="spellEnd"/>
            <w:r w:rsidRPr="0085138E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</w:t>
            </w:r>
            <w:r w:rsidR="0026123F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= 1</w:t>
            </w:r>
          </w:p>
        </w:tc>
      </w:tr>
      <w:tr w:rsidR="0085138E" w:rsidRPr="0026123F" w:rsidTr="008513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+ move right()</w:t>
            </w:r>
          </w:p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+ move left()</w:t>
            </w:r>
          </w:p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+ move up()</w:t>
            </w:r>
          </w:p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+ move down()</w:t>
            </w:r>
          </w:p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+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getLocation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(): String</w:t>
            </w:r>
          </w:p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+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printLocation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(): String</w:t>
            </w:r>
          </w:p>
          <w:p w:rsidR="0085138E" w:rsidRPr="0085138E" w:rsidRDefault="0026123F" w:rsidP="00851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da-DK"/>
              </w:rPr>
              <w:t>+ kill rabbit()</w:t>
            </w:r>
            <w:bookmarkStart w:id="0" w:name="_GoBack"/>
            <w:bookmarkEnd w:id="0"/>
          </w:p>
        </w:tc>
      </w:tr>
    </w:tbl>
    <w:p w:rsidR="00E340B7" w:rsidRPr="0085138E" w:rsidRDefault="0026123F">
      <w:pPr>
        <w:rPr>
          <w:lang w:val="en-US"/>
        </w:rPr>
      </w:pPr>
    </w:p>
    <w:sectPr w:rsidR="00E340B7" w:rsidRPr="008513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8E"/>
    <w:rsid w:val="00032BCF"/>
    <w:rsid w:val="00112506"/>
    <w:rsid w:val="0026123F"/>
    <w:rsid w:val="00283A21"/>
    <w:rsid w:val="007B5877"/>
    <w:rsid w:val="0085138E"/>
    <w:rsid w:val="00E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50D9"/>
  <w15:chartTrackingRefBased/>
  <w15:docId w15:val="{E57D0836-29ED-4548-B1B7-104503CC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1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51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132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Larsen</dc:creator>
  <cp:keywords/>
  <dc:description/>
  <cp:lastModifiedBy>Nikolaj Larsen</cp:lastModifiedBy>
  <cp:revision>3</cp:revision>
  <dcterms:created xsi:type="dcterms:W3CDTF">2017-02-24T09:02:00Z</dcterms:created>
  <dcterms:modified xsi:type="dcterms:W3CDTF">2017-02-28T08:50:00Z</dcterms:modified>
</cp:coreProperties>
</file>