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056" w14:textId="77777777" w:rsidR="0083540C" w:rsidRDefault="0083540C" w:rsidP="0083540C">
      <w:pPr>
        <w:spacing w:after="0"/>
        <w:ind w:firstLine="709"/>
        <w:jc w:val="both"/>
      </w:pPr>
    </w:p>
    <w:p w14:paraId="4538A960" w14:textId="77777777" w:rsidR="0083540C" w:rsidRPr="00990842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9C6A251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444DBA1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74E9EFAE" w14:textId="77777777" w:rsidR="0083540C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D9CDDCC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5F5B10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0D9626AD" w14:textId="77777777" w:rsidR="0083540C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5456845A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62051CE" w14:textId="5D2C1748" w:rsidR="0083540C" w:rsidRP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: Параллельные вычисления</w:t>
      </w:r>
    </w:p>
    <w:p w14:paraId="1F45A215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D67BF8B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2C0F04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548C5EC" w14:textId="78784750" w:rsidR="0083540C" w:rsidRDefault="0083540C" w:rsidP="0083540C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Лабораторная работа 1</w:t>
      </w:r>
    </w:p>
    <w:p w14:paraId="3954B682" w14:textId="18DACE2D" w:rsidR="0083540C" w:rsidRDefault="0083540C" w:rsidP="0083540C">
      <w:pPr>
        <w:jc w:val="center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83540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Ва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риант</w:t>
      </w:r>
    </w:p>
    <w:p w14:paraId="1D24524E" w14:textId="767962EA" w:rsidR="0083540C" w:rsidRPr="0083540C" w:rsidRDefault="0083540C" w:rsidP="0083540C">
      <w:pPr>
        <w:spacing w:line="240" w:lineRule="auto"/>
        <w:jc w:val="center"/>
        <w:rPr>
          <w:rFonts w:cstheme="minorHAnsi"/>
          <w:sz w:val="24"/>
          <w:szCs w:val="24"/>
          <w:lang w:val="ru-RU"/>
        </w:rPr>
      </w:pPr>
      <w:r w:rsidRPr="0083540C">
        <w:rPr>
          <w:rFonts w:cstheme="minorHAnsi"/>
          <w:sz w:val="24"/>
          <w:szCs w:val="24"/>
        </w:rPr>
        <w:t>A</w:t>
      </w:r>
      <w:r w:rsidRPr="0083540C">
        <w:rPr>
          <w:rFonts w:cstheme="minorHAnsi"/>
          <w:sz w:val="24"/>
          <w:szCs w:val="24"/>
          <w:lang w:val="ru-RU"/>
        </w:rPr>
        <w:t xml:space="preserve"> = 280</w:t>
      </w:r>
    </w:p>
    <w:p w14:paraId="6D946AD8" w14:textId="77777777" w:rsidR="0083540C" w:rsidRPr="0083540C" w:rsidRDefault="0028320A" w:rsidP="0083540C">
      <w:pPr>
        <w:spacing w:line="240" w:lineRule="auto"/>
        <w:jc w:val="center"/>
        <w:rPr>
          <w:rFonts w:cstheme="minorHAnsi"/>
          <w:sz w:val="24"/>
          <w:szCs w:val="24"/>
          <w:lang w:val="ru-RU"/>
        </w:rPr>
      </w:pPr>
      <w:sdt>
        <w:sdtPr>
          <w:rPr>
            <w:rFonts w:cstheme="minorHAnsi"/>
            <w:sz w:val="24"/>
            <w:szCs w:val="24"/>
          </w:rPr>
          <w:id w:val="-1099957414"/>
          <w:text/>
        </w:sdtPr>
        <w:sdtEndPr/>
        <w:sdtContent>
          <w:r w:rsidR="0083540C" w:rsidRPr="0083540C">
            <w:rPr>
              <w:rFonts w:cstheme="minorHAnsi"/>
              <w:sz w:val="24"/>
              <w:szCs w:val="24"/>
              <w:lang w:val="ru-RU"/>
            </w:rPr>
            <w:t>Гиперболический котангенс корня числа</w:t>
          </w:r>
        </w:sdtContent>
      </w:sdt>
    </w:p>
    <w:p w14:paraId="71D3D43B" w14:textId="66EE0297" w:rsidR="0083540C" w:rsidRPr="0083540C" w:rsidRDefault="0028320A" w:rsidP="0083540C">
      <w:pPr>
        <w:spacing w:line="240" w:lineRule="auto"/>
        <w:jc w:val="center"/>
        <w:rPr>
          <w:rFonts w:cstheme="minorHAnsi"/>
          <w:sz w:val="24"/>
          <w:szCs w:val="24"/>
          <w:lang w:val="ru-RU"/>
        </w:rPr>
      </w:pPr>
      <w:sdt>
        <w:sdtPr>
          <w:rPr>
            <w:rFonts w:cstheme="minorHAnsi"/>
            <w:sz w:val="24"/>
            <w:szCs w:val="24"/>
          </w:rPr>
          <w:id w:val="213942283"/>
          <w:text/>
        </w:sdtPr>
        <w:sdtEndPr/>
        <w:sdtContent>
          <w:r w:rsidR="0083540C" w:rsidRPr="0083540C">
            <w:rPr>
              <w:rFonts w:cstheme="minorHAnsi"/>
              <w:sz w:val="24"/>
              <w:szCs w:val="24"/>
              <w:lang w:val="ru-RU"/>
            </w:rPr>
            <w:t>Логарифм по 10 основанию в степени e</w:t>
          </w:r>
        </w:sdtContent>
      </w:sdt>
    </w:p>
    <w:p w14:paraId="6681CDB2" w14:textId="6D7BAA6F" w:rsidR="0083540C" w:rsidRPr="0083540C" w:rsidRDefault="0028320A" w:rsidP="0083540C">
      <w:pPr>
        <w:spacing w:line="240" w:lineRule="auto"/>
        <w:jc w:val="center"/>
        <w:rPr>
          <w:rFonts w:cstheme="minorHAnsi"/>
          <w:sz w:val="24"/>
          <w:szCs w:val="24"/>
          <w:lang w:val="ru-RU"/>
        </w:rPr>
      </w:pPr>
      <w:sdt>
        <w:sdtPr>
          <w:rPr>
            <w:rFonts w:cstheme="minorHAnsi"/>
            <w:sz w:val="24"/>
            <w:szCs w:val="24"/>
            <w:lang w:val="ru-RU"/>
          </w:rPr>
          <w:id w:val="-1865897843"/>
          <w:text/>
        </w:sdtPr>
        <w:sdtEndPr/>
        <w:sdtContent>
          <w:r w:rsidR="0083540C" w:rsidRPr="0083540C">
            <w:rPr>
              <w:rFonts w:cstheme="minorHAnsi"/>
              <w:sz w:val="24"/>
              <w:szCs w:val="24"/>
              <w:lang w:val="ru-RU"/>
            </w:rPr>
            <w:t>Выбор большего (т.е. M2[i] = max(M1[i],M2[i])))</w:t>
          </w:r>
        </w:sdtContent>
      </w:sdt>
    </w:p>
    <w:p w14:paraId="1CBD2605" w14:textId="77777777" w:rsidR="0083540C" w:rsidRPr="0083540C" w:rsidRDefault="0028320A" w:rsidP="0083540C">
      <w:pPr>
        <w:spacing w:line="240" w:lineRule="auto"/>
        <w:jc w:val="center"/>
        <w:rPr>
          <w:rFonts w:cstheme="minorHAnsi"/>
          <w:sz w:val="24"/>
          <w:szCs w:val="24"/>
          <w:lang w:val="ru-RU"/>
        </w:rPr>
      </w:pPr>
      <w:sdt>
        <w:sdtPr>
          <w:rPr>
            <w:rFonts w:cstheme="minorHAnsi"/>
            <w:sz w:val="24"/>
            <w:szCs w:val="24"/>
          </w:rPr>
          <w:id w:val="-1990008636"/>
          <w:text/>
        </w:sdtPr>
        <w:sdtEndPr/>
        <w:sdtContent>
          <w:r w:rsidR="0083540C" w:rsidRPr="0083540C">
            <w:rPr>
              <w:rFonts w:cstheme="minorHAnsi"/>
              <w:sz w:val="24"/>
              <w:szCs w:val="24"/>
              <w:lang w:val="ru-RU"/>
            </w:rPr>
            <w:t>Глупая сортировка (Stupid sort).</w:t>
          </w:r>
        </w:sdtContent>
      </w:sdt>
    </w:p>
    <w:p w14:paraId="4857DBB4" w14:textId="77777777" w:rsidR="0083540C" w:rsidRPr="0083540C" w:rsidRDefault="0083540C" w:rsidP="0083540C">
      <w:pPr>
        <w:jc w:val="center"/>
        <w:rPr>
          <w:rFonts w:cstheme="minorHAnsi"/>
          <w:sz w:val="18"/>
          <w:lang w:val="ru-RU"/>
        </w:rPr>
      </w:pPr>
    </w:p>
    <w:p w14:paraId="378DFB79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CF50F85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06154DB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710132D7" w14:textId="77777777" w:rsidR="0083540C" w:rsidRPr="00990842" w:rsidRDefault="0083540C" w:rsidP="0083540C">
      <w:pPr>
        <w:rPr>
          <w:rFonts w:cstheme="minorHAnsi"/>
          <w:lang w:val="ru-RU"/>
        </w:rPr>
      </w:pPr>
    </w:p>
    <w:p w14:paraId="560867C7" w14:textId="6F52916A" w:rsidR="0083540C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 xml:space="preserve">Выполнил: </w:t>
      </w:r>
      <w:r w:rsidRPr="0094367C">
        <w:rPr>
          <w:rFonts w:cstheme="minorHAnsi"/>
          <w:sz w:val="24"/>
          <w:szCs w:val="24"/>
          <w:lang w:val="ru-RU"/>
        </w:rPr>
        <w:t>Гурин Евгений Иванович</w:t>
      </w:r>
    </w:p>
    <w:p w14:paraId="1B8218EF" w14:textId="04179051" w:rsidR="0083540C" w:rsidRPr="00CA7BB0" w:rsidRDefault="0083540C" w:rsidP="0083540C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>
        <w:rPr>
          <w:rFonts w:ascii="Times New Roman" w:hAnsi="Times New Roman" w:cs="Times New Roman"/>
          <w:sz w:val="24"/>
          <w:szCs w:val="24"/>
          <w:lang w:val="ru-RU"/>
        </w:rPr>
        <w:t>Жданов Андрей Дмитриевич</w:t>
      </w:r>
    </w:p>
    <w:p w14:paraId="79F7C421" w14:textId="170832BE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41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312C1050" w14:textId="77777777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</w:p>
    <w:p w14:paraId="027A9D51" w14:textId="77777777" w:rsid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>
        <w:rPr>
          <w:rFonts w:cstheme="minorHAnsi"/>
          <w:sz w:val="24"/>
          <w:szCs w:val="24"/>
          <w:lang w:val="ru-RU"/>
        </w:rPr>
        <w:t>3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582449F1" w14:textId="07C96149" w:rsidR="0083540C" w:rsidRDefault="0083540C" w:rsidP="008354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3587B5" w14:textId="77777777" w:rsidR="0083540C" w:rsidRDefault="0083540C" w:rsidP="00984C0B">
      <w:pPr>
        <w:pStyle w:val="Heading2"/>
        <w:rPr>
          <w:rFonts w:ascii="Times New Roman" w:hAnsi="Times New Roman" w:cs="Times New Roman"/>
          <w:bCs/>
          <w:szCs w:val="28"/>
          <w:lang w:val="ru-RU"/>
        </w:rPr>
      </w:pPr>
      <w:bookmarkStart w:id="0" w:name="__RefHeading___Toc987_1348238132"/>
      <w:bookmarkStart w:id="1" w:name="_Toc87602610"/>
      <w:bookmarkEnd w:id="0"/>
      <w:r w:rsidRPr="000869E4">
        <w:rPr>
          <w:rStyle w:val="1"/>
          <w:lang w:val="ru-RU"/>
        </w:rPr>
        <w:t>З</w:t>
      </w:r>
      <w:bookmarkEnd w:id="1"/>
      <w:r w:rsidRPr="000869E4">
        <w:rPr>
          <w:rStyle w:val="1"/>
          <w:lang w:val="ru-RU"/>
        </w:rPr>
        <w:t>адача</w:t>
      </w:r>
    </w:p>
    <w:p w14:paraId="37A3E679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1. На компьютере с многоядерным процессором установить ОС </w:t>
      </w:r>
      <w:r>
        <w:t>Linux</w:t>
      </w:r>
    </w:p>
    <w:p w14:paraId="25CD80E2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и компилятор </w:t>
      </w:r>
      <w:r>
        <w:t>GCC</w:t>
      </w:r>
      <w:r w:rsidRPr="000869E4">
        <w:rPr>
          <w:lang w:val="ru-RU"/>
        </w:rPr>
        <w:t xml:space="preserve"> версии не ниже 4.7.2. При невозможности уста-</w:t>
      </w:r>
    </w:p>
    <w:p w14:paraId="57D62F2C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новить </w:t>
      </w:r>
      <w:r>
        <w:t>Linux</w:t>
      </w:r>
      <w:r w:rsidRPr="000869E4">
        <w:rPr>
          <w:lang w:val="ru-RU"/>
        </w:rPr>
        <w:t xml:space="preserve"> или отсутствии компьютера с многоядерным процес-</w:t>
      </w:r>
    </w:p>
    <w:p w14:paraId="4EDC995A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сором можно выполнять лабораторную работу на виртуальной ма-</w:t>
      </w:r>
    </w:p>
    <w:p w14:paraId="7FF400E3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шине. Минимальное количество ядер при использовании виртуаль-</w:t>
      </w:r>
    </w:p>
    <w:p w14:paraId="4ED2F395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ной машины - 2.</w:t>
      </w:r>
    </w:p>
    <w:p w14:paraId="0DD7835C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2. На языке </w:t>
      </w:r>
      <w:r>
        <w:t>C</w:t>
      </w:r>
      <w:r w:rsidRPr="000869E4">
        <w:rPr>
          <w:lang w:val="ru-RU"/>
        </w:rPr>
        <w:t xml:space="preserve">и написать консольную программу </w:t>
      </w:r>
      <w:r>
        <w:t>lab</w:t>
      </w:r>
      <w:r w:rsidRPr="000869E4">
        <w:rPr>
          <w:lang w:val="ru-RU"/>
        </w:rPr>
        <w:t>1.</w:t>
      </w:r>
      <w:r>
        <w:t>c</w:t>
      </w:r>
      <w:r w:rsidRPr="000869E4">
        <w:rPr>
          <w:lang w:val="ru-RU"/>
        </w:rPr>
        <w:t>, решающую</w:t>
      </w:r>
    </w:p>
    <w:p w14:paraId="1FD706F0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задачу, указанную в п.</w:t>
      </w:r>
      <w:r>
        <w:t>IV</w:t>
      </w:r>
      <w:r w:rsidRPr="000869E4">
        <w:rPr>
          <w:lang w:val="ru-RU"/>
        </w:rPr>
        <w:t xml:space="preserve"> (см. ниже). В программе нельзя исполь-</w:t>
      </w:r>
    </w:p>
    <w:p w14:paraId="1731E69A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зовать библиотечные функции сортировки, выполнения матричных</w:t>
      </w:r>
    </w:p>
    <w:p w14:paraId="70686B5F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операций и расчёта статистических величин. В программе нельзя</w:t>
      </w:r>
    </w:p>
    <w:p w14:paraId="70EC1C03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использовать библиотечные функции, отсутствующие в стандарт-</w:t>
      </w:r>
    </w:p>
    <w:p w14:paraId="2CFB8CB6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ных заголовочных файлах </w:t>
      </w:r>
      <w:r>
        <w:t>stdio</w:t>
      </w:r>
      <w:r w:rsidRPr="000869E4">
        <w:rPr>
          <w:lang w:val="ru-RU"/>
        </w:rPr>
        <w:t>.</w:t>
      </w:r>
      <w:r>
        <w:t>h</w:t>
      </w:r>
      <w:r w:rsidRPr="000869E4">
        <w:rPr>
          <w:lang w:val="ru-RU"/>
        </w:rPr>
        <w:t xml:space="preserve">, </w:t>
      </w:r>
      <w:r>
        <w:t>stdlib</w:t>
      </w:r>
      <w:r w:rsidRPr="000869E4">
        <w:rPr>
          <w:lang w:val="ru-RU"/>
        </w:rPr>
        <w:t>.</w:t>
      </w:r>
      <w:r>
        <w:t>h</w:t>
      </w:r>
      <w:r w:rsidRPr="000869E4">
        <w:rPr>
          <w:lang w:val="ru-RU"/>
        </w:rPr>
        <w:t xml:space="preserve">, </w:t>
      </w:r>
      <w:r>
        <w:t>math</w:t>
      </w:r>
      <w:r w:rsidRPr="000869E4">
        <w:rPr>
          <w:lang w:val="ru-RU"/>
        </w:rPr>
        <w:t>.</w:t>
      </w:r>
      <w:r>
        <w:t>h</w:t>
      </w:r>
      <w:r w:rsidRPr="000869E4">
        <w:rPr>
          <w:lang w:val="ru-RU"/>
        </w:rPr>
        <w:t xml:space="preserve">, </w:t>
      </w:r>
      <w:r>
        <w:t>sys</w:t>
      </w:r>
      <w:r w:rsidRPr="000869E4">
        <w:rPr>
          <w:lang w:val="ru-RU"/>
        </w:rPr>
        <w:t>/</w:t>
      </w:r>
      <w:r>
        <w:t>time</w:t>
      </w:r>
      <w:r w:rsidRPr="000869E4">
        <w:rPr>
          <w:lang w:val="ru-RU"/>
        </w:rPr>
        <w:t>.</w:t>
      </w:r>
      <w:r>
        <w:t>h</w:t>
      </w:r>
      <w:r w:rsidRPr="000869E4">
        <w:rPr>
          <w:lang w:val="ru-RU"/>
        </w:rPr>
        <w:t>. Задача</w:t>
      </w:r>
    </w:p>
    <w:p w14:paraId="4951F211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должна решаться 100 раз с разными начальными значениями ге-</w:t>
      </w:r>
    </w:p>
    <w:p w14:paraId="67C048BF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нератора случайных чисел (ГСЧ). </w:t>
      </w:r>
    </w:p>
    <w:p w14:paraId="56B3A7AB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3. Скомпилировать написанную программу без использования авто-</w:t>
      </w:r>
    </w:p>
    <w:p w14:paraId="4534349F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матического распараллеливания с помощью следующей команды:</w:t>
      </w:r>
    </w:p>
    <w:p w14:paraId="7ED38802" w14:textId="77777777" w:rsidR="0083540C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>
        <w:t>/home/user/gcc -O3 -Wall -Werror -o lab1-seq lab1.c</w:t>
      </w:r>
    </w:p>
    <w:p w14:paraId="1415A32D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4. Скомпилировать написанную программу, используя встроенное в</w:t>
      </w:r>
    </w:p>
    <w:p w14:paraId="1D219EEF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t>gcc</w:t>
      </w:r>
      <w:r w:rsidRPr="000869E4">
        <w:rPr>
          <w:lang w:val="ru-RU"/>
        </w:rPr>
        <w:t xml:space="preserve"> средство автоматического распараллеливания </w:t>
      </w:r>
      <w:r>
        <w:t>Graphite</w:t>
      </w:r>
      <w:r w:rsidRPr="000869E4">
        <w:rPr>
          <w:lang w:val="ru-RU"/>
        </w:rPr>
        <w:t xml:space="preserve"> с помо-</w:t>
      </w:r>
    </w:p>
    <w:p w14:paraId="2DDB0966" w14:textId="77777777" w:rsidR="0083540C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>
        <w:t>щью следующей команды “/home/user/gcc -O3 -Wall -Werror -floop-</w:t>
      </w:r>
    </w:p>
    <w:p w14:paraId="470447F9" w14:textId="77777777" w:rsidR="0083540C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>
        <w:t>parallelize-all -ftree-parallelize-loops=K lab1.c -o lab1-par-K” (пере-</w:t>
      </w:r>
    </w:p>
    <w:p w14:paraId="0A4A04F6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менной </w:t>
      </w:r>
      <w:r>
        <w:t>K</w:t>
      </w:r>
      <w:r w:rsidRPr="000869E4">
        <w:rPr>
          <w:lang w:val="ru-RU"/>
        </w:rPr>
        <w:t xml:space="preserve"> поочерёдно присвоить хотя бы 4 значения: 1, меньше</w:t>
      </w:r>
    </w:p>
    <w:p w14:paraId="54ACFB40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количества ядер, равное количеству физических ядер и больше ко-</w:t>
      </w:r>
    </w:p>
    <w:p w14:paraId="0B2FB4B3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личества физических ядер).</w:t>
      </w:r>
    </w:p>
    <w:p w14:paraId="4033E077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5. В результате получится одна нераспараллеленная программа и че-</w:t>
      </w:r>
    </w:p>
    <w:p w14:paraId="2136F9DE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тыре или более распараллеленных.</w:t>
      </w:r>
    </w:p>
    <w:p w14:paraId="551C7BCF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6. Закрыть все работающие в операционной системе прикладные про-</w:t>
      </w:r>
    </w:p>
    <w:p w14:paraId="40C69CF3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граммы (включая </w:t>
      </w:r>
      <w:r>
        <w:t>Winamp</w:t>
      </w:r>
      <w:r w:rsidRPr="000869E4">
        <w:rPr>
          <w:lang w:val="ru-RU"/>
        </w:rPr>
        <w:t xml:space="preserve">, </w:t>
      </w:r>
      <w:r>
        <w:t>uTorrent</w:t>
      </w:r>
      <w:r w:rsidRPr="000869E4">
        <w:rPr>
          <w:lang w:val="ru-RU"/>
        </w:rPr>
        <w:t xml:space="preserve">, браузеры и </w:t>
      </w:r>
      <w:r>
        <w:t>Skype</w:t>
      </w:r>
      <w:r w:rsidRPr="000869E4">
        <w:rPr>
          <w:lang w:val="ru-RU"/>
        </w:rPr>
        <w:t>), чтобы они</w:t>
      </w:r>
    </w:p>
    <w:p w14:paraId="1E7FED92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lastRenderedPageBreak/>
        <w:t>не влияли на результаты последующих экспериментов. При ис-</w:t>
      </w:r>
    </w:p>
    <w:p w14:paraId="2CC9C4F8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пользовании ноутбука необходимо иметь постоянное подключение</w:t>
      </w:r>
    </w:p>
    <w:p w14:paraId="53962A25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к сети питания, на время проведения эксперимента.</w:t>
      </w:r>
    </w:p>
    <w:p w14:paraId="42DBB54B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7. Запускать файл </w:t>
      </w:r>
      <w:r>
        <w:t>lab</w:t>
      </w:r>
      <w:r w:rsidRPr="000869E4">
        <w:rPr>
          <w:lang w:val="ru-RU"/>
        </w:rPr>
        <w:t>1-</w:t>
      </w:r>
      <w:r>
        <w:t>seq</w:t>
      </w:r>
      <w:r w:rsidRPr="000869E4">
        <w:rPr>
          <w:lang w:val="ru-RU"/>
        </w:rPr>
        <w:t xml:space="preserve"> из командной строки, увеличивая значения</w:t>
      </w:r>
    </w:p>
    <w:p w14:paraId="01C6CEA6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t>N</w:t>
      </w:r>
      <w:r w:rsidRPr="000869E4">
        <w:rPr>
          <w:lang w:val="ru-RU"/>
        </w:rPr>
        <w:t xml:space="preserve"> до значения </w:t>
      </w:r>
      <w:r>
        <w:t>N</w:t>
      </w:r>
      <w:r w:rsidRPr="000869E4">
        <w:rPr>
          <w:lang w:val="ru-RU"/>
        </w:rPr>
        <w:t>1, при котором время выполнения превысит 0.01</w:t>
      </w:r>
    </w:p>
    <w:p w14:paraId="42F265F6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с. Подобным образом найти значение </w:t>
      </w:r>
      <w:r>
        <w:t>N</w:t>
      </w:r>
      <w:r w:rsidRPr="000869E4">
        <w:rPr>
          <w:lang w:val="ru-RU"/>
        </w:rPr>
        <w:t>=</w:t>
      </w:r>
      <w:r>
        <w:t>N</w:t>
      </w:r>
      <w:r w:rsidRPr="000869E4">
        <w:rPr>
          <w:lang w:val="ru-RU"/>
        </w:rPr>
        <w:t>2, при котором время</w:t>
      </w:r>
    </w:p>
    <w:p w14:paraId="683E55ED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выполнения превысит 5 с.</w:t>
      </w:r>
    </w:p>
    <w:p w14:paraId="3A73417C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8. Используя найденные значения </w:t>
      </w:r>
      <w:r>
        <w:t>N</w:t>
      </w:r>
      <w:r w:rsidRPr="000869E4">
        <w:rPr>
          <w:lang w:val="ru-RU"/>
        </w:rPr>
        <w:t xml:space="preserve">1 и </w:t>
      </w:r>
      <w:r>
        <w:t>N</w:t>
      </w:r>
      <w:r w:rsidRPr="000869E4">
        <w:rPr>
          <w:lang w:val="ru-RU"/>
        </w:rPr>
        <w:t>2, выполнить следующие</w:t>
      </w:r>
    </w:p>
    <w:p w14:paraId="72A40A76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эксперименты (для автоматизации проведения экспериментов ре-</w:t>
      </w:r>
    </w:p>
    <w:p w14:paraId="1A323799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комендуется написать скрипт)</w:t>
      </w:r>
    </w:p>
    <w:p w14:paraId="138B9D42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10. Написать отчёт о проделанной работе.</w:t>
      </w:r>
    </w:p>
    <w:p w14:paraId="6E1CBB0D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11. Подготовиться к устным вопросам на защите.</w:t>
      </w:r>
    </w:p>
    <w:p w14:paraId="5F40C5E6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12. Найти вычислительную сложность алгоритма до и после распарал-</w:t>
      </w:r>
    </w:p>
    <w:p w14:paraId="52F50336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леливания, сравнить полученные результаты.</w:t>
      </w:r>
    </w:p>
    <w:p w14:paraId="1C8915B9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13. Необязательное задание №1 (для получения оценки «че-</w:t>
      </w:r>
    </w:p>
    <w:p w14:paraId="52130B49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тыре» и «пять»). Провести аналогичные описанным экс-</w:t>
      </w:r>
    </w:p>
    <w:p w14:paraId="3FA4C863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перименты, используя вместо </w:t>
      </w:r>
      <w:r>
        <w:t>gcc</w:t>
      </w:r>
      <w:r w:rsidRPr="000869E4">
        <w:rPr>
          <w:lang w:val="ru-RU"/>
        </w:rPr>
        <w:t xml:space="preserve"> компилятор </w:t>
      </w:r>
      <w:r>
        <w:t>Solaris</w:t>
      </w:r>
      <w:r w:rsidRPr="000869E4">
        <w:rPr>
          <w:lang w:val="ru-RU"/>
        </w:rPr>
        <w:t xml:space="preserve"> </w:t>
      </w:r>
      <w:r>
        <w:t>Studio</w:t>
      </w:r>
    </w:p>
    <w:p w14:paraId="2FA841C7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(или любой другой на своё усмотрение). При компиля-</w:t>
      </w:r>
    </w:p>
    <w:p w14:paraId="64F03187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ции следует использовать следующие опции для автома-</w:t>
      </w:r>
    </w:p>
    <w:p w14:paraId="6DA8F7C2" w14:textId="77777777" w:rsidR="0083540C" w:rsidRPr="0083540C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3540C">
        <w:rPr>
          <w:lang w:val="ru-RU"/>
        </w:rPr>
        <w:t>тического распараллеливания: «</w:t>
      </w:r>
      <w:r>
        <w:rPr>
          <w:rFonts w:ascii="JetBrains Mono" w:hAnsi="JetBrains Mono"/>
          <w:color w:val="067D17"/>
          <w:sz w:val="20"/>
        </w:rPr>
        <w:t>clang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O</w:t>
      </w:r>
      <w:r w:rsidRPr="0083540C">
        <w:rPr>
          <w:rFonts w:ascii="JetBrains Mono" w:hAnsi="JetBrains Mono"/>
          <w:color w:val="067D17"/>
          <w:sz w:val="20"/>
          <w:lang w:val="ru-RU"/>
        </w:rPr>
        <w:t>3 -</w:t>
      </w:r>
      <w:r>
        <w:rPr>
          <w:rFonts w:ascii="JetBrains Mono" w:hAnsi="JetBrains Mono"/>
          <w:color w:val="067D17"/>
          <w:sz w:val="20"/>
        </w:rPr>
        <w:t>Wall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Werror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mllvm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force</w:t>
      </w:r>
      <w:r w:rsidRPr="0083540C">
        <w:rPr>
          <w:rFonts w:ascii="JetBrains Mono" w:hAnsi="JetBrains Mono"/>
          <w:color w:val="067D17"/>
          <w:sz w:val="20"/>
          <w:lang w:val="ru-RU"/>
        </w:rPr>
        <w:t>-</w:t>
      </w:r>
      <w:r>
        <w:rPr>
          <w:rFonts w:ascii="JetBrains Mono" w:hAnsi="JetBrains Mono"/>
          <w:color w:val="067D17"/>
          <w:sz w:val="20"/>
        </w:rPr>
        <w:t>vector</w:t>
      </w:r>
      <w:r w:rsidRPr="0083540C">
        <w:rPr>
          <w:rFonts w:ascii="JetBrains Mono" w:hAnsi="JetBrains Mono"/>
          <w:color w:val="067D17"/>
          <w:sz w:val="20"/>
          <w:lang w:val="ru-RU"/>
        </w:rPr>
        <w:t>-</w:t>
      </w:r>
      <w:r>
        <w:rPr>
          <w:rFonts w:ascii="JetBrains Mono" w:hAnsi="JetBrains Mono"/>
          <w:color w:val="067D17"/>
          <w:sz w:val="20"/>
        </w:rPr>
        <w:t>width</w:t>
      </w:r>
      <w:r w:rsidRPr="0083540C">
        <w:rPr>
          <w:rFonts w:ascii="JetBrains Mono" w:hAnsi="JetBrains Mono"/>
          <w:color w:val="067D17"/>
          <w:sz w:val="20"/>
          <w:lang w:val="ru-RU"/>
        </w:rPr>
        <w:t>=</w:t>
      </w:r>
      <w:r w:rsidRPr="0083540C">
        <w:rPr>
          <w:rFonts w:ascii="JetBrains Mono" w:hAnsi="JetBrains Mono"/>
          <w:color w:val="0037A6"/>
          <w:sz w:val="20"/>
          <w:lang w:val="ru-RU"/>
        </w:rPr>
        <w:t>{</w:t>
      </w:r>
      <w:r>
        <w:rPr>
          <w:rFonts w:ascii="JetBrains Mono" w:hAnsi="JetBrains Mono"/>
          <w:color w:val="080808"/>
          <w:sz w:val="20"/>
        </w:rPr>
        <w:t>i</w:t>
      </w:r>
      <w:r w:rsidRPr="0083540C">
        <w:rPr>
          <w:rFonts w:ascii="JetBrains Mono" w:hAnsi="JetBrains Mono"/>
          <w:color w:val="0037A6"/>
          <w:sz w:val="20"/>
          <w:lang w:val="ru-RU"/>
        </w:rPr>
        <w:t>}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</w:t>
      </w:r>
      <w:r>
        <w:rPr>
          <w:rFonts w:ascii="JetBrains Mono" w:hAnsi="JetBrains Mono"/>
          <w:color w:val="067D17"/>
          <w:sz w:val="20"/>
        </w:rPr>
        <w:t>main</w:t>
      </w:r>
      <w:r w:rsidRPr="0083540C">
        <w:rPr>
          <w:rFonts w:ascii="JetBrains Mono" w:hAnsi="JetBrains Mono"/>
          <w:color w:val="067D17"/>
          <w:sz w:val="20"/>
          <w:lang w:val="ru-RU"/>
        </w:rPr>
        <w:t>.</w:t>
      </w:r>
      <w:r>
        <w:rPr>
          <w:rFonts w:ascii="JetBrains Mono" w:hAnsi="JetBrains Mono"/>
          <w:color w:val="067D17"/>
          <w:sz w:val="20"/>
        </w:rPr>
        <w:t>c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o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</w:t>
      </w:r>
      <w:r>
        <w:rPr>
          <w:rFonts w:ascii="JetBrains Mono" w:hAnsi="JetBrains Mono"/>
          <w:color w:val="067D17"/>
          <w:sz w:val="20"/>
        </w:rPr>
        <w:t>builded</w:t>
      </w:r>
      <w:r w:rsidRPr="0083540C">
        <w:rPr>
          <w:rFonts w:ascii="JetBrains Mono" w:hAnsi="JetBrains Mono"/>
          <w:color w:val="067D17"/>
          <w:sz w:val="20"/>
          <w:lang w:val="ru-RU"/>
        </w:rPr>
        <w:t>-</w:t>
      </w:r>
      <w:r>
        <w:rPr>
          <w:rFonts w:ascii="JetBrains Mono" w:hAnsi="JetBrains Mono"/>
          <w:color w:val="067D17"/>
          <w:sz w:val="20"/>
        </w:rPr>
        <w:t>clang</w:t>
      </w:r>
      <w:r w:rsidRPr="0083540C">
        <w:rPr>
          <w:rFonts w:ascii="JetBrains Mono" w:hAnsi="JetBrains Mono"/>
          <w:color w:val="067D17"/>
          <w:sz w:val="20"/>
          <w:lang w:val="ru-RU"/>
        </w:rPr>
        <w:t>/</w:t>
      </w:r>
      <w:r>
        <w:rPr>
          <w:rFonts w:ascii="JetBrains Mono" w:hAnsi="JetBrains Mono"/>
          <w:color w:val="067D17"/>
          <w:sz w:val="20"/>
        </w:rPr>
        <w:t>lab</w:t>
      </w:r>
      <w:r w:rsidRPr="0083540C">
        <w:rPr>
          <w:rFonts w:ascii="JetBrains Mono" w:hAnsi="JetBrains Mono"/>
          <w:color w:val="067D17"/>
          <w:sz w:val="20"/>
          <w:lang w:val="ru-RU"/>
        </w:rPr>
        <w:t>1-</w:t>
      </w:r>
      <w:r>
        <w:rPr>
          <w:rFonts w:ascii="JetBrains Mono" w:hAnsi="JetBrains Mono"/>
          <w:color w:val="067D17"/>
          <w:sz w:val="20"/>
        </w:rPr>
        <w:t>par</w:t>
      </w:r>
      <w:r w:rsidRPr="0083540C">
        <w:rPr>
          <w:rFonts w:ascii="JetBrains Mono" w:hAnsi="JetBrains Mono"/>
          <w:color w:val="067D17"/>
          <w:sz w:val="20"/>
          <w:lang w:val="ru-RU"/>
        </w:rPr>
        <w:t>-</w:t>
      </w:r>
      <w:r w:rsidRPr="0083540C">
        <w:rPr>
          <w:rFonts w:ascii="JetBrains Mono" w:hAnsi="JetBrains Mono"/>
          <w:color w:val="0037A6"/>
          <w:sz w:val="20"/>
          <w:lang w:val="ru-RU"/>
        </w:rPr>
        <w:t>{</w:t>
      </w:r>
      <w:r>
        <w:rPr>
          <w:rFonts w:ascii="JetBrains Mono" w:hAnsi="JetBrains Mono"/>
          <w:color w:val="080808"/>
          <w:sz w:val="20"/>
        </w:rPr>
        <w:t>i</w:t>
      </w:r>
      <w:r w:rsidRPr="0083540C">
        <w:rPr>
          <w:rFonts w:ascii="JetBrains Mono" w:hAnsi="JetBrains Mono"/>
          <w:color w:val="0037A6"/>
          <w:sz w:val="20"/>
          <w:lang w:val="ru-RU"/>
        </w:rPr>
        <w:t>}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lm</w:t>
      </w:r>
      <w:r w:rsidRPr="0083540C">
        <w:rPr>
          <w:lang w:val="ru-RU"/>
        </w:rPr>
        <w:t>».</w:t>
      </w:r>
    </w:p>
    <w:p w14:paraId="0635C704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14. Необязательное задание №2 (для получения оценки «пять»).</w:t>
      </w:r>
    </w:p>
    <w:p w14:paraId="5820898B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Это задание выполняется только после выполнения предыдущего</w:t>
      </w:r>
    </w:p>
    <w:p w14:paraId="73496FF6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>пункта. Провести аналогичные описанным эксперименты, исполь-</w:t>
      </w:r>
    </w:p>
    <w:p w14:paraId="635921BB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зуя вместо </w:t>
      </w:r>
      <w:r>
        <w:t>gcc</w:t>
      </w:r>
      <w:r w:rsidRPr="000869E4">
        <w:rPr>
          <w:lang w:val="ru-RU"/>
        </w:rPr>
        <w:t xml:space="preserve"> компилятор </w:t>
      </w:r>
      <w:r>
        <w:t>Intel</w:t>
      </w:r>
      <w:r w:rsidRPr="000869E4">
        <w:rPr>
          <w:lang w:val="ru-RU"/>
        </w:rPr>
        <w:t xml:space="preserve"> </w:t>
      </w:r>
      <w:r>
        <w:t>ICC</w:t>
      </w:r>
      <w:r w:rsidRPr="000869E4">
        <w:rPr>
          <w:lang w:val="ru-RU"/>
        </w:rPr>
        <w:t xml:space="preserve"> (или любой другой на своё</w:t>
      </w:r>
    </w:p>
    <w:p w14:paraId="6D6FFC64" w14:textId="77777777" w:rsidR="0083540C" w:rsidRPr="000869E4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E4">
        <w:rPr>
          <w:lang w:val="ru-RU"/>
        </w:rPr>
        <w:t xml:space="preserve">усмотрение). В </w:t>
      </w:r>
      <w:r>
        <w:t>ICC</w:t>
      </w:r>
      <w:r w:rsidRPr="000869E4">
        <w:rPr>
          <w:lang w:val="ru-RU"/>
        </w:rPr>
        <w:t xml:space="preserve"> следует при компиляции использовать следу-</w:t>
      </w:r>
    </w:p>
    <w:p w14:paraId="7C327306" w14:textId="77777777" w:rsidR="0083540C" w:rsidRPr="0083540C" w:rsidRDefault="0083540C" w:rsidP="0083540C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3540C">
        <w:rPr>
          <w:lang w:val="ru-RU"/>
        </w:rPr>
        <w:t>ющие опции для автоматического распараллеливания: «</w:t>
      </w:r>
      <w:r>
        <w:rPr>
          <w:rFonts w:ascii="JetBrains Mono" w:hAnsi="JetBrains Mono"/>
          <w:color w:val="067D17"/>
          <w:sz w:val="20"/>
        </w:rPr>
        <w:t>tcc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O</w:t>
      </w:r>
      <w:r w:rsidRPr="0083540C">
        <w:rPr>
          <w:rFonts w:ascii="JetBrains Mono" w:hAnsi="JetBrains Mono"/>
          <w:color w:val="067D17"/>
          <w:sz w:val="20"/>
          <w:lang w:val="ru-RU"/>
        </w:rPr>
        <w:t>3 -</w:t>
      </w:r>
      <w:r>
        <w:rPr>
          <w:rFonts w:ascii="JetBrains Mono" w:hAnsi="JetBrains Mono"/>
          <w:color w:val="067D17"/>
          <w:sz w:val="20"/>
        </w:rPr>
        <w:t>Wall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Werror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floop</w:t>
      </w:r>
      <w:r w:rsidRPr="0083540C">
        <w:rPr>
          <w:rFonts w:ascii="JetBrains Mono" w:hAnsi="JetBrains Mono"/>
          <w:color w:val="067D17"/>
          <w:sz w:val="20"/>
          <w:lang w:val="ru-RU"/>
        </w:rPr>
        <w:t>-</w:t>
      </w:r>
      <w:r>
        <w:rPr>
          <w:rFonts w:ascii="JetBrains Mono" w:hAnsi="JetBrains Mono"/>
          <w:color w:val="067D17"/>
          <w:sz w:val="20"/>
        </w:rPr>
        <w:t>parallelize</w:t>
      </w:r>
      <w:r w:rsidRPr="0083540C">
        <w:rPr>
          <w:rFonts w:ascii="JetBrains Mono" w:hAnsi="JetBrains Mono"/>
          <w:color w:val="067D17"/>
          <w:sz w:val="20"/>
          <w:lang w:val="ru-RU"/>
        </w:rPr>
        <w:t>-</w:t>
      </w:r>
      <w:r>
        <w:rPr>
          <w:rFonts w:ascii="JetBrains Mono" w:hAnsi="JetBrains Mono"/>
          <w:color w:val="067D17"/>
          <w:sz w:val="20"/>
        </w:rPr>
        <w:t>all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ftree</w:t>
      </w:r>
      <w:r w:rsidRPr="0083540C">
        <w:rPr>
          <w:rFonts w:ascii="JetBrains Mono" w:hAnsi="JetBrains Mono"/>
          <w:color w:val="067D17"/>
          <w:sz w:val="20"/>
          <w:lang w:val="ru-RU"/>
        </w:rPr>
        <w:t>-</w:t>
      </w:r>
      <w:r>
        <w:rPr>
          <w:rFonts w:ascii="JetBrains Mono" w:hAnsi="JetBrains Mono"/>
          <w:color w:val="067D17"/>
          <w:sz w:val="20"/>
        </w:rPr>
        <w:t>parallelize</w:t>
      </w:r>
      <w:r w:rsidRPr="0083540C">
        <w:rPr>
          <w:rFonts w:ascii="JetBrains Mono" w:hAnsi="JetBrains Mono"/>
          <w:color w:val="067D17"/>
          <w:sz w:val="20"/>
          <w:lang w:val="ru-RU"/>
        </w:rPr>
        <w:t>-</w:t>
      </w:r>
      <w:r>
        <w:rPr>
          <w:rFonts w:ascii="JetBrains Mono" w:hAnsi="JetBrains Mono"/>
          <w:color w:val="067D17"/>
          <w:sz w:val="20"/>
        </w:rPr>
        <w:t>loops</w:t>
      </w:r>
      <w:r w:rsidRPr="0083540C">
        <w:rPr>
          <w:rFonts w:ascii="JetBrains Mono" w:hAnsi="JetBrains Mono"/>
          <w:color w:val="067D17"/>
          <w:sz w:val="20"/>
          <w:lang w:val="ru-RU"/>
        </w:rPr>
        <w:t>=</w:t>
      </w:r>
      <w:r w:rsidRPr="0083540C">
        <w:rPr>
          <w:rFonts w:ascii="JetBrains Mono" w:hAnsi="JetBrains Mono"/>
          <w:color w:val="0037A6"/>
          <w:sz w:val="20"/>
          <w:lang w:val="ru-RU"/>
        </w:rPr>
        <w:t>{</w:t>
      </w:r>
      <w:r>
        <w:rPr>
          <w:rFonts w:ascii="JetBrains Mono" w:hAnsi="JetBrains Mono"/>
          <w:color w:val="080808"/>
          <w:sz w:val="20"/>
        </w:rPr>
        <w:t>i</w:t>
      </w:r>
      <w:r w:rsidRPr="0083540C">
        <w:rPr>
          <w:rFonts w:ascii="JetBrains Mono" w:hAnsi="JetBrains Mono"/>
          <w:color w:val="0037A6"/>
          <w:sz w:val="20"/>
          <w:lang w:val="ru-RU"/>
        </w:rPr>
        <w:t>}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</w:t>
      </w:r>
      <w:r>
        <w:rPr>
          <w:rFonts w:ascii="JetBrains Mono" w:hAnsi="JetBrains Mono"/>
          <w:color w:val="067D17"/>
          <w:sz w:val="20"/>
        </w:rPr>
        <w:t>main</w:t>
      </w:r>
      <w:r w:rsidRPr="0083540C">
        <w:rPr>
          <w:rFonts w:ascii="JetBrains Mono" w:hAnsi="JetBrains Mono"/>
          <w:color w:val="067D17"/>
          <w:sz w:val="20"/>
          <w:lang w:val="ru-RU"/>
        </w:rPr>
        <w:t>.</w:t>
      </w:r>
      <w:r>
        <w:rPr>
          <w:rFonts w:ascii="JetBrains Mono" w:hAnsi="JetBrains Mono"/>
          <w:color w:val="067D17"/>
          <w:sz w:val="20"/>
        </w:rPr>
        <w:t>c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o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</w:t>
      </w:r>
      <w:r>
        <w:rPr>
          <w:rFonts w:ascii="JetBrains Mono" w:hAnsi="JetBrains Mono"/>
          <w:color w:val="067D17"/>
          <w:sz w:val="20"/>
        </w:rPr>
        <w:t>builded</w:t>
      </w:r>
      <w:r w:rsidRPr="0083540C">
        <w:rPr>
          <w:rFonts w:ascii="JetBrains Mono" w:hAnsi="JetBrains Mono"/>
          <w:color w:val="067D17"/>
          <w:sz w:val="20"/>
          <w:lang w:val="ru-RU"/>
        </w:rPr>
        <w:t>-</w:t>
      </w:r>
      <w:r>
        <w:rPr>
          <w:rFonts w:ascii="JetBrains Mono" w:hAnsi="JetBrains Mono"/>
          <w:color w:val="067D17"/>
          <w:sz w:val="20"/>
        </w:rPr>
        <w:t>tcc</w:t>
      </w:r>
      <w:r w:rsidRPr="0083540C">
        <w:rPr>
          <w:rFonts w:ascii="JetBrains Mono" w:hAnsi="JetBrains Mono"/>
          <w:color w:val="067D17"/>
          <w:sz w:val="20"/>
          <w:lang w:val="ru-RU"/>
        </w:rPr>
        <w:t>/</w:t>
      </w:r>
      <w:r>
        <w:rPr>
          <w:rFonts w:ascii="JetBrains Mono" w:hAnsi="JetBrains Mono"/>
          <w:color w:val="067D17"/>
          <w:sz w:val="20"/>
        </w:rPr>
        <w:t>lab</w:t>
      </w:r>
      <w:r w:rsidRPr="0083540C">
        <w:rPr>
          <w:rFonts w:ascii="JetBrains Mono" w:hAnsi="JetBrains Mono"/>
          <w:color w:val="067D17"/>
          <w:sz w:val="20"/>
          <w:lang w:val="ru-RU"/>
        </w:rPr>
        <w:t>1-</w:t>
      </w:r>
      <w:r>
        <w:rPr>
          <w:rFonts w:ascii="JetBrains Mono" w:hAnsi="JetBrains Mono"/>
          <w:color w:val="067D17"/>
          <w:sz w:val="20"/>
        </w:rPr>
        <w:t>par</w:t>
      </w:r>
      <w:r w:rsidRPr="0083540C">
        <w:rPr>
          <w:rFonts w:ascii="JetBrains Mono" w:hAnsi="JetBrains Mono"/>
          <w:color w:val="067D17"/>
          <w:sz w:val="20"/>
          <w:lang w:val="ru-RU"/>
        </w:rPr>
        <w:t>-</w:t>
      </w:r>
      <w:r w:rsidRPr="0083540C">
        <w:rPr>
          <w:rFonts w:ascii="JetBrains Mono" w:hAnsi="JetBrains Mono"/>
          <w:color w:val="0037A6"/>
          <w:sz w:val="20"/>
          <w:lang w:val="ru-RU"/>
        </w:rPr>
        <w:t>{</w:t>
      </w:r>
      <w:r>
        <w:rPr>
          <w:rFonts w:ascii="JetBrains Mono" w:hAnsi="JetBrains Mono"/>
          <w:color w:val="080808"/>
          <w:sz w:val="20"/>
        </w:rPr>
        <w:t>i</w:t>
      </w:r>
      <w:r w:rsidRPr="0083540C">
        <w:rPr>
          <w:rFonts w:ascii="JetBrains Mono" w:hAnsi="JetBrains Mono"/>
          <w:color w:val="0037A6"/>
          <w:sz w:val="20"/>
          <w:lang w:val="ru-RU"/>
        </w:rPr>
        <w:t>}</w:t>
      </w:r>
      <w:r w:rsidRPr="0083540C">
        <w:rPr>
          <w:rFonts w:ascii="JetBrains Mono" w:hAnsi="JetBrains Mono"/>
          <w:color w:val="067D17"/>
          <w:sz w:val="20"/>
          <w:lang w:val="ru-RU"/>
        </w:rPr>
        <w:t xml:space="preserve"> -</w:t>
      </w:r>
      <w:r>
        <w:rPr>
          <w:rFonts w:ascii="JetBrains Mono" w:hAnsi="JetBrains Mono"/>
          <w:color w:val="067D17"/>
          <w:sz w:val="20"/>
        </w:rPr>
        <w:t>lm</w:t>
      </w:r>
      <w:r w:rsidRPr="0083540C">
        <w:rPr>
          <w:lang w:val="ru-RU"/>
        </w:rPr>
        <w:t>».</w:t>
      </w:r>
    </w:p>
    <w:p w14:paraId="76E6A22E" w14:textId="77777777" w:rsidR="00984C0B" w:rsidRDefault="00984C0B">
      <w:pPr>
        <w:suppressAutoHyphens w:val="0"/>
        <w:rPr>
          <w:rFonts w:asciiTheme="majorHAnsi" w:eastAsiaTheme="majorEastAsia" w:hAnsiTheme="majorHAnsi" w:cstheme="majorBidi"/>
          <w:b/>
          <w:sz w:val="32"/>
          <w:szCs w:val="32"/>
          <w:lang w:val="ru-RU"/>
        </w:rPr>
      </w:pPr>
      <w:bookmarkStart w:id="2" w:name="__RefHeading___Toc2187_1348238132"/>
      <w:bookmarkEnd w:id="2"/>
      <w:r>
        <w:rPr>
          <w:lang w:val="ru-RU"/>
        </w:rPr>
        <w:br w:type="page"/>
      </w:r>
    </w:p>
    <w:p w14:paraId="039187A2" w14:textId="7A3FA695" w:rsidR="00984C0B" w:rsidRDefault="0083540C" w:rsidP="00984C0B">
      <w:pPr>
        <w:pStyle w:val="Heading2"/>
      </w:pPr>
      <w:r>
        <w:rPr>
          <w:lang w:val="ru-RU"/>
        </w:rPr>
        <w:lastRenderedPageBreak/>
        <w:t>Конфигурация</w:t>
      </w:r>
    </w:p>
    <w:p w14:paraId="010D1571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Host Name:                 EGURIN-LAPTOP</w:t>
      </w:r>
    </w:p>
    <w:p w14:paraId="6DFC3D61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OS Name:                   Microsoft Windows 11 Pro</w:t>
      </w:r>
    </w:p>
    <w:p w14:paraId="00CBAE53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OS Version:                10.0.22000 N/A Build 22000</w:t>
      </w:r>
    </w:p>
    <w:p w14:paraId="20EB5D60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OS Manufacturer:           Microsoft Corporation</w:t>
      </w:r>
    </w:p>
    <w:p w14:paraId="006A00B3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OS Configuration:          Standalone Workstation</w:t>
      </w:r>
    </w:p>
    <w:p w14:paraId="7DA98351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OS Build Type:             Multiprocessor Free</w:t>
      </w:r>
    </w:p>
    <w:p w14:paraId="6B1FAA08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Registered Owner:          user</w:t>
      </w:r>
    </w:p>
    <w:p w14:paraId="38CADF3B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Registered Organization:   N/A</w:t>
      </w:r>
    </w:p>
    <w:p w14:paraId="59E2AAAE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Product ID:                00331-10000-00001-AA468</w:t>
      </w:r>
    </w:p>
    <w:p w14:paraId="67BAC3A7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Original Install Date:     18.09.2022, 18:05:53</w:t>
      </w:r>
    </w:p>
    <w:p w14:paraId="02F0D3D5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System Boot Time:          16.02.2023, 20:08:15</w:t>
      </w:r>
    </w:p>
    <w:p w14:paraId="6BFB5703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System Manufacturer:       Timi</w:t>
      </w:r>
    </w:p>
    <w:p w14:paraId="2445F69F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System Model:              TM1701</w:t>
      </w:r>
    </w:p>
    <w:p w14:paraId="2B12E4CA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System Type:               x64-based PC</w:t>
      </w:r>
    </w:p>
    <w:p w14:paraId="0EDFE79C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Processor(s):              1 Processor(s) Installed.</w:t>
      </w:r>
    </w:p>
    <w:p w14:paraId="3EC5176D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[01]: Intel64 Family 6 Model 142 Stepping 10 GenuineIntel ~1801 Mhz</w:t>
      </w:r>
    </w:p>
    <w:p w14:paraId="2A207C94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BIOS Version:              INSYDE Corp. XMAKB5R0P0603, 02.02.2018</w:t>
      </w:r>
    </w:p>
    <w:p w14:paraId="3B57F449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Windows Directory:         C:\Windows</w:t>
      </w:r>
    </w:p>
    <w:p w14:paraId="3843690A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System Directory:          C:\Windows\system32</w:t>
      </w:r>
    </w:p>
    <w:p w14:paraId="0D217A47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Boot Device:               \Device\HarddiskVolume2</w:t>
      </w:r>
    </w:p>
    <w:p w14:paraId="585CC0DF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System Locale:             en-us;English (United States)</w:t>
      </w:r>
    </w:p>
    <w:p w14:paraId="796004FF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Input Locale:              en-us;English (United States)</w:t>
      </w:r>
    </w:p>
    <w:p w14:paraId="73ACB09B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Time Zone:                 (UTC+03:00) Moscow, St. Petersburg</w:t>
      </w:r>
    </w:p>
    <w:p w14:paraId="430021D2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Total Physical Memory:     8 076 MB</w:t>
      </w:r>
    </w:p>
    <w:p w14:paraId="771E4456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Available Physical Memory: 752 MB</w:t>
      </w:r>
    </w:p>
    <w:p w14:paraId="5F308948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Virtual Memory: Max Size:  23 948 MB</w:t>
      </w:r>
    </w:p>
    <w:p w14:paraId="640F7AAD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Virtual Memory: Available: 11 975 MB</w:t>
      </w:r>
    </w:p>
    <w:p w14:paraId="40E231CA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Virtual Memory: In Use:    11 973 MB</w:t>
      </w:r>
    </w:p>
    <w:p w14:paraId="409CDE49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Page File Location(s):     C:\pagefile.sys</w:t>
      </w:r>
    </w:p>
    <w:p w14:paraId="5D08706F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Domain:                    WORKGROUP</w:t>
      </w:r>
    </w:p>
    <w:p w14:paraId="27CE2AF7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Logon Server:              \\EGURIN-LAPTOP</w:t>
      </w:r>
    </w:p>
    <w:p w14:paraId="2B531B00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Hotfix(s):                 4 Hotfix(s) Installed.</w:t>
      </w:r>
    </w:p>
    <w:p w14:paraId="2E3F9D9A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[01]: KB5020875</w:t>
      </w:r>
    </w:p>
    <w:p w14:paraId="598DE52D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[02]: KB5012170</w:t>
      </w:r>
    </w:p>
    <w:p w14:paraId="339DCD16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[03]: KB5019961</w:t>
      </w:r>
    </w:p>
    <w:p w14:paraId="47D18162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[04]: KB5017850</w:t>
      </w:r>
    </w:p>
    <w:p w14:paraId="4B5D75E0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Network Card(s):           2 NIC(s) Installed.</w:t>
      </w:r>
    </w:p>
    <w:p w14:paraId="5B7FF415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[01]: Intel(R) Dual Band Wireless-AC 8265</w:t>
      </w:r>
    </w:p>
    <w:p w14:paraId="56C39E12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      Connection Name: Wi-Fi</w:t>
      </w:r>
    </w:p>
    <w:p w14:paraId="29940D94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      DHCP Enabled:    Yes</w:t>
      </w:r>
    </w:p>
    <w:p w14:paraId="2FD9B5F7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      DHCP Server:     192.168.13.254</w:t>
      </w:r>
    </w:p>
    <w:p w14:paraId="4E269E58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      IP address(es)</w:t>
      </w:r>
    </w:p>
    <w:p w14:paraId="3A957919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      [01]: 192.168.13.179</w:t>
      </w:r>
    </w:p>
    <w:p w14:paraId="135399D6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      [02]: fe80::93ec:19f3:20d7:dd94</w:t>
      </w:r>
    </w:p>
    <w:p w14:paraId="094173D9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[02]: Bluetooth Device (Personal Area Network)</w:t>
      </w:r>
    </w:p>
    <w:p w14:paraId="2F05FBCA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      Connection Name: Bluetooth Network Connection</w:t>
      </w:r>
    </w:p>
    <w:p w14:paraId="13993174" w14:textId="77777777" w:rsidR="00984C0B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 xml:space="preserve">                                 Status:          Media disconnected</w:t>
      </w:r>
    </w:p>
    <w:p w14:paraId="727B33E2" w14:textId="770AE409" w:rsidR="0083540C" w:rsidRPr="00984C0B" w:rsidRDefault="00984C0B" w:rsidP="00984C0B">
      <w:pPr>
        <w:pStyle w:val="NoSpacing"/>
        <w:rPr>
          <w:rFonts w:ascii="Consolas" w:hAnsi="Consolas"/>
        </w:rPr>
      </w:pPr>
      <w:r w:rsidRPr="00984C0B">
        <w:rPr>
          <w:rFonts w:ascii="Consolas" w:hAnsi="Consolas"/>
        </w:rPr>
        <w:t>Hyper-V Requirements:      A hypervisor has been detected. Features required for Hyper-V will not be displayed.</w:t>
      </w:r>
    </w:p>
    <w:p w14:paraId="7B8268BF" w14:textId="77777777" w:rsidR="0083540C" w:rsidRDefault="0083540C" w:rsidP="00984C0B">
      <w:pPr>
        <w:pStyle w:val="Heading2"/>
        <w:rPr>
          <w:lang w:val="ru-RU"/>
        </w:rPr>
      </w:pPr>
      <w:bookmarkStart w:id="3" w:name="__RefHeading___Toc989_1348238132"/>
      <w:bookmarkEnd w:id="3"/>
      <w:r>
        <w:rPr>
          <w:lang w:val="ru-RU"/>
        </w:rPr>
        <w:lastRenderedPageBreak/>
        <w:t>Результаты работы</w:t>
      </w:r>
    </w:p>
    <w:p w14:paraId="3C611801" w14:textId="6A76F0B9" w:rsidR="0083540C" w:rsidRDefault="0083540C" w:rsidP="00984C0B">
      <w:pPr>
        <w:rPr>
          <w:lang w:val="ru-RU"/>
        </w:rPr>
      </w:pPr>
      <w:r>
        <w:rPr>
          <w:lang w:val="ru-RU"/>
        </w:rPr>
        <w:t>Были выбраны 3 компилятора: GCC, Tiny C Compiler, clang</w:t>
      </w:r>
      <w:bookmarkStart w:id="4" w:name="__RefHeading___Toc991_1348238132"/>
      <w:bookmarkEnd w:id="4"/>
    </w:p>
    <w:p w14:paraId="4A0A87D4" w14:textId="7BF23FF6" w:rsidR="00984C0B" w:rsidRPr="00984C0B" w:rsidRDefault="00984C0B" w:rsidP="00984C0B">
      <w:pPr>
        <w:rPr>
          <w:b/>
          <w:bCs/>
        </w:rPr>
      </w:pPr>
      <w:r w:rsidRPr="00984C0B">
        <w:rPr>
          <w:b/>
          <w:bCs/>
        </w:rPr>
        <w:t>GCC</w:t>
      </w:r>
    </w:p>
    <w:p w14:paraId="21E4F77F" w14:textId="44FA48E1" w:rsidR="00984C0B" w:rsidRDefault="00984C0B" w:rsidP="00984C0B">
      <w:r>
        <w:rPr>
          <w:noProof/>
        </w:rPr>
        <w:drawing>
          <wp:inline distT="0" distB="0" distL="0" distR="0" wp14:anchorId="6833BCD9" wp14:editId="760ADCE7">
            <wp:extent cx="4754880" cy="3215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9"/>
                    <a:stretch/>
                  </pic:blipFill>
                  <pic:spPr bwMode="auto">
                    <a:xfrm>
                      <a:off x="0" y="0"/>
                      <a:ext cx="47548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36966" w14:textId="18C15B03" w:rsidR="00984C0B" w:rsidRPr="00984C0B" w:rsidRDefault="00984C0B" w:rsidP="00984C0B">
      <w:pPr>
        <w:rPr>
          <w:b/>
          <w:bCs/>
        </w:rPr>
      </w:pPr>
      <w:r w:rsidRPr="00984C0B">
        <w:rPr>
          <w:b/>
          <w:bCs/>
        </w:rPr>
        <w:t>CLANG</w:t>
      </w:r>
    </w:p>
    <w:p w14:paraId="7BC3D57D" w14:textId="77777777" w:rsidR="00984C0B" w:rsidRDefault="00984C0B" w:rsidP="00984C0B">
      <w:r>
        <w:rPr>
          <w:noProof/>
        </w:rPr>
        <w:drawing>
          <wp:inline distT="0" distB="0" distL="0" distR="0" wp14:anchorId="5AAC81C1" wp14:editId="301BDE4E">
            <wp:extent cx="4564380" cy="314411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5"/>
                    <a:stretch/>
                  </pic:blipFill>
                  <pic:spPr bwMode="auto">
                    <a:xfrm>
                      <a:off x="0" y="0"/>
                      <a:ext cx="4566712" cy="314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7E1EE" w14:textId="77777777" w:rsidR="00984C0B" w:rsidRDefault="00984C0B" w:rsidP="00984C0B">
      <w:pPr>
        <w:rPr>
          <w:b/>
          <w:bCs/>
        </w:rPr>
      </w:pPr>
    </w:p>
    <w:p w14:paraId="44913EFF" w14:textId="77777777" w:rsidR="00984C0B" w:rsidRDefault="00984C0B" w:rsidP="00984C0B">
      <w:pPr>
        <w:rPr>
          <w:b/>
          <w:bCs/>
        </w:rPr>
      </w:pPr>
    </w:p>
    <w:p w14:paraId="664E3BCC" w14:textId="77777777" w:rsidR="00984C0B" w:rsidRDefault="00984C0B" w:rsidP="00984C0B">
      <w:pPr>
        <w:rPr>
          <w:b/>
          <w:bCs/>
        </w:rPr>
      </w:pPr>
    </w:p>
    <w:p w14:paraId="22E226F4" w14:textId="132AA6D0" w:rsidR="00984C0B" w:rsidRPr="00984C0B" w:rsidRDefault="00984C0B" w:rsidP="00984C0B">
      <w:pPr>
        <w:rPr>
          <w:b/>
          <w:bCs/>
        </w:rPr>
      </w:pPr>
      <w:r w:rsidRPr="00984C0B">
        <w:rPr>
          <w:b/>
          <w:bCs/>
        </w:rPr>
        <w:lastRenderedPageBreak/>
        <w:t>TCC</w:t>
      </w:r>
    </w:p>
    <w:p w14:paraId="50CABADA" w14:textId="469C7867" w:rsidR="00984C0B" w:rsidRPr="00984C0B" w:rsidRDefault="00984C0B" w:rsidP="00984C0B">
      <w:r>
        <w:rPr>
          <w:noProof/>
        </w:rPr>
        <w:drawing>
          <wp:inline distT="0" distB="0" distL="0" distR="0" wp14:anchorId="73AEA9CC" wp14:editId="30943C48">
            <wp:extent cx="4886960" cy="33451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/>
                    <a:stretch/>
                  </pic:blipFill>
                  <pic:spPr bwMode="auto">
                    <a:xfrm>
                      <a:off x="0" y="0"/>
                      <a:ext cx="48869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51D8F" w14:textId="77777777" w:rsidR="007735E1" w:rsidRDefault="007735E1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  <w:lang w:val="ru-RU"/>
        </w:rPr>
      </w:pPr>
      <w:bookmarkStart w:id="5" w:name="__RefHeading___Toc993_1348238132"/>
      <w:bookmarkEnd w:id="5"/>
      <w:r>
        <w:rPr>
          <w:lang w:val="ru-RU"/>
        </w:rPr>
        <w:br w:type="page"/>
      </w:r>
    </w:p>
    <w:p w14:paraId="3741E862" w14:textId="14CD30C8" w:rsidR="000D604C" w:rsidRDefault="00F249CF" w:rsidP="000D604C">
      <w:pPr>
        <w:pStyle w:val="Heading2"/>
        <w:rPr>
          <w:lang w:val="ru-RU"/>
        </w:rPr>
      </w:pPr>
      <w:r>
        <w:rPr>
          <w:lang w:val="ru-RU"/>
        </w:rPr>
        <w:lastRenderedPageBreak/>
        <w:t>Без сортировки</w:t>
      </w:r>
    </w:p>
    <w:p w14:paraId="7BF231BD" w14:textId="2F9F04B4" w:rsidR="000D604C" w:rsidRPr="000D604C" w:rsidRDefault="000D604C" w:rsidP="000D604C">
      <w:pPr>
        <w:rPr>
          <w:b/>
          <w:bCs/>
        </w:rPr>
      </w:pPr>
      <w:r w:rsidRPr="000D604C">
        <w:rPr>
          <w:b/>
          <w:bCs/>
        </w:rPr>
        <w:t>GCC</w:t>
      </w:r>
    </w:p>
    <w:p w14:paraId="25D5B473" w14:textId="3C9F66B3" w:rsidR="0083540C" w:rsidRDefault="00261564" w:rsidP="008354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B7B732" wp14:editId="74A057F8">
            <wp:extent cx="4891863" cy="32994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9"/>
                    <a:stretch/>
                  </pic:blipFill>
                  <pic:spPr bwMode="auto">
                    <a:xfrm>
                      <a:off x="0" y="0"/>
                      <a:ext cx="4898450" cy="33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E38AD" w14:textId="69BBAE6E" w:rsidR="000D604C" w:rsidRPr="000D604C" w:rsidRDefault="000D604C" w:rsidP="0083540C">
      <w:pPr>
        <w:rPr>
          <w:b/>
          <w:bCs/>
        </w:rPr>
      </w:pPr>
      <w:r w:rsidRPr="000D604C">
        <w:rPr>
          <w:b/>
          <w:bCs/>
        </w:rPr>
        <w:t>CLANG</w:t>
      </w:r>
    </w:p>
    <w:p w14:paraId="69DB9399" w14:textId="6E89EA11" w:rsidR="00022DB8" w:rsidRPr="004E1636" w:rsidRDefault="0034378A" w:rsidP="0083540C">
      <w:r>
        <w:rPr>
          <w:noProof/>
        </w:rPr>
        <w:drawing>
          <wp:inline distT="0" distB="0" distL="0" distR="0" wp14:anchorId="4C35FEAE" wp14:editId="14C0E170">
            <wp:extent cx="4891405" cy="3292782"/>
            <wp:effectExtent l="0" t="0" r="444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3"/>
                    <a:stretch/>
                  </pic:blipFill>
                  <pic:spPr bwMode="auto">
                    <a:xfrm>
                      <a:off x="0" y="0"/>
                      <a:ext cx="4901128" cy="329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2279F" w14:textId="77777777" w:rsidR="004E1636" w:rsidRDefault="004E163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556ABBAE" w14:textId="31B7E8FE" w:rsidR="00022DB8" w:rsidRDefault="00022DB8" w:rsidP="0083540C">
      <w:pPr>
        <w:rPr>
          <w:b/>
          <w:bCs/>
        </w:rPr>
      </w:pPr>
      <w:r w:rsidRPr="00022DB8">
        <w:rPr>
          <w:b/>
          <w:bCs/>
        </w:rPr>
        <w:lastRenderedPageBreak/>
        <w:t>TCC</w:t>
      </w:r>
    </w:p>
    <w:p w14:paraId="3784997E" w14:textId="5FEF47BB" w:rsidR="007735E1" w:rsidRDefault="00E41354" w:rsidP="0083540C">
      <w:pPr>
        <w:rPr>
          <w:b/>
          <w:bCs/>
        </w:rPr>
      </w:pPr>
      <w:r>
        <w:rPr>
          <w:noProof/>
        </w:rPr>
        <w:drawing>
          <wp:inline distT="0" distB="0" distL="0" distR="0" wp14:anchorId="74420E48" wp14:editId="6E1D25D6">
            <wp:extent cx="4901326" cy="3299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3"/>
                    <a:stretch/>
                  </pic:blipFill>
                  <pic:spPr bwMode="auto">
                    <a:xfrm>
                      <a:off x="0" y="0"/>
                      <a:ext cx="4910884" cy="33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14E8A" w14:textId="44CB22AF" w:rsidR="0017795C" w:rsidRPr="0017795C" w:rsidRDefault="0017795C" w:rsidP="0083540C">
      <w:pPr>
        <w:rPr>
          <w:b/>
          <w:bCs/>
          <w:lang w:val="ru-RU"/>
        </w:rPr>
      </w:pPr>
      <w:r>
        <w:rPr>
          <w:b/>
          <w:bCs/>
          <w:lang w:val="ru-RU"/>
        </w:rPr>
        <w:t>Загрузка процессора</w:t>
      </w:r>
    </w:p>
    <w:p w14:paraId="36BA97E5" w14:textId="77777777" w:rsidR="00652DF4" w:rsidRPr="00022DB8" w:rsidRDefault="00652DF4" w:rsidP="0083540C">
      <w:pPr>
        <w:rPr>
          <w:b/>
          <w:bCs/>
        </w:rPr>
      </w:pPr>
    </w:p>
    <w:p w14:paraId="5F9A2B52" w14:textId="5348030C" w:rsidR="004E1636" w:rsidRDefault="0017795C">
      <w:pPr>
        <w:suppressAutoHyphens w:val="0"/>
        <w:rPr>
          <w:rFonts w:asciiTheme="majorHAnsi" w:eastAsiaTheme="majorEastAsia" w:hAnsiTheme="majorHAnsi" w:cstheme="majorBidi"/>
          <w:b/>
          <w:sz w:val="32"/>
          <w:szCs w:val="32"/>
          <w:lang w:val="ru-RU"/>
        </w:rPr>
      </w:pPr>
      <w:bookmarkStart w:id="6" w:name="__RefHeading___Toc2141_1348238132"/>
      <w:bookmarkEnd w:id="6"/>
      <w:r w:rsidRPr="0017795C">
        <w:rPr>
          <w:noProof/>
          <w:lang w:val="ru-RU"/>
        </w:rPr>
        <w:drawing>
          <wp:inline distT="0" distB="0" distL="0" distR="0" wp14:anchorId="0CA9C66B" wp14:editId="05047947">
            <wp:extent cx="4503420" cy="31071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81" cy="311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636">
        <w:rPr>
          <w:lang w:val="ru-RU"/>
        </w:rPr>
        <w:br w:type="page"/>
      </w:r>
    </w:p>
    <w:p w14:paraId="1278786C" w14:textId="54FBEC04" w:rsidR="0083540C" w:rsidRDefault="0083540C" w:rsidP="0083540C">
      <w:pPr>
        <w:pStyle w:val="Heading1"/>
      </w:pPr>
      <w:r>
        <w:rPr>
          <w:lang w:val="ru-RU"/>
        </w:rPr>
        <w:lastRenderedPageBreak/>
        <w:t>Листинг</w:t>
      </w:r>
      <w:r w:rsidRPr="000869E4">
        <w:t xml:space="preserve"> main.c</w:t>
      </w:r>
    </w:p>
    <w:p w14:paraId="50E32012" w14:textId="345241F5" w:rsidR="004B4336" w:rsidRDefault="004B4336" w:rsidP="004B4336"/>
    <w:p w14:paraId="65FFD44B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>#include &lt;stdio.h&gt;</w:t>
      </w:r>
    </w:p>
    <w:p w14:paraId="22803A2F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>#include &lt;stdlib.h&gt;</w:t>
      </w:r>
    </w:p>
    <w:p w14:paraId="2C44D6FF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>#include &lt;math.h&gt;</w:t>
      </w:r>
    </w:p>
    <w:p w14:paraId="67F8B7C5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>#include &lt;sys/time.h&gt;</w:t>
      </w:r>
    </w:p>
    <w:p w14:paraId="4BAEF72D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124D67CC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3E93A68C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>void swap(double *a, double *b) {</w:t>
      </w:r>
    </w:p>
    <w:p w14:paraId="41690D7E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double t;</w:t>
      </w:r>
    </w:p>
    <w:p w14:paraId="7637834C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t = *a, *a = *b, *b = t;</w:t>
      </w:r>
    </w:p>
    <w:p w14:paraId="4AB4E35C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>}</w:t>
      </w:r>
    </w:p>
    <w:p w14:paraId="188317DE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78375226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7D5765F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>void sort_stupid(double *array, int n) {</w:t>
      </w:r>
    </w:p>
    <w:p w14:paraId="1CF0107F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int i = 0;</w:t>
      </w:r>
    </w:p>
    <w:p w14:paraId="40B5A889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while (i &lt; n - 1) {</w:t>
      </w:r>
    </w:p>
    <w:p w14:paraId="140F65C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if (array[i + 1] &lt; array[i]) swap(array + i, array + i + 1), i = 0;</w:t>
      </w:r>
    </w:p>
    <w:p w14:paraId="2DC0BDF1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else i++;</w:t>
      </w:r>
    </w:p>
    <w:p w14:paraId="56438BEF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}</w:t>
      </w:r>
    </w:p>
    <w:p w14:paraId="785C314E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>}</w:t>
      </w:r>
    </w:p>
    <w:p w14:paraId="03DC633E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38D7F633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>void print_arr(double *array, int n) {</w:t>
      </w:r>
    </w:p>
    <w:p w14:paraId="500CD09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for (int i = 0; i &lt; n; ++i)</w:t>
      </w:r>
    </w:p>
    <w:p w14:paraId="16AB8821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{</w:t>
      </w:r>
    </w:p>
    <w:p w14:paraId="4D9207D8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printf("%f ", array[i]);</w:t>
      </w:r>
    </w:p>
    <w:p w14:paraId="7643C999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}</w:t>
      </w:r>
    </w:p>
    <w:p w14:paraId="2199F483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printf("\n");</w:t>
      </w:r>
    </w:p>
    <w:p w14:paraId="2A45F7DE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>}</w:t>
      </w:r>
    </w:p>
    <w:p w14:paraId="5942D4E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73EF09F8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>int main(int argc, char *argv[]) {</w:t>
      </w:r>
    </w:p>
    <w:p w14:paraId="345E5DB0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unsigned int N, N_2;</w:t>
      </w:r>
    </w:p>
    <w:p w14:paraId="233D06AD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struct timeval T1, T2;</w:t>
      </w:r>
    </w:p>
    <w:p w14:paraId="7735D73D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long delta_ms;</w:t>
      </w:r>
    </w:p>
    <w:p w14:paraId="678F286F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// N = 4000;</w:t>
      </w:r>
    </w:p>
    <w:p w14:paraId="7A0F0C1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gettimeofday(&amp;T1, NULL); /* запомнить текущее время T1 */</w:t>
      </w:r>
    </w:p>
    <w:p w14:paraId="2E504339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582FAC42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for (unsigned int i = 0; i &lt; 100; i++) /* 100 экспериментов */</w:t>
      </w:r>
    </w:p>
    <w:p w14:paraId="37F055E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  <w:lang w:val="ru-RU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</w:t>
      </w:r>
      <w:r w:rsidRPr="00652DF4">
        <w:rPr>
          <w:rFonts w:ascii="Consolas" w:eastAsiaTheme="minorHAnsi" w:hAnsi="Consolas" w:cstheme="minorBidi"/>
          <w:sz w:val="22"/>
          <w:szCs w:val="22"/>
          <w:lang w:val="ru-RU"/>
        </w:rPr>
        <w:t>{</w:t>
      </w:r>
    </w:p>
    <w:p w14:paraId="1A1CC81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  <w:lang w:val="ru-RU"/>
        </w:rPr>
      </w:pPr>
      <w:r w:rsidRPr="00652DF4">
        <w:rPr>
          <w:rFonts w:ascii="Consolas" w:eastAsiaTheme="minorHAnsi" w:hAnsi="Consolas" w:cstheme="minorBidi"/>
          <w:sz w:val="22"/>
          <w:szCs w:val="22"/>
          <w:lang w:val="ru-RU"/>
        </w:rPr>
        <w:t xml:space="preserve">        </w:t>
      </w:r>
      <w:r w:rsidRPr="00652DF4">
        <w:rPr>
          <w:rFonts w:ascii="Consolas" w:eastAsiaTheme="minorHAnsi" w:hAnsi="Consolas" w:cstheme="minorBidi"/>
          <w:sz w:val="22"/>
          <w:szCs w:val="22"/>
        </w:rPr>
        <w:t>N</w:t>
      </w:r>
      <w:r w:rsidRPr="00652DF4">
        <w:rPr>
          <w:rFonts w:ascii="Consolas" w:eastAsiaTheme="minorHAnsi" w:hAnsi="Consolas" w:cstheme="minorBidi"/>
          <w:sz w:val="22"/>
          <w:szCs w:val="22"/>
          <w:lang w:val="ru-RU"/>
        </w:rPr>
        <w:t xml:space="preserve"> = </w:t>
      </w:r>
      <w:r w:rsidRPr="00652DF4">
        <w:rPr>
          <w:rFonts w:ascii="Consolas" w:eastAsiaTheme="minorHAnsi" w:hAnsi="Consolas" w:cstheme="minorBidi"/>
          <w:sz w:val="22"/>
          <w:szCs w:val="22"/>
        </w:rPr>
        <w:t>atoi</w:t>
      </w:r>
      <w:r w:rsidRPr="00652DF4">
        <w:rPr>
          <w:rFonts w:ascii="Consolas" w:eastAsiaTheme="minorHAnsi" w:hAnsi="Consolas" w:cstheme="minorBidi"/>
          <w:sz w:val="22"/>
          <w:szCs w:val="22"/>
          <w:lang w:val="ru-RU"/>
        </w:rPr>
        <w:t>(</w:t>
      </w:r>
      <w:r w:rsidRPr="00652DF4">
        <w:rPr>
          <w:rFonts w:ascii="Consolas" w:eastAsiaTheme="minorHAnsi" w:hAnsi="Consolas" w:cstheme="minorBidi"/>
          <w:sz w:val="22"/>
          <w:szCs w:val="22"/>
        </w:rPr>
        <w:t>argv</w:t>
      </w:r>
      <w:r w:rsidRPr="00652DF4">
        <w:rPr>
          <w:rFonts w:ascii="Consolas" w:eastAsiaTheme="minorHAnsi" w:hAnsi="Consolas" w:cstheme="minorBidi"/>
          <w:sz w:val="22"/>
          <w:szCs w:val="22"/>
          <w:lang w:val="ru-RU"/>
        </w:rPr>
        <w:t xml:space="preserve">[1]); /* </w:t>
      </w:r>
      <w:r w:rsidRPr="00652DF4">
        <w:rPr>
          <w:rFonts w:ascii="Consolas" w:eastAsiaTheme="minorHAnsi" w:hAnsi="Consolas" w:cstheme="minorBidi"/>
          <w:sz w:val="22"/>
          <w:szCs w:val="22"/>
        </w:rPr>
        <w:t>N</w:t>
      </w:r>
      <w:r w:rsidRPr="00652DF4">
        <w:rPr>
          <w:rFonts w:ascii="Consolas" w:eastAsiaTheme="minorHAnsi" w:hAnsi="Consolas" w:cstheme="minorBidi"/>
          <w:sz w:val="22"/>
          <w:szCs w:val="22"/>
          <w:lang w:val="ru-RU"/>
        </w:rPr>
        <w:t xml:space="preserve"> равен первому параметру командной строки */</w:t>
      </w:r>
    </w:p>
    <w:p w14:paraId="5D355BF8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  <w:lang w:val="ru-RU"/>
        </w:rPr>
        <w:t xml:space="preserve">        </w:t>
      </w:r>
      <w:r w:rsidRPr="00652DF4">
        <w:rPr>
          <w:rFonts w:ascii="Consolas" w:eastAsiaTheme="minorHAnsi" w:hAnsi="Consolas" w:cstheme="minorBidi"/>
          <w:sz w:val="22"/>
          <w:szCs w:val="22"/>
        </w:rPr>
        <w:t>N_2 = N / 2;</w:t>
      </w:r>
    </w:p>
    <w:p w14:paraId="631620B8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double * restrict m1 = malloc(N * sizeof(double));</w:t>
      </w:r>
    </w:p>
    <w:p w14:paraId="62F214B3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double * restrict m2 = malloc(N_2 * sizeof(double));</w:t>
      </w:r>
    </w:p>
    <w:p w14:paraId="7C10F968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double * restrict m2_cpy = malloc(N_2 * sizeof(double));</w:t>
      </w:r>
    </w:p>
    <w:p w14:paraId="323CF794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int A = 280;</w:t>
      </w:r>
    </w:p>
    <w:p w14:paraId="67F2B8B6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65A5170D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unsigned int seedp = i;</w:t>
      </w:r>
    </w:p>
    <w:p w14:paraId="09722E02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7C5BC5DC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// generate 1</w:t>
      </w:r>
    </w:p>
    <w:p w14:paraId="67C27F88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for (int j = 0; j &lt; N; ++j) {</w:t>
      </w:r>
    </w:p>
    <w:p w14:paraId="2BA372ED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387CC4DE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    m1[j] = (rand_r(&amp;seedp) % (A * 100)) / 100.0 + 1;</w:t>
      </w:r>
    </w:p>
    <w:p w14:paraId="2599392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}</w:t>
      </w:r>
    </w:p>
    <w:p w14:paraId="0232C2CC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7067CAF9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// generate 2</w:t>
      </w:r>
    </w:p>
    <w:p w14:paraId="58E29B82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for (int j = 0; j &lt; N_2; ++j) {</w:t>
      </w:r>
    </w:p>
    <w:p w14:paraId="0874AE1C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    m2[j] = A + rand_r(&amp;seedp) % (A * 9);</w:t>
      </w:r>
    </w:p>
    <w:p w14:paraId="7F482084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}</w:t>
      </w:r>
    </w:p>
    <w:p w14:paraId="0D145893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for (int j = 0; j &lt; N_2; ++j) {</w:t>
      </w:r>
    </w:p>
    <w:p w14:paraId="6096B32D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    m2_cpy[j] = m2[j];</w:t>
      </w:r>
    </w:p>
    <w:p w14:paraId="1064B2E5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}</w:t>
      </w:r>
    </w:p>
    <w:p w14:paraId="022FC41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7D82C2CD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// map</w:t>
      </w:r>
    </w:p>
    <w:p w14:paraId="1C783CDF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for (int j = 0; j &lt; N; ++j) {</w:t>
      </w:r>
    </w:p>
    <w:p w14:paraId="4BC3EDEF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    m1[j] = 1 / tanh(sqrt(m1[j]));</w:t>
      </w:r>
    </w:p>
    <w:p w14:paraId="368BC922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}</w:t>
      </w:r>
    </w:p>
    <w:p w14:paraId="2BAFF8FE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for (int j = 1; j &lt; N_2; ++j) {</w:t>
      </w:r>
    </w:p>
    <w:p w14:paraId="18EFE15F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    m2[j] = m2[j] + m2_cpy[j - 1];</w:t>
      </w:r>
    </w:p>
    <w:p w14:paraId="45A5BCB9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}</w:t>
      </w:r>
    </w:p>
    <w:p w14:paraId="0245DC6D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for (int j = 1; j &lt; N_2; ++j) {</w:t>
      </w:r>
    </w:p>
    <w:p w14:paraId="4D26058F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    m2[j] = pow(log10(m2[j]), M_E);</w:t>
      </w:r>
    </w:p>
    <w:p w14:paraId="46B00F20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}</w:t>
      </w:r>
    </w:p>
    <w:p w14:paraId="6B4116BD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3B1241E1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for (int j = 0; j &lt; N_2; ++j) {</w:t>
      </w:r>
    </w:p>
    <w:p w14:paraId="467619E6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    m2[j] = m2[j] &gt; m1[j] ? m2[j] : m1[j] ;</w:t>
      </w:r>
    </w:p>
    <w:p w14:paraId="3BCC5922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}</w:t>
      </w:r>
    </w:p>
    <w:p w14:paraId="29843941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50954C87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// sort_stupid(m2, N_2);</w:t>
      </w:r>
    </w:p>
    <w:p w14:paraId="0AA5AFB0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1151A1D9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// reduce</w:t>
      </w:r>
    </w:p>
    <w:p w14:paraId="03BAAA13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double X = 0;</w:t>
      </w:r>
    </w:p>
    <w:p w14:paraId="2B1B3CC6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int k = 0;</w:t>
      </w:r>
    </w:p>
    <w:p w14:paraId="4EF72F4D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while (m2[k] == 0 &amp;&amp; k &lt; N_2 - 1) k++;</w:t>
      </w:r>
    </w:p>
    <w:p w14:paraId="7BDE7FB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double m2_min = m2[k];</w:t>
      </w:r>
    </w:p>
    <w:p w14:paraId="21D6EBD9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</w:p>
    <w:p w14:paraId="4D229F40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for (int j = 0; j &lt; N_2; ++j) {</w:t>
      </w:r>
    </w:p>
    <w:p w14:paraId="444435A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    if((int)(m2[j] / m2_min) % 2 == 0) X += sin(m2[j]);</w:t>
      </w:r>
    </w:p>
    <w:p w14:paraId="07CB8551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}</w:t>
      </w:r>
    </w:p>
    <w:p w14:paraId="25C61DA3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    printf("%f ", X);</w:t>
      </w:r>
    </w:p>
    <w:p w14:paraId="3C6BCC4F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}</w:t>
      </w:r>
    </w:p>
    <w:p w14:paraId="0E89C13A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gettimeofday(&amp;T2, NULL);</w:t>
      </w:r>
    </w:p>
    <w:p w14:paraId="55C68F55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/* запомнить текущее время T2 */</w:t>
      </w:r>
    </w:p>
    <w:p w14:paraId="3D7591BC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delta_ms = 1000 * (T2.tv_sec - T1.tv_sec) + (T2.tv_usec - T1.tv_usec) / 1000;</w:t>
      </w:r>
    </w:p>
    <w:p w14:paraId="6264BBAD" w14:textId="77777777" w:rsidR="00652DF4" w:rsidRPr="00652DF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t xml:space="preserve">    printf("\n%ld\n", delta_ms); /* T2 - T1 */</w:t>
      </w:r>
    </w:p>
    <w:p w14:paraId="4D80C8A5" w14:textId="77777777" w:rsidR="00652DF4" w:rsidRPr="00261564" w:rsidRDefault="00652DF4" w:rsidP="00652DF4">
      <w:pPr>
        <w:pStyle w:val="PreformattedText"/>
        <w:rPr>
          <w:rFonts w:ascii="Consolas" w:eastAsiaTheme="minorHAnsi" w:hAnsi="Consolas" w:cstheme="minorBidi"/>
          <w:sz w:val="22"/>
          <w:szCs w:val="22"/>
          <w:lang w:val="ru-RU"/>
        </w:rPr>
      </w:pPr>
      <w:r w:rsidRPr="00652DF4">
        <w:rPr>
          <w:rFonts w:ascii="Consolas" w:eastAsiaTheme="minorHAnsi" w:hAnsi="Consolas" w:cstheme="minorBidi"/>
          <w:sz w:val="22"/>
          <w:szCs w:val="22"/>
        </w:rPr>
        <w:lastRenderedPageBreak/>
        <w:t xml:space="preserve">    return</w:t>
      </w:r>
      <w:r w:rsidRPr="00261564">
        <w:rPr>
          <w:rFonts w:ascii="Consolas" w:eastAsiaTheme="minorHAnsi" w:hAnsi="Consolas" w:cstheme="minorBidi"/>
          <w:sz w:val="22"/>
          <w:szCs w:val="22"/>
          <w:lang w:val="ru-RU"/>
        </w:rPr>
        <w:t xml:space="preserve"> 0;</w:t>
      </w:r>
    </w:p>
    <w:p w14:paraId="32B07624" w14:textId="609E31E3" w:rsidR="0083540C" w:rsidRPr="00F249CF" w:rsidRDefault="00652DF4" w:rsidP="00652DF4">
      <w:pPr>
        <w:pStyle w:val="PreformattedText"/>
        <w:rPr>
          <w:lang w:val="ru-RU"/>
        </w:rPr>
      </w:pPr>
      <w:r w:rsidRPr="00261564">
        <w:rPr>
          <w:rFonts w:ascii="Consolas" w:eastAsiaTheme="minorHAnsi" w:hAnsi="Consolas" w:cstheme="minorBidi"/>
          <w:sz w:val="22"/>
          <w:szCs w:val="22"/>
          <w:lang w:val="ru-RU"/>
        </w:rPr>
        <w:t>}</w:t>
      </w:r>
    </w:p>
    <w:p w14:paraId="42000871" w14:textId="77777777" w:rsidR="0083540C" w:rsidRPr="00F249CF" w:rsidRDefault="0083540C" w:rsidP="0083540C">
      <w:pPr>
        <w:rPr>
          <w:lang w:val="ru-RU"/>
        </w:rPr>
      </w:pPr>
    </w:p>
    <w:p w14:paraId="645CCE33" w14:textId="3E73403B" w:rsidR="004B4336" w:rsidRDefault="0083540C" w:rsidP="00AD197A">
      <w:pPr>
        <w:pStyle w:val="Heading1"/>
        <w:rPr>
          <w:lang w:val="ru-RU"/>
        </w:rPr>
      </w:pPr>
      <w:bookmarkStart w:id="7" w:name="__RefHeading___Toc995_1348238132"/>
      <w:bookmarkStart w:id="8" w:name="_Toc87602623"/>
      <w:bookmarkEnd w:id="7"/>
      <w:r>
        <w:rPr>
          <w:lang w:val="ru-RU"/>
        </w:rPr>
        <w:t>Вывод</w:t>
      </w:r>
      <w:bookmarkEnd w:id="8"/>
    </w:p>
    <w:p w14:paraId="04D76AE7" w14:textId="41FBD82F" w:rsidR="004B4336" w:rsidRPr="00BF5D72" w:rsidRDefault="004B4336" w:rsidP="004B4336">
      <w:pPr>
        <w:rPr>
          <w:sz w:val="24"/>
          <w:szCs w:val="24"/>
          <w:lang w:val="ru-RU"/>
        </w:rPr>
      </w:pPr>
      <w:r w:rsidRPr="004B4336">
        <w:rPr>
          <w:sz w:val="24"/>
          <w:szCs w:val="24"/>
          <w:lang w:val="ru-RU"/>
        </w:rPr>
        <w:t xml:space="preserve">Все компиляторы не показали прироста от параллелизма. Это можно связать с тем, что асимптотика глупой сортировки </w:t>
      </w:r>
      <w:r w:rsidRPr="004B4336">
        <w:rPr>
          <w:sz w:val="24"/>
          <w:szCs w:val="24"/>
        </w:rPr>
        <w:t>N</w:t>
      </w:r>
      <w:r w:rsidRPr="004B4336">
        <w:rPr>
          <w:sz w:val="24"/>
          <w:szCs w:val="24"/>
          <w:lang w:val="ru-RU"/>
        </w:rPr>
        <w:t xml:space="preserve">^3 и время его работы много превышает время, которое может быть выиграно при распараллеливании возможных участков. Для различных компиляторов есть различия во времени исполнения программы, самый быстрый </w:t>
      </w:r>
      <w:r w:rsidR="00BF5D72">
        <w:rPr>
          <w:sz w:val="24"/>
          <w:szCs w:val="24"/>
          <w:lang w:val="ru-RU"/>
        </w:rPr>
        <w:t>–</w:t>
      </w:r>
      <w:r w:rsidRPr="004B4336">
        <w:rPr>
          <w:sz w:val="24"/>
          <w:szCs w:val="24"/>
          <w:lang w:val="ru-RU"/>
        </w:rPr>
        <w:t xml:space="preserve"> </w:t>
      </w:r>
      <w:r w:rsidRPr="004B4336">
        <w:rPr>
          <w:sz w:val="24"/>
          <w:szCs w:val="24"/>
        </w:rPr>
        <w:t>clang</w:t>
      </w:r>
    </w:p>
    <w:p w14:paraId="47F82B64" w14:textId="5EEB302F" w:rsidR="00BF5D72" w:rsidRPr="000C5F53" w:rsidRDefault="00BF5D72" w:rsidP="004B433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случае без сортировки </w:t>
      </w:r>
      <w:r w:rsidR="000C5F53">
        <w:rPr>
          <w:sz w:val="24"/>
          <w:szCs w:val="24"/>
          <w:lang w:val="ru-RU"/>
        </w:rPr>
        <w:t xml:space="preserve">результаты более интересные. </w:t>
      </w:r>
      <w:r w:rsidR="00CB5B8B"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>ожно заметить, что график</w:t>
      </w:r>
      <w:r w:rsidR="00CB5B8B">
        <w:rPr>
          <w:sz w:val="24"/>
          <w:szCs w:val="24"/>
          <w:lang w:val="ru-RU"/>
        </w:rPr>
        <w:t xml:space="preserve"> для </w:t>
      </w:r>
      <w:r w:rsidR="00CB5B8B">
        <w:rPr>
          <w:sz w:val="24"/>
          <w:szCs w:val="24"/>
        </w:rPr>
        <w:t>GCC</w:t>
      </w:r>
      <w:r>
        <w:rPr>
          <w:sz w:val="24"/>
          <w:szCs w:val="24"/>
          <w:lang w:val="ru-RU"/>
        </w:rPr>
        <w:t xml:space="preserve"> ид</w:t>
      </w:r>
      <w:r w:rsidR="00CB5B8B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>т практически идентично</w:t>
      </w:r>
      <w:r w:rsidR="00CB5B8B">
        <w:rPr>
          <w:sz w:val="24"/>
          <w:szCs w:val="24"/>
          <w:lang w:val="ru-RU"/>
        </w:rPr>
        <w:t xml:space="preserve"> и похоже оптимизация не принесла результатов, хотя потенциальные участки для распараллеливания имеются</w:t>
      </w:r>
      <w:r>
        <w:rPr>
          <w:sz w:val="24"/>
          <w:szCs w:val="24"/>
          <w:lang w:val="ru-RU"/>
        </w:rPr>
        <w:t xml:space="preserve">. </w:t>
      </w:r>
      <w:r w:rsidR="00CB5B8B">
        <w:rPr>
          <w:sz w:val="24"/>
          <w:szCs w:val="24"/>
          <w:lang w:val="ru-RU"/>
        </w:rPr>
        <w:t xml:space="preserve">Для </w:t>
      </w:r>
      <w:r w:rsidR="00CB5B8B">
        <w:rPr>
          <w:sz w:val="24"/>
          <w:szCs w:val="24"/>
        </w:rPr>
        <w:t>clang</w:t>
      </w:r>
      <w:r w:rsidR="00CB5B8B">
        <w:rPr>
          <w:sz w:val="24"/>
          <w:szCs w:val="24"/>
          <w:lang w:val="ru-RU"/>
        </w:rPr>
        <w:t xml:space="preserve"> на более крупных объёмах данных </w:t>
      </w:r>
      <w:r w:rsidR="00B052BC">
        <w:rPr>
          <w:sz w:val="24"/>
          <w:szCs w:val="24"/>
          <w:lang w:val="ru-RU"/>
        </w:rPr>
        <w:t>было различие в результатах и виден прирост для многопоточных сборок на</w:t>
      </w:r>
      <w:r w:rsidR="00AD197A">
        <w:rPr>
          <w:sz w:val="24"/>
          <w:szCs w:val="24"/>
          <w:lang w:val="ru-RU"/>
        </w:rPr>
        <w:t xml:space="preserve"> последних экспериментах. Для компилятора </w:t>
      </w:r>
      <w:r w:rsidR="00AD197A">
        <w:rPr>
          <w:sz w:val="24"/>
          <w:szCs w:val="24"/>
        </w:rPr>
        <w:t>TCC</w:t>
      </w:r>
      <w:r w:rsidR="00AD197A" w:rsidRPr="00AD197A">
        <w:rPr>
          <w:sz w:val="24"/>
          <w:szCs w:val="24"/>
          <w:lang w:val="ru-RU"/>
        </w:rPr>
        <w:t xml:space="preserve"> </w:t>
      </w:r>
      <w:r w:rsidR="00AD197A">
        <w:rPr>
          <w:sz w:val="24"/>
          <w:szCs w:val="24"/>
          <w:lang w:val="ru-RU"/>
        </w:rPr>
        <w:t>прироста не наблюдается. Большинство циклов содержат зависимости в виде использования функций, и компилятор вероятно распараллелить их не может.</w:t>
      </w:r>
      <w:r w:rsidR="00597146">
        <w:rPr>
          <w:sz w:val="24"/>
          <w:szCs w:val="24"/>
          <w:lang w:val="ru-RU"/>
        </w:rPr>
        <w:t xml:space="preserve"> </w:t>
      </w:r>
      <w:r w:rsidR="0028320A">
        <w:rPr>
          <w:sz w:val="24"/>
          <w:szCs w:val="24"/>
          <w:lang w:val="ru-RU"/>
        </w:rPr>
        <w:t>Верификацию результатов при этом прошли все эксперименты.</w:t>
      </w:r>
    </w:p>
    <w:p w14:paraId="42314634" w14:textId="77777777" w:rsidR="00F12C76" w:rsidRPr="0083540C" w:rsidRDefault="00F12C76" w:rsidP="004B4336">
      <w:pPr>
        <w:spacing w:after="0"/>
        <w:jc w:val="both"/>
        <w:rPr>
          <w:lang w:val="ru-RU"/>
        </w:rPr>
      </w:pPr>
    </w:p>
    <w:sectPr w:rsidR="00F12C76" w:rsidRPr="0083540C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0C"/>
    <w:rsid w:val="00022DB8"/>
    <w:rsid w:val="000C5F53"/>
    <w:rsid w:val="000D604C"/>
    <w:rsid w:val="0017795C"/>
    <w:rsid w:val="00261564"/>
    <w:rsid w:val="0028320A"/>
    <w:rsid w:val="0034378A"/>
    <w:rsid w:val="004B4336"/>
    <w:rsid w:val="004E1636"/>
    <w:rsid w:val="00597146"/>
    <w:rsid w:val="00652DF4"/>
    <w:rsid w:val="006C0B77"/>
    <w:rsid w:val="007735E1"/>
    <w:rsid w:val="008242FF"/>
    <w:rsid w:val="0083540C"/>
    <w:rsid w:val="00870751"/>
    <w:rsid w:val="008D428B"/>
    <w:rsid w:val="00922C48"/>
    <w:rsid w:val="00984C0B"/>
    <w:rsid w:val="00AD197A"/>
    <w:rsid w:val="00B052BC"/>
    <w:rsid w:val="00B915B7"/>
    <w:rsid w:val="00BF5D72"/>
    <w:rsid w:val="00CB5B8B"/>
    <w:rsid w:val="00E41354"/>
    <w:rsid w:val="00EA59DF"/>
    <w:rsid w:val="00EE4070"/>
    <w:rsid w:val="00F12C76"/>
    <w:rsid w:val="00F2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28DB"/>
  <w15:chartTrackingRefBased/>
  <w15:docId w15:val="{340642A5-8EA7-4E73-B0A2-A1AA69F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0C"/>
    <w:pPr>
      <w:suppressAutoHyphens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0C"/>
    <w:rPr>
      <w:rFonts w:asciiTheme="majorHAnsi" w:eastAsiaTheme="majorEastAsia" w:hAnsiTheme="majorHAnsi" w:cstheme="majorBidi"/>
      <w:b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540C"/>
    <w:rPr>
      <w:rFonts w:asciiTheme="majorHAnsi" w:eastAsiaTheme="majorEastAsia" w:hAnsiTheme="majorHAnsi" w:cstheme="majorBidi"/>
      <w:b/>
      <w:kern w:val="0"/>
      <w:sz w:val="28"/>
      <w:szCs w:val="26"/>
      <w:lang w:val="en-US"/>
      <w14:ligatures w14:val="none"/>
    </w:rPr>
  </w:style>
  <w:style w:type="character" w:customStyle="1" w:styleId="1">
    <w:name w:val="Заголовок 1 Знак"/>
    <w:basedOn w:val="DefaultParagraphFont"/>
    <w:uiPriority w:val="9"/>
    <w:qFormat/>
    <w:rsid w:val="008354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IndexLink">
    <w:name w:val="Index Link"/>
    <w:qFormat/>
    <w:rsid w:val="0083540C"/>
  </w:style>
  <w:style w:type="paragraph" w:styleId="BodyText">
    <w:name w:val="Body Text"/>
    <w:basedOn w:val="Normal"/>
    <w:link w:val="BodyTextChar"/>
    <w:rsid w:val="0083540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83540C"/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3540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3540C"/>
    <w:pPr>
      <w:spacing w:after="100"/>
    </w:pPr>
    <w:rPr>
      <w:rFonts w:eastAsiaTheme="minorEastAsia" w:cs="Times New Roman"/>
    </w:rPr>
  </w:style>
  <w:style w:type="paragraph" w:styleId="TOAHeading">
    <w:name w:val="toa heading"/>
    <w:basedOn w:val="IndexHeading"/>
    <w:qFormat/>
    <w:rsid w:val="0083540C"/>
    <w:pPr>
      <w:keepNext/>
      <w:suppressLineNumbers/>
      <w:spacing w:before="240" w:after="120"/>
    </w:pPr>
    <w:rPr>
      <w:rFonts w:ascii="Liberation Sans" w:eastAsia="Noto Sans CJK SC" w:hAnsi="Liberation Sans" w:cs="Lohit Devanagari"/>
      <w:sz w:val="32"/>
      <w:szCs w:val="32"/>
    </w:rPr>
  </w:style>
  <w:style w:type="paragraph" w:customStyle="1" w:styleId="PreformattedText">
    <w:name w:val="Preformatted Text"/>
    <w:basedOn w:val="Normal"/>
    <w:qFormat/>
    <w:rsid w:val="0083540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3540C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3540C"/>
    <w:rPr>
      <w:rFonts w:asciiTheme="majorHAnsi" w:eastAsiaTheme="majorEastAsia" w:hAnsiTheme="majorHAnsi" w:cstheme="majorBidi"/>
      <w:b/>
      <w:bCs/>
    </w:rPr>
  </w:style>
  <w:style w:type="paragraph" w:styleId="NoSpacing">
    <w:name w:val="No Spacing"/>
    <w:uiPriority w:val="1"/>
    <w:qFormat/>
    <w:rsid w:val="00984C0B"/>
    <w:pPr>
      <w:suppressAutoHyphens/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Гурин</dc:creator>
  <cp:keywords/>
  <dc:description/>
  <cp:lastModifiedBy>Евгений Гурин</cp:lastModifiedBy>
  <cp:revision>19</cp:revision>
  <dcterms:created xsi:type="dcterms:W3CDTF">2023-03-16T15:42:00Z</dcterms:created>
  <dcterms:modified xsi:type="dcterms:W3CDTF">2023-03-17T09:09:00Z</dcterms:modified>
</cp:coreProperties>
</file>