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Факультет </w:t>
      </w:r>
      <w:r w:rsidR="007E0810">
        <w:rPr>
          <w:rFonts w:cstheme="min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0550DB1E" w:rsidR="00ED7DE2" w:rsidRPr="007E0810" w:rsidRDefault="007E0810" w:rsidP="00ED7DE2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Системное программное обеспечение</w:t>
      </w:r>
    </w:p>
    <w:p w14:paraId="114C41C7" w14:textId="0E7E6BD5" w:rsidR="00ED7DE2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944FA8">
            <w:rPr>
              <w:rFonts w:cstheme="minorHAnsi"/>
              <w:sz w:val="28"/>
              <w:szCs w:val="28"/>
              <w:lang w:val="ru-RU"/>
            </w:rPr>
            <w:t>2</w:t>
          </w:r>
        </w:sdtContent>
      </w:sdt>
    </w:p>
    <w:p w14:paraId="2D4A9A14" w14:textId="225C2FB6" w:rsidR="007E0810" w:rsidRPr="00E55222" w:rsidRDefault="007E0810" w:rsidP="00ED7DE2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Вариант</w:t>
      </w:r>
      <w:r w:rsidRPr="00E55222">
        <w:rPr>
          <w:rFonts w:cstheme="minorHAnsi"/>
          <w:sz w:val="28"/>
          <w:szCs w:val="28"/>
          <w:lang w:val="ru-RU"/>
        </w:rPr>
        <w:t xml:space="preserve"> </w:t>
      </w:r>
      <w:r w:rsidR="00173025" w:rsidRPr="00944FA8">
        <w:rPr>
          <w:rFonts w:cstheme="minorHAnsi"/>
          <w:sz w:val="28"/>
          <w:szCs w:val="28"/>
        </w:rPr>
        <w:t>dom</w:t>
      </w:r>
      <w:r w:rsidR="00173025" w:rsidRPr="00E55222">
        <w:rPr>
          <w:rFonts w:cstheme="minorHAnsi"/>
          <w:sz w:val="28"/>
          <w:szCs w:val="28"/>
          <w:lang w:val="ru-RU"/>
        </w:rPr>
        <w:t>5</w:t>
      </w:r>
      <w:r w:rsidR="00173025" w:rsidRPr="00944FA8">
        <w:rPr>
          <w:rFonts w:cstheme="minorHAnsi"/>
          <w:sz w:val="28"/>
          <w:szCs w:val="28"/>
        </w:rPr>
        <w:t>min</w:t>
      </w:r>
      <w:r w:rsidR="00173025" w:rsidRPr="00E55222">
        <w:rPr>
          <w:rFonts w:cstheme="minorHAnsi"/>
          <w:sz w:val="28"/>
          <w:szCs w:val="28"/>
          <w:lang w:val="ru-RU"/>
        </w:rPr>
        <w:t>.</w:t>
      </w:r>
      <w:r w:rsidR="00173025" w:rsidRPr="00944FA8">
        <w:rPr>
          <w:rFonts w:cstheme="minorHAnsi"/>
          <w:sz w:val="28"/>
          <w:szCs w:val="28"/>
        </w:rPr>
        <w:t>ru</w:t>
      </w:r>
      <w:r w:rsidR="00944FA8" w:rsidRPr="00E55222">
        <w:rPr>
          <w:rFonts w:cstheme="minorHAnsi"/>
          <w:sz w:val="28"/>
          <w:szCs w:val="28"/>
          <w:lang w:val="ru-RU"/>
        </w:rPr>
        <w:br/>
      </w:r>
      <w:r w:rsidR="00944FA8">
        <w:rPr>
          <w:rFonts w:cstheme="minorHAnsi"/>
          <w:sz w:val="28"/>
          <w:szCs w:val="28"/>
        </w:rPr>
        <w:t>scrum</w:t>
      </w:r>
      <w:r w:rsidR="00944FA8" w:rsidRPr="00E55222">
        <w:rPr>
          <w:rFonts w:cstheme="minorHAnsi"/>
          <w:sz w:val="28"/>
          <w:szCs w:val="28"/>
          <w:lang w:val="ru-RU"/>
        </w:rPr>
        <w:t xml:space="preserve">, </w:t>
      </w:r>
      <w:r w:rsidR="00944FA8">
        <w:rPr>
          <w:rFonts w:cstheme="minorHAnsi"/>
          <w:sz w:val="28"/>
          <w:szCs w:val="28"/>
        </w:rPr>
        <w:t>git</w:t>
      </w:r>
    </w:p>
    <w:p w14:paraId="30FDD5B4" w14:textId="62F5F506" w:rsidR="00ED7DE2" w:rsidRPr="00E55222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FF9F697" w14:textId="5375C49D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80498FE" w14:textId="136E3FF0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079790BD" w14:textId="5C985F20" w:rsidR="00ED7DE2" w:rsidRPr="00E5522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00B564D" w14:textId="3353D7C1" w:rsidR="009E5DF4" w:rsidRDefault="009E5DF4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Выполнил</w:t>
      </w:r>
    </w:p>
    <w:sdt>
      <w:sdtPr>
        <w:rPr>
          <w:rFonts w:cstheme="min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cstheme="min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EF082A" w:rsidRDefault="00ED7DE2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Группа №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173025">
            <w:rPr>
              <w:rFonts w:cstheme="minorHAnsi"/>
              <w:sz w:val="24"/>
              <w:szCs w:val="24"/>
              <w:lang w:val="ru-RU"/>
            </w:rPr>
            <w:t>P3</w:t>
          </w:r>
          <w:r w:rsidR="00173025" w:rsidRPr="00173025">
            <w:rPr>
              <w:rFonts w:cstheme="minorHAnsi"/>
              <w:sz w:val="24"/>
              <w:szCs w:val="24"/>
              <w:lang w:val="ru-RU"/>
            </w:rPr>
            <w:t>4</w:t>
          </w:r>
          <w:r w:rsidR="006618C0" w:rsidRPr="00173025">
            <w:rPr>
              <w:rFonts w:cstheme="min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EF082A" w:rsidRDefault="00ED7DE2" w:rsidP="00173025">
      <w:pPr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Преподаватель: </w:t>
      </w:r>
      <w:r w:rsidR="00173025" w:rsidRPr="00944FA8">
        <w:rPr>
          <w:rFonts w:cstheme="minorHAnsi"/>
          <w:color w:val="000000"/>
          <w:sz w:val="20"/>
          <w:szCs w:val="20"/>
          <w:lang w:val="ru-RU"/>
        </w:rPr>
        <w:t>Гаврилов Антон Валерьевич</w:t>
      </w:r>
    </w:p>
    <w:p w14:paraId="480D83BD" w14:textId="4983C572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3C0D74" w14:textId="77777777" w:rsidR="00173025" w:rsidRPr="00EF082A" w:rsidRDefault="00173025" w:rsidP="00ED7DE2">
      <w:pPr>
        <w:rPr>
          <w:rFonts w:cstheme="minorHAnsi"/>
          <w:sz w:val="24"/>
          <w:szCs w:val="24"/>
          <w:lang w:val="ru-RU"/>
        </w:rPr>
      </w:pPr>
    </w:p>
    <w:p w14:paraId="6AAB46FB" w14:textId="47CEEE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23E7EAD" w14:textId="028E61D5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EF082A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4543A3" w:rsidRDefault="00ED7DE2" w:rsidP="004543A3">
      <w:pPr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202</w:t>
      </w:r>
      <w:r w:rsidR="00D15750">
        <w:rPr>
          <w:rFonts w:cstheme="minorHAnsi"/>
          <w:sz w:val="24"/>
          <w:szCs w:val="24"/>
          <w:lang w:val="ru-RU"/>
        </w:rPr>
        <w:t>1</w:t>
      </w:r>
    </w:p>
    <w:p w14:paraId="17B13F51" w14:textId="3A5E9F11" w:rsidR="007E0810" w:rsidRPr="007E0810" w:rsidRDefault="00A54CD0" w:rsidP="007E0810">
      <w:pPr>
        <w:rPr>
          <w:sz w:val="28"/>
          <w:szCs w:val="28"/>
          <w:lang w:val="ru-RU"/>
        </w:rPr>
      </w:pPr>
      <w:r w:rsidRPr="008B2328">
        <w:rPr>
          <w:b/>
          <w:bCs/>
          <w:sz w:val="28"/>
          <w:szCs w:val="28"/>
          <w:lang w:val="ru-RU"/>
        </w:rPr>
        <w:lastRenderedPageBreak/>
        <w:t>Задание:</w:t>
      </w:r>
    </w:p>
    <w:p w14:paraId="0996CB99" w14:textId="77777777" w:rsidR="00944FA8" w:rsidRP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Установить и сконфигурировать ПО Jira и сопутствующее ПО для управления своим программным проектом:</w:t>
      </w:r>
    </w:p>
    <w:p w14:paraId="790D66A6" w14:textId="5FB01325" w:rsidR="00944FA8" w:rsidRDefault="00944FA8" w:rsidP="00944FA8">
      <w:pPr>
        <w:pStyle w:val="NormalWeb"/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0. Получить образовательную лицензию на ПО Jira.</w:t>
      </w:r>
      <w:r w:rsidRPr="00944FA8">
        <w:rPr>
          <w:rFonts w:asciiTheme="minorHAnsi" w:hAnsiTheme="minorHAnsi" w:cstheme="minorHAnsi"/>
        </w:rPr>
        <w:br/>
        <w:t>1. Скачать и установить Jira на свой ПК или сервер helios.</w:t>
      </w:r>
      <w:r w:rsidRPr="00944FA8">
        <w:rPr>
          <w:rFonts w:asciiTheme="minorHAnsi" w:hAnsiTheme="minorHAnsi" w:cstheme="minorHAnsi"/>
        </w:rPr>
        <w:br/>
        <w:t>2. Настроить на Jira почтовые оповещения и парсинг сообщений электронной почты.</w:t>
      </w:r>
      <w:r w:rsidRPr="00944FA8">
        <w:rPr>
          <w:rFonts w:asciiTheme="minorHAnsi" w:hAnsiTheme="minorHAnsi" w:cstheme="minorHAnsi"/>
        </w:rPr>
        <w:br/>
        <w:t>3. Интегрировать Jira с svn / git репозиторием (см. вариант). Если используется git, то дополнительно надо установить и сконфигурировать git-сервер (BitBucket или GitLab). Система должна позволять управлять задачами с помощью коммитов.</w:t>
      </w:r>
      <w:r w:rsidRPr="00944FA8">
        <w:rPr>
          <w:rFonts w:asciiTheme="minorHAnsi" w:hAnsiTheme="minorHAnsi" w:cstheme="minorHAnsi"/>
        </w:rPr>
        <w:br/>
        <w:t>4. Создать учётные записи для всей своей проектной команды.</w:t>
      </w:r>
      <w:r w:rsidRPr="00944FA8">
        <w:rPr>
          <w:rFonts w:asciiTheme="minorHAnsi" w:hAnsiTheme="minorHAnsi" w:cstheme="minorHAnsi"/>
        </w:rPr>
        <w:br/>
        <w:t>5. Создать проект. Профиль проекта см. в варианте.</w:t>
      </w:r>
      <w:r w:rsidRPr="00944FA8">
        <w:rPr>
          <w:rFonts w:asciiTheme="minorHAnsi" w:hAnsiTheme="minorHAnsi" w:cstheme="minorHAnsi"/>
        </w:rPr>
        <w:br/>
        <w:t>6. Согласовать и сконфигурировать workflow для своего проекта.</w:t>
      </w:r>
      <w:r w:rsidRPr="00944FA8">
        <w:rPr>
          <w:rFonts w:asciiTheme="minorHAnsi" w:hAnsiTheme="minorHAnsi" w:cstheme="minorHAnsi"/>
        </w:rPr>
        <w:br/>
        <w:t>7. Создать план работ над проектом и зафиксировать его в Jira (создать спринты, релизы и задачи, а также необходимые для работы ветви в репозитории).</w:t>
      </w:r>
      <w:r w:rsidRPr="00944FA8">
        <w:rPr>
          <w:rFonts w:asciiTheme="minorHAnsi" w:hAnsiTheme="minorHAnsi" w:cstheme="minorHAnsi"/>
        </w:rPr>
        <w:br/>
        <w:t>8. Снять метрики проекта.</w:t>
      </w:r>
    </w:p>
    <w:p w14:paraId="4B00E8AB" w14:textId="087527FF" w:rsidR="00E55222" w:rsidRPr="007E0810" w:rsidRDefault="00E55222" w:rsidP="00E55222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 проекта</w:t>
      </w:r>
      <w:r w:rsidRPr="008B2328">
        <w:rPr>
          <w:b/>
          <w:bCs/>
          <w:sz w:val="28"/>
          <w:szCs w:val="28"/>
          <w:lang w:val="ru-RU"/>
        </w:rPr>
        <w:t>:</w:t>
      </w:r>
    </w:p>
    <w:p w14:paraId="556DF28F" w14:textId="3D266B6A" w:rsidR="009E0427" w:rsidRDefault="00E55222" w:rsidP="00944FA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Сервис, который предоставляет пользователям возможность узнать о спектре услуг, предоставляемых домом быта, а также оставить заявку на услугу и узнать дополнительную информацию.</w:t>
      </w:r>
    </w:p>
    <w:p w14:paraId="361306E2" w14:textId="050CAD9A" w:rsidR="00944FA8" w:rsidRPr="007E0810" w:rsidRDefault="00944FA8" w:rsidP="00944FA8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Последовательность установки </w:t>
      </w:r>
      <w:r>
        <w:rPr>
          <w:b/>
          <w:bCs/>
          <w:sz w:val="28"/>
          <w:szCs w:val="28"/>
        </w:rPr>
        <w:t>JIRA</w:t>
      </w:r>
      <w:r w:rsidRPr="008B2328">
        <w:rPr>
          <w:b/>
          <w:bCs/>
          <w:sz w:val="28"/>
          <w:szCs w:val="28"/>
          <w:lang w:val="ru-RU"/>
        </w:rPr>
        <w:t>:</w:t>
      </w:r>
    </w:p>
    <w:p w14:paraId="00B951B2" w14:textId="367C5D4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Регистрация на atlassian.net</w:t>
      </w:r>
    </w:p>
    <w:p w14:paraId="36C6A0F6" w14:textId="77777777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домена zhenyagurin.atlassian.net</w:t>
      </w:r>
    </w:p>
    <w:p w14:paraId="48A5A879" w14:textId="71882CDA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проекта</w:t>
      </w:r>
      <w:r w:rsidR="00CC55E6">
        <w:rPr>
          <w:rFonts w:asciiTheme="minorHAnsi" w:hAnsiTheme="minorHAnsi" w:cstheme="minorHAnsi"/>
        </w:rPr>
        <w:br/>
      </w:r>
      <w:r w:rsidR="00CC55E6" w:rsidRPr="00CC55E6">
        <w:rPr>
          <w:rFonts w:asciiTheme="minorHAnsi" w:hAnsiTheme="minorHAnsi" w:cstheme="minorHAnsi"/>
          <w:noProof/>
        </w:rPr>
        <w:drawing>
          <wp:inline distT="0" distB="0" distL="0" distR="0" wp14:anchorId="102DA0BB" wp14:editId="331FEC18">
            <wp:extent cx="1941540" cy="247871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87" cy="24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9981" w14:textId="2DB53A3B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Приглашение коллег</w:t>
      </w:r>
    </w:p>
    <w:p w14:paraId="1C87C419" w14:textId="1041D306" w:rsidR="00CC55E6" w:rsidRP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Выбор </w:t>
      </w:r>
      <w:r>
        <w:rPr>
          <w:rFonts w:asciiTheme="minorHAnsi" w:hAnsiTheme="minorHAnsi" w:cstheme="minorHAnsi"/>
          <w:lang w:val="en-US"/>
        </w:rPr>
        <w:t>scrum</w:t>
      </w:r>
    </w:p>
    <w:p w14:paraId="386AC18C" w14:textId="4A4977CC" w:rsidR="00CC55E6" w:rsidRPr="00CC55E6" w:rsidRDefault="00CC55E6" w:rsidP="00CC55E6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Настройка состояний доски и </w:t>
      </w:r>
      <w:r>
        <w:rPr>
          <w:rFonts w:asciiTheme="minorHAnsi" w:hAnsiTheme="minorHAnsi" w:cstheme="minorHAnsi"/>
          <w:lang w:val="en-US"/>
        </w:rPr>
        <w:t>workflow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43E5ACB9" wp14:editId="5D20024F">
            <wp:extent cx="4874149" cy="2034375"/>
            <wp:effectExtent l="0" t="0" r="3175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362" cy="20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A5E" w14:textId="1FAD5B9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Настройка полей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8A0174F" wp14:editId="59B05E6B">
            <wp:extent cx="6152515" cy="3856990"/>
            <wp:effectExtent l="0" t="0" r="63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C7D" w14:textId="520FADD3" w:rsidR="00944FA8" w:rsidRP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944FA8">
        <w:rPr>
          <w:rFonts w:asciiTheme="minorHAnsi" w:hAnsiTheme="minorHAnsi" w:cstheme="minorHAnsi"/>
        </w:rPr>
        <w:t>Создание Эпиков</w:t>
      </w:r>
    </w:p>
    <w:p w14:paraId="608852EA" w14:textId="40A25A8D" w:rsidR="00944FA8" w:rsidRPr="00CC55E6" w:rsidRDefault="00CC55E6" w:rsidP="00CC55E6">
      <w:pPr>
        <w:rPr>
          <w:rFonts w:eastAsia="Times New Roman" w:cstheme="minorHAnsi"/>
          <w:sz w:val="24"/>
          <w:szCs w:val="24"/>
          <w:lang w:val="ru-RU" w:eastAsia="ru-RU"/>
        </w:rPr>
      </w:pPr>
      <w:r w:rsidRPr="00944FA8">
        <w:rPr>
          <w:rFonts w:cstheme="minorHAnsi"/>
          <w:noProof/>
        </w:rPr>
        <w:lastRenderedPageBreak/>
        <w:drawing>
          <wp:inline distT="0" distB="0" distL="0" distR="0" wp14:anchorId="09FF6B1F" wp14:editId="26BD303F">
            <wp:extent cx="2719346" cy="2760055"/>
            <wp:effectExtent l="0" t="0" r="508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472" cy="27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A8">
        <w:rPr>
          <w:rFonts w:cstheme="minorHAnsi"/>
        </w:rPr>
        <w:br w:type="page"/>
      </w:r>
    </w:p>
    <w:p w14:paraId="2503484B" w14:textId="2C352EEA" w:rsidR="00944FA8" w:rsidRDefault="00944FA8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Создание тасок в бэклоге</w:t>
      </w:r>
    </w:p>
    <w:p w14:paraId="0F55A499" w14:textId="2956AEEA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Формирование спринтов</w:t>
      </w:r>
      <w:r>
        <w:rPr>
          <w:rFonts w:asciiTheme="minorHAnsi" w:hAnsiTheme="minorHAnsi" w:cstheme="minorHAnsi"/>
        </w:rPr>
        <w:br/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53399624" wp14:editId="2E072099">
            <wp:extent cx="6152515" cy="1657350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0738" w14:textId="057F0932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Создание </w:t>
      </w:r>
      <w:r>
        <w:rPr>
          <w:rFonts w:asciiTheme="minorHAnsi" w:hAnsiTheme="minorHAnsi" w:cstheme="minorHAnsi"/>
          <w:lang w:val="en-US"/>
        </w:rPr>
        <w:t xml:space="preserve">gitlab.com </w:t>
      </w:r>
      <w:r>
        <w:rPr>
          <w:rFonts w:asciiTheme="minorHAnsi" w:hAnsiTheme="minorHAnsi" w:cstheme="minorHAnsi"/>
        </w:rPr>
        <w:t>аккаунта</w:t>
      </w:r>
    </w:p>
    <w:p w14:paraId="75908745" w14:textId="04EC2A8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группы разработки</w:t>
      </w:r>
    </w:p>
    <w:p w14:paraId="73272300" w14:textId="58371D59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Создание репозитория</w:t>
      </w:r>
    </w:p>
    <w:p w14:paraId="3B4E8642" w14:textId="556DB520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Приглашение коллег</w:t>
      </w:r>
    </w:p>
    <w:p w14:paraId="6CCA65A3" w14:textId="2458CA95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gitlab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плагина в </w:t>
      </w:r>
      <w:r>
        <w:rPr>
          <w:rFonts w:asciiTheme="minorHAnsi" w:hAnsiTheme="minorHAnsi" w:cstheme="minorHAnsi"/>
          <w:lang w:val="en-US"/>
        </w:rPr>
        <w:t>Jira</w:t>
      </w:r>
    </w:p>
    <w:p w14:paraId="7D6080AE" w14:textId="20C1F8EB" w:rsidR="00CC55E6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Добавление </w:t>
      </w:r>
      <w:r>
        <w:rPr>
          <w:rFonts w:asciiTheme="minorHAnsi" w:hAnsiTheme="minorHAnsi" w:cstheme="minorHAnsi"/>
          <w:lang w:val="en-US"/>
        </w:rPr>
        <w:t>namespace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группы проекта в </w:t>
      </w:r>
      <w:r>
        <w:rPr>
          <w:rFonts w:asciiTheme="minorHAnsi" w:hAnsiTheme="minorHAnsi" w:cstheme="minorHAnsi"/>
          <w:lang w:val="en-US"/>
        </w:rPr>
        <w:t>Jira</w:t>
      </w:r>
      <w:r w:rsidRPr="00CC55E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gitlab</w:t>
      </w:r>
      <w:r w:rsidRPr="00CC55E6">
        <w:rPr>
          <w:rFonts w:asciiTheme="minorHAnsi" w:hAnsiTheme="minorHAnsi" w:cstheme="minorHAnsi"/>
        </w:rPr>
        <w:t xml:space="preserve"> </w:t>
      </w:r>
      <w:r w:rsidRPr="00CC55E6">
        <w:rPr>
          <w:rFonts w:asciiTheme="minorHAnsi" w:hAnsiTheme="minorHAnsi" w:cstheme="minorHAnsi"/>
          <w:noProof/>
        </w:rPr>
        <w:drawing>
          <wp:inline distT="0" distB="0" distL="0" distR="0" wp14:anchorId="7069DD85" wp14:editId="125D4F90">
            <wp:extent cx="4389120" cy="1427857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854" cy="14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C4A" w14:textId="6257092D" w:rsidR="00CC55E6" w:rsidRPr="009E0427" w:rsidRDefault="00CC55E6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Настройка автоматизации</w:t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211AAFED" wp14:editId="746358BF">
            <wp:extent cx="6152515" cy="6699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>
        <w:rPr>
          <w:rFonts w:asciiTheme="minorHAnsi" w:hAnsiTheme="minorHAnsi" w:cstheme="minorHAnsi"/>
        </w:rPr>
        <w:br/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23031BC9" wp14:editId="6F9156B8">
            <wp:extent cx="2008697" cy="2072557"/>
            <wp:effectExtent l="0" t="0" r="0" b="444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708" cy="20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427" w:rsidRPr="009E0427">
        <w:rPr>
          <w:noProof/>
        </w:rPr>
        <w:t xml:space="preserve"> </w:t>
      </w:r>
      <w:r w:rsidR="009E0427" w:rsidRPr="009E0427">
        <w:rPr>
          <w:rFonts w:asciiTheme="minorHAnsi" w:hAnsiTheme="minorHAnsi" w:cstheme="minorHAnsi"/>
          <w:noProof/>
        </w:rPr>
        <w:drawing>
          <wp:inline distT="0" distB="0" distL="0" distR="0" wp14:anchorId="7DA25E73" wp14:editId="7DD4A8A7">
            <wp:extent cx="1933904" cy="2046715"/>
            <wp:effectExtent l="0" t="0" r="9525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8906" cy="2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277" w14:textId="4879AAE2" w:rsidR="009E0427" w:rsidRPr="009E0427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Настройка уведомлений</w:t>
      </w:r>
      <w:r>
        <w:rPr>
          <w:rFonts w:asciiTheme="minorHAnsi" w:hAnsiTheme="minorHAnsi" w:cstheme="minorHAnsi"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7E9D863A" wp14:editId="36D4C612">
            <wp:extent cx="4883494" cy="3671819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8565" cy="36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DC96" w14:textId="125DBA72" w:rsidR="009E0427" w:rsidRPr="00853041" w:rsidRDefault="009E0427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noProof/>
        </w:rPr>
        <w:t>Можно приступать к работе</w:t>
      </w:r>
      <w:r>
        <w:rPr>
          <w:noProof/>
        </w:rPr>
        <w:br/>
      </w:r>
      <w:r w:rsidRPr="009E0427">
        <w:rPr>
          <w:rFonts w:asciiTheme="minorHAnsi" w:hAnsiTheme="minorHAnsi" w:cstheme="minorHAnsi"/>
          <w:noProof/>
        </w:rPr>
        <w:drawing>
          <wp:inline distT="0" distB="0" distL="0" distR="0" wp14:anchorId="4052786E" wp14:editId="19E7763F">
            <wp:extent cx="4136837" cy="341185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887" cy="34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E73" w14:textId="62C0881E" w:rsidR="00853041" w:rsidRDefault="00853041" w:rsidP="00944FA8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noProof/>
        </w:rPr>
        <w:t>Снятие метрик</w:t>
      </w:r>
      <w:r>
        <w:rPr>
          <w:noProof/>
        </w:rPr>
        <w:br/>
      </w:r>
    </w:p>
    <w:p w14:paraId="0F32CF0D" w14:textId="06053393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</w:rPr>
        <w:lastRenderedPageBreak/>
        <w:drawing>
          <wp:inline distT="0" distB="0" distL="0" distR="0" wp14:anchorId="0BB9D104" wp14:editId="29D25B4C">
            <wp:extent cx="6152515" cy="2378710"/>
            <wp:effectExtent l="0" t="0" r="63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5463" w14:textId="0E57BF4C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Диаграмма количества задач в различных состояниях на протяжении проекта</w:t>
      </w:r>
    </w:p>
    <w:p w14:paraId="57526FE5" w14:textId="1942D4C5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</w:rPr>
        <w:drawing>
          <wp:inline distT="0" distB="0" distL="0" distR="0" wp14:anchorId="6864A5C3" wp14:editId="48BD17B2">
            <wp:extent cx="6152515" cy="3112135"/>
            <wp:effectExtent l="0" t="0" r="635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3986" w14:textId="7AE5107A" w:rsid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Количество </w:t>
      </w:r>
      <w:r>
        <w:rPr>
          <w:rFonts w:asciiTheme="minorHAnsi" w:hAnsiTheme="minorHAnsi" w:cstheme="minorHAnsi"/>
          <w:lang w:val="en-US"/>
        </w:rPr>
        <w:t>story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points</w:t>
      </w:r>
      <w:r w:rsidRPr="0085304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 различных спринтах</w:t>
      </w:r>
    </w:p>
    <w:p w14:paraId="40B623D6" w14:textId="2C22E8FC" w:rsidR="00853041" w:rsidRPr="00853041" w:rsidRDefault="00853041" w:rsidP="00853041">
      <w:pPr>
        <w:pStyle w:val="NormalWeb"/>
        <w:ind w:left="360"/>
        <w:rPr>
          <w:rFonts w:asciiTheme="minorHAnsi" w:hAnsiTheme="minorHAnsi" w:cstheme="minorHAnsi"/>
        </w:rPr>
      </w:pPr>
      <w:r w:rsidRPr="00853041">
        <w:rPr>
          <w:rFonts w:asciiTheme="minorHAnsi" w:hAnsiTheme="minorHAnsi" w:cstheme="minorHAnsi"/>
        </w:rPr>
        <w:lastRenderedPageBreak/>
        <w:drawing>
          <wp:inline distT="0" distB="0" distL="0" distR="0" wp14:anchorId="07C44529" wp14:editId="1E694F6B">
            <wp:extent cx="6152515" cy="4441825"/>
            <wp:effectExtent l="0" t="0" r="63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  <w:t>Среднее время в статусе</w:t>
      </w:r>
    </w:p>
    <w:p w14:paraId="3A829A22" w14:textId="6B262EE7" w:rsidR="008B2328" w:rsidRPr="0098758A" w:rsidRDefault="0098758A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  <w:r w:rsidRPr="00853041">
        <w:rPr>
          <w:rFonts w:cstheme="minorHAnsi"/>
          <w:b/>
          <w:bCs/>
          <w:noProof/>
          <w:sz w:val="28"/>
          <w:szCs w:val="28"/>
          <w:lang w:val="ru-RU"/>
        </w:rPr>
        <w:br w:type="page"/>
      </w:r>
      <w:r w:rsidR="008B2328" w:rsidRPr="008B2328"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Вывод</w:t>
      </w:r>
      <w:r w:rsidR="005F450D" w:rsidRPr="0098758A">
        <w:rPr>
          <w:rFonts w:cstheme="minorHAnsi"/>
          <w:b/>
          <w:bCs/>
          <w:noProof/>
          <w:sz w:val="28"/>
          <w:szCs w:val="28"/>
          <w:lang w:val="ru-RU"/>
        </w:rPr>
        <w:t>:</w:t>
      </w:r>
    </w:p>
    <w:p w14:paraId="765B3024" w14:textId="42EB206C" w:rsidR="008B2328" w:rsidRPr="00314937" w:rsidRDefault="0098758A" w:rsidP="008B2328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мы сконфигурировали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для работы в команде и выстроили план разработки проекта, при этом интегрировав </w:t>
      </w:r>
      <w:r w:rsidR="00314937">
        <w:rPr>
          <w:rFonts w:cstheme="minorHAnsi"/>
          <w:noProof/>
          <w:sz w:val="28"/>
          <w:szCs w:val="28"/>
        </w:rPr>
        <w:t>gitlab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 xml:space="preserve">репозиторий с нашим </w:t>
      </w:r>
      <w:r w:rsidR="00314937">
        <w:rPr>
          <w:rFonts w:cstheme="minorHAnsi"/>
          <w:noProof/>
          <w:sz w:val="28"/>
          <w:szCs w:val="28"/>
        </w:rPr>
        <w:t>jira</w:t>
      </w:r>
      <w:r w:rsidR="00314937" w:rsidRPr="00314937">
        <w:rPr>
          <w:rFonts w:cstheme="minorHAnsi"/>
          <w:noProof/>
          <w:sz w:val="28"/>
          <w:szCs w:val="28"/>
          <w:lang w:val="ru-RU"/>
        </w:rPr>
        <w:t xml:space="preserve"> </w:t>
      </w:r>
      <w:r w:rsidR="00314937">
        <w:rPr>
          <w:rFonts w:cstheme="minorHAnsi"/>
          <w:noProof/>
          <w:sz w:val="28"/>
          <w:szCs w:val="28"/>
          <w:lang w:val="ru-RU"/>
        </w:rPr>
        <w:t>проектом.</w:t>
      </w:r>
    </w:p>
    <w:sectPr w:rsidR="008B2328" w:rsidRPr="003149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12C6D"/>
    <w:multiLevelType w:val="hybridMultilevel"/>
    <w:tmpl w:val="C150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2"/>
  </w:num>
  <w:num w:numId="5">
    <w:abstractNumId w:val="41"/>
  </w:num>
  <w:num w:numId="6">
    <w:abstractNumId w:val="14"/>
  </w:num>
  <w:num w:numId="7">
    <w:abstractNumId w:val="7"/>
  </w:num>
  <w:num w:numId="8">
    <w:abstractNumId w:val="3"/>
  </w:num>
  <w:num w:numId="9">
    <w:abstractNumId w:val="37"/>
  </w:num>
  <w:num w:numId="10">
    <w:abstractNumId w:val="39"/>
  </w:num>
  <w:num w:numId="11">
    <w:abstractNumId w:val="31"/>
  </w:num>
  <w:num w:numId="12">
    <w:abstractNumId w:val="8"/>
  </w:num>
  <w:num w:numId="13">
    <w:abstractNumId w:val="20"/>
  </w:num>
  <w:num w:numId="14">
    <w:abstractNumId w:val="40"/>
  </w:num>
  <w:num w:numId="15">
    <w:abstractNumId w:val="22"/>
  </w:num>
  <w:num w:numId="16">
    <w:abstractNumId w:val="25"/>
  </w:num>
  <w:num w:numId="17">
    <w:abstractNumId w:val="1"/>
  </w:num>
  <w:num w:numId="18">
    <w:abstractNumId w:val="10"/>
  </w:num>
  <w:num w:numId="19">
    <w:abstractNumId w:val="21"/>
  </w:num>
  <w:num w:numId="20">
    <w:abstractNumId w:val="13"/>
  </w:num>
  <w:num w:numId="21">
    <w:abstractNumId w:val="34"/>
  </w:num>
  <w:num w:numId="22">
    <w:abstractNumId w:val="33"/>
  </w:num>
  <w:num w:numId="23">
    <w:abstractNumId w:val="30"/>
  </w:num>
  <w:num w:numId="24">
    <w:abstractNumId w:val="18"/>
  </w:num>
  <w:num w:numId="25">
    <w:abstractNumId w:val="32"/>
  </w:num>
  <w:num w:numId="26">
    <w:abstractNumId w:val="42"/>
  </w:num>
  <w:num w:numId="27">
    <w:abstractNumId w:val="4"/>
  </w:num>
  <w:num w:numId="28">
    <w:abstractNumId w:val="36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5"/>
  </w:num>
  <w:num w:numId="34">
    <w:abstractNumId w:val="0"/>
  </w:num>
  <w:num w:numId="35">
    <w:abstractNumId w:val="27"/>
  </w:num>
  <w:num w:numId="36">
    <w:abstractNumId w:val="38"/>
  </w:num>
  <w:num w:numId="37">
    <w:abstractNumId w:val="6"/>
  </w:num>
  <w:num w:numId="38">
    <w:abstractNumId w:val="24"/>
  </w:num>
  <w:num w:numId="39">
    <w:abstractNumId w:val="28"/>
  </w:num>
  <w:num w:numId="40">
    <w:abstractNumId w:val="9"/>
  </w:num>
  <w:num w:numId="41">
    <w:abstractNumId w:val="26"/>
  </w:num>
  <w:num w:numId="42">
    <w:abstractNumId w:val="15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504E7"/>
    <w:rsid w:val="00173025"/>
    <w:rsid w:val="001775A7"/>
    <w:rsid w:val="0018150E"/>
    <w:rsid w:val="00184EBB"/>
    <w:rsid w:val="0020118A"/>
    <w:rsid w:val="0021422A"/>
    <w:rsid w:val="0021493E"/>
    <w:rsid w:val="002233DD"/>
    <w:rsid w:val="00280EDD"/>
    <w:rsid w:val="00296595"/>
    <w:rsid w:val="002A4EFB"/>
    <w:rsid w:val="00310CAA"/>
    <w:rsid w:val="00314937"/>
    <w:rsid w:val="003609F6"/>
    <w:rsid w:val="00371BAF"/>
    <w:rsid w:val="00382787"/>
    <w:rsid w:val="003E2FD9"/>
    <w:rsid w:val="004213AF"/>
    <w:rsid w:val="0042677A"/>
    <w:rsid w:val="004530CF"/>
    <w:rsid w:val="004543A3"/>
    <w:rsid w:val="00494D05"/>
    <w:rsid w:val="004C08D9"/>
    <w:rsid w:val="004C4E7D"/>
    <w:rsid w:val="004D11F9"/>
    <w:rsid w:val="00516CE3"/>
    <w:rsid w:val="00525875"/>
    <w:rsid w:val="00560436"/>
    <w:rsid w:val="00563A46"/>
    <w:rsid w:val="005763A1"/>
    <w:rsid w:val="005A3D26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71567E"/>
    <w:rsid w:val="00737B82"/>
    <w:rsid w:val="007904AB"/>
    <w:rsid w:val="007A5940"/>
    <w:rsid w:val="007C3FC5"/>
    <w:rsid w:val="007E0810"/>
    <w:rsid w:val="007E36D0"/>
    <w:rsid w:val="007E437B"/>
    <w:rsid w:val="007E6485"/>
    <w:rsid w:val="00801448"/>
    <w:rsid w:val="008305A2"/>
    <w:rsid w:val="00834427"/>
    <w:rsid w:val="00853041"/>
    <w:rsid w:val="008611D0"/>
    <w:rsid w:val="00874DDB"/>
    <w:rsid w:val="008A4BA7"/>
    <w:rsid w:val="008B2328"/>
    <w:rsid w:val="008E6BEB"/>
    <w:rsid w:val="00903E62"/>
    <w:rsid w:val="0093060E"/>
    <w:rsid w:val="00944FA8"/>
    <w:rsid w:val="00947245"/>
    <w:rsid w:val="00955E9B"/>
    <w:rsid w:val="0098758A"/>
    <w:rsid w:val="009B55BB"/>
    <w:rsid w:val="009E0427"/>
    <w:rsid w:val="009E5DF4"/>
    <w:rsid w:val="00A166C3"/>
    <w:rsid w:val="00A20915"/>
    <w:rsid w:val="00A26411"/>
    <w:rsid w:val="00A54CD0"/>
    <w:rsid w:val="00A65C9B"/>
    <w:rsid w:val="00A766B2"/>
    <w:rsid w:val="00AA3AD3"/>
    <w:rsid w:val="00AB5471"/>
    <w:rsid w:val="00AC53F6"/>
    <w:rsid w:val="00B3000D"/>
    <w:rsid w:val="00B375F5"/>
    <w:rsid w:val="00B70B5E"/>
    <w:rsid w:val="00B941E0"/>
    <w:rsid w:val="00BD69F4"/>
    <w:rsid w:val="00C023C7"/>
    <w:rsid w:val="00C11F8E"/>
    <w:rsid w:val="00CB6B4C"/>
    <w:rsid w:val="00CC55E6"/>
    <w:rsid w:val="00CD31F2"/>
    <w:rsid w:val="00D15750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D1165"/>
    <w:rsid w:val="00E16411"/>
    <w:rsid w:val="00E55222"/>
    <w:rsid w:val="00EA3286"/>
    <w:rsid w:val="00EB05D5"/>
    <w:rsid w:val="00ED1F1D"/>
    <w:rsid w:val="00ED7DE2"/>
    <w:rsid w:val="00EE1B8A"/>
    <w:rsid w:val="00EF082A"/>
    <w:rsid w:val="00EF1FF6"/>
    <w:rsid w:val="00EF77E1"/>
    <w:rsid w:val="00F16FC8"/>
    <w:rsid w:val="00F54C9A"/>
    <w:rsid w:val="00F65C70"/>
    <w:rsid w:val="00FC7B36"/>
    <w:rsid w:val="00FD12F9"/>
    <w:rsid w:val="00FE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94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74CCA"/>
    <w:rsid w:val="00270C8E"/>
    <w:rsid w:val="00376CB5"/>
    <w:rsid w:val="00381845"/>
    <w:rsid w:val="003C77E8"/>
    <w:rsid w:val="004A7AC9"/>
    <w:rsid w:val="005E4109"/>
    <w:rsid w:val="00744871"/>
    <w:rsid w:val="0078189F"/>
    <w:rsid w:val="007B109A"/>
    <w:rsid w:val="007E5C14"/>
    <w:rsid w:val="008C5791"/>
    <w:rsid w:val="009705DD"/>
    <w:rsid w:val="00BA16EC"/>
    <w:rsid w:val="00D26218"/>
    <w:rsid w:val="00D32DB9"/>
    <w:rsid w:val="00D4017E"/>
    <w:rsid w:val="00D6027E"/>
    <w:rsid w:val="00D714DE"/>
    <w:rsid w:val="00ED012B"/>
    <w:rsid w:val="00F24A6F"/>
    <w:rsid w:val="00F70C37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BD52-34D7-4347-9D7F-6B109B6A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9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12</cp:revision>
  <cp:lastPrinted>2021-10-11T22:17:00Z</cp:lastPrinted>
  <dcterms:created xsi:type="dcterms:W3CDTF">2020-09-17T11:03:00Z</dcterms:created>
  <dcterms:modified xsi:type="dcterms:W3CDTF">2021-11-22T18:28:00Z</dcterms:modified>
</cp:coreProperties>
</file>