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13B3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3FE49B0F" w14:textId="77777777" w:rsidR="00F9123D" w:rsidRPr="00383B91" w:rsidRDefault="00F9123D" w:rsidP="00F9123D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 w14:paraId="401D70E8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48141AF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DC1A267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8801C5C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5CCF88B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367E7E8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B9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83B91">
        <w:rPr>
          <w:rFonts w:ascii="Times New Roman" w:hAnsi="Times New Roman" w:cs="Times New Roman"/>
          <w:sz w:val="28"/>
          <w:szCs w:val="28"/>
          <w:lang w:val="uk-UA"/>
        </w:rPr>
        <w:t>системотехніки</w:t>
      </w:r>
    </w:p>
    <w:p w14:paraId="443868FA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20136A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095A61F" w14:textId="77777777" w:rsidR="00F9123D" w:rsidRPr="00E73A64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3A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Дисципліна: «</w:t>
      </w:r>
      <w:r w:rsidRPr="00E73A64">
        <w:rPr>
          <w:rFonts w:ascii="Times New Roman" w:hAnsi="Times New Roman" w:cs="Times New Roman"/>
          <w:sz w:val="28"/>
          <w:szCs w:val="28"/>
          <w:lang w:val="uk-UA"/>
        </w:rPr>
        <w:t>СПЕЦІАЛІЗОВАНІ БАЗИ ДАНИХ (NOSQL)</w:t>
      </w:r>
      <w:r w:rsidRPr="00E73A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4812BA38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7ED0B6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4169A02" w14:textId="17DA8966" w:rsidR="00F9123D" w:rsidRPr="003F4E5F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ПРАКТИЧНЕ ЗАНЯТТЯ</w:t>
      </w:r>
      <w:r w:rsidRPr="00383B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№ </w:t>
      </w:r>
      <w:r w:rsidR="00D01D2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</w:t>
      </w:r>
    </w:p>
    <w:p w14:paraId="2B9E5CAA" w14:textId="77777777" w:rsidR="00F9123D" w:rsidRPr="0036477D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21F35F1" w14:textId="6F990B9B" w:rsidR="00F9123D" w:rsidRPr="00A248C5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248C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</w:t>
      </w:r>
      <w:r w:rsidR="00B11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СТВОРЕННЯ ТА ДОСЛІДЖЕННЯ РЕПЛІКАЦІЇ В СУБД </w:t>
      </w:r>
      <w:r w:rsidR="00B11154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A248C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14:paraId="0975FA78" w14:textId="0E167EFA" w:rsidR="00F9123D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11E4D6" w14:textId="77777777" w:rsidR="00F9123D" w:rsidRPr="00514336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26511BB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A65E8BC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29E37CE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ACFCCEE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0F579F0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453BDDC" w14:textId="77777777" w:rsidR="00F9123D" w:rsidRPr="00383B91" w:rsidRDefault="00F9123D" w:rsidP="00F9123D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BA77A50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30C1D49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2CC6BA3" w14:textId="2A31FE68" w:rsidR="00F9123D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AF9AD27" w14:textId="3774950C" w:rsidR="00F828E6" w:rsidRDefault="00F828E6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E81385B" w14:textId="0E5BC278" w:rsidR="00F828E6" w:rsidRDefault="00F828E6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140388A" w14:textId="77777777" w:rsidR="00F828E6" w:rsidRPr="00383B91" w:rsidRDefault="00F828E6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74A1831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F9123D" w:rsidRPr="00E73A64" w14:paraId="1E8E8A09" w14:textId="77777777" w:rsidTr="000E4C19">
        <w:tc>
          <w:tcPr>
            <w:tcW w:w="3557" w:type="dxa"/>
            <w:hideMark/>
          </w:tcPr>
          <w:p w14:paraId="008EF0B0" w14:textId="0CFC3F71" w:rsidR="00F9123D" w:rsidRPr="00383B91" w:rsidRDefault="00F9123D" w:rsidP="000E4C1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Викона</w:t>
            </w:r>
            <w:r w:rsidR="00E73A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  <w:p w14:paraId="06B43E19" w14:textId="441A859A" w:rsidR="00F9123D" w:rsidRDefault="00F9123D" w:rsidP="000E4C1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ст. гр. ІТКН-18-</w:t>
            </w:r>
            <w:r w:rsidR="00E73A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  <w:p w14:paraId="48843D96" w14:textId="4ABC51EF" w:rsidR="00E73A64" w:rsidRPr="00383B91" w:rsidRDefault="00E73A64" w:rsidP="000E4C1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Гуляев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Д.С.</w:t>
            </w:r>
          </w:p>
          <w:p w14:paraId="4BBEF45D" w14:textId="7BBEB675" w:rsidR="00F9123D" w:rsidRPr="004902A2" w:rsidRDefault="00F9123D" w:rsidP="000E4C1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57" w:type="dxa"/>
          </w:tcPr>
          <w:p w14:paraId="77B16A5D" w14:textId="77777777" w:rsidR="00F9123D" w:rsidRPr="00383B91" w:rsidRDefault="00F9123D" w:rsidP="000E4C1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2267" w:type="dxa"/>
          </w:tcPr>
          <w:p w14:paraId="6C4A5A62" w14:textId="77777777" w:rsidR="00F9123D" w:rsidRPr="00383B91" w:rsidRDefault="00F9123D" w:rsidP="000E4C1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Прийняв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7B7A5151" w14:textId="77777777" w:rsidR="00F9123D" w:rsidRPr="00383B91" w:rsidRDefault="00F9123D" w:rsidP="000E4C1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Доц.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Хряпкін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.В.</w:t>
            </w:r>
          </w:p>
        </w:tc>
      </w:tr>
    </w:tbl>
    <w:p w14:paraId="5D524D9D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97871C7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CB1AECA" w14:textId="77777777" w:rsidR="00F9123D" w:rsidRPr="00383B91" w:rsidRDefault="00F9123D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78B70DF" w14:textId="1869C809" w:rsidR="00AD45A2" w:rsidRDefault="00AD45A2" w:rsidP="00F9123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EC720FB" w14:textId="77777777" w:rsidR="0060538F" w:rsidRDefault="0060538F" w:rsidP="00AD45A2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564459B" w14:textId="77777777" w:rsidR="0060538F" w:rsidRDefault="0060538F" w:rsidP="00AD45A2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D52D130" w14:textId="77777777" w:rsidR="0060538F" w:rsidRDefault="0060538F" w:rsidP="00AD45A2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4E1A567" w14:textId="2AC37A78" w:rsidR="0060538F" w:rsidRPr="0060538F" w:rsidRDefault="0060538F" w:rsidP="0060538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арків 2020</w:t>
      </w:r>
    </w:p>
    <w:p w14:paraId="18B10D02" w14:textId="4EAADF48" w:rsidR="00AD45A2" w:rsidRPr="00C93C5B" w:rsidRDefault="00AD45A2" w:rsidP="000F5C7E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F5C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Мета роботи</w:t>
      </w:r>
    </w:p>
    <w:p w14:paraId="654890A9" w14:textId="77777777" w:rsidR="00F24283" w:rsidRDefault="00F24283" w:rsidP="00F24283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283">
        <w:rPr>
          <w:rFonts w:ascii="Times New Roman" w:hAnsi="Times New Roman" w:cs="Times New Roman"/>
          <w:sz w:val="28"/>
          <w:szCs w:val="28"/>
          <w:lang w:val="uk-UA"/>
        </w:rPr>
        <w:t>Створити репліку для спроектованої БД, що складається з декількох серверів. Провести експериментальні дослідження роботи репліки в декількох режимах. Отримати практичні навички організації репліки і створення клієнтського підключення.</w:t>
      </w:r>
    </w:p>
    <w:p w14:paraId="6188AA89" w14:textId="14D61DF9" w:rsidR="00447878" w:rsidRPr="00447878" w:rsidRDefault="0068664F" w:rsidP="00447878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</w:t>
      </w:r>
      <w:r w:rsidR="00AD45A2" w:rsidRPr="000F5C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Постановка задачі</w:t>
      </w:r>
    </w:p>
    <w:p w14:paraId="1C1D192F" w14:textId="77777777" w:rsidR="00A234B2" w:rsidRPr="00A234B2" w:rsidRDefault="00A234B2" w:rsidP="00A234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>1. Створити репліку з декількох серверів (мінімум 3).</w:t>
      </w:r>
    </w:p>
    <w:p w14:paraId="235BE862" w14:textId="77777777" w:rsidR="00A234B2" w:rsidRPr="00A234B2" w:rsidRDefault="00A234B2" w:rsidP="00A234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>2. Модифікувати програму (попереднє практичне завдання) для підключення до створеної репліці.</w:t>
      </w:r>
    </w:p>
    <w:p w14:paraId="17EEB5F2" w14:textId="77777777" w:rsidR="00A234B2" w:rsidRPr="00A234B2" w:rsidRDefault="00A234B2" w:rsidP="00A234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3. Врахувати можливість помилки запису - укласти код записи в БД в блок 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>. Якщо виникає помилка - поставити затримку в 1 с. І повторити запис цього ж документа. Якщо кількість спроб перевищить 3 - то перервати запис документів в БД.</w:t>
      </w:r>
    </w:p>
    <w:p w14:paraId="3BC6BD30" w14:textId="77777777" w:rsidR="00A234B2" w:rsidRPr="00A234B2" w:rsidRDefault="00A234B2" w:rsidP="00A234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>4. Провести експерименти по запису та читання (пошуку документів). Записати 10000 документів, перевірити цілісність записи (прочитати ці ж 10000 документів).</w:t>
      </w:r>
    </w:p>
    <w:p w14:paraId="52549DB9" w14:textId="77777777" w:rsidR="00A234B2" w:rsidRPr="00A234B2" w:rsidRDefault="00A234B2" w:rsidP="00A234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5. Повторити експеримент. В процесі запису завершити один з процесів сервера 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slave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>). Оцінити результати.</w:t>
      </w:r>
    </w:p>
    <w:p w14:paraId="1333A065" w14:textId="4FD7D4E2" w:rsidR="00A234B2" w:rsidRPr="00A234B2" w:rsidRDefault="00A234B2" w:rsidP="00A234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6. Повторити попередній </w:t>
      </w:r>
      <w:r w:rsidR="005F2BBD" w:rsidRPr="00A234B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F2BBD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5F2BBD" w:rsidRPr="00A234B2">
        <w:rPr>
          <w:rFonts w:ascii="Times New Roman" w:hAnsi="Times New Roman" w:cs="Times New Roman"/>
          <w:sz w:val="28"/>
          <w:szCs w:val="28"/>
          <w:lang w:val="uk-UA"/>
        </w:rPr>
        <w:t>сперимент</w:t>
      </w:r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. В процесі запису завершити </w:t>
      </w:r>
      <w:r w:rsidR="005F2BBD" w:rsidRPr="00A234B2">
        <w:rPr>
          <w:rFonts w:ascii="Times New Roman" w:hAnsi="Times New Roman" w:cs="Times New Roman"/>
          <w:sz w:val="28"/>
          <w:szCs w:val="28"/>
          <w:lang w:val="uk-UA"/>
        </w:rPr>
        <w:t>процес сервера</w:t>
      </w:r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 (майстер). Оцінити результати.</w:t>
      </w:r>
    </w:p>
    <w:p w14:paraId="7546D398" w14:textId="3C2745D2" w:rsidR="00A234B2" w:rsidRPr="00FC0FEC" w:rsidRDefault="00A234B2" w:rsidP="00A234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>7. Повторити експерименти (4, 5) в режимах запису (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WriteConcern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>): W1, UNACKNOWLEDGED, JOURNALED, MAJORITY</w:t>
      </w:r>
      <w:r w:rsidRPr="00FC0F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5C67BB" w14:textId="77777777" w:rsidR="008A3E68" w:rsidRDefault="008A3E68" w:rsidP="000F5C7E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478CF5E7" w14:textId="77777777" w:rsidR="008A3E68" w:rsidRDefault="008A3E68" w:rsidP="000F5C7E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103AE0AE" w14:textId="77777777" w:rsidR="008A3E68" w:rsidRDefault="008A3E68" w:rsidP="000F5C7E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0DC8304C" w14:textId="77777777" w:rsidR="008A3E68" w:rsidRDefault="008A3E68" w:rsidP="000F5C7E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72F512E1" w14:textId="77777777" w:rsidR="008A3E68" w:rsidRDefault="008A3E68" w:rsidP="000F5C7E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3C0E20E3" w14:textId="53F1812A" w:rsidR="009A70C2" w:rsidRPr="009A70C2" w:rsidRDefault="0068664F" w:rsidP="000F5C7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3.</w:t>
      </w:r>
      <w:r w:rsidR="009A70C2" w:rsidRPr="00FC0FE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A70C2">
        <w:rPr>
          <w:rFonts w:ascii="Times New Roman" w:hAnsi="Times New Roman" w:cs="Times New Roman"/>
          <w:b/>
          <w:sz w:val="28"/>
          <w:lang w:val="uk-UA"/>
        </w:rPr>
        <w:t>Створення реплікації</w:t>
      </w:r>
    </w:p>
    <w:p w14:paraId="39DB5E06" w14:textId="77777777" w:rsidR="008A3E68" w:rsidRDefault="009A70C2" w:rsidP="009A70C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Для творення реплікації в </w:t>
      </w:r>
      <w:r>
        <w:rPr>
          <w:rFonts w:ascii="Times New Roman" w:hAnsi="Times New Roman" w:cs="Times New Roman"/>
          <w:sz w:val="28"/>
          <w:lang w:val="en-US"/>
        </w:rPr>
        <w:t>MongoDB</w:t>
      </w:r>
      <w:r>
        <w:rPr>
          <w:rFonts w:ascii="Times New Roman" w:hAnsi="Times New Roman" w:cs="Times New Roman"/>
          <w:sz w:val="28"/>
          <w:lang w:val="uk-UA"/>
        </w:rPr>
        <w:t xml:space="preserve">, потрібно підняти хоча б три бази даних. </w:t>
      </w:r>
      <w:r w:rsidR="00915155">
        <w:rPr>
          <w:rFonts w:ascii="Times New Roman" w:hAnsi="Times New Roman" w:cs="Times New Roman"/>
          <w:sz w:val="28"/>
          <w:lang w:val="uk-UA"/>
        </w:rPr>
        <w:t xml:space="preserve">Створюємо три бази даних – один </w:t>
      </w:r>
      <w:r w:rsidR="00915155">
        <w:rPr>
          <w:rFonts w:ascii="Times New Roman" w:hAnsi="Times New Roman" w:cs="Times New Roman"/>
          <w:sz w:val="28"/>
          <w:lang w:val="en-US"/>
        </w:rPr>
        <w:t>primary</w:t>
      </w:r>
      <w:r w:rsidR="00915155" w:rsidRPr="00FC0FEC">
        <w:rPr>
          <w:rFonts w:ascii="Times New Roman" w:hAnsi="Times New Roman" w:cs="Times New Roman"/>
          <w:sz w:val="28"/>
          <w:lang w:val="uk-UA"/>
        </w:rPr>
        <w:t xml:space="preserve">, </w:t>
      </w:r>
      <w:r w:rsidR="00915155">
        <w:rPr>
          <w:rFonts w:ascii="Times New Roman" w:hAnsi="Times New Roman" w:cs="Times New Roman"/>
          <w:sz w:val="28"/>
          <w:lang w:val="uk-UA"/>
        </w:rPr>
        <w:t xml:space="preserve">й два </w:t>
      </w:r>
      <w:r w:rsidR="00915155">
        <w:rPr>
          <w:rFonts w:ascii="Times New Roman" w:hAnsi="Times New Roman" w:cs="Times New Roman"/>
          <w:sz w:val="28"/>
          <w:lang w:val="en-US"/>
        </w:rPr>
        <w:t>secondary</w:t>
      </w:r>
      <w:r w:rsidR="00915155" w:rsidRPr="00FC0FEC">
        <w:rPr>
          <w:rFonts w:ascii="Times New Roman" w:hAnsi="Times New Roman" w:cs="Times New Roman"/>
          <w:sz w:val="28"/>
          <w:lang w:val="uk-UA"/>
        </w:rPr>
        <w:t xml:space="preserve"> </w:t>
      </w:r>
      <w:r w:rsidR="00915155">
        <w:rPr>
          <w:rFonts w:ascii="Times New Roman" w:hAnsi="Times New Roman" w:cs="Times New Roman"/>
          <w:sz w:val="28"/>
          <w:lang w:val="uk-UA"/>
        </w:rPr>
        <w:t xml:space="preserve">сервера. </w:t>
      </w:r>
    </w:p>
    <w:p w14:paraId="7725F80B" w14:textId="5DCA6D99" w:rsidR="009A70C2" w:rsidRDefault="009A70C2" w:rsidP="008A3E6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Всі операції запису йдуть виключно до </w:t>
      </w:r>
      <w:r>
        <w:rPr>
          <w:rFonts w:ascii="Times New Roman" w:hAnsi="Times New Roman" w:cs="Times New Roman"/>
          <w:sz w:val="28"/>
          <w:lang w:val="en-US"/>
        </w:rPr>
        <w:t>primary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а потім дублюються до </w:t>
      </w:r>
      <w:r>
        <w:rPr>
          <w:rFonts w:ascii="Times New Roman" w:hAnsi="Times New Roman" w:cs="Times New Roman"/>
          <w:sz w:val="28"/>
          <w:lang w:val="en-US"/>
        </w:rPr>
        <w:t>secondary</w:t>
      </w:r>
      <w:r w:rsidRPr="00FC0FE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Що ж до читання даних, то клієнт може звертатись до любого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інтанцу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БД.</w:t>
      </w:r>
    </w:p>
    <w:p w14:paraId="11BC07E1" w14:textId="7E837485" w:rsidR="002C2C0E" w:rsidRDefault="002C2C0E" w:rsidP="002C2C0E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15155">
        <w:rPr>
          <w:rFonts w:ascii="Times New Roman" w:hAnsi="Times New Roman" w:cs="Times New Roman"/>
          <w:b/>
          <w:sz w:val="28"/>
          <w:lang w:val="uk-UA"/>
        </w:rPr>
        <w:t xml:space="preserve">3.1 </w:t>
      </w:r>
      <w:r>
        <w:rPr>
          <w:rFonts w:ascii="Times New Roman" w:hAnsi="Times New Roman" w:cs="Times New Roman"/>
          <w:b/>
          <w:sz w:val="28"/>
          <w:lang w:val="uk-UA"/>
        </w:rPr>
        <w:t>Створення репліки</w:t>
      </w:r>
      <w:r w:rsidRPr="00915155">
        <w:rPr>
          <w:rFonts w:ascii="Times New Roman" w:hAnsi="Times New Roman" w:cs="Times New Roman"/>
          <w:b/>
          <w:sz w:val="28"/>
          <w:lang w:val="uk-UA"/>
        </w:rPr>
        <w:t>:</w:t>
      </w:r>
    </w:p>
    <w:p w14:paraId="141A19F1" w14:textId="7D645C92" w:rsidR="002C2C0E" w:rsidRDefault="002C2C0E" w:rsidP="002C2C0E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Спочатку потрібно створити репліку, щоб подалі підключитись до неї. Для створення репліки використаємо командну строку та наступний код (запускаємо кожний сервер):</w:t>
      </w:r>
    </w:p>
    <w:p w14:paraId="0E4059D5" w14:textId="67226EB3" w:rsidR="00432F9E" w:rsidRDefault="00432F9E" w:rsidP="002C2C0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F7DBF0F" wp14:editId="27FE702E">
            <wp:extent cx="2743200" cy="13610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403" cy="13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043" w14:textId="77777777" w:rsidR="00432F9E" w:rsidRPr="00432F9E" w:rsidRDefault="00432F9E" w:rsidP="00432F9E">
      <w:pPr>
        <w:autoSpaceDE w:val="0"/>
        <w:autoSpaceDN w:val="0"/>
        <w:adjustRightInd w:val="0"/>
        <w:spacing w:after="0" w:line="276" w:lineRule="auto"/>
        <w:rPr>
          <w:rFonts w:ascii="Menlo" w:hAnsi="Menlo" w:cs="Menlo"/>
          <w:color w:val="1F1F1F"/>
          <w:sz w:val="32"/>
          <w:szCs w:val="32"/>
          <w:lang w:val="en-US"/>
        </w:rPr>
      </w:pP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mongod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--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replSet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myapp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--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dbpath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/Users/apple/Desktop/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My_prog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/3_curse/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NoSql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/Replication/mongo_1 --port 27011</w:t>
      </w:r>
    </w:p>
    <w:p w14:paraId="3B69E2B9" w14:textId="77777777" w:rsidR="00432F9E" w:rsidRPr="00432F9E" w:rsidRDefault="00432F9E" w:rsidP="00432F9E">
      <w:pPr>
        <w:autoSpaceDE w:val="0"/>
        <w:autoSpaceDN w:val="0"/>
        <w:adjustRightInd w:val="0"/>
        <w:spacing w:after="0" w:line="276" w:lineRule="auto"/>
        <w:rPr>
          <w:rFonts w:ascii="Menlo" w:hAnsi="Menlo" w:cs="Menlo"/>
          <w:color w:val="1F1F1F"/>
          <w:sz w:val="32"/>
          <w:szCs w:val="32"/>
          <w:lang w:val="en-US"/>
        </w:rPr>
      </w:pPr>
    </w:p>
    <w:p w14:paraId="682B9883" w14:textId="77777777" w:rsidR="00432F9E" w:rsidRPr="00432F9E" w:rsidRDefault="00432F9E" w:rsidP="00432F9E">
      <w:pPr>
        <w:autoSpaceDE w:val="0"/>
        <w:autoSpaceDN w:val="0"/>
        <w:adjustRightInd w:val="0"/>
        <w:spacing w:after="0" w:line="276" w:lineRule="auto"/>
        <w:rPr>
          <w:rFonts w:ascii="Menlo" w:hAnsi="Menlo" w:cs="Menlo"/>
          <w:color w:val="1F1F1F"/>
          <w:sz w:val="32"/>
          <w:szCs w:val="32"/>
          <w:lang w:val="en-US"/>
        </w:rPr>
      </w:pP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mongod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--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replSet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myapp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--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dbpath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/Users/apple/Desktop/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My_prog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/3_curse/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NoSql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/Replication/mongo_2 --port 27012</w:t>
      </w:r>
    </w:p>
    <w:p w14:paraId="6B86DA77" w14:textId="77777777" w:rsidR="00432F9E" w:rsidRPr="00432F9E" w:rsidRDefault="00432F9E" w:rsidP="00432F9E">
      <w:pPr>
        <w:autoSpaceDE w:val="0"/>
        <w:autoSpaceDN w:val="0"/>
        <w:adjustRightInd w:val="0"/>
        <w:spacing w:after="0" w:line="276" w:lineRule="auto"/>
        <w:rPr>
          <w:rFonts w:ascii="Menlo" w:hAnsi="Menlo" w:cs="Menlo"/>
          <w:color w:val="1F1F1F"/>
          <w:sz w:val="32"/>
          <w:szCs w:val="32"/>
          <w:lang w:val="en-US"/>
        </w:rPr>
      </w:pPr>
    </w:p>
    <w:p w14:paraId="796CEFD3" w14:textId="2F77F141" w:rsidR="00432F9E" w:rsidRPr="008A3E68" w:rsidRDefault="00432F9E" w:rsidP="00432F9E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mongod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--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replSet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myapp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--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dbpath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 xml:space="preserve"> /Users/apple/Desktop/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My_prog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/3_curse/</w:t>
      </w:r>
      <w:proofErr w:type="spellStart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NoSql</w:t>
      </w:r>
      <w:proofErr w:type="spellEnd"/>
      <w:r w:rsidRPr="00432F9E">
        <w:rPr>
          <w:rFonts w:ascii="Menlo" w:hAnsi="Menlo" w:cs="Menlo"/>
          <w:color w:val="1F1F1F"/>
          <w:sz w:val="32"/>
          <w:szCs w:val="32"/>
          <w:lang w:val="en-US"/>
        </w:rPr>
        <w:t>/Replication/mongo_3 --port 27013</w:t>
      </w:r>
    </w:p>
    <w:p w14:paraId="34C6596A" w14:textId="276F255A" w:rsidR="002C2C0E" w:rsidRDefault="002C2C0E" w:rsidP="002C2C0E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14:paraId="0C9C4742" w14:textId="01C8B5C7" w:rsidR="00A30FE0" w:rsidRPr="00A30FE0" w:rsidRDefault="00432F9E" w:rsidP="00A30F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BF2510A" wp14:editId="4B73B554">
            <wp:extent cx="5940425" cy="7286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FE0" w:rsidRPr="00A30FE0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705B0" w:rsidRPr="00E73A64">
        <w:rPr>
          <w:rFonts w:ascii="Times New Roman" w:hAnsi="Times New Roman" w:cs="Times New Roman"/>
          <w:sz w:val="28"/>
          <w:szCs w:val="28"/>
        </w:rPr>
        <w:t>1</w:t>
      </w:r>
      <w:r w:rsidR="00A30FE0" w:rsidRPr="00A30FE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30FE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30FE0" w:rsidRPr="00A30FE0">
        <w:rPr>
          <w:rFonts w:ascii="Times New Roman" w:hAnsi="Times New Roman" w:cs="Times New Roman"/>
          <w:sz w:val="28"/>
          <w:szCs w:val="28"/>
          <w:lang w:val="uk-UA"/>
        </w:rPr>
        <w:t>езультат створення репліки</w:t>
      </w:r>
    </w:p>
    <w:p w14:paraId="6F4163ED" w14:textId="77777777" w:rsidR="00432F9E" w:rsidRDefault="00432F9E" w:rsidP="009A70C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2BACF6EF" w14:textId="77777777" w:rsidR="00432F9E" w:rsidRDefault="00432F9E" w:rsidP="009A70C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36D808D8" w14:textId="77777777" w:rsidR="00432F9E" w:rsidRDefault="00432F9E" w:rsidP="009A70C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32A4D32E" w14:textId="77777777" w:rsidR="00432F9E" w:rsidRDefault="00432F9E" w:rsidP="009A70C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3A88C973" w14:textId="18D80782" w:rsidR="0068664F" w:rsidRDefault="00915155" w:rsidP="009A70C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15155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3.1 </w:t>
      </w:r>
      <w:r w:rsidR="0068664F" w:rsidRPr="00915155">
        <w:rPr>
          <w:rFonts w:ascii="Times New Roman" w:hAnsi="Times New Roman" w:cs="Times New Roman"/>
          <w:b/>
          <w:sz w:val="28"/>
          <w:lang w:val="uk-UA"/>
        </w:rPr>
        <w:t>Підключення до створеної репліки:</w:t>
      </w:r>
    </w:p>
    <w:p w14:paraId="7D808BB1" w14:textId="1BD05CB4" w:rsidR="002C2C0E" w:rsidRPr="002C2C0E" w:rsidRDefault="002C2C0E" w:rsidP="009A70C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підключення до репліки </w:t>
      </w:r>
      <w:r>
        <w:rPr>
          <w:rFonts w:ascii="Times New Roman" w:hAnsi="Times New Roman" w:cs="Times New Roman"/>
          <w:sz w:val="28"/>
        </w:rPr>
        <w:t xml:space="preserve">вставим </w:t>
      </w:r>
      <w:proofErr w:type="spellStart"/>
      <w:r>
        <w:rPr>
          <w:rFonts w:ascii="Times New Roman" w:hAnsi="Times New Roman" w:cs="Times New Roman"/>
          <w:sz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</w:rPr>
        <w:t xml:space="preserve"> код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3104EADE" w14:textId="77777777" w:rsidR="007F7BEF" w:rsidRPr="007F7BEF" w:rsidRDefault="007F7BEF" w:rsidP="007F7B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7F7BEF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mongodb://localhost:27011,localhost:27012,localhost:27013/?replicaSet=myapp&amp;retryWrites=true</w:t>
      </w:r>
    </w:p>
    <w:p w14:paraId="684D3508" w14:textId="77777777" w:rsidR="00915155" w:rsidRPr="007F7BEF" w:rsidRDefault="00915155" w:rsidP="009A70C2">
      <w:pPr>
        <w:spacing w:line="360" w:lineRule="auto"/>
        <w:jc w:val="both"/>
        <w:rPr>
          <w:rFonts w:ascii="Times New Roman" w:hAnsi="Times New Roman" w:cs="Times New Roman"/>
          <w:sz w:val="28"/>
          <w:lang w:val="ru-UA"/>
        </w:rPr>
      </w:pPr>
    </w:p>
    <w:p w14:paraId="497F09F2" w14:textId="5D448141" w:rsidR="0068664F" w:rsidRDefault="00915155" w:rsidP="009A70C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15155">
        <w:rPr>
          <w:rFonts w:ascii="Times New Roman" w:hAnsi="Times New Roman" w:cs="Times New Roman"/>
          <w:b/>
          <w:sz w:val="28"/>
          <w:lang w:val="uk-UA"/>
        </w:rPr>
        <w:t xml:space="preserve">3.2 </w:t>
      </w:r>
      <w:r w:rsidR="0068664F" w:rsidRPr="00915155">
        <w:rPr>
          <w:rFonts w:ascii="Times New Roman" w:hAnsi="Times New Roman" w:cs="Times New Roman"/>
          <w:b/>
          <w:sz w:val="28"/>
          <w:lang w:val="uk-UA"/>
        </w:rPr>
        <w:t>Код перевірки працездатності створеної репліки:</w:t>
      </w:r>
    </w:p>
    <w:p w14:paraId="0C587D8F" w14:textId="68C54A9B" w:rsidR="00784C02" w:rsidRPr="00784C02" w:rsidRDefault="00784C02" w:rsidP="00784C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class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Replication {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MonitorDao </w:t>
      </w:r>
      <w:r w:rsidRPr="00784C02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 xml:space="preserve">monitorDao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= 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MonitorDaoImpl()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public void </w:t>
      </w:r>
      <w:r w:rsidRPr="00784C02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replication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() 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throws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InterruptedException {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monitorDao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.deleteAllMonitors()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long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startTime = System.</w:t>
      </w:r>
      <w:r w:rsidRPr="00784C0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nanoTime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Model model = 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Model(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,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Type type = 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Type(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for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int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i = </w:t>
      </w:r>
      <w:r w:rsidRPr="00784C02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0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;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i &lt; </w:t>
      </w:r>
      <w:r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500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;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i++){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insert(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Monitor(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21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1080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60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type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model))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long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endTime = System.</w:t>
      </w:r>
      <w:r w:rsidRPr="00784C0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nanoTime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784C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"Insert: "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+ (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double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) (endTime - startTime) / </w:t>
      </w:r>
      <w:r w:rsidRPr="00784C02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1000000000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startTime = System.</w:t>
      </w:r>
      <w:r w:rsidRPr="00784C0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nanoTime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monitorDao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.getAllMonitors()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endTime = System.</w:t>
      </w:r>
      <w:r w:rsidRPr="00784C0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nanoTime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784C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784C02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"Select: "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+ (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double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) (endTime - startTime) / </w:t>
      </w:r>
      <w:r w:rsidRPr="00784C02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1000000000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784C02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</w:t>
      </w:r>
      <w:r w:rsidRPr="00784C02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</w:p>
    <w:p w14:paraId="522E2BC5" w14:textId="4A2EEBA9" w:rsidR="00A61829" w:rsidRPr="00784C02" w:rsidRDefault="00A61829" w:rsidP="009A7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05139EBF" w14:textId="52E64650" w:rsidR="00A61829" w:rsidRDefault="00A61829" w:rsidP="009A70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1554DE5" w14:textId="77777777" w:rsidR="00A61829" w:rsidRPr="00A61829" w:rsidRDefault="00A61829" w:rsidP="00A618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A61829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    Replication</w:t>
      </w:r>
      <w:r w:rsidRPr="00A61829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 xml:space="preserve">    </w:t>
      </w:r>
      <w:r w:rsidRPr="00A61829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A61829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Replication.Replication().replication()</w:t>
      </w:r>
      <w:r w:rsidRPr="00A61829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</w:p>
    <w:p w14:paraId="0655D1D2" w14:textId="77777777" w:rsidR="007F7BEF" w:rsidRPr="007F7BEF" w:rsidRDefault="007F7BEF" w:rsidP="009A70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51FEB" w14:textId="18629A62" w:rsidR="005B3EE7" w:rsidRPr="00A30FE0" w:rsidRDefault="00A30FE0" w:rsidP="009A70C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Врахувати можливість помилки запису - укласти код записи в БД в блок 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A234B2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A234B2">
        <w:rPr>
          <w:rFonts w:ascii="Times New Roman" w:hAnsi="Times New Roman" w:cs="Times New Roman"/>
          <w:sz w:val="28"/>
          <w:szCs w:val="28"/>
          <w:lang w:val="uk-UA"/>
        </w:rPr>
        <w:t>. Якщо виникає помилка - поставити затримку в 1 с. І повторити запис цього ж документа. Якщо кількість спроб перевищить 3 - то перервати запис документів в БД.</w:t>
      </w:r>
    </w:p>
    <w:p w14:paraId="0D8AA897" w14:textId="77777777" w:rsidR="0059517A" w:rsidRPr="0059517A" w:rsidRDefault="0059517A" w:rsidP="00595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boolean </w:t>
      </w:r>
      <w:r w:rsidRPr="0059517A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insert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(Monitor monitor) 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throws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InterruptedException {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int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retries = </w:t>
      </w:r>
      <w:r w:rsidRPr="0059517A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3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while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(retries &gt; </w:t>
      </w:r>
      <w:r w:rsidRPr="0059517A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0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 {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{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if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59517A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RU"/>
        </w:rPr>
        <w:t>monitorDao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.createMonitor(monitor) != 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false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){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return true;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} 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retries--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Thread.</w:t>
      </w:r>
      <w:r w:rsidRPr="0059517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sleep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59517A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1000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System.</w:t>
      </w:r>
      <w:r w:rsidRPr="0059517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59517A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"Error to insert document"</w:t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lastRenderedPageBreak/>
        <w:t xml:space="preserve">    return false;</w:t>
      </w:r>
      <w:r w:rsidRPr="0059517A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59517A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</w:p>
    <w:p w14:paraId="1BDA23AC" w14:textId="77777777" w:rsidR="00784C02" w:rsidRDefault="00784C02" w:rsidP="000F5C7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1F54EB0" w14:textId="3E7CBEE0" w:rsidR="002F7DA7" w:rsidRDefault="00784C02" w:rsidP="000F5C7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583A6BC7" wp14:editId="0AFD28C5">
            <wp:extent cx="21336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6F0A" w14:textId="018877E7" w:rsidR="00784C02" w:rsidRPr="00784C02" w:rsidRDefault="00784C02" w:rsidP="000F5C7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6B6C94A2" wp14:editId="6C51E4AF">
            <wp:extent cx="209550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E94F" w14:textId="3C375644" w:rsidR="00FF4106" w:rsidRPr="0068664F" w:rsidRDefault="00915155" w:rsidP="000F5C7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3</w:t>
      </w:r>
      <w:r w:rsidR="00FF4106" w:rsidRPr="009A70C2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>3</w:t>
      </w:r>
      <w:r w:rsidR="00FF4106" w:rsidRPr="009A70C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D321C" w:rsidRPr="009A70C2">
        <w:rPr>
          <w:rFonts w:ascii="Times New Roman" w:hAnsi="Times New Roman" w:cs="Times New Roman"/>
          <w:b/>
          <w:sz w:val="28"/>
          <w:lang w:val="uk-UA"/>
        </w:rPr>
        <w:t xml:space="preserve">Проведення експериментів з різним типом </w:t>
      </w:r>
      <w:proofErr w:type="spellStart"/>
      <w:r w:rsidR="00ED321C" w:rsidRPr="009A70C2">
        <w:rPr>
          <w:rFonts w:ascii="Times New Roman" w:hAnsi="Times New Roman" w:cs="Times New Roman"/>
          <w:b/>
          <w:sz w:val="28"/>
          <w:lang w:val="uk-UA"/>
        </w:rPr>
        <w:t>WriteConcern</w:t>
      </w:r>
      <w:proofErr w:type="spellEnd"/>
      <w:r w:rsidR="00ED321C" w:rsidRPr="009A70C2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14:paraId="46240070" w14:textId="77777777" w:rsidR="00ED321C" w:rsidRPr="00FC0FEC" w:rsidRDefault="00ED321C" w:rsidP="00ED321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D321C">
        <w:rPr>
          <w:rFonts w:ascii="Times New Roman" w:hAnsi="Times New Roman" w:cs="Times New Roman"/>
          <w:sz w:val="28"/>
          <w:lang w:val="uk-UA"/>
        </w:rPr>
        <w:tab/>
        <w:t xml:space="preserve">Для дослідження роботи репліки в декількох режимах використовували наступні значення </w:t>
      </w:r>
      <w:proofErr w:type="spellStart"/>
      <w:r w:rsidRPr="00ED321C">
        <w:rPr>
          <w:rFonts w:ascii="Times New Roman" w:hAnsi="Times New Roman" w:cs="Times New Roman"/>
          <w:sz w:val="28"/>
          <w:lang w:val="en-US"/>
        </w:rPr>
        <w:t>WriteConcern</w:t>
      </w:r>
      <w:proofErr w:type="spellEnd"/>
      <w:r w:rsidRPr="00FC0FEC">
        <w:rPr>
          <w:rFonts w:ascii="Times New Roman" w:hAnsi="Times New Roman" w:cs="Times New Roman"/>
          <w:sz w:val="28"/>
          <w:lang w:val="uk-UA"/>
        </w:rPr>
        <w:t xml:space="preserve"> – </w:t>
      </w:r>
      <w:r w:rsidRPr="00ED321C">
        <w:rPr>
          <w:rFonts w:ascii="Times New Roman" w:hAnsi="Times New Roman" w:cs="Times New Roman"/>
          <w:sz w:val="28"/>
          <w:lang w:val="en-US"/>
        </w:rPr>
        <w:t>W</w:t>
      </w:r>
      <w:r w:rsidRPr="00FC0FEC">
        <w:rPr>
          <w:rFonts w:ascii="Times New Roman" w:hAnsi="Times New Roman" w:cs="Times New Roman"/>
          <w:sz w:val="28"/>
          <w:lang w:val="uk-UA"/>
        </w:rPr>
        <w:t>1 (</w:t>
      </w:r>
      <w:r w:rsidRPr="00ED321C">
        <w:rPr>
          <w:rFonts w:ascii="Times New Roman" w:hAnsi="Times New Roman" w:cs="Times New Roman"/>
          <w:sz w:val="28"/>
          <w:lang w:val="uk-UA"/>
        </w:rPr>
        <w:t>значення за замовчанням</w:t>
      </w:r>
      <w:r w:rsidRPr="00FC0FEC">
        <w:rPr>
          <w:rFonts w:ascii="Times New Roman" w:hAnsi="Times New Roman" w:cs="Times New Roman"/>
          <w:sz w:val="28"/>
          <w:lang w:val="uk-UA"/>
        </w:rPr>
        <w:t>)</w:t>
      </w:r>
      <w:r w:rsidRPr="00ED321C">
        <w:rPr>
          <w:rFonts w:ascii="Times New Roman" w:hAnsi="Times New Roman" w:cs="Times New Roman"/>
          <w:sz w:val="28"/>
          <w:lang w:val="uk-UA"/>
        </w:rPr>
        <w:t xml:space="preserve">, </w:t>
      </w:r>
      <w:r w:rsidRPr="00ED321C">
        <w:rPr>
          <w:rFonts w:ascii="Times New Roman" w:hAnsi="Times New Roman" w:cs="Times New Roman"/>
          <w:sz w:val="28"/>
          <w:lang w:val="en-US"/>
        </w:rPr>
        <w:t>JOURNALED</w:t>
      </w:r>
      <w:r w:rsidRPr="00FC0FEC">
        <w:rPr>
          <w:rFonts w:ascii="Times New Roman" w:hAnsi="Times New Roman" w:cs="Times New Roman"/>
          <w:sz w:val="28"/>
          <w:lang w:val="uk-UA"/>
        </w:rPr>
        <w:t xml:space="preserve">, </w:t>
      </w:r>
      <w:r w:rsidRPr="00ED321C">
        <w:rPr>
          <w:rFonts w:ascii="Times New Roman" w:hAnsi="Times New Roman" w:cs="Times New Roman"/>
          <w:sz w:val="28"/>
          <w:lang w:val="en-US"/>
        </w:rPr>
        <w:t>MAJORITY</w:t>
      </w:r>
      <w:r w:rsidRPr="00FC0FEC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52DBB02E" w14:textId="47759497" w:rsidR="00ED321C" w:rsidRDefault="00915155" w:rsidP="00ED321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ED321C">
        <w:rPr>
          <w:rFonts w:ascii="Times New Roman" w:hAnsi="Times New Roman" w:cs="Times New Roman"/>
          <w:sz w:val="28"/>
          <w:lang w:val="uk-UA"/>
        </w:rPr>
        <w:t>1 – Результат дослідження.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321C" w14:paraId="2A0F738A" w14:textId="77777777" w:rsidTr="00ED321C">
        <w:tc>
          <w:tcPr>
            <w:tcW w:w="2336" w:type="dxa"/>
          </w:tcPr>
          <w:p w14:paraId="5761324B" w14:textId="77777777" w:rsidR="00ED321C" w:rsidRDefault="00ED321C" w:rsidP="00ED32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336" w:type="dxa"/>
          </w:tcPr>
          <w:p w14:paraId="46D359A9" w14:textId="01DC0C3C" w:rsidR="00ED321C" w:rsidRPr="00ED321C" w:rsidRDefault="00ED321C" w:rsidP="00ED32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W1</w:t>
            </w:r>
          </w:p>
        </w:tc>
        <w:tc>
          <w:tcPr>
            <w:tcW w:w="2336" w:type="dxa"/>
          </w:tcPr>
          <w:p w14:paraId="3523903F" w14:textId="17E00BF1" w:rsidR="00ED321C" w:rsidRPr="00ED321C" w:rsidRDefault="00ED321C" w:rsidP="00ED32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JOURNALED</w:t>
            </w:r>
          </w:p>
        </w:tc>
        <w:tc>
          <w:tcPr>
            <w:tcW w:w="2337" w:type="dxa"/>
          </w:tcPr>
          <w:p w14:paraId="30619149" w14:textId="79AC51A4" w:rsidR="00ED321C" w:rsidRPr="00ED321C" w:rsidRDefault="00ED321C" w:rsidP="00ED32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MAJORITY</w:t>
            </w:r>
          </w:p>
        </w:tc>
      </w:tr>
      <w:tr w:rsidR="00ED321C" w14:paraId="397DB0F3" w14:textId="77777777" w:rsidTr="00ED321C">
        <w:tc>
          <w:tcPr>
            <w:tcW w:w="2336" w:type="dxa"/>
          </w:tcPr>
          <w:p w14:paraId="2DD03CB1" w14:textId="17DEF3B1" w:rsidR="00ED321C" w:rsidRPr="00ED321C" w:rsidRDefault="00ED321C" w:rsidP="00ED32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D321C">
              <w:rPr>
                <w:rFonts w:ascii="Times New Roman" w:hAnsi="Times New Roman" w:cs="Times New Roman"/>
                <w:sz w:val="28"/>
                <w:lang w:val="uk-UA"/>
              </w:rPr>
              <w:t>Без виключення серверу</w:t>
            </w:r>
          </w:p>
        </w:tc>
        <w:tc>
          <w:tcPr>
            <w:tcW w:w="2336" w:type="dxa"/>
          </w:tcPr>
          <w:p w14:paraId="28B517B0" w14:textId="7FECAC52" w:rsidR="00ED321C" w:rsidRPr="005C3047" w:rsidRDefault="00ED321C" w:rsidP="001F16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D321C">
              <w:rPr>
                <w:rFonts w:ascii="Times New Roman" w:hAnsi="Times New Roman" w:cs="Times New Roman"/>
                <w:sz w:val="28"/>
                <w:lang w:val="uk-UA"/>
              </w:rPr>
              <w:t>0,</w:t>
            </w:r>
            <w:r w:rsidR="005C3047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  <w:r w:rsidR="00F705B0">
              <w:rPr>
                <w:rFonts w:ascii="Times New Roman" w:hAnsi="Times New Roman" w:cs="Times New Roman"/>
                <w:sz w:val="28"/>
                <w:lang w:val="en-US"/>
              </w:rPr>
              <w:t>58</w:t>
            </w:r>
            <w:r w:rsidR="00F37F8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="00F37F80">
              <w:t xml:space="preserve"> </w:t>
            </w:r>
            <w:r w:rsidR="00F37F80" w:rsidRPr="00F37F80">
              <w:rPr>
                <w:rFonts w:ascii="Times New Roman" w:hAnsi="Times New Roman" w:cs="Times New Roman"/>
                <w:sz w:val="28"/>
                <w:lang w:val="en-US"/>
              </w:rPr>
              <w:t>0,00</w:t>
            </w:r>
            <w:r w:rsidR="005C3047"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2336" w:type="dxa"/>
          </w:tcPr>
          <w:p w14:paraId="465A760E" w14:textId="63888104" w:rsidR="00ED321C" w:rsidRPr="006731F1" w:rsidRDefault="005C3047" w:rsidP="00F705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 w:rsidR="00611AF8" w:rsidRPr="00611AF8"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94</w:t>
            </w:r>
            <w:r w:rsidR="00F705B0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="006731F1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6731F1">
              <w:rPr>
                <w:rFonts w:ascii="Times New Roman" w:hAnsi="Times New Roman" w:cs="Times New Roman"/>
                <w:sz w:val="28"/>
                <w:lang w:val="en-US"/>
              </w:rPr>
              <w:t xml:space="preserve">/ </w:t>
            </w:r>
            <w:r w:rsidR="006731F1" w:rsidRPr="006731F1">
              <w:rPr>
                <w:rFonts w:ascii="Times New Roman" w:hAnsi="Times New Roman" w:cs="Times New Roman"/>
                <w:sz w:val="28"/>
                <w:lang w:val="en-US"/>
              </w:rPr>
              <w:t>0,00</w:t>
            </w:r>
            <w:r w:rsidR="001F1682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7" w:type="dxa"/>
          </w:tcPr>
          <w:p w14:paraId="176FDCFE" w14:textId="1C292B64" w:rsidR="00ED321C" w:rsidRPr="00234F68" w:rsidRDefault="005C3047" w:rsidP="001F16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  <w:r w:rsidR="00234F68" w:rsidRPr="00234F68"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 w:rsidR="00F705B0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 w:rsidR="00234F68">
              <w:rPr>
                <w:rFonts w:ascii="Times New Roman" w:hAnsi="Times New Roman" w:cs="Times New Roman"/>
                <w:sz w:val="28"/>
                <w:lang w:val="en-US"/>
              </w:rPr>
              <w:t xml:space="preserve"> / </w:t>
            </w:r>
            <w:r w:rsidR="00234F68" w:rsidRPr="00234F68">
              <w:rPr>
                <w:rFonts w:ascii="Times New Roman" w:hAnsi="Times New Roman" w:cs="Times New Roman"/>
                <w:sz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</w:tr>
      <w:tr w:rsidR="00ED321C" w14:paraId="1EACD843" w14:textId="77777777" w:rsidTr="00ED321C">
        <w:tc>
          <w:tcPr>
            <w:tcW w:w="2336" w:type="dxa"/>
          </w:tcPr>
          <w:p w14:paraId="25FA285B" w14:textId="7032D7AA" w:rsidR="00ED321C" w:rsidRPr="00ED321C" w:rsidRDefault="00ED321C" w:rsidP="00ED32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 виключенням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</w:p>
        </w:tc>
        <w:tc>
          <w:tcPr>
            <w:tcW w:w="2336" w:type="dxa"/>
          </w:tcPr>
          <w:p w14:paraId="08EAE8E1" w14:textId="31866FC9" w:rsidR="00ED321C" w:rsidRPr="005C3047" w:rsidRDefault="00F705B0" w:rsidP="005C30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17FCF">
              <w:rPr>
                <w:rFonts w:ascii="Times New Roman" w:hAnsi="Times New Roman" w:cs="Times New Roman"/>
                <w:sz w:val="28"/>
                <w:lang w:val="uk-UA"/>
              </w:rPr>
              <w:t>0,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55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417FCF">
              <w:rPr>
                <w:rFonts w:ascii="Times New Roman" w:hAnsi="Times New Roman" w:cs="Times New Roman"/>
                <w:sz w:val="28"/>
                <w:lang w:val="en-US"/>
              </w:rPr>
              <w:t xml:space="preserve">/ </w:t>
            </w:r>
            <w:r w:rsidR="00417FCF" w:rsidRPr="00417FCF">
              <w:rPr>
                <w:rFonts w:ascii="Times New Roman" w:hAnsi="Times New Roman" w:cs="Times New Roman"/>
                <w:sz w:val="28"/>
                <w:lang w:val="en-US"/>
              </w:rPr>
              <w:t>0,00</w:t>
            </w:r>
            <w:r w:rsidR="001F1682">
              <w:rPr>
                <w:rFonts w:ascii="Times New Roman" w:hAnsi="Times New Roman" w:cs="Times New Roman"/>
                <w:sz w:val="28"/>
              </w:rPr>
              <w:t>2</w:t>
            </w:r>
            <w:r w:rsidR="005C3047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36" w:type="dxa"/>
          </w:tcPr>
          <w:p w14:paraId="36F4AD98" w14:textId="495B3826" w:rsidR="00ED321C" w:rsidRPr="001F1682" w:rsidRDefault="001F1682" w:rsidP="00611A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1,47/0,0021</w:t>
            </w:r>
          </w:p>
        </w:tc>
        <w:tc>
          <w:tcPr>
            <w:tcW w:w="2337" w:type="dxa"/>
          </w:tcPr>
          <w:p w14:paraId="63B4805A" w14:textId="0BEDB52F" w:rsidR="00611AF8" w:rsidRPr="001F1682" w:rsidRDefault="001F1682" w:rsidP="00611A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2.93/0,003</w:t>
            </w:r>
          </w:p>
        </w:tc>
      </w:tr>
      <w:tr w:rsidR="00ED321C" w14:paraId="4C3930B0" w14:textId="77777777" w:rsidTr="00ED321C">
        <w:tc>
          <w:tcPr>
            <w:tcW w:w="2336" w:type="dxa"/>
          </w:tcPr>
          <w:p w14:paraId="572DEFC0" w14:textId="77777777" w:rsidR="00ED321C" w:rsidRDefault="00ED321C" w:rsidP="00ED32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 виключенням </w:t>
            </w:r>
          </w:p>
          <w:p w14:paraId="67F13477" w14:textId="440775A4" w:rsidR="00ED321C" w:rsidRPr="00ED321C" w:rsidRDefault="00ED321C" w:rsidP="00ED32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secondary</w:t>
            </w:r>
          </w:p>
        </w:tc>
        <w:tc>
          <w:tcPr>
            <w:tcW w:w="2336" w:type="dxa"/>
          </w:tcPr>
          <w:p w14:paraId="2B76A6ED" w14:textId="4DC6AC58" w:rsidR="00ED321C" w:rsidRPr="00B47507" w:rsidRDefault="00B47507" w:rsidP="00F705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7507">
              <w:rPr>
                <w:rFonts w:ascii="Times New Roman" w:hAnsi="Times New Roman" w:cs="Times New Roman"/>
                <w:sz w:val="28"/>
                <w:lang w:val="uk-UA"/>
              </w:rPr>
              <w:t>0,</w:t>
            </w:r>
            <w:r w:rsidR="00F705B0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 w:rsidR="005C3047">
              <w:rPr>
                <w:rFonts w:ascii="Times New Roman" w:hAnsi="Times New Roman" w:cs="Times New Roman"/>
                <w:sz w:val="28"/>
                <w:lang w:val="uk-UA"/>
              </w:rPr>
              <w:t>08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/ </w:t>
            </w:r>
            <w:r>
              <w:t xml:space="preserve"> </w:t>
            </w:r>
            <w:r w:rsidRPr="00B47507">
              <w:rPr>
                <w:rFonts w:ascii="Times New Roman" w:hAnsi="Times New Roman" w:cs="Times New Roman"/>
                <w:sz w:val="28"/>
                <w:lang w:val="en-US"/>
              </w:rPr>
              <w:t>0,00</w:t>
            </w:r>
            <w:r w:rsidR="001F1682">
              <w:rPr>
                <w:rFonts w:ascii="Times New Roman" w:hAnsi="Times New Roman" w:cs="Times New Roman"/>
                <w:sz w:val="28"/>
              </w:rPr>
              <w:t>3</w:t>
            </w:r>
            <w:r w:rsidRPr="00B47507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336" w:type="dxa"/>
          </w:tcPr>
          <w:p w14:paraId="01EEA8F2" w14:textId="06CA5B9C" w:rsidR="00ED321C" w:rsidRPr="002A3567" w:rsidRDefault="005C3047" w:rsidP="001F16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 w:rsidR="002A3567" w:rsidRPr="002A3567">
              <w:rPr>
                <w:rFonts w:ascii="Times New Roman" w:hAnsi="Times New Roman" w:cs="Times New Roman"/>
                <w:sz w:val="28"/>
                <w:lang w:val="uk-UA"/>
              </w:rPr>
              <w:t>,53</w:t>
            </w:r>
            <w:r w:rsidR="002A3567">
              <w:rPr>
                <w:rFonts w:ascii="Times New Roman" w:hAnsi="Times New Roman" w:cs="Times New Roman"/>
                <w:sz w:val="28"/>
                <w:lang w:val="en-US"/>
              </w:rPr>
              <w:t xml:space="preserve"> / </w:t>
            </w:r>
            <w:r w:rsidR="002A3567" w:rsidRPr="002A3567">
              <w:rPr>
                <w:rFonts w:ascii="Times New Roman" w:hAnsi="Times New Roman" w:cs="Times New Roman"/>
                <w:sz w:val="28"/>
                <w:lang w:val="en-US"/>
              </w:rPr>
              <w:t>0,00</w:t>
            </w: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2337" w:type="dxa"/>
          </w:tcPr>
          <w:p w14:paraId="3BD3ED08" w14:textId="2AAFB3AF" w:rsidR="00ED321C" w:rsidRPr="00611AF8" w:rsidRDefault="00F705B0" w:rsidP="00F705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 w:rsidR="00611AF8" w:rsidRPr="00234F68"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5C3047"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  <w:r w:rsidR="00611AF8">
              <w:rPr>
                <w:rFonts w:ascii="Times New Roman" w:hAnsi="Times New Roman" w:cs="Times New Roman"/>
                <w:sz w:val="28"/>
                <w:lang w:val="en-US"/>
              </w:rPr>
              <w:t xml:space="preserve"> / </w:t>
            </w:r>
            <w:r w:rsidR="00611AF8" w:rsidRPr="00234F68">
              <w:rPr>
                <w:rFonts w:ascii="Times New Roman" w:hAnsi="Times New Roman" w:cs="Times New Roman"/>
                <w:sz w:val="28"/>
                <w:lang w:val="en-US"/>
              </w:rPr>
              <w:t>0,00</w:t>
            </w:r>
            <w:r w:rsidR="001F1682">
              <w:rPr>
                <w:rFonts w:ascii="Times New Roman" w:hAnsi="Times New Roman" w:cs="Times New Roman"/>
                <w:sz w:val="28"/>
              </w:rPr>
              <w:t>2</w:t>
            </w:r>
            <w:r w:rsidR="005C3047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14:paraId="4582CABC" w14:textId="77777777" w:rsidR="009A70C2" w:rsidRPr="009A70C2" w:rsidRDefault="009A70C2" w:rsidP="00ED321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F779BDD" w14:textId="0F96D188" w:rsidR="0090162D" w:rsidRDefault="00915155" w:rsidP="0090162D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</w:t>
      </w:r>
      <w:r w:rsidR="00006CB9">
        <w:rPr>
          <w:rFonts w:ascii="Times New Roman" w:hAnsi="Times New Roman" w:cs="Times New Roman"/>
          <w:b/>
          <w:sz w:val="28"/>
          <w:lang w:val="uk-UA"/>
        </w:rPr>
        <w:t xml:space="preserve">. Висновки </w:t>
      </w:r>
    </w:p>
    <w:p w14:paraId="6D36CC89" w14:textId="23270D0C" w:rsidR="00BD242A" w:rsidRPr="00BD242A" w:rsidRDefault="00C56CF7" w:rsidP="003C5056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робота 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>була створена</w:t>
      </w:r>
      <w:r w:rsidRPr="00F24283">
        <w:rPr>
          <w:rFonts w:ascii="Times New Roman" w:hAnsi="Times New Roman" w:cs="Times New Roman"/>
          <w:sz w:val="28"/>
          <w:szCs w:val="28"/>
          <w:lang w:val="uk-UA"/>
        </w:rPr>
        <w:t xml:space="preserve"> реплік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24283">
        <w:rPr>
          <w:rFonts w:ascii="Times New Roman" w:hAnsi="Times New Roman" w:cs="Times New Roman"/>
          <w:sz w:val="28"/>
          <w:szCs w:val="28"/>
          <w:lang w:val="uk-UA"/>
        </w:rPr>
        <w:t xml:space="preserve"> для спроектованої БД, що складається з декількох серверів</w:t>
      </w:r>
      <w:r w:rsidR="003C505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C5056">
        <w:rPr>
          <w:rFonts w:ascii="Times New Roman" w:hAnsi="Times New Roman" w:cs="Times New Roman"/>
          <w:sz w:val="28"/>
          <w:lang w:val="uk-UA"/>
        </w:rPr>
        <w:t xml:space="preserve">один </w:t>
      </w:r>
      <w:r w:rsidR="003C5056">
        <w:rPr>
          <w:rFonts w:ascii="Times New Roman" w:hAnsi="Times New Roman" w:cs="Times New Roman"/>
          <w:sz w:val="28"/>
          <w:lang w:val="en-US"/>
        </w:rPr>
        <w:t>primary</w:t>
      </w:r>
      <w:r w:rsidR="003C5056" w:rsidRPr="00FC0FEC">
        <w:rPr>
          <w:rFonts w:ascii="Times New Roman" w:hAnsi="Times New Roman" w:cs="Times New Roman"/>
          <w:sz w:val="28"/>
          <w:lang w:val="uk-UA"/>
        </w:rPr>
        <w:t xml:space="preserve">, </w:t>
      </w:r>
      <w:r w:rsidR="003C5056">
        <w:rPr>
          <w:rFonts w:ascii="Times New Roman" w:hAnsi="Times New Roman" w:cs="Times New Roman"/>
          <w:sz w:val="28"/>
          <w:lang w:val="uk-UA"/>
        </w:rPr>
        <w:t xml:space="preserve">й два </w:t>
      </w:r>
      <w:r w:rsidR="003C5056">
        <w:rPr>
          <w:rFonts w:ascii="Times New Roman" w:hAnsi="Times New Roman" w:cs="Times New Roman"/>
          <w:sz w:val="28"/>
          <w:lang w:val="en-US"/>
        </w:rPr>
        <w:t>secondary</w:t>
      </w:r>
      <w:r w:rsidR="003C5056" w:rsidRPr="00FC0FEC">
        <w:rPr>
          <w:rFonts w:ascii="Times New Roman" w:hAnsi="Times New Roman" w:cs="Times New Roman"/>
          <w:sz w:val="28"/>
          <w:lang w:val="uk-UA"/>
        </w:rPr>
        <w:t xml:space="preserve"> </w:t>
      </w:r>
      <w:r w:rsidR="003C5056">
        <w:rPr>
          <w:rFonts w:ascii="Times New Roman" w:hAnsi="Times New Roman" w:cs="Times New Roman"/>
          <w:sz w:val="28"/>
          <w:lang w:val="uk-UA"/>
        </w:rPr>
        <w:t>сервера</w:t>
      </w:r>
      <w:r w:rsidR="003C505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24283">
        <w:rPr>
          <w:rFonts w:ascii="Times New Roman" w:hAnsi="Times New Roman" w:cs="Times New Roman"/>
          <w:sz w:val="28"/>
          <w:szCs w:val="28"/>
          <w:lang w:val="uk-UA"/>
        </w:rPr>
        <w:t>. Прове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F24283">
        <w:rPr>
          <w:rFonts w:ascii="Times New Roman" w:hAnsi="Times New Roman" w:cs="Times New Roman"/>
          <w:sz w:val="28"/>
          <w:szCs w:val="28"/>
          <w:lang w:val="uk-UA"/>
        </w:rPr>
        <w:t>и експериментальні дослідження роботи репліки в декількох режимах.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F24283">
        <w:rPr>
          <w:rFonts w:ascii="Times New Roman" w:hAnsi="Times New Roman" w:cs="Times New Roman"/>
          <w:sz w:val="28"/>
          <w:szCs w:val="28"/>
          <w:lang w:val="uk-UA"/>
        </w:rPr>
        <w:t>и практичні навички організації репліки і створення клієнтського підключення.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практиці перевірили швидкість роботи репліки в різних режимах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 xml:space="preserve">, найшвидші ті, що записують лише у </w:t>
      </w:r>
      <w:r w:rsidR="00D6626E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 xml:space="preserve"> сервер(</w:t>
      </w:r>
      <w:r w:rsidR="00D6626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6626E" w:rsidRPr="00D6626E">
        <w:rPr>
          <w:rFonts w:ascii="Times New Roman" w:hAnsi="Times New Roman" w:cs="Times New Roman"/>
          <w:sz w:val="28"/>
          <w:szCs w:val="28"/>
          <w:lang w:val="uk-UA"/>
        </w:rPr>
        <w:t>1),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 xml:space="preserve"> найповільніші, </w:t>
      </w:r>
      <w:r w:rsidR="003C5056">
        <w:rPr>
          <w:rFonts w:ascii="Times New Roman" w:hAnsi="Times New Roman" w:cs="Times New Roman"/>
          <w:sz w:val="28"/>
          <w:szCs w:val="28"/>
          <w:lang w:val="uk-UA"/>
        </w:rPr>
        <w:t xml:space="preserve">потребує підтвердження успішного запису більшості </w:t>
      </w:r>
      <w:r w:rsidR="003C5056">
        <w:rPr>
          <w:rFonts w:ascii="Times New Roman" w:hAnsi="Times New Roman" w:cs="Times New Roman"/>
          <w:sz w:val="28"/>
          <w:szCs w:val="28"/>
          <w:lang w:val="en-US"/>
        </w:rPr>
        <w:t>secondary</w:t>
      </w:r>
      <w:r w:rsidR="003C5056" w:rsidRPr="00FC0F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5056">
        <w:rPr>
          <w:rFonts w:ascii="Times New Roman" w:hAnsi="Times New Roman" w:cs="Times New Roman"/>
          <w:sz w:val="28"/>
          <w:szCs w:val="28"/>
          <w:lang w:val="uk-UA"/>
        </w:rPr>
        <w:t>серверів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6626E">
        <w:rPr>
          <w:rFonts w:ascii="Times New Roman" w:hAnsi="Times New Roman" w:cs="Times New Roman"/>
          <w:sz w:val="28"/>
          <w:szCs w:val="28"/>
          <w:lang w:val="en-US"/>
        </w:rPr>
        <w:t>MAJORITY</w:t>
      </w:r>
      <w:r w:rsidR="00D6626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BF0D7B8" w14:textId="4770E147" w:rsidR="00A6387D" w:rsidRPr="00A6387D" w:rsidRDefault="00A6387D" w:rsidP="00A6387D">
      <w:pPr>
        <w:ind w:firstLine="720"/>
        <w:rPr>
          <w:rFonts w:ascii="Times New Roman" w:hAnsi="Times New Roman" w:cs="Times New Roman"/>
          <w:sz w:val="28"/>
          <w:lang w:val="uk-UA"/>
        </w:rPr>
      </w:pPr>
    </w:p>
    <w:sectPr w:rsidR="00A6387D" w:rsidRPr="00A63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6601C"/>
    <w:multiLevelType w:val="hybridMultilevel"/>
    <w:tmpl w:val="A906BD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61D2"/>
    <w:multiLevelType w:val="hybridMultilevel"/>
    <w:tmpl w:val="12D4C77E"/>
    <w:lvl w:ilvl="0" w:tplc="3326C12E">
      <w:start w:val="1"/>
      <w:numFmt w:val="bullet"/>
      <w:lvlText w:val=""/>
      <w:lvlJc w:val="left"/>
      <w:pPr>
        <w:ind w:left="16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0"/>
    <w:rsid w:val="00001B1D"/>
    <w:rsid w:val="00006CB9"/>
    <w:rsid w:val="00087190"/>
    <w:rsid w:val="000F5C7E"/>
    <w:rsid w:val="0012339C"/>
    <w:rsid w:val="00197233"/>
    <w:rsid w:val="001D6888"/>
    <w:rsid w:val="001E4A8A"/>
    <w:rsid w:val="001F1682"/>
    <w:rsid w:val="00234F68"/>
    <w:rsid w:val="0025467D"/>
    <w:rsid w:val="00274A78"/>
    <w:rsid w:val="002A3567"/>
    <w:rsid w:val="002B5270"/>
    <w:rsid w:val="002C2C0E"/>
    <w:rsid w:val="002D28F3"/>
    <w:rsid w:val="002F7DA7"/>
    <w:rsid w:val="00376A37"/>
    <w:rsid w:val="003C5056"/>
    <w:rsid w:val="003C7A1C"/>
    <w:rsid w:val="003F4E5F"/>
    <w:rsid w:val="00417FCF"/>
    <w:rsid w:val="00420C92"/>
    <w:rsid w:val="00432F9E"/>
    <w:rsid w:val="00447878"/>
    <w:rsid w:val="004644B3"/>
    <w:rsid w:val="004833D9"/>
    <w:rsid w:val="004847D2"/>
    <w:rsid w:val="004E25CE"/>
    <w:rsid w:val="005172F1"/>
    <w:rsid w:val="005176C7"/>
    <w:rsid w:val="005251C0"/>
    <w:rsid w:val="0057597E"/>
    <w:rsid w:val="0059517A"/>
    <w:rsid w:val="005B3EE7"/>
    <w:rsid w:val="005B67BE"/>
    <w:rsid w:val="005C3047"/>
    <w:rsid w:val="005F2BBD"/>
    <w:rsid w:val="0060538F"/>
    <w:rsid w:val="00605B2B"/>
    <w:rsid w:val="00611AF8"/>
    <w:rsid w:val="00613BDB"/>
    <w:rsid w:val="00644939"/>
    <w:rsid w:val="006731F1"/>
    <w:rsid w:val="0068664F"/>
    <w:rsid w:val="006F2FAE"/>
    <w:rsid w:val="00784C02"/>
    <w:rsid w:val="007F7BEF"/>
    <w:rsid w:val="0086622B"/>
    <w:rsid w:val="00896B46"/>
    <w:rsid w:val="008A3E68"/>
    <w:rsid w:val="008A476A"/>
    <w:rsid w:val="008B5897"/>
    <w:rsid w:val="008C69DD"/>
    <w:rsid w:val="0090162D"/>
    <w:rsid w:val="00907C44"/>
    <w:rsid w:val="00915155"/>
    <w:rsid w:val="009212A2"/>
    <w:rsid w:val="009673D0"/>
    <w:rsid w:val="00980E46"/>
    <w:rsid w:val="009A70C2"/>
    <w:rsid w:val="009D331D"/>
    <w:rsid w:val="009E50C5"/>
    <w:rsid w:val="00A234B2"/>
    <w:rsid w:val="00A248C5"/>
    <w:rsid w:val="00A24A5E"/>
    <w:rsid w:val="00A30FE0"/>
    <w:rsid w:val="00A54A3A"/>
    <w:rsid w:val="00A61829"/>
    <w:rsid w:val="00A6387D"/>
    <w:rsid w:val="00A878F0"/>
    <w:rsid w:val="00A911C6"/>
    <w:rsid w:val="00AD45A2"/>
    <w:rsid w:val="00AD709C"/>
    <w:rsid w:val="00AF0C5D"/>
    <w:rsid w:val="00B11154"/>
    <w:rsid w:val="00B47507"/>
    <w:rsid w:val="00BC4251"/>
    <w:rsid w:val="00BD242A"/>
    <w:rsid w:val="00C130D4"/>
    <w:rsid w:val="00C56CF7"/>
    <w:rsid w:val="00C71CF3"/>
    <w:rsid w:val="00C93C5B"/>
    <w:rsid w:val="00CC769D"/>
    <w:rsid w:val="00CF539E"/>
    <w:rsid w:val="00D01D24"/>
    <w:rsid w:val="00D0455C"/>
    <w:rsid w:val="00D1058D"/>
    <w:rsid w:val="00D41B71"/>
    <w:rsid w:val="00D6626E"/>
    <w:rsid w:val="00D875C5"/>
    <w:rsid w:val="00D87FA3"/>
    <w:rsid w:val="00DC3E86"/>
    <w:rsid w:val="00DC4569"/>
    <w:rsid w:val="00E23839"/>
    <w:rsid w:val="00E334C1"/>
    <w:rsid w:val="00E34BBD"/>
    <w:rsid w:val="00E51FEB"/>
    <w:rsid w:val="00E64B16"/>
    <w:rsid w:val="00E73A64"/>
    <w:rsid w:val="00E7625D"/>
    <w:rsid w:val="00E85E86"/>
    <w:rsid w:val="00ED321C"/>
    <w:rsid w:val="00F24283"/>
    <w:rsid w:val="00F37F80"/>
    <w:rsid w:val="00F449F6"/>
    <w:rsid w:val="00F705B0"/>
    <w:rsid w:val="00F828E6"/>
    <w:rsid w:val="00F900EA"/>
    <w:rsid w:val="00F9123D"/>
    <w:rsid w:val="00FC0FEC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2D48"/>
  <w15:docId w15:val="{7E37B953-1D6C-5343-A997-2344709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23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5A2"/>
    <w:pPr>
      <w:ind w:left="720"/>
      <w:contextualSpacing/>
    </w:pPr>
  </w:style>
  <w:style w:type="table" w:styleId="a4">
    <w:name w:val="Table Grid"/>
    <w:basedOn w:val="a1"/>
    <w:uiPriority w:val="39"/>
    <w:rsid w:val="00ED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EE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2C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2C0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2021-01-10T17:46:00Z</dcterms:created>
  <dcterms:modified xsi:type="dcterms:W3CDTF">2021-01-10T20:36:00Z</dcterms:modified>
</cp:coreProperties>
</file>