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B86C47" wp14:paraId="6732EE92" wp14:textId="61ADEC75">
      <w:pPr>
        <w:jc w:val="center"/>
        <w:rPr>
          <w:b w:val="1"/>
          <w:bCs w:val="1"/>
          <w:sz w:val="48"/>
          <w:szCs w:val="48"/>
        </w:rPr>
      </w:pPr>
    </w:p>
    <w:p xmlns:wp14="http://schemas.microsoft.com/office/word/2010/wordml" w:rsidP="4AB86C47" wp14:paraId="78A7DE64" wp14:textId="78F35F08">
      <w:pPr>
        <w:jc w:val="center"/>
        <w:rPr>
          <w:b w:val="1"/>
          <w:bCs w:val="1"/>
          <w:sz w:val="48"/>
          <w:szCs w:val="48"/>
        </w:rPr>
      </w:pPr>
    </w:p>
    <w:p xmlns:wp14="http://schemas.microsoft.com/office/word/2010/wordml" w:rsidP="4AB86C47" wp14:paraId="760CD5E8" wp14:textId="086D41A4">
      <w:pPr>
        <w:jc w:val="center"/>
        <w:rPr>
          <w:b w:val="1"/>
          <w:bCs w:val="1"/>
          <w:sz w:val="48"/>
          <w:szCs w:val="48"/>
        </w:rPr>
      </w:pPr>
    </w:p>
    <w:p xmlns:wp14="http://schemas.microsoft.com/office/word/2010/wordml" w:rsidP="4AB86C47" wp14:paraId="5E1E2BD5" wp14:textId="4ACC90F1">
      <w:pPr>
        <w:jc w:val="center"/>
        <w:rPr>
          <w:b w:val="1"/>
          <w:bCs w:val="1"/>
          <w:sz w:val="48"/>
          <w:szCs w:val="48"/>
        </w:rPr>
      </w:pPr>
    </w:p>
    <w:p xmlns:wp14="http://schemas.microsoft.com/office/word/2010/wordml" w:rsidP="03F44560" wp14:paraId="4D09D233" wp14:textId="7CD560AF">
      <w:pPr>
        <w:jc w:val="center"/>
        <w:rPr>
          <w:b w:val="1"/>
          <w:bCs w:val="1"/>
          <w:sz w:val="72"/>
          <w:szCs w:val="72"/>
        </w:rPr>
      </w:pPr>
      <w:r w:rsidRPr="03F44560" w:rsidR="5BBF5EEA">
        <w:rPr>
          <w:b w:val="1"/>
          <w:bCs w:val="1"/>
          <w:sz w:val="72"/>
          <w:szCs w:val="72"/>
        </w:rPr>
        <w:t>HTCS6703 Network Security</w:t>
      </w:r>
    </w:p>
    <w:p xmlns:wp14="http://schemas.microsoft.com/office/word/2010/wordml" w:rsidP="4AB86C47" wp14:paraId="2C078E63" wp14:textId="2729AB95">
      <w:pPr>
        <w:pStyle w:val="Normal"/>
        <w:jc w:val="center"/>
        <w:rPr>
          <w:b w:val="1"/>
          <w:bCs w:val="1"/>
          <w:sz w:val="72"/>
          <w:szCs w:val="72"/>
        </w:rPr>
      </w:pPr>
      <w:r w:rsidRPr="03F44560" w:rsidR="72DB6F19">
        <w:rPr>
          <w:b w:val="1"/>
          <w:bCs w:val="1"/>
          <w:sz w:val="56"/>
          <w:szCs w:val="56"/>
        </w:rPr>
        <w:t>Part A: Build &amp; Configure</w:t>
      </w:r>
    </w:p>
    <w:p w:rsidR="4AB86C47" w:rsidP="5E9B5885" w:rsidRDefault="4AB86C47" w14:paraId="6385B708" w14:textId="1F50BE45">
      <w:pPr>
        <w:pStyle w:val="Normal"/>
        <w:jc w:val="center"/>
        <w:rPr>
          <w:sz w:val="40"/>
          <w:szCs w:val="40"/>
        </w:rPr>
      </w:pPr>
      <w:r w:rsidRPr="5E9B5885" w:rsidR="23B62523">
        <w:rPr>
          <w:sz w:val="40"/>
          <w:szCs w:val="40"/>
        </w:rPr>
        <w:t>By</w:t>
      </w:r>
    </w:p>
    <w:p w:rsidR="737AAF6A" w:rsidP="5E9B5885" w:rsidRDefault="737AAF6A" w14:paraId="49FB55D7" w14:textId="18A4422D">
      <w:pPr>
        <w:pStyle w:val="Normal"/>
        <w:jc w:val="center"/>
        <w:rPr>
          <w:noProof w:val="0"/>
          <w:sz w:val="40"/>
          <w:szCs w:val="40"/>
          <w:lang w:val="en-US"/>
        </w:rPr>
      </w:pPr>
      <w:r w:rsidRPr="5E9B5885" w:rsidR="737AAF6A">
        <w:rPr>
          <w:noProof w:val="0"/>
          <w:sz w:val="40"/>
          <w:szCs w:val="40"/>
          <w:lang w:val="en-US"/>
        </w:rPr>
        <w:t xml:space="preserve">Oliver Smith, Ava Richards, </w:t>
      </w:r>
    </w:p>
    <w:p w:rsidR="737AAF6A" w:rsidP="5E9B5885" w:rsidRDefault="737AAF6A" w14:paraId="69D8D227" w14:textId="3669E5BC">
      <w:pPr>
        <w:pStyle w:val="Normal"/>
        <w:jc w:val="center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03F44560" w:rsidR="737AAF6A">
        <w:rPr>
          <w:noProof w:val="0"/>
          <w:sz w:val="40"/>
          <w:szCs w:val="40"/>
          <w:lang w:val="en-US"/>
        </w:rPr>
        <w:t xml:space="preserve">Vivien Shen, </w:t>
      </w:r>
      <w:r w:rsidRPr="03F44560" w:rsidR="737AAF6A">
        <w:rPr>
          <w:noProof w:val="0"/>
          <w:sz w:val="40"/>
          <w:szCs w:val="40"/>
          <w:lang w:val="en-US"/>
        </w:rPr>
        <w:t>Young</w:t>
      </w:r>
      <w:r w:rsidRPr="03F44560" w:rsidR="331BB712">
        <w:rPr>
          <w:noProof w:val="0"/>
          <w:sz w:val="40"/>
          <w:szCs w:val="40"/>
          <w:lang w:val="en-US"/>
        </w:rPr>
        <w:t xml:space="preserve"> K</w:t>
      </w:r>
      <w:r w:rsidRPr="03F44560" w:rsidR="737AAF6A">
        <w:rPr>
          <w:noProof w:val="0"/>
          <w:sz w:val="40"/>
          <w:szCs w:val="40"/>
          <w:lang w:val="en-US"/>
        </w:rPr>
        <w:t>wang</w:t>
      </w:r>
      <w:r w:rsidRPr="03F44560" w:rsidR="737AAF6A">
        <w:rPr>
          <w:noProof w:val="0"/>
          <w:sz w:val="40"/>
          <w:szCs w:val="40"/>
          <w:lang w:val="en-US"/>
        </w:rPr>
        <w:t xml:space="preserve"> Kweon</w:t>
      </w:r>
    </w:p>
    <w:p w:rsidR="7480BE98" w:rsidP="29D17C04" w:rsidRDefault="7480BE98" w14:paraId="47F5D7B7" w14:textId="542D3E6C">
      <w:pPr>
        <w:pStyle w:val="Normal"/>
        <w:spacing w:after="0" w:afterAutospacing="off"/>
        <w:ind/>
      </w:pPr>
    </w:p>
    <w:p w:rsidR="7480BE98" w:rsidRDefault="7480BE98" w14:paraId="2E2D3918" w14:textId="50416840">
      <w:r>
        <w:br w:type="page"/>
      </w:r>
    </w:p>
    <w:p w:rsidR="07943A3A" w:rsidP="7480BE98" w:rsidRDefault="07943A3A" w14:paraId="568629B1" w14:textId="686903D2">
      <w:pPr>
        <w:pStyle w:val="Normal"/>
        <w:spacing w:after="0" w:afterAutospacing="off"/>
        <w:ind w:left="0"/>
        <w:jc w:val="center"/>
        <w:rPr>
          <w:rFonts w:ascii="Aptos" w:hAnsi="Aptos"/>
          <w:b w:val="1"/>
          <w:bCs w:val="1"/>
          <w:noProof w:val="0"/>
          <w:sz w:val="40"/>
          <w:szCs w:val="40"/>
          <w:lang w:val="en-US"/>
        </w:rPr>
      </w:pPr>
      <w:r w:rsidRPr="7480BE98" w:rsidR="07943A3A">
        <w:rPr>
          <w:rFonts w:ascii="Aptos" w:hAnsi="Aptos"/>
          <w:b w:val="1"/>
          <w:bCs w:val="1"/>
          <w:noProof w:val="0"/>
          <w:sz w:val="40"/>
          <w:szCs w:val="40"/>
          <w:lang w:val="en-US"/>
        </w:rPr>
        <w:t>Documentation</w:t>
      </w:r>
    </w:p>
    <w:p w:rsidR="7480BE98" w:rsidP="7480BE98" w:rsidRDefault="7480BE98" w14:paraId="44820BCF" w14:textId="05C531CF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6E9517B5" w:rsidP="3664F895" w:rsidRDefault="6E9517B5" w14:paraId="0AEB745F" w14:textId="32EB31B5">
      <w:pPr>
        <w:pStyle w:val="Normal"/>
        <w:spacing w:after="0" w:afterAutospacing="off"/>
        <w:ind w:left="0"/>
        <w:jc w:val="left"/>
        <w:rPr>
          <w:rFonts w:ascii="Aptos" w:hAnsi="Aptos"/>
          <w:b w:val="1"/>
          <w:bCs w:val="1"/>
          <w:noProof w:val="0"/>
          <w:sz w:val="28"/>
          <w:szCs w:val="28"/>
          <w:u w:val="none"/>
          <w:lang w:val="en-US"/>
        </w:rPr>
      </w:pPr>
      <w:r w:rsidRPr="29D17C04" w:rsidR="6E9517B5">
        <w:rPr>
          <w:rFonts w:ascii="Aptos" w:hAnsi="Aptos"/>
          <w:b w:val="1"/>
          <w:bCs w:val="1"/>
          <w:noProof w:val="0"/>
          <w:sz w:val="28"/>
          <w:szCs w:val="28"/>
          <w:u w:val="none"/>
          <w:lang w:val="en-US"/>
        </w:rPr>
        <w:t>Simulation tools</w:t>
      </w:r>
    </w:p>
    <w:p w:rsidR="29D17C04" w:rsidP="29D17C04" w:rsidRDefault="29D17C04" w14:paraId="34BCE161" w14:textId="1FC96304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u w:val="single"/>
          <w:lang w:val="en-US"/>
        </w:rPr>
      </w:pPr>
    </w:p>
    <w:p w:rsidR="0135981E" w:rsidP="7480BE98" w:rsidRDefault="0135981E" w14:paraId="203A0211" w14:textId="40D4500D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u w:val="single"/>
          <w:lang w:val="en-US"/>
        </w:rPr>
      </w:pPr>
      <w:r w:rsidRPr="7480BE98" w:rsidR="0135981E">
        <w:rPr>
          <w:rFonts w:ascii="Aptos" w:hAnsi="Aptos"/>
          <w:noProof w:val="0"/>
          <w:sz w:val="24"/>
          <w:szCs w:val="24"/>
          <w:u w:val="single"/>
          <w:lang w:val="en-US"/>
        </w:rPr>
        <w:t>Breach simulation</w:t>
      </w:r>
      <w:r w:rsidRPr="7480BE98" w:rsidR="54F4ADA2">
        <w:rPr>
          <w:rFonts w:ascii="Aptos" w:hAnsi="Aptos"/>
          <w:noProof w:val="0"/>
          <w:sz w:val="24"/>
          <w:szCs w:val="24"/>
          <w:u w:val="single"/>
          <w:lang w:val="en-US"/>
        </w:rPr>
        <w:t xml:space="preserve"> tool</w:t>
      </w:r>
      <w:r w:rsidRPr="7480BE98" w:rsidR="0135981E">
        <w:rPr>
          <w:rFonts w:ascii="Aptos" w:hAnsi="Aptos"/>
          <w:noProof w:val="0"/>
          <w:sz w:val="24"/>
          <w:szCs w:val="24"/>
          <w:u w:val="single"/>
          <w:lang w:val="en-US"/>
        </w:rPr>
        <w:t>:</w:t>
      </w:r>
    </w:p>
    <w:p w:rsidR="7480BE98" w:rsidP="29D17C04" w:rsidRDefault="7480BE98" w14:paraId="62D5F411" w14:textId="70845BDC">
      <w:pPr>
        <w:pStyle w:val="ListParagraph"/>
        <w:numPr>
          <w:ilvl w:val="0"/>
          <w:numId w:val="10"/>
        </w:numPr>
        <w:spacing w:after="0" w:afterAutospacing="off"/>
        <w:ind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29D17C04" w:rsidR="1A9490F2">
        <w:rPr>
          <w:rFonts w:ascii="Aptos" w:hAnsi="Aptos"/>
          <w:noProof w:val="0"/>
          <w:sz w:val="24"/>
          <w:szCs w:val="24"/>
          <w:lang w:val="en-US"/>
        </w:rPr>
        <w:t>AttackIQ</w:t>
      </w:r>
      <w:r w:rsidRPr="29D17C04" w:rsidR="1365921E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29D17C04" w:rsidR="0CEA2AD6">
        <w:rPr>
          <w:rFonts w:ascii="Aptos" w:hAnsi="Aptos"/>
          <w:noProof w:val="0"/>
          <w:sz w:val="24"/>
          <w:szCs w:val="24"/>
          <w:lang w:val="en-US"/>
        </w:rPr>
        <w:t>F</w:t>
      </w:r>
      <w:r w:rsidRPr="29D17C04" w:rsidR="1365921E">
        <w:rPr>
          <w:rFonts w:ascii="Aptos" w:hAnsi="Aptos"/>
          <w:noProof w:val="0"/>
          <w:sz w:val="24"/>
          <w:szCs w:val="24"/>
          <w:lang w:val="en-US"/>
        </w:rPr>
        <w:t xml:space="preserve">lex with </w:t>
      </w:r>
      <w:r w:rsidRPr="29D17C04" w:rsidR="1365921E">
        <w:rPr>
          <w:rFonts w:ascii="Aptos" w:hAnsi="Aptos"/>
          <w:noProof w:val="0"/>
          <w:sz w:val="24"/>
          <w:szCs w:val="24"/>
          <w:lang w:val="en-US"/>
        </w:rPr>
        <w:t>Lumma</w:t>
      </w:r>
      <w:r w:rsidRPr="29D17C04" w:rsidR="1365921E">
        <w:rPr>
          <w:rFonts w:ascii="Aptos" w:hAnsi="Aptos"/>
          <w:noProof w:val="0"/>
          <w:sz w:val="24"/>
          <w:szCs w:val="24"/>
          <w:lang w:val="en-US"/>
        </w:rPr>
        <w:t xml:space="preserve"> stealer package</w:t>
      </w:r>
    </w:p>
    <w:p w:rsidR="7480BE98" w:rsidP="7480BE98" w:rsidRDefault="7480BE98" w14:paraId="0AEB91DF" w14:textId="66AE498F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0135981E" w:rsidP="7480BE98" w:rsidRDefault="0135981E" w14:paraId="0279C694" w14:textId="0BD7BF2F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u w:val="single"/>
          <w:lang w:val="en-US"/>
        </w:rPr>
      </w:pPr>
      <w:r w:rsidRPr="7480BE98" w:rsidR="0135981E">
        <w:rPr>
          <w:rFonts w:ascii="Aptos" w:hAnsi="Aptos"/>
          <w:noProof w:val="0"/>
          <w:sz w:val="24"/>
          <w:szCs w:val="24"/>
          <w:u w:val="single"/>
          <w:lang w:val="en-US"/>
        </w:rPr>
        <w:t>EDR system</w:t>
      </w:r>
      <w:r w:rsidRPr="7480BE98" w:rsidR="03BB5AB9">
        <w:rPr>
          <w:rFonts w:ascii="Aptos" w:hAnsi="Aptos"/>
          <w:noProof w:val="0"/>
          <w:sz w:val="24"/>
          <w:szCs w:val="24"/>
          <w:u w:val="single"/>
          <w:lang w:val="en-US"/>
        </w:rPr>
        <w:t xml:space="preserve"> tool</w:t>
      </w:r>
      <w:r w:rsidRPr="7480BE98" w:rsidR="0135981E">
        <w:rPr>
          <w:rFonts w:ascii="Aptos" w:hAnsi="Aptos"/>
          <w:noProof w:val="0"/>
          <w:sz w:val="24"/>
          <w:szCs w:val="24"/>
          <w:u w:val="single"/>
          <w:lang w:val="en-US"/>
        </w:rPr>
        <w:t>:</w:t>
      </w:r>
    </w:p>
    <w:p w:rsidR="5CF31376" w:rsidP="29D17C04" w:rsidRDefault="5CF31376" w14:paraId="6D4F0F82" w14:textId="3FE93732">
      <w:pPr>
        <w:pStyle w:val="ListParagraph"/>
        <w:numPr>
          <w:ilvl w:val="0"/>
          <w:numId w:val="11"/>
        </w:numPr>
        <w:spacing w:after="0" w:afterAutospacing="off"/>
        <w:ind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29D17C04" w:rsidR="5CF31376">
        <w:rPr>
          <w:rFonts w:ascii="Aptos" w:hAnsi="Aptos"/>
          <w:noProof w:val="0"/>
          <w:sz w:val="24"/>
          <w:szCs w:val="24"/>
          <w:lang w:val="en-US"/>
        </w:rPr>
        <w:t>Wazuh</w:t>
      </w:r>
    </w:p>
    <w:p w:rsidR="7480BE98" w:rsidP="29D17C04" w:rsidRDefault="7480BE98" w14:paraId="64FDAFBA" w14:textId="58D7D8BA">
      <w:pPr>
        <w:pStyle w:val="ListParagraph"/>
        <w:numPr>
          <w:ilvl w:val="0"/>
          <w:numId w:val="11"/>
        </w:numPr>
        <w:spacing w:after="0" w:afterAutospacing="off"/>
        <w:ind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29D17C04" w:rsidR="172714B7">
        <w:rPr>
          <w:rFonts w:ascii="Aptos" w:hAnsi="Aptos"/>
          <w:noProof w:val="0"/>
          <w:sz w:val="24"/>
          <w:szCs w:val="24"/>
          <w:lang w:val="en-US"/>
        </w:rPr>
        <w:t>Windows defender</w:t>
      </w:r>
    </w:p>
    <w:p w:rsidR="7480BE98" w:rsidP="7480BE98" w:rsidRDefault="7480BE98" w14:paraId="1927169A" w14:textId="1B8DD96A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449223C0" w:rsidP="29D17C04" w:rsidRDefault="449223C0" w14:paraId="51D17417" w14:textId="6A6B3E9C">
      <w:pPr>
        <w:pStyle w:val="Normal"/>
        <w:spacing w:after="0" w:afterAutospacing="off"/>
        <w:ind w:left="0"/>
        <w:jc w:val="left"/>
        <w:rPr>
          <w:rFonts w:ascii="Aptos" w:hAnsi="Aptos"/>
          <w:b w:val="0"/>
          <w:bCs w:val="0"/>
          <w:noProof w:val="0"/>
          <w:sz w:val="24"/>
          <w:szCs w:val="24"/>
          <w:u w:val="single"/>
          <w:lang w:val="en-US"/>
        </w:rPr>
      </w:pPr>
      <w:r w:rsidRPr="29D17C04" w:rsidR="449223C0">
        <w:rPr>
          <w:rFonts w:ascii="Aptos" w:hAnsi="Aptos"/>
          <w:b w:val="0"/>
          <w:bCs w:val="0"/>
          <w:noProof w:val="0"/>
          <w:sz w:val="24"/>
          <w:szCs w:val="24"/>
          <w:u w:val="single"/>
          <w:lang w:val="en-US"/>
        </w:rPr>
        <w:t>Other tools:</w:t>
      </w:r>
    </w:p>
    <w:p w:rsidR="449223C0" w:rsidP="29D17C04" w:rsidRDefault="449223C0" w14:paraId="715258D0" w14:textId="027C5153">
      <w:pPr>
        <w:pStyle w:val="ListParagraph"/>
        <w:numPr>
          <w:ilvl w:val="0"/>
          <w:numId w:val="12"/>
        </w:numPr>
        <w:spacing w:after="0" w:afterAutospacing="off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29D17C04" w:rsidR="449223C0">
        <w:rPr>
          <w:rFonts w:ascii="Aptos" w:hAnsi="Aptos"/>
          <w:noProof w:val="0"/>
          <w:sz w:val="24"/>
          <w:szCs w:val="24"/>
          <w:lang w:val="en-US"/>
        </w:rPr>
        <w:t>Virtual Box: for installing operating systems and safe simulation</w:t>
      </w:r>
      <w:r w:rsidRPr="29D17C04" w:rsidR="44D0F78C">
        <w:rPr>
          <w:rFonts w:ascii="Aptos" w:hAnsi="Aptos"/>
          <w:noProof w:val="0"/>
          <w:sz w:val="24"/>
          <w:szCs w:val="24"/>
          <w:lang w:val="en-US"/>
        </w:rPr>
        <w:t>s</w:t>
      </w:r>
    </w:p>
    <w:p w:rsidR="29D17C04" w:rsidP="29D17C04" w:rsidRDefault="29D17C04" w14:paraId="27EE67C2" w14:textId="63F482A6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29D17C04" w:rsidP="29D17C04" w:rsidRDefault="29D17C04" w14:paraId="4B568008" w14:textId="6EE15799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0B350311" w:rsidP="7480BE98" w:rsidRDefault="0B350311" w14:paraId="677F8F5C" w14:textId="745BB8D8">
      <w:pPr>
        <w:pStyle w:val="Normal"/>
        <w:spacing w:after="0" w:afterAutospacing="off"/>
        <w:ind w:left="0"/>
        <w:jc w:val="left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  <w:r w:rsidRPr="29D17C04" w:rsidR="0B350311">
        <w:rPr>
          <w:rFonts w:ascii="Aptos" w:hAnsi="Aptos"/>
          <w:b w:val="1"/>
          <w:bCs w:val="1"/>
          <w:noProof w:val="0"/>
          <w:sz w:val="28"/>
          <w:szCs w:val="28"/>
          <w:lang w:val="en-US"/>
        </w:rPr>
        <w:t>Methodologies</w:t>
      </w:r>
    </w:p>
    <w:p w:rsidR="29D17C04" w:rsidP="29D17C04" w:rsidRDefault="29D17C04" w14:paraId="4A43896E" w14:textId="406E7768">
      <w:pPr>
        <w:pStyle w:val="Normal"/>
        <w:spacing w:after="0" w:afterAutospacing="off"/>
        <w:ind w:left="0"/>
        <w:jc w:val="left"/>
        <w:rPr>
          <w:noProof w:val="0"/>
          <w:color w:val="auto"/>
          <w:lang w:val="en-US"/>
        </w:rPr>
      </w:pPr>
    </w:p>
    <w:p w:rsidR="172090A9" w:rsidP="29D17C04" w:rsidRDefault="172090A9" w14:paraId="1A661342" w14:textId="62DBEA86">
      <w:pPr>
        <w:pStyle w:val="ListParagraph"/>
        <w:numPr>
          <w:ilvl w:val="0"/>
          <w:numId w:val="13"/>
        </w:numPr>
        <w:spacing w:after="0" w:afterAutospacing="off"/>
        <w:jc w:val="left"/>
        <w:rPr>
          <w:noProof w:val="0"/>
          <w:color w:val="auto"/>
          <w:lang w:val="en-US"/>
        </w:rPr>
      </w:pPr>
      <w:r w:rsidRPr="29D17C04" w:rsidR="172090A9">
        <w:rPr>
          <w:noProof w:val="0"/>
          <w:color w:val="auto"/>
          <w:lang w:val="en-US"/>
        </w:rPr>
        <w:t>Lumma</w:t>
      </w:r>
      <w:r w:rsidRPr="29D17C04" w:rsidR="172090A9">
        <w:rPr>
          <w:noProof w:val="0"/>
          <w:color w:val="auto"/>
          <w:lang w:val="en-US"/>
        </w:rPr>
        <w:t xml:space="preserve"> stealer </w:t>
      </w:r>
      <w:r w:rsidRPr="29D17C04" w:rsidR="769ADC34">
        <w:rPr>
          <w:noProof w:val="0"/>
          <w:color w:val="auto"/>
          <w:lang w:val="en-US"/>
        </w:rPr>
        <w:t xml:space="preserve">malware </w:t>
      </w:r>
      <w:r w:rsidRPr="29D17C04" w:rsidR="172090A9">
        <w:rPr>
          <w:noProof w:val="0"/>
          <w:color w:val="auto"/>
          <w:lang w:val="en-US"/>
        </w:rPr>
        <w:t>scenario</w:t>
      </w:r>
      <w:r w:rsidRPr="29D17C04" w:rsidR="4CD8BDB4">
        <w:rPr>
          <w:noProof w:val="0"/>
          <w:color w:val="auto"/>
          <w:lang w:val="en-US"/>
        </w:rPr>
        <w:t xml:space="preserve"> for breach simulation</w:t>
      </w:r>
    </w:p>
    <w:p w:rsidR="6BD8D3F2" w:rsidP="29D17C04" w:rsidRDefault="6BD8D3F2" w14:paraId="34F3499B" w14:textId="5A495303">
      <w:pPr>
        <w:pStyle w:val="ListParagraph"/>
        <w:numPr>
          <w:ilvl w:val="0"/>
          <w:numId w:val="13"/>
        </w:numPr>
        <w:spacing w:after="0" w:afterAutospacing="off"/>
        <w:ind/>
        <w:jc w:val="left"/>
        <w:rPr>
          <w:rFonts w:ascii="Aptos" w:hAnsi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29D17C04" w:rsidR="6BD8D3F2">
        <w:rPr>
          <w:rFonts w:ascii="Aptos" w:hAnsi="Aptos"/>
          <w:b w:val="0"/>
          <w:bCs w:val="0"/>
          <w:noProof w:val="0"/>
          <w:color w:val="auto"/>
          <w:sz w:val="24"/>
          <w:szCs w:val="24"/>
          <w:lang w:val="en-US"/>
        </w:rPr>
        <w:t>MITRE ATT&amp;CK Framework</w:t>
      </w:r>
      <w:r w:rsidRPr="29D17C04" w:rsidR="563912A5">
        <w:rPr>
          <w:rFonts w:ascii="Aptos" w:hAnsi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D17C04" w:rsidR="68688E0D">
        <w:rPr>
          <w:rFonts w:ascii="Aptos" w:hAnsi="Aptos"/>
          <w:b w:val="0"/>
          <w:bCs w:val="0"/>
          <w:noProof w:val="0"/>
          <w:color w:val="auto"/>
          <w:sz w:val="24"/>
          <w:szCs w:val="24"/>
          <w:lang w:val="en-US"/>
        </w:rPr>
        <w:t>to map Tactics, Techniques, and Procedures (TTPs)</w:t>
      </w:r>
      <w:r w:rsidRPr="29D17C04" w:rsidR="4288A55E">
        <w:rPr>
          <w:rFonts w:ascii="Aptos" w:hAnsi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of the breach</w:t>
      </w:r>
    </w:p>
    <w:p w:rsidR="6A9EEAB4" w:rsidP="29D17C04" w:rsidRDefault="6A9EEAB4" w14:paraId="6C67BE6B" w14:textId="7612E6E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color w:val="auto"/>
          <w:lang w:val="en-US"/>
        </w:rPr>
      </w:pPr>
      <w:r w:rsidRPr="29D17C04" w:rsidR="6A9EEAB4">
        <w:rPr>
          <w:noProof w:val="0"/>
          <w:color w:val="auto"/>
          <w:lang w:val="en-US"/>
        </w:rPr>
        <w:t xml:space="preserve">Emulated with </w:t>
      </w:r>
      <w:r w:rsidRPr="29D17C04" w:rsidR="6A9EEAB4">
        <w:rPr>
          <w:noProof w:val="0"/>
          <w:color w:val="auto"/>
          <w:lang w:val="en-US"/>
        </w:rPr>
        <w:t>AttackIQ</w:t>
      </w:r>
      <w:r w:rsidRPr="29D17C04" w:rsidR="6A9EEAB4">
        <w:rPr>
          <w:noProof w:val="0"/>
          <w:color w:val="auto"/>
          <w:lang w:val="en-US"/>
        </w:rPr>
        <w:t xml:space="preserve"> Flex for breach simulation</w:t>
      </w:r>
      <w:r w:rsidRPr="29D17C04" w:rsidR="1B35DF55">
        <w:rPr>
          <w:noProof w:val="0"/>
          <w:color w:val="auto"/>
          <w:lang w:val="en-US"/>
        </w:rPr>
        <w:t xml:space="preserve"> of Lumma stealer</w:t>
      </w:r>
    </w:p>
    <w:p w:rsidR="6A9EEAB4" w:rsidP="29D17C04" w:rsidRDefault="6A9EEAB4" w14:paraId="70ED7CB3" w14:textId="75F820D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29D17C04" w:rsidR="6A9EEAB4">
        <w:rPr>
          <w:noProof w:val="0"/>
          <w:color w:val="auto"/>
          <w:sz w:val="24"/>
          <w:szCs w:val="24"/>
          <w:lang w:val="en-US"/>
        </w:rPr>
        <w:t xml:space="preserve">Windows systems logs were collected </w:t>
      </w:r>
      <w:r w:rsidRPr="29D17C04" w:rsidR="0A02A24E">
        <w:rPr>
          <w:noProof w:val="0"/>
          <w:color w:val="auto"/>
          <w:sz w:val="24"/>
          <w:szCs w:val="24"/>
          <w:lang w:val="en-US"/>
        </w:rPr>
        <w:t xml:space="preserve">and </w:t>
      </w:r>
      <w:r w:rsidRPr="29D17C04" w:rsidR="0A02A24E">
        <w:rPr>
          <w:noProof w:val="0"/>
          <w:color w:val="auto"/>
          <w:sz w:val="24"/>
          <w:szCs w:val="24"/>
          <w:lang w:val="en-US"/>
        </w:rPr>
        <w:t>analysed</w:t>
      </w:r>
      <w:r w:rsidRPr="29D17C04" w:rsidR="0A02A24E">
        <w:rPr>
          <w:noProof w:val="0"/>
          <w:color w:val="auto"/>
          <w:sz w:val="24"/>
          <w:szCs w:val="24"/>
          <w:lang w:val="en-US"/>
        </w:rPr>
        <w:t xml:space="preserve"> </w:t>
      </w:r>
      <w:r w:rsidRPr="29D17C04" w:rsidR="6A9EEAB4">
        <w:rPr>
          <w:noProof w:val="0"/>
          <w:color w:val="auto"/>
          <w:sz w:val="24"/>
          <w:szCs w:val="24"/>
          <w:lang w:val="en-US"/>
        </w:rPr>
        <w:t xml:space="preserve">with </w:t>
      </w:r>
      <w:r w:rsidRPr="29D17C04" w:rsidR="6A9EEAB4">
        <w:rPr>
          <w:noProof w:val="0"/>
          <w:color w:val="auto"/>
          <w:sz w:val="24"/>
          <w:szCs w:val="24"/>
          <w:lang w:val="en-US"/>
        </w:rPr>
        <w:t>Wazuh</w:t>
      </w:r>
      <w:r w:rsidRPr="29D17C04" w:rsidR="6A9EEAB4">
        <w:rPr>
          <w:noProof w:val="0"/>
          <w:color w:val="auto"/>
          <w:sz w:val="24"/>
          <w:szCs w:val="24"/>
          <w:lang w:val="en-US"/>
        </w:rPr>
        <w:t xml:space="preserve"> Agent </w:t>
      </w:r>
      <w:r w:rsidRPr="29D17C04" w:rsidR="1AC9B981">
        <w:rPr>
          <w:noProof w:val="0"/>
          <w:color w:val="auto"/>
          <w:sz w:val="24"/>
          <w:szCs w:val="24"/>
          <w:lang w:val="en-US"/>
        </w:rPr>
        <w:t>to check any detections</w:t>
      </w:r>
    </w:p>
    <w:p w:rsidR="509392DA" w:rsidP="29D17C04" w:rsidRDefault="509392DA" w14:paraId="651D8511" w14:textId="2FFA4AB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29D17C04" w:rsidR="509392DA">
        <w:rPr>
          <w:noProof w:val="0"/>
          <w:color w:val="auto"/>
          <w:sz w:val="24"/>
          <w:szCs w:val="24"/>
          <w:lang w:val="en-US"/>
        </w:rPr>
        <w:t>All simulations are done from virtual Box so that tests are done from safe environment</w:t>
      </w:r>
    </w:p>
    <w:p w:rsidR="29D17C04" w:rsidP="29D17C04" w:rsidRDefault="29D17C04" w14:paraId="5CD1C9AD" w14:textId="0C7B64FC">
      <w:pPr>
        <w:pStyle w:val="Normal"/>
        <w:spacing w:before="240" w:beforeAutospacing="off" w:after="240" w:afterAutospacing="off"/>
        <w:ind w:left="0"/>
        <w:rPr>
          <w:noProof w:val="0"/>
          <w:sz w:val="24"/>
          <w:szCs w:val="24"/>
          <w:lang w:val="en-US"/>
        </w:rPr>
      </w:pPr>
    </w:p>
    <w:p w:rsidR="29D17C04" w:rsidRDefault="29D17C04" w14:paraId="62392DF2" w14:textId="7BC14DCA">
      <w:r>
        <w:br w:type="page"/>
      </w:r>
    </w:p>
    <w:p w:rsidR="07943A3A" w:rsidP="7480BE98" w:rsidRDefault="07943A3A" w14:paraId="6E6CF45C" w14:textId="3F6B8C45">
      <w:pPr>
        <w:pStyle w:val="Normal"/>
        <w:spacing w:after="0" w:afterAutospacing="off"/>
        <w:ind w:left="0"/>
        <w:jc w:val="left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  <w:r w:rsidRPr="29D17C04" w:rsidR="07943A3A">
        <w:rPr>
          <w:rFonts w:ascii="Aptos" w:hAnsi="Aptos"/>
          <w:b w:val="1"/>
          <w:bCs w:val="1"/>
          <w:noProof w:val="0"/>
          <w:sz w:val="28"/>
          <w:szCs w:val="28"/>
          <w:lang w:val="en-US"/>
        </w:rPr>
        <w:t>Technical architecture</w:t>
      </w:r>
    </w:p>
    <w:p w:rsidR="7480BE98" w:rsidP="29D17C04" w:rsidRDefault="7480BE98" w14:paraId="75034B45" w14:textId="7F8990DC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u w:val="single"/>
          <w:lang w:val="en-US"/>
        </w:rPr>
      </w:pPr>
    </w:p>
    <w:p w:rsidR="7480BE98" w:rsidP="29D17C04" w:rsidRDefault="7480BE98" w14:paraId="124DB3C6" w14:textId="3DF4D68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noProof w:val="0"/>
          <w:sz w:val="24"/>
          <w:szCs w:val="24"/>
          <w:u w:val="none"/>
          <w:lang w:val="en-US"/>
        </w:rPr>
      </w:pPr>
      <w:r w:rsidRPr="29D17C04" w:rsidR="2EDA40A8">
        <w:rPr>
          <w:rFonts w:ascii="Aptos" w:hAnsi="Aptos"/>
          <w:noProof w:val="0"/>
          <w:sz w:val="24"/>
          <w:szCs w:val="24"/>
          <w:u w:val="none"/>
          <w:lang w:val="en-US"/>
        </w:rPr>
        <w:t>Install virtual box</w:t>
      </w:r>
      <w:r w:rsidRPr="29D17C04" w:rsidR="5BBE552A">
        <w:rPr>
          <w:rFonts w:ascii="Aptos" w:hAnsi="Aptos"/>
          <w:noProof w:val="0"/>
          <w:sz w:val="24"/>
          <w:szCs w:val="24"/>
          <w:u w:val="none"/>
          <w:lang w:val="en-US"/>
        </w:rPr>
        <w:t>.</w:t>
      </w:r>
    </w:p>
    <w:p w:rsidR="7480BE98" w:rsidP="29D17C04" w:rsidRDefault="7480BE98" w14:paraId="55EBFFB0" w14:textId="26E33C87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noProof w:val="0"/>
          <w:sz w:val="24"/>
          <w:szCs w:val="24"/>
          <w:u w:val="none"/>
          <w:lang w:val="en-US"/>
        </w:rPr>
      </w:pPr>
      <w:r w:rsidRPr="29D17C04" w:rsidR="2EDA40A8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Import </w:t>
      </w:r>
      <w:r w:rsidRPr="29D17C04" w:rsidR="2EDA40A8">
        <w:rPr>
          <w:rFonts w:ascii="Aptos" w:hAnsi="Aptos"/>
          <w:noProof w:val="0"/>
          <w:sz w:val="24"/>
          <w:szCs w:val="24"/>
          <w:u w:val="none"/>
          <w:lang w:val="en-US"/>
        </w:rPr>
        <w:t>Wazuh.ova</w:t>
      </w:r>
      <w:r w:rsidRPr="29D17C04" w:rsidR="2EDA40A8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to virtual box</w:t>
      </w:r>
      <w:r w:rsidRPr="29D17C04" w:rsidR="75959363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and run it</w:t>
      </w:r>
      <w:r w:rsidRPr="29D17C04" w:rsidR="2EDA40A8">
        <w:rPr>
          <w:rFonts w:ascii="Aptos" w:hAnsi="Aptos"/>
          <w:noProof w:val="0"/>
          <w:sz w:val="24"/>
          <w:szCs w:val="24"/>
          <w:u w:val="none"/>
          <w:lang w:val="en-US"/>
        </w:rPr>
        <w:t>. This machine</w:t>
      </w:r>
      <w:r w:rsidRPr="29D17C04" w:rsidR="1E75556E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</w:t>
      </w:r>
      <w:r w:rsidRPr="29D17C04" w:rsidR="2EDA40A8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will act as </w:t>
      </w:r>
      <w:r w:rsidRPr="29D17C04" w:rsidR="18E07847">
        <w:rPr>
          <w:rFonts w:ascii="Aptos" w:hAnsi="Aptos"/>
          <w:noProof w:val="0"/>
          <w:sz w:val="24"/>
          <w:szCs w:val="24"/>
          <w:u w:val="none"/>
          <w:lang w:val="en-US"/>
        </w:rPr>
        <w:t>‘</w:t>
      </w:r>
      <w:r w:rsidRPr="29D17C04" w:rsidR="2EDA40A8">
        <w:rPr>
          <w:rFonts w:ascii="Aptos" w:hAnsi="Aptos"/>
          <w:noProof w:val="0"/>
          <w:sz w:val="24"/>
          <w:szCs w:val="24"/>
          <w:u w:val="none"/>
          <w:lang w:val="en-US"/>
        </w:rPr>
        <w:t>Wazuh server</w:t>
      </w:r>
      <w:r w:rsidRPr="29D17C04" w:rsidR="227B3983">
        <w:rPr>
          <w:rFonts w:ascii="Aptos" w:hAnsi="Aptos"/>
          <w:noProof w:val="0"/>
          <w:sz w:val="24"/>
          <w:szCs w:val="24"/>
          <w:u w:val="none"/>
          <w:lang w:val="en-US"/>
        </w:rPr>
        <w:t>’</w:t>
      </w:r>
      <w:r w:rsidRPr="29D17C04" w:rsidR="5BBE552A">
        <w:rPr>
          <w:rFonts w:ascii="Aptos" w:hAnsi="Aptos"/>
          <w:noProof w:val="0"/>
          <w:sz w:val="24"/>
          <w:szCs w:val="24"/>
          <w:u w:val="none"/>
          <w:lang w:val="en-US"/>
        </w:rPr>
        <w:t>.</w:t>
      </w:r>
    </w:p>
    <w:p w:rsidR="7480BE98" w:rsidP="29D17C04" w:rsidRDefault="7480BE98" w14:paraId="1C88EEBF" w14:textId="493F2B5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noProof w:val="0"/>
          <w:sz w:val="24"/>
          <w:szCs w:val="24"/>
          <w:u w:val="none"/>
          <w:lang w:val="en-US"/>
        </w:rPr>
      </w:pPr>
      <w:r w:rsidRPr="0044F9BF" w:rsidR="2EDA40A8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Make </w:t>
      </w:r>
      <w:r w:rsidRPr="0044F9BF" w:rsidR="37BD060D">
        <w:rPr>
          <w:rFonts w:ascii="Aptos" w:hAnsi="Aptos"/>
          <w:noProof w:val="0"/>
          <w:sz w:val="24"/>
          <w:szCs w:val="24"/>
          <w:u w:val="none"/>
          <w:lang w:val="en-US"/>
        </w:rPr>
        <w:t>a new</w:t>
      </w:r>
      <w:r w:rsidRPr="0044F9BF" w:rsidR="2EDA40A8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virtual machine and install windows 11</w:t>
      </w:r>
      <w:r w:rsidRPr="0044F9BF" w:rsidR="2E088FEE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. This machine will act as </w:t>
      </w:r>
      <w:r w:rsidRPr="0044F9BF" w:rsidR="23A0878A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the </w:t>
      </w:r>
      <w:r w:rsidRPr="0044F9BF" w:rsidR="3DDE4BA3">
        <w:rPr>
          <w:rFonts w:ascii="Aptos" w:hAnsi="Aptos"/>
          <w:noProof w:val="0"/>
          <w:sz w:val="24"/>
          <w:szCs w:val="24"/>
          <w:u w:val="none"/>
          <w:lang w:val="en-US"/>
        </w:rPr>
        <w:t>‘</w:t>
      </w:r>
      <w:r w:rsidRPr="0044F9BF" w:rsidR="23A0878A">
        <w:rPr>
          <w:rFonts w:ascii="Aptos" w:hAnsi="Aptos"/>
          <w:noProof w:val="0"/>
          <w:sz w:val="24"/>
          <w:szCs w:val="24"/>
          <w:u w:val="none"/>
          <w:lang w:val="en-US"/>
        </w:rPr>
        <w:t>target</w:t>
      </w:r>
      <w:r w:rsidRPr="0044F9BF" w:rsidR="2E088FEE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</w:t>
      </w:r>
      <w:r w:rsidRPr="0044F9BF" w:rsidR="2E088FEE">
        <w:rPr>
          <w:rFonts w:ascii="Aptos" w:hAnsi="Aptos"/>
          <w:noProof w:val="0"/>
          <w:sz w:val="24"/>
          <w:szCs w:val="24"/>
          <w:u w:val="none"/>
          <w:lang w:val="en-US"/>
        </w:rPr>
        <w:t>machine</w:t>
      </w:r>
      <w:r w:rsidRPr="0044F9BF" w:rsidR="18E07847">
        <w:rPr>
          <w:rFonts w:ascii="Aptos" w:hAnsi="Aptos"/>
          <w:noProof w:val="0"/>
          <w:sz w:val="24"/>
          <w:szCs w:val="24"/>
          <w:u w:val="none"/>
          <w:lang w:val="en-US"/>
        </w:rPr>
        <w:t>’</w:t>
      </w:r>
      <w:r w:rsidRPr="0044F9BF" w:rsidR="2E088FEE">
        <w:rPr>
          <w:rFonts w:ascii="Aptos" w:hAnsi="Aptos"/>
          <w:noProof w:val="0"/>
          <w:sz w:val="24"/>
          <w:szCs w:val="24"/>
          <w:u w:val="none"/>
          <w:lang w:val="en-US"/>
        </w:rPr>
        <w:t>.</w:t>
      </w:r>
    </w:p>
    <w:p w:rsidR="670F10C5" w:rsidP="0044F9BF" w:rsidRDefault="670F10C5" w14:paraId="0DE6FBAD" w14:textId="77C02090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0044F9BF" w:rsidR="670F10C5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Run </w:t>
      </w:r>
      <w:r w:rsidRPr="0044F9BF" w:rsidR="670F10C5">
        <w:rPr>
          <w:rFonts w:ascii="Aptos" w:hAnsi="Aptos"/>
          <w:noProof w:val="0"/>
          <w:sz w:val="24"/>
          <w:szCs w:val="24"/>
          <w:u w:val="none"/>
          <w:lang w:val="en-US"/>
        </w:rPr>
        <w:t>target</w:t>
      </w:r>
      <w:r w:rsidRPr="0044F9BF" w:rsidR="670F10C5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machine. Make sure Real-time protection is enabled from Windows Defender</w:t>
      </w:r>
      <w:r w:rsidRPr="0044F9BF" w:rsidR="19FD3FB1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and logs to Event Log so Wazuh can pick it up.</w:t>
      </w:r>
    </w:p>
    <w:p w:rsidR="7480BE98" w:rsidP="29D17C04" w:rsidRDefault="7480BE98" w14:paraId="0BC4EA89" w14:textId="7CB1744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noProof w:val="0"/>
          <w:sz w:val="24"/>
          <w:szCs w:val="24"/>
          <w:u w:val="none"/>
          <w:lang w:val="en-US"/>
        </w:rPr>
      </w:pPr>
      <w:r w:rsidRPr="0044F9BF" w:rsidR="5E246047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Connect target machine with </w:t>
      </w:r>
      <w:r w:rsidRPr="0044F9BF" w:rsidR="5E246047">
        <w:rPr>
          <w:rFonts w:ascii="Aptos" w:hAnsi="Aptos"/>
          <w:noProof w:val="0"/>
          <w:sz w:val="24"/>
          <w:szCs w:val="24"/>
          <w:u w:val="none"/>
          <w:lang w:val="en-US"/>
        </w:rPr>
        <w:t>Wazuh</w:t>
      </w:r>
      <w:r w:rsidRPr="0044F9BF" w:rsidR="5E246047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server and install </w:t>
      </w:r>
      <w:r w:rsidRPr="0044F9BF" w:rsidR="5E246047">
        <w:rPr>
          <w:rFonts w:ascii="Aptos" w:hAnsi="Aptos"/>
          <w:noProof w:val="0"/>
          <w:sz w:val="24"/>
          <w:szCs w:val="24"/>
          <w:u w:val="none"/>
          <w:lang w:val="en-US"/>
        </w:rPr>
        <w:t>Wazuh</w:t>
      </w:r>
      <w:r w:rsidRPr="0044F9BF" w:rsidR="5E246047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agent</w:t>
      </w:r>
      <w:r w:rsidRPr="0044F9BF" w:rsidR="024E9CE2">
        <w:rPr>
          <w:rFonts w:ascii="Aptos" w:hAnsi="Aptos"/>
          <w:noProof w:val="0"/>
          <w:sz w:val="24"/>
          <w:szCs w:val="24"/>
          <w:u w:val="none"/>
          <w:lang w:val="en-US"/>
        </w:rPr>
        <w:t>.</w:t>
      </w:r>
    </w:p>
    <w:p w:rsidR="7480BE98" w:rsidP="29D17C04" w:rsidRDefault="7480BE98" w14:paraId="7362AAAF" w14:textId="7F81CEB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/>
          <w:noProof w:val="0"/>
          <w:sz w:val="24"/>
          <w:szCs w:val="24"/>
          <w:u w:val="none"/>
          <w:lang w:val="en-US"/>
        </w:rPr>
      </w:pPr>
      <w:r w:rsidRPr="0044F9BF" w:rsidR="4467034F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Login to </w:t>
      </w:r>
      <w:r w:rsidRPr="0044F9BF" w:rsidR="4467034F">
        <w:rPr>
          <w:rFonts w:ascii="Aptos" w:hAnsi="Aptos"/>
          <w:noProof w:val="0"/>
          <w:sz w:val="24"/>
          <w:szCs w:val="24"/>
          <w:u w:val="none"/>
          <w:lang w:val="en-US"/>
        </w:rPr>
        <w:t>AttackIQ</w:t>
      </w:r>
      <w:r w:rsidRPr="0044F9BF" w:rsidR="4467034F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Flex and run </w:t>
      </w:r>
      <w:r w:rsidRPr="0044F9BF" w:rsidR="1EACD09D">
        <w:rPr>
          <w:rFonts w:ascii="Aptos" w:hAnsi="Aptos"/>
          <w:noProof w:val="0"/>
          <w:sz w:val="24"/>
          <w:szCs w:val="24"/>
          <w:u w:val="none"/>
          <w:lang w:val="en-US"/>
        </w:rPr>
        <w:t>‘</w:t>
      </w:r>
      <w:r w:rsidRPr="0044F9BF" w:rsidR="1EACD09D">
        <w:rPr>
          <w:rFonts w:ascii="Aptos" w:hAnsi="Aptos"/>
          <w:noProof w:val="0"/>
          <w:sz w:val="24"/>
          <w:szCs w:val="24"/>
          <w:u w:val="none"/>
          <w:lang w:val="en-US"/>
        </w:rPr>
        <w:t>Lumma</w:t>
      </w:r>
      <w:r w:rsidRPr="0044F9BF" w:rsidR="1EACD09D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Stealer</w:t>
      </w:r>
      <w:r w:rsidRPr="0044F9BF" w:rsidR="0C4E8FEF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package</w:t>
      </w:r>
      <w:r w:rsidRPr="0044F9BF" w:rsidR="1EACD09D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’ </w:t>
      </w:r>
      <w:r w:rsidRPr="0044F9BF" w:rsidR="314E633E">
        <w:rPr>
          <w:rFonts w:ascii="Aptos" w:hAnsi="Aptos"/>
          <w:noProof w:val="0"/>
          <w:sz w:val="24"/>
          <w:szCs w:val="24"/>
          <w:u w:val="none"/>
          <w:lang w:val="en-US"/>
        </w:rPr>
        <w:t>for</w:t>
      </w:r>
      <w:r w:rsidRPr="0044F9BF" w:rsidR="1EACD09D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scenario.</w:t>
      </w:r>
    </w:p>
    <w:p w:rsidR="53A1EBFC" w:rsidP="29D17C04" w:rsidRDefault="53A1EBFC" w14:paraId="4900DCB5" w14:textId="0AE3FE8E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/>
          <w:noProof w:val="0"/>
          <w:sz w:val="24"/>
          <w:szCs w:val="24"/>
          <w:u w:val="none"/>
          <w:lang w:val="en-US"/>
        </w:rPr>
      </w:pPr>
      <w:r w:rsidRPr="29D17C04" w:rsidR="53A1EBFC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Select </w:t>
      </w:r>
      <w:r w:rsidRPr="29D17C04" w:rsidR="6105EF15">
        <w:rPr>
          <w:rFonts w:ascii="Aptos" w:hAnsi="Aptos"/>
          <w:noProof w:val="0"/>
          <w:sz w:val="24"/>
          <w:szCs w:val="24"/>
          <w:u w:val="none"/>
          <w:lang w:val="en-US"/>
        </w:rPr>
        <w:t>the target</w:t>
      </w:r>
      <w:r w:rsidRPr="29D17C04" w:rsidR="53A1EBFC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machine as the target agent and run.</w:t>
      </w:r>
    </w:p>
    <w:p w:rsidR="23F6C3EF" w:rsidP="29D17C04" w:rsidRDefault="23F6C3EF" w14:paraId="75E54618" w14:textId="3656BE8A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/>
          <w:noProof w:val="0"/>
          <w:sz w:val="24"/>
          <w:szCs w:val="24"/>
          <w:u w:val="none"/>
          <w:lang w:val="en-US"/>
        </w:rPr>
      </w:pPr>
      <w:r w:rsidRPr="0044F9BF" w:rsidR="23F6C3EF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Log into </w:t>
      </w:r>
      <w:r w:rsidRPr="0044F9BF" w:rsidR="23F6C3EF">
        <w:rPr>
          <w:rFonts w:ascii="Aptos" w:hAnsi="Aptos"/>
          <w:noProof w:val="0"/>
          <w:sz w:val="24"/>
          <w:szCs w:val="24"/>
          <w:u w:val="none"/>
          <w:lang w:val="en-US"/>
        </w:rPr>
        <w:t>Wazuh</w:t>
      </w:r>
      <w:r w:rsidRPr="0044F9BF" w:rsidR="23F6C3EF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Dashboard </w:t>
      </w:r>
      <w:r w:rsidRPr="0044F9BF" w:rsidR="5DE215DF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by entering </w:t>
      </w:r>
      <w:r w:rsidRPr="0044F9BF" w:rsidR="5DE215DF">
        <w:rPr>
          <w:rFonts w:ascii="Aptos" w:hAnsi="Aptos"/>
          <w:noProof w:val="0"/>
          <w:sz w:val="24"/>
          <w:szCs w:val="24"/>
          <w:u w:val="none"/>
          <w:lang w:val="en-US"/>
        </w:rPr>
        <w:t>Wazuh</w:t>
      </w:r>
      <w:r w:rsidRPr="0044F9BF" w:rsidR="5DE215DF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server’s IP address </w:t>
      </w:r>
      <w:r w:rsidRPr="0044F9BF" w:rsidR="7BC146A7">
        <w:rPr>
          <w:rFonts w:ascii="Aptos" w:hAnsi="Aptos"/>
          <w:noProof w:val="0"/>
          <w:sz w:val="24"/>
          <w:szCs w:val="24"/>
          <w:u w:val="none"/>
          <w:lang w:val="en-US"/>
        </w:rPr>
        <w:t>from the</w:t>
      </w:r>
      <w:r w:rsidRPr="0044F9BF" w:rsidR="5DE215DF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browser </w:t>
      </w:r>
      <w:r w:rsidRPr="0044F9BF" w:rsidR="23F6C3EF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and check </w:t>
      </w:r>
      <w:r w:rsidRPr="0044F9BF" w:rsidR="0E5E9377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the </w:t>
      </w:r>
      <w:r w:rsidRPr="0044F9BF" w:rsidR="4F2C9882">
        <w:rPr>
          <w:rFonts w:ascii="Aptos" w:hAnsi="Aptos"/>
          <w:noProof w:val="0"/>
          <w:sz w:val="24"/>
          <w:szCs w:val="24"/>
          <w:u w:val="none"/>
          <w:lang w:val="en-US"/>
        </w:rPr>
        <w:t>summary of target machine on the top left of dashboard.</w:t>
      </w:r>
    </w:p>
    <w:p w:rsidR="09C4ABF0" w:rsidP="0044F9BF" w:rsidRDefault="09C4ABF0" w14:paraId="373DA082" w14:textId="5FC96A7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Aptos" w:hAnsi="Aptos"/>
          <w:noProof w:val="0"/>
          <w:sz w:val="24"/>
          <w:szCs w:val="24"/>
          <w:u w:val="none"/>
          <w:lang w:val="en-US"/>
        </w:rPr>
      </w:pPr>
      <w:r w:rsidRPr="0044F9BF" w:rsidR="09C4ABF0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Go to </w:t>
      </w:r>
      <w:r w:rsidRPr="0044F9BF" w:rsidR="09C4ABF0">
        <w:rPr>
          <w:rFonts w:ascii="Aptos" w:hAnsi="Aptos"/>
          <w:noProof w:val="0"/>
          <w:sz w:val="24"/>
          <w:szCs w:val="24"/>
          <w:u w:val="none"/>
          <w:lang w:val="en-US"/>
        </w:rPr>
        <w:t>AttackIQ</w:t>
      </w:r>
      <w:r w:rsidRPr="0044F9BF" w:rsidR="09C4ABF0">
        <w:rPr>
          <w:rFonts w:ascii="Aptos" w:hAnsi="Aptos"/>
          <w:noProof w:val="0"/>
          <w:sz w:val="24"/>
          <w:szCs w:val="24"/>
          <w:u w:val="none"/>
          <w:lang w:val="en-US"/>
        </w:rPr>
        <w:t xml:space="preserve"> Flex and view analysis</w:t>
      </w:r>
    </w:p>
    <w:p w:rsidR="7990984E" w:rsidP="29D17C04" w:rsidRDefault="7990984E" w14:paraId="3C20F8B1" w14:textId="71B675A4">
      <w:pPr>
        <w:pStyle w:val="Normal"/>
        <w:spacing w:after="0" w:afterAutospacing="off"/>
        <w:ind w:left="0"/>
        <w:jc w:val="center"/>
        <w:rPr>
          <w:rFonts w:ascii="Aptos" w:hAnsi="Aptos"/>
          <w:noProof w:val="0"/>
          <w:sz w:val="24"/>
          <w:szCs w:val="24"/>
          <w:lang w:val="en-US"/>
        </w:rPr>
      </w:pPr>
      <w:r w:rsidR="7990984E">
        <w:drawing>
          <wp:inline wp14:editId="362B4747" wp14:anchorId="482B731F">
            <wp:extent cx="3524250" cy="2349500"/>
            <wp:effectExtent l="0" t="0" r="0" b="0"/>
            <wp:docPr id="10538051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911addaf524b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7CE16C" w:rsidP="29D17C04" w:rsidRDefault="627CE16C" w14:paraId="072704CC" w14:textId="01FDEEF5">
      <w:pPr>
        <w:pStyle w:val="Normal"/>
        <w:spacing w:after="0" w:afterAutospacing="off"/>
        <w:ind w:left="0"/>
        <w:jc w:val="center"/>
        <w:rPr>
          <w:rFonts w:ascii="Aptos" w:hAnsi="Aptos"/>
          <w:noProof w:val="0"/>
          <w:sz w:val="24"/>
          <w:szCs w:val="24"/>
          <w:lang w:val="en-US"/>
        </w:rPr>
      </w:pPr>
      <w:r w:rsidRPr="29D17C04" w:rsidR="627CE16C">
        <w:rPr>
          <w:rFonts w:ascii="Aptos" w:hAnsi="Aptos"/>
          <w:noProof w:val="0"/>
          <w:sz w:val="24"/>
          <w:szCs w:val="24"/>
          <w:lang w:val="en-US"/>
        </w:rPr>
        <w:t>Figure 1: Technical diagram</w:t>
      </w:r>
    </w:p>
    <w:p w:rsidR="29D17C04" w:rsidP="29D17C04" w:rsidRDefault="29D17C04" w14:paraId="144E9201" w14:textId="09CE8EAE">
      <w:pPr>
        <w:pStyle w:val="Normal"/>
        <w:spacing w:after="0" w:afterAutospacing="off"/>
        <w:ind w:left="0"/>
        <w:jc w:val="left"/>
        <w:rPr>
          <w:rFonts w:ascii="Aptos" w:hAnsi="Aptos"/>
          <w:noProof w:val="0"/>
          <w:sz w:val="24"/>
          <w:szCs w:val="24"/>
          <w:lang w:val="en-US"/>
        </w:rPr>
      </w:pPr>
    </w:p>
    <w:p w:rsidR="29D17C04" w:rsidRDefault="29D17C04" w14:paraId="3323F663" w14:textId="03DE074D">
      <w:r>
        <w:br w:type="page"/>
      </w:r>
    </w:p>
    <w:p w:rsidR="07943A3A" w:rsidP="7480BE98" w:rsidRDefault="07943A3A" w14:paraId="542B1193" w14:textId="23E8C94B">
      <w:pPr>
        <w:pStyle w:val="Normal"/>
        <w:spacing w:after="0" w:afterAutospacing="off"/>
        <w:ind w:left="0"/>
        <w:jc w:val="left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  <w:r w:rsidRPr="29D17C04" w:rsidR="07943A3A">
        <w:rPr>
          <w:rFonts w:ascii="Aptos" w:hAnsi="Aptos"/>
          <w:b w:val="1"/>
          <w:bCs w:val="1"/>
          <w:noProof w:val="0"/>
          <w:sz w:val="28"/>
          <w:szCs w:val="28"/>
          <w:lang w:val="en-US"/>
        </w:rPr>
        <w:t>Attack vector</w:t>
      </w:r>
      <w:r w:rsidRPr="29D17C04" w:rsidR="741884D0">
        <w:rPr>
          <w:rFonts w:ascii="Aptos" w:hAnsi="Aptos"/>
          <w:b w:val="1"/>
          <w:bCs w:val="1"/>
          <w:noProof w:val="0"/>
          <w:sz w:val="28"/>
          <w:szCs w:val="28"/>
          <w:lang w:val="en-US"/>
        </w:rPr>
        <w:t>s</w:t>
      </w:r>
    </w:p>
    <w:p w:rsidR="29D17C04" w:rsidP="0044F9BF" w:rsidRDefault="29D17C04" w14:paraId="3CB2CE40" w14:textId="123FB6D4">
      <w:pPr>
        <w:pStyle w:val="Normal"/>
        <w:spacing w:after="0" w:afterAutospacing="off"/>
        <w:ind w:lef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7FD6E7F6" w:rsidP="0044F9BF" w:rsidRDefault="7FD6E7F6" w14:paraId="461D0F4B" w14:textId="73BFBB0D">
      <w:pPr>
        <w:pStyle w:val="Normal"/>
        <w:spacing w:after="0" w:afterAutospacing="off"/>
        <w:ind w:lef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044F9BF" w:rsidR="7FD6E7F6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30 scenarios of Lumma Stealer:</w:t>
      </w:r>
    </w:p>
    <w:p w:rsidR="0044F9BF" w:rsidP="0044F9BF" w:rsidRDefault="0044F9BF" w14:paraId="67B7065C" w14:textId="14AC4347">
      <w:pPr>
        <w:pStyle w:val="Normal"/>
        <w:spacing w:after="0" w:afterAutospacing="off"/>
        <w:ind w:lef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25"/>
        <w:gridCol w:w="2327"/>
        <w:gridCol w:w="5008"/>
      </w:tblGrid>
      <w:tr w:rsidR="0044F9BF" w:rsidTr="0044F9BF" w14:paraId="2378568E">
        <w:trPr>
          <w:trHeight w:val="330"/>
        </w:trPr>
        <w:tc>
          <w:tcPr>
            <w:tcW w:w="2025" w:type="dxa"/>
            <w:tcMar/>
          </w:tcPr>
          <w:p w:rsidR="745BA2B6" w:rsidP="0044F9BF" w:rsidRDefault="745BA2B6" w14:paraId="20CA8ECC" w14:textId="6D86CE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044F9BF" w:rsidR="745BA2B6"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US"/>
              </w:rPr>
              <w:t>Tactics</w:t>
            </w:r>
          </w:p>
        </w:tc>
        <w:tc>
          <w:tcPr>
            <w:tcW w:w="2327" w:type="dxa"/>
            <w:tcMar/>
          </w:tcPr>
          <w:p w:rsidR="7C55710E" w:rsidP="0044F9BF" w:rsidRDefault="7C55710E" w14:paraId="2CA36910" w14:textId="1AD41F40">
            <w:pPr>
              <w:pStyle w:val="Normal"/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044F9BF" w:rsidR="7C55710E"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US"/>
              </w:rPr>
              <w:t>MITRE technique</w:t>
            </w:r>
            <w:r w:rsidRPr="0044F9BF" w:rsidR="04335D13"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US"/>
              </w:rPr>
              <w:t>s</w:t>
            </w:r>
          </w:p>
        </w:tc>
        <w:tc>
          <w:tcPr>
            <w:tcW w:w="5008" w:type="dxa"/>
            <w:tcMar/>
          </w:tcPr>
          <w:p w:rsidR="04335D13" w:rsidP="0044F9BF" w:rsidRDefault="04335D13" w14:paraId="1474E745" w14:textId="56987D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0044F9BF" w:rsidR="04335D13"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US"/>
              </w:rPr>
              <w:t>Procedures</w:t>
            </w:r>
          </w:p>
        </w:tc>
      </w:tr>
      <w:tr w:rsidR="0044F9BF" w:rsidTr="0044F9BF" w14:paraId="65B9E53A">
        <w:trPr>
          <w:trHeight w:val="300"/>
        </w:trPr>
        <w:tc>
          <w:tcPr>
            <w:tcW w:w="2025" w:type="dxa"/>
            <w:tcMar/>
          </w:tcPr>
          <w:p w:rsidR="22D178F2" w:rsidP="0044F9BF" w:rsidRDefault="22D178F2" w14:paraId="4102FF40" w14:textId="35ED932F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22D178F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Defense evasion</w:t>
            </w:r>
          </w:p>
        </w:tc>
        <w:tc>
          <w:tcPr>
            <w:tcW w:w="2327" w:type="dxa"/>
            <w:tcMar/>
          </w:tcPr>
          <w:p w:rsidR="0C178BAC" w:rsidP="0044F9BF" w:rsidRDefault="0C178BAC" w14:paraId="5F81F5AF" w14:textId="0BB21AA5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044F9BF" w:rsidR="0C178B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T1622</w:t>
            </w:r>
            <w:r w:rsidRPr="0044F9BF" w:rsidR="29506D9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-</w:t>
            </w:r>
            <w:r w:rsidRPr="0044F9BF" w:rsidR="0C178B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Debugger Evasion</w:t>
            </w:r>
          </w:p>
        </w:tc>
        <w:tc>
          <w:tcPr>
            <w:tcW w:w="5008" w:type="dxa"/>
            <w:tcMar/>
          </w:tcPr>
          <w:p w:rsidR="22D178F2" w:rsidP="0044F9BF" w:rsidRDefault="22D178F2" w14:paraId="13FD1870" w14:textId="26DC806A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22D178F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Debugger detection via “</w:t>
            </w:r>
            <w:r w:rsidRPr="0044F9BF" w:rsidR="22D178F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IsDebuggerPresent</w:t>
            </w:r>
            <w:r w:rsidRPr="0044F9BF" w:rsidR="22D178F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” Native API</w:t>
            </w:r>
          </w:p>
        </w:tc>
      </w:tr>
      <w:tr w:rsidR="0044F9BF" w:rsidTr="0044F9BF" w14:paraId="0CE54D59">
        <w:trPr>
          <w:trHeight w:val="300"/>
        </w:trPr>
        <w:tc>
          <w:tcPr>
            <w:tcW w:w="2025" w:type="dxa"/>
            <w:tcMar/>
          </w:tcPr>
          <w:p w:rsidR="22D178F2" w:rsidP="0044F9BF" w:rsidRDefault="22D178F2" w14:paraId="43D76481" w14:textId="0C3059A6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22D178F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Discovery</w:t>
            </w:r>
          </w:p>
        </w:tc>
        <w:tc>
          <w:tcPr>
            <w:tcW w:w="2327" w:type="dxa"/>
            <w:tcMar/>
          </w:tcPr>
          <w:p w:rsidR="5E578D04" w:rsidP="0044F9BF" w:rsidRDefault="5E578D04" w14:paraId="066B1BF2" w14:textId="43D77E7E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044F9BF" w:rsidR="5E578D0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T1012</w:t>
            </w:r>
            <w:r w:rsidRPr="0044F9BF" w:rsidR="58BE613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-</w:t>
            </w:r>
            <w:r w:rsidRPr="0044F9BF" w:rsidR="5E578D0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Query Registry</w:t>
            </w:r>
          </w:p>
        </w:tc>
        <w:tc>
          <w:tcPr>
            <w:tcW w:w="5008" w:type="dxa"/>
            <w:tcMar/>
          </w:tcPr>
          <w:p w:rsidR="22D178F2" w:rsidP="0044F9BF" w:rsidRDefault="22D178F2" w14:paraId="026D49DE" w14:textId="27B1935A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22D178F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Obtain current user internet settings using “reg query” command</w:t>
            </w:r>
          </w:p>
        </w:tc>
      </w:tr>
      <w:tr w:rsidR="0044F9BF" w:rsidTr="0044F9BF" w14:paraId="3CC630D1">
        <w:trPr>
          <w:trHeight w:val="300"/>
        </w:trPr>
        <w:tc>
          <w:tcPr>
            <w:tcW w:w="2025" w:type="dxa"/>
            <w:tcMar/>
          </w:tcPr>
          <w:p w:rsidR="45D67D2C" w:rsidP="0044F9BF" w:rsidRDefault="45D67D2C" w14:paraId="0900730E" w14:textId="5D8173BE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45D67D2C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Execution</w:t>
            </w:r>
          </w:p>
        </w:tc>
        <w:tc>
          <w:tcPr>
            <w:tcW w:w="2327" w:type="dxa"/>
            <w:tcMar/>
          </w:tcPr>
          <w:p w:rsidR="562D9A21" w:rsidRDefault="562D9A21" w14:paraId="24719085" w14:textId="412EE43E">
            <w:r w:rsidRPr="0044F9BF" w:rsidR="562D9A2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T1574.00</w:t>
            </w:r>
            <w:r w:rsidRPr="0044F9BF" w:rsidR="64828BF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</w:t>
            </w:r>
            <w:r w:rsidRPr="0044F9BF" w:rsidR="562D9A2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– Hijack Execution Flow: DLL </w:t>
            </w:r>
          </w:p>
          <w:p w:rsidR="4FBB7973" w:rsidRDefault="4FBB7973" w14:paraId="7F078244" w14:textId="2E059193">
            <w:r w:rsidRPr="0044F9BF" w:rsidR="4FBB797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T1059.001 – Command and Scripting Interpreter: PowerShell</w:t>
            </w:r>
          </w:p>
          <w:p w:rsidR="0044F9BF" w:rsidP="0044F9BF" w:rsidRDefault="0044F9BF" w14:paraId="63C706E1" w14:textId="30C042D9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FBB7973" w:rsidRDefault="4FBB7973" w14:paraId="6A60E9E4" w14:textId="119A07D3">
            <w:r w:rsidRPr="0044F9BF" w:rsidR="4FBB797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T1218.005 – Signed Binary Proxy Execution: MSHTA</w:t>
            </w:r>
          </w:p>
          <w:p w:rsidR="0044F9BF" w:rsidP="0044F9BF" w:rsidRDefault="0044F9BF" w14:paraId="7B984C65" w14:textId="644C9D06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FBB7973" w:rsidRDefault="4FBB7973" w14:paraId="7C6CA6A5" w14:textId="130E8D84">
            <w:r w:rsidRPr="0044F9BF" w:rsidR="4FBB797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T1055.004 – Process Injection: Memory Injection</w:t>
            </w:r>
          </w:p>
        </w:tc>
        <w:tc>
          <w:tcPr>
            <w:tcW w:w="5008" w:type="dxa"/>
            <w:tcMar/>
          </w:tcPr>
          <w:p w:rsidR="3C910FBA" w:rsidP="0044F9BF" w:rsidRDefault="3C910FBA" w14:paraId="35140546" w14:textId="30B720AA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DLL side-Loading</w:t>
            </w:r>
          </w:p>
          <w:p w:rsidR="0044F9BF" w:rsidP="0044F9BF" w:rsidRDefault="0044F9BF" w14:paraId="67E93C47" w14:textId="03F54E4B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34DD0559" w14:textId="14D46FBF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3C910FBA" w:rsidP="0044F9BF" w:rsidRDefault="3C910FBA" w14:paraId="32B33127" w14:textId="260AAD00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Execute Encoded </w:t>
            </w: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Powershell</w:t>
            </w: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Command</w:t>
            </w:r>
          </w:p>
          <w:p w:rsidR="0044F9BF" w:rsidP="0044F9BF" w:rsidRDefault="0044F9BF" w14:paraId="6453CDCA" w14:textId="630D3519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2FF2F82E" w14:textId="1DC70335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783E6037" w14:textId="1A8C56D0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4BF6A660" w14:textId="465E783B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7C838864" w14:textId="5BAF1662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3C910FBA" w:rsidP="0044F9BF" w:rsidRDefault="3C910FBA" w14:paraId="15B78667" w14:textId="21956F73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Download and Execute Remote Payload with MSHTA</w:t>
            </w:r>
          </w:p>
          <w:p w:rsidR="0044F9BF" w:rsidP="0044F9BF" w:rsidRDefault="0044F9BF" w14:paraId="3882BECE" w14:textId="3A9337EF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4EF308DE" w14:textId="1A4C270B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3C910FBA" w:rsidP="0044F9BF" w:rsidRDefault="3C910FBA" w14:paraId="57DCEE7D" w14:textId="100F597F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Code Injection via “</w:t>
            </w: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VirtualAlloc</w:t>
            </w: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” and “</w:t>
            </w: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VirtualProtect</w:t>
            </w:r>
            <w:r w:rsidRPr="0044F9BF" w:rsidR="3C910FBA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” Native API</w:t>
            </w:r>
          </w:p>
        </w:tc>
      </w:tr>
      <w:tr w:rsidR="0044F9BF" w:rsidTr="0044F9BF" w14:paraId="12DC1BA0">
        <w:trPr>
          <w:trHeight w:val="300"/>
        </w:trPr>
        <w:tc>
          <w:tcPr>
            <w:tcW w:w="2025" w:type="dxa"/>
            <w:tcMar/>
          </w:tcPr>
          <w:p w:rsidR="22D178F2" w:rsidP="0044F9BF" w:rsidRDefault="22D178F2" w14:paraId="4022E617" w14:textId="67C53E84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22D178F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Exfiltration</w:t>
            </w:r>
          </w:p>
        </w:tc>
        <w:tc>
          <w:tcPr>
            <w:tcW w:w="2327" w:type="dxa"/>
            <w:tcMar/>
          </w:tcPr>
          <w:p w:rsidR="4901C23A" w:rsidRDefault="4901C23A" w14:paraId="228B0E81" w14:textId="05E9F6BA">
            <w:r w:rsidRPr="0044F9BF" w:rsidR="4901C2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T1041 – Exfiltration Over C2 Channel</w:t>
            </w:r>
          </w:p>
        </w:tc>
        <w:tc>
          <w:tcPr>
            <w:tcW w:w="5008" w:type="dxa"/>
            <w:tcMar/>
          </w:tcPr>
          <w:p w:rsidR="22D178F2" w:rsidP="0044F9BF" w:rsidRDefault="22D178F2" w14:paraId="6AF85562" w14:textId="16031B9F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22D178F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Exfiltrate firefox sensitive files over HTTP to Test Server</w:t>
            </w:r>
          </w:p>
        </w:tc>
      </w:tr>
      <w:tr w:rsidR="0044F9BF" w:rsidTr="0044F9BF" w14:paraId="7A8E3262">
        <w:trPr>
          <w:trHeight w:val="300"/>
        </w:trPr>
        <w:tc>
          <w:tcPr>
            <w:tcW w:w="2025" w:type="dxa"/>
            <w:tcMar/>
          </w:tcPr>
          <w:p w:rsidR="66BDF30D" w:rsidP="0044F9BF" w:rsidRDefault="66BDF30D" w14:paraId="4BE74F40" w14:textId="777D0457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66BDF30D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Persistence</w:t>
            </w:r>
          </w:p>
        </w:tc>
        <w:tc>
          <w:tcPr>
            <w:tcW w:w="2327" w:type="dxa"/>
            <w:tcMar/>
          </w:tcPr>
          <w:p w:rsidR="20F3742B" w:rsidRDefault="20F3742B" w14:paraId="6F003F7D" w14:textId="0353F46F">
            <w:r w:rsidRPr="0044F9BF" w:rsidR="20F3742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T1547.001 – Boot or Logon Autostart Execution: Registry Run Keys / Startup Folder</w:t>
            </w:r>
          </w:p>
        </w:tc>
        <w:tc>
          <w:tcPr>
            <w:tcW w:w="5008" w:type="dxa"/>
            <w:tcMar/>
          </w:tcPr>
          <w:p w:rsidR="66BDF30D" w:rsidP="0044F9BF" w:rsidRDefault="66BDF30D" w14:paraId="3548AC60" w14:textId="090F9A62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66BDF30D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Persistence through registry run and </w:t>
            </w:r>
            <w:r w:rsidRPr="0044F9BF" w:rsidR="66BDF30D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runonce</w:t>
            </w:r>
            <w:r w:rsidRPr="0044F9BF" w:rsidR="66BDF30D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keys</w:t>
            </w:r>
            <w:r w:rsidRPr="0044F9BF" w:rsidR="167B11A6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0044F9BF" w:rsidTr="0044F9BF" w14:paraId="0ABDEB79">
        <w:trPr>
          <w:trHeight w:val="300"/>
        </w:trPr>
        <w:tc>
          <w:tcPr>
            <w:tcW w:w="2025" w:type="dxa"/>
            <w:tcMar/>
          </w:tcPr>
          <w:p w:rsidR="66BDF30D" w:rsidP="0044F9BF" w:rsidRDefault="66BDF30D" w14:paraId="30647BB9" w14:textId="2DBC4C1E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66BDF30D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66BDF30D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Stealer: Payload Samples and Variants</w:t>
            </w:r>
            <w:r w:rsidRPr="0044F9BF" w:rsidR="2C504566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(</w:t>
            </w:r>
            <w:r w:rsidRPr="0044F9BF" w:rsidR="602BAACB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Defense Evasion, Execution</w:t>
            </w:r>
            <w:r w:rsidRPr="0044F9BF" w:rsidR="2C504566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2327" w:type="dxa"/>
            <w:tcMar/>
          </w:tcPr>
          <w:p w:rsidR="54AC22CE" w:rsidRDefault="54AC22CE" w14:paraId="03B3F444" w14:textId="6D3E6F21">
            <w:r w:rsidRPr="0044F9BF" w:rsidR="54AC22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T1204.002 – User Execution: Malicious File</w:t>
            </w:r>
          </w:p>
          <w:p w:rsidR="0044F9BF" w:rsidP="0044F9BF" w:rsidRDefault="0044F9BF" w14:paraId="4A55C3F3" w14:textId="70DC5304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751F9C41" w:rsidRDefault="751F9C41" w14:paraId="665502D4" w14:textId="02F179EF">
            <w:r w:rsidRPr="0044F9BF" w:rsidR="751F9C4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5FC95016" w14:textId="4EE37E24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B229303" w:rsidRDefault="4B229303" w14:paraId="4B38209C" w14:textId="02F179EF">
            <w:r w:rsidRPr="0044F9BF" w:rsidR="4B22930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3B9A9167" w14:textId="6C5BC49C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4B229303" w:rsidRDefault="4B229303" w14:paraId="40F6E03E" w14:textId="40378077">
            <w:r w:rsidRPr="0044F9BF" w:rsidR="4B22930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</w:tc>
        <w:tc>
          <w:tcPr>
            <w:tcW w:w="5008" w:type="dxa"/>
            <w:tcMar/>
          </w:tcPr>
          <w:p w:rsidR="7FDBE652" w:rsidP="0044F9BF" w:rsidRDefault="7FDBE652" w14:paraId="785049D5" w14:textId="33B87560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2022-12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Sample to File System </w:t>
            </w:r>
          </w:p>
          <w:p w:rsidR="0044F9BF" w:rsidP="0044F9BF" w:rsidRDefault="0044F9BF" w14:paraId="6AFB7B32" w14:textId="754A65E4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6F265681" w14:textId="66FD5FC1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7A4F16AC" w14:textId="4B517D5C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2024-04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Sample to Memory </w:t>
            </w:r>
          </w:p>
          <w:p w:rsidR="0044F9BF" w:rsidP="0044F9BF" w:rsidRDefault="0044F9BF" w14:paraId="5FB7DE17" w14:textId="66C38FD6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63DA9C6A" w14:textId="757B2F90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2022-12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Sample to Memory</w:t>
            </w:r>
          </w:p>
          <w:p w:rsidR="0044F9BF" w:rsidP="0044F9BF" w:rsidRDefault="0044F9BF" w14:paraId="7A904A32" w14:textId="0B21B318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396C49C5" w14:textId="5C26DE23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2024-04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Sample to Memory</w:t>
            </w:r>
          </w:p>
        </w:tc>
      </w:tr>
      <w:tr w:rsidR="0044F9BF" w:rsidTr="0044F9BF" w14:paraId="72842BEF">
        <w:trPr>
          <w:trHeight w:val="300"/>
        </w:trPr>
        <w:tc>
          <w:tcPr>
            <w:tcW w:w="2025" w:type="dxa"/>
            <w:tcMar/>
          </w:tcPr>
          <w:p w:rsidR="7FDBE652" w:rsidP="0044F9BF" w:rsidRDefault="7FDBE652" w14:paraId="4B25C385" w14:textId="5FC263F2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-related Components: Associated Payloads</w:t>
            </w:r>
            <w:r w:rsidRPr="0044F9BF" w:rsidR="6A3B991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(</w:t>
            </w:r>
            <w:r w:rsidRPr="0044F9BF" w:rsidR="388C784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Defense Evasion, Execution</w:t>
            </w:r>
            <w:r w:rsidRPr="0044F9BF" w:rsidR="0FA41F28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, Persistence, Privilege Escalation</w:t>
            </w:r>
            <w:r w:rsidRPr="0044F9BF" w:rsidR="6A3B991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)</w:t>
            </w:r>
          </w:p>
          <w:p w:rsidR="0044F9BF" w:rsidP="0044F9BF" w:rsidRDefault="0044F9BF" w14:paraId="76932863" w14:textId="7A15BF62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27" w:type="dxa"/>
            <w:tcMar/>
          </w:tcPr>
          <w:p w:rsidR="550C62E9" w:rsidRDefault="550C62E9" w14:paraId="647B0640" w14:textId="6D3E6F21">
            <w:r w:rsidRPr="0044F9BF" w:rsidR="550C62E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T1204.002 – User Execution: Malicious File</w:t>
            </w:r>
          </w:p>
          <w:p w:rsidR="0044F9BF" w:rsidP="0044F9BF" w:rsidRDefault="0044F9BF" w14:paraId="2BE290C5" w14:textId="71BE672A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3F952DBF" w:rsidRDefault="3F952DBF" w14:paraId="6DBF4D66" w14:textId="6D3E6F21">
            <w:r w:rsidRPr="0044F9BF" w:rsidR="3F952DB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T1204.002 – User Execution: Malicious File</w:t>
            </w:r>
          </w:p>
          <w:p w:rsidR="0044F9BF" w:rsidP="0044F9BF" w:rsidRDefault="0044F9BF" w14:paraId="577C6F06" w14:textId="6991832D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3F952DBF" w:rsidRDefault="3F952DBF" w14:paraId="27B70D99" w14:textId="6D3E6F21">
            <w:r w:rsidRPr="0044F9BF" w:rsidR="3F952DB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T1204.002 – User Execution: Malicious File</w:t>
            </w:r>
          </w:p>
          <w:p w:rsidR="0044F9BF" w:rsidP="0044F9BF" w:rsidRDefault="0044F9BF" w14:paraId="1DD56065" w14:textId="1FE9B79D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3F952DBF" w:rsidRDefault="3F952DBF" w14:paraId="1C4526D6" w14:textId="6D3E6F21">
            <w:r w:rsidRPr="0044F9BF" w:rsidR="3F952DB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T1204.002 – User Execution: Malicious File</w:t>
            </w:r>
          </w:p>
          <w:p w:rsidR="0044F9BF" w:rsidP="0044F9BF" w:rsidRDefault="0044F9BF" w14:paraId="6BD3D628" w14:textId="48B5D785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3F952DBF" w:rsidRDefault="3F952DBF" w14:paraId="23900879" w14:textId="6D3E6F21">
            <w:r w:rsidRPr="0044F9BF" w:rsidR="3F952DB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T1204.002 – User Execution: Malicious File</w:t>
            </w:r>
          </w:p>
          <w:p w:rsidR="0044F9BF" w:rsidP="0044F9BF" w:rsidRDefault="0044F9BF" w14:paraId="0B54A320" w14:textId="491157E2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4B924250" w:rsidRDefault="4B924250" w14:paraId="7AFE071B" w14:textId="40378077">
            <w:r w:rsidRPr="0044F9BF" w:rsidR="4B92425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344FA593" w14:textId="7DEF6BA1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4B924250" w:rsidRDefault="4B924250" w14:paraId="14896AE3" w14:textId="40378077">
            <w:r w:rsidRPr="0044F9BF" w:rsidR="4B92425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701A5247" w14:textId="262AA55A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4B924250" w:rsidRDefault="4B924250" w14:paraId="27BE0F07" w14:textId="40378077">
            <w:r w:rsidRPr="0044F9BF" w:rsidR="4B92425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27E77114" w14:textId="1D56A55F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4B924250" w:rsidRDefault="4B924250" w14:paraId="34A6C371" w14:textId="40378077">
            <w:r w:rsidRPr="0044F9BF" w:rsidR="4B92425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6048432E" w14:textId="5564707B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4B924250" w:rsidRDefault="4B924250" w14:paraId="094AC0E6" w14:textId="40378077">
            <w:r w:rsidRPr="0044F9BF" w:rsidR="4B92425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3ACE8214" w14:textId="288F221E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4B924250" w:rsidRDefault="4B924250" w14:paraId="1AEBE6A3" w14:textId="6D3E6F21">
            <w:r w:rsidRPr="0044F9BF" w:rsidR="4B92425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T1204.002 – User Execution: Malicious File</w:t>
            </w:r>
          </w:p>
          <w:p w:rsidR="0044F9BF" w:rsidP="0044F9BF" w:rsidRDefault="0044F9BF" w14:paraId="3C4314B4" w14:textId="31B63295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4B924250" w:rsidRDefault="4B924250" w14:paraId="140D38FF" w14:textId="40378077">
            <w:r w:rsidRPr="0044F9BF" w:rsidR="4B92425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25A8829E" w14:textId="62ED0A03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64D430D" w:rsidRDefault="064D430D" w14:paraId="1AB1FAA3" w14:textId="6D3E6F21">
            <w:r w:rsidRPr="0044F9BF" w:rsidR="064D430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T1204.002 – User Execution: Malicious File</w:t>
            </w:r>
          </w:p>
          <w:p w:rsidR="0044F9BF" w:rsidP="0044F9BF" w:rsidRDefault="0044F9BF" w14:paraId="7A9C44D4" w14:textId="526B309A">
            <w:pPr>
              <w:pStyle w:val="Normal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6D5A186D" w:rsidRDefault="6D5A186D" w14:paraId="4F7E4E7C" w14:textId="106A0FC9">
            <w:r w:rsidRPr="0044F9BF" w:rsidR="6D5A186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T1574.001 – Hijack Execution Flow: DLL</w:t>
            </w:r>
          </w:p>
          <w:p w:rsidR="0044F9BF" w:rsidP="0044F9BF" w:rsidRDefault="0044F9BF" w14:paraId="7CA3F5F8" w14:textId="0034030F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6434040" w:rsidRDefault="36434040" w14:paraId="2C3A171F" w14:textId="6D3E6F21">
            <w:r w:rsidRPr="0044F9BF" w:rsidR="3643404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T1204.002 – User Execution: Malicious File</w:t>
            </w:r>
          </w:p>
          <w:p w:rsidR="0044F9BF" w:rsidP="0044F9BF" w:rsidRDefault="0044F9BF" w14:paraId="4628192C" w14:textId="0D5EFC07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36434040" w:rsidRDefault="36434040" w14:paraId="44B24D43" w14:textId="40378077">
            <w:r w:rsidRPr="0044F9BF" w:rsidR="3643404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678F2E0B" w14:textId="568B4279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558E920D" w:rsidRDefault="558E920D" w14:paraId="73D042AE" w14:textId="40378077">
            <w:r w:rsidRPr="0044F9BF" w:rsidR="558E920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  <w:p w:rsidR="0044F9BF" w:rsidP="0044F9BF" w:rsidRDefault="0044F9BF" w14:paraId="7066398B" w14:textId="4046E280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  <w:p w:rsidR="558E920D" w:rsidRDefault="558E920D" w14:paraId="49257690" w14:textId="1919CDE6">
            <w:r w:rsidRPr="0044F9BF" w:rsidR="558E920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T1620 – Reflective Code Loading</w:t>
            </w:r>
          </w:p>
        </w:tc>
        <w:tc>
          <w:tcPr>
            <w:tcW w:w="5008" w:type="dxa"/>
            <w:tcMar/>
          </w:tcPr>
          <w:p w:rsidR="7FDBE652" w:rsidP="0044F9BF" w:rsidRDefault="7FDBE652" w14:paraId="790BB476" w14:textId="69DE8D71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2024-08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ZIP Sample to File System </w:t>
            </w:r>
          </w:p>
          <w:p w:rsidR="0044F9BF" w:rsidP="0044F9BF" w:rsidRDefault="0044F9BF" w14:paraId="027430CB" w14:textId="269A4FA2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64428776" w14:textId="294B731C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31A7E3B3" w14:textId="74BE991A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2024-08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Associated EXE Sample to File System </w:t>
            </w:r>
          </w:p>
          <w:p w:rsidR="0044F9BF" w:rsidP="0044F9BF" w:rsidRDefault="0044F9BF" w14:paraId="4D69F776" w14:textId="0211D7A6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3B441BF6" w14:textId="5558AB07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6F4060DE" w14:textId="57727F80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2024-07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Associated RAR Sample to File System </w:t>
            </w:r>
          </w:p>
          <w:p w:rsidR="0044F9BF" w:rsidP="0044F9BF" w:rsidRDefault="0044F9BF" w14:paraId="554E6ED6" w14:textId="06AD874E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499BF7A2" w14:textId="2E8A730F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7910709" w:rsidP="0044F9BF" w:rsidRDefault="07910709" w14:paraId="7470053B" w14:textId="613D697B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0791070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2024-07 </w:t>
            </w:r>
            <w:r w:rsidRPr="0044F9BF" w:rsidR="0791070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0791070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Associated MSI Sample to File System </w:t>
            </w:r>
          </w:p>
          <w:p w:rsidR="0044F9BF" w:rsidP="0044F9BF" w:rsidRDefault="0044F9BF" w14:paraId="52C25C09" w14:textId="5AB8EAB1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232D9434" w14:textId="331114A5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F10F409" w:rsidP="0044F9BF" w:rsidRDefault="2F10F409" w14:paraId="4A9280E8" w14:textId="5C5D3FAA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2F10F40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2024-04 </w:t>
            </w:r>
            <w:r w:rsidRPr="0044F9BF" w:rsidR="2F10F40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2F10F40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</w:t>
            </w:r>
            <w:r w:rsidRPr="0044F9BF" w:rsidR="175C172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ZIP</w:t>
            </w:r>
            <w:r w:rsidRPr="0044F9BF" w:rsidR="2F10F409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Sample to </w:t>
            </w:r>
            <w:r w:rsidRPr="0044F9BF" w:rsidR="46441404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File System </w:t>
            </w:r>
          </w:p>
          <w:p w:rsidR="0044F9BF" w:rsidP="0044F9BF" w:rsidRDefault="0044F9BF" w14:paraId="61D408A8" w14:textId="38ED153D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2B649AA5" w14:textId="4B2850D8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578DF4AE" w14:textId="10A0B1DE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2024-07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Associated RAR Sample to Memory</w:t>
            </w:r>
          </w:p>
          <w:p w:rsidR="0044F9BF" w:rsidP="0044F9BF" w:rsidRDefault="0044F9BF" w14:paraId="4D65D792" w14:textId="0A9FDA54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248C61F4" w14:textId="51F57A9F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2024-08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Associated E</w:t>
            </w:r>
            <w:r w:rsidRPr="0044F9BF" w:rsidR="69A8A5FD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XE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Sample to Memory</w:t>
            </w:r>
          </w:p>
          <w:p w:rsidR="0044F9BF" w:rsidP="0044F9BF" w:rsidRDefault="0044F9BF" w14:paraId="0C0044C6" w14:textId="12CB811C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34012A08" w14:textId="5B45859F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2024-08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ZIP Sample to Memory</w:t>
            </w:r>
          </w:p>
          <w:p w:rsidR="0044F9BF" w:rsidP="0044F9BF" w:rsidRDefault="0044F9BF" w14:paraId="049C32E4" w14:textId="6D0DAA81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59C9E283" w14:textId="23FB608C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2024-07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Associated MSI Sample to Memory</w:t>
            </w:r>
          </w:p>
          <w:p w:rsidR="0044F9BF" w:rsidP="0044F9BF" w:rsidRDefault="0044F9BF" w14:paraId="754DEB2E" w14:textId="16E8B219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140CD36B" w14:textId="49B5D627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2024-04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ZIP Sample to Memory</w:t>
            </w:r>
          </w:p>
          <w:p w:rsidR="0044F9BF" w:rsidP="0044F9BF" w:rsidRDefault="0044F9BF" w14:paraId="6AFC971C" w14:textId="69CCDA79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59183DB7" w14:textId="5BC1CF67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2024-08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Second Stage Sample to File System </w:t>
            </w:r>
          </w:p>
          <w:p w:rsidR="0044F9BF" w:rsidP="0044F9BF" w:rsidRDefault="0044F9BF" w14:paraId="55AB8E81" w14:textId="42F96959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1A5A0B71" w14:textId="319FBF53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0FC59717" w14:textId="38543AA8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2024-07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Second Stage Sample to Memory</w:t>
            </w:r>
          </w:p>
          <w:p w:rsidR="0044F9BF" w:rsidP="0044F9BF" w:rsidRDefault="0044F9BF" w14:paraId="6435857A" w14:textId="6077F758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5FA6230E" w14:textId="1B5C49B0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2024-07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Associated BS64 Sample to File System</w:t>
            </w:r>
          </w:p>
          <w:p w:rsidR="0044F9BF" w:rsidP="0044F9BF" w:rsidRDefault="0044F9BF" w14:paraId="72F9810F" w14:textId="1919DE9E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5FB4442C" w14:textId="378AED96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60CAE500" w14:textId="477A600A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2024-07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DLL Dropper Sample to File System</w:t>
            </w:r>
          </w:p>
          <w:p w:rsidR="0044F9BF" w:rsidP="0044F9BF" w:rsidRDefault="0044F9BF" w14:paraId="016275C9" w14:textId="23720958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55DD58E5" w14:textId="217B5598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6B27CC3C" w14:textId="68343972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Save 2024-08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First Stage Sample to File System </w:t>
            </w:r>
          </w:p>
          <w:p w:rsidR="0044F9BF" w:rsidP="0044F9BF" w:rsidRDefault="0044F9BF" w14:paraId="44793E91" w14:textId="10E05997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0044F9BF" w:rsidP="0044F9BF" w:rsidRDefault="0044F9BF" w14:paraId="1741AEAE" w14:textId="3FCE7962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55B95A70" w14:textId="24310C5D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2024-08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First Stage Sample to Memory</w:t>
            </w:r>
          </w:p>
          <w:p w:rsidR="0044F9BF" w:rsidP="0044F9BF" w:rsidRDefault="0044F9BF" w14:paraId="60D69411" w14:textId="4AFAEEAE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6B9FCFAF" w14:textId="4C58976C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2024-07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Associated BS64 Sample to Memory</w:t>
            </w:r>
          </w:p>
          <w:p w:rsidR="0044F9BF" w:rsidP="0044F9BF" w:rsidRDefault="0044F9BF" w14:paraId="460E125D" w14:textId="4C8E331A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FDBE652" w:rsidP="0044F9BF" w:rsidRDefault="7FDBE652" w14:paraId="248CF729" w14:textId="3FAB96C0">
            <w:pPr>
              <w:pStyle w:val="Normal"/>
              <w:ind w:left="0"/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Download 2024-07 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>Lumma</w:t>
            </w:r>
            <w:r w:rsidRPr="0044F9BF" w:rsidR="7FDBE652">
              <w:rPr>
                <w:rFonts w:ascii="Aptos" w:hAnsi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Stealer DLL Dropper Sample to Memory</w:t>
            </w:r>
          </w:p>
        </w:tc>
      </w:tr>
    </w:tbl>
    <w:p w:rsidR="29D17C04" w:rsidP="29D17C04" w:rsidRDefault="29D17C04" w14:paraId="7F1E9FEC" w14:textId="4DAC1B95">
      <w:pPr>
        <w:pStyle w:val="ListParagraph"/>
        <w:spacing w:after="0" w:afterAutospacing="off"/>
        <w:ind w:left="720"/>
        <w:jc w:val="left"/>
        <w:rPr>
          <w:rFonts w:ascii="Aptos" w:hAnsi="Aptos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0044F9BF" w:rsidRDefault="0044F9BF" w14:paraId="0F90FFA5" w14:textId="7D77A536">
      <w:r>
        <w:br w:type="page"/>
      </w:r>
    </w:p>
    <w:p w:rsidR="07943A3A" w:rsidP="7480BE98" w:rsidRDefault="07943A3A" w14:paraId="3804BAF6" w14:textId="6CBE5F90">
      <w:pPr>
        <w:pStyle w:val="Normal"/>
        <w:spacing w:after="0" w:afterAutospacing="off"/>
        <w:ind w:left="0"/>
        <w:jc w:val="left"/>
        <w:rPr>
          <w:rFonts w:ascii="Aptos" w:hAnsi="Aptos"/>
          <w:b w:val="1"/>
          <w:bCs w:val="1"/>
          <w:noProof w:val="0"/>
          <w:sz w:val="28"/>
          <w:szCs w:val="28"/>
          <w:lang w:val="en-US"/>
        </w:rPr>
      </w:pPr>
      <w:r w:rsidRPr="3664F895" w:rsidR="07943A3A">
        <w:rPr>
          <w:rFonts w:ascii="Aptos" w:hAnsi="Aptos"/>
          <w:b w:val="1"/>
          <w:bCs w:val="1"/>
          <w:noProof w:val="0"/>
          <w:sz w:val="28"/>
          <w:szCs w:val="28"/>
          <w:lang w:val="en-US"/>
        </w:rPr>
        <w:t>Detection mechanisms</w:t>
      </w:r>
    </w:p>
    <w:p w:rsidR="3664F895" w:rsidP="29D17C04" w:rsidRDefault="3664F895" w14:paraId="48A49BB0" w14:textId="1C39C251">
      <w:pPr>
        <w:pStyle w:val="Normal"/>
        <w:spacing w:after="0" w:afterAutospacing="off"/>
        <w:ind w:left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673504E1" w:rsidP="0044F9BF" w:rsidRDefault="673504E1" w14:paraId="5632A62F" w14:textId="6B8D67AD">
      <w:pPr>
        <w:pStyle w:val="ListParagraph"/>
        <w:numPr>
          <w:ilvl w:val="0"/>
          <w:numId w:val="27"/>
        </w:numPr>
        <w:spacing w:after="0" w:afterAutospacing="off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044F9BF" w:rsidR="673504E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Wazuh</w:t>
      </w:r>
      <w:r w:rsidRPr="0044F9BF" w:rsidR="775D218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Agent</w:t>
      </w:r>
      <w:r w:rsidRPr="0044F9BF" w:rsidR="673504E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installed on target machine collects following data from the system:</w:t>
      </w:r>
    </w:p>
    <w:p w:rsidR="4D37F279" w:rsidP="0044F9BF" w:rsidRDefault="4D37F279" w14:paraId="4249DDB1" w14:textId="71D4E7E6">
      <w:pPr>
        <w:pStyle w:val="ListParagraph"/>
        <w:numPr>
          <w:ilvl w:val="0"/>
          <w:numId w:val="24"/>
        </w:numPr>
        <w:spacing w:after="0" w:afterAutospacing="off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Windows Security Event Logs</w:t>
      </w:r>
    </w:p>
    <w:p w:rsidR="4D37F279" w:rsidP="0044F9BF" w:rsidRDefault="4D37F279" w14:paraId="3015C41A" w14:textId="506AD035">
      <w:pPr>
        <w:pStyle w:val="ListParagraph"/>
        <w:numPr>
          <w:ilvl w:val="0"/>
          <w:numId w:val="24"/>
        </w:numPr>
        <w:spacing w:after="0" w:afterAutospacing="off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Process Monitoring</w:t>
      </w:r>
    </w:p>
    <w:p w:rsidR="4D37F279" w:rsidP="0044F9BF" w:rsidRDefault="4D37F279" w14:paraId="79518A87" w14:textId="319DD128">
      <w:pPr>
        <w:pStyle w:val="ListParagraph"/>
        <w:numPr>
          <w:ilvl w:val="0"/>
          <w:numId w:val="24"/>
        </w:numPr>
        <w:spacing w:after="0" w:afterAutospacing="off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File and registry monitoring</w:t>
      </w:r>
    </w:p>
    <w:p w:rsidR="4D37F279" w:rsidP="0044F9BF" w:rsidRDefault="4D37F279" w14:paraId="5216E4AB" w14:textId="46F11463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79" w:lineRule="auto"/>
        <w:ind w:left="1080" w:right="0" w:hanging="36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PowerShell Script Logs</w:t>
      </w:r>
    </w:p>
    <w:p w:rsidR="4D37F279" w:rsidP="0044F9BF" w:rsidRDefault="4D37F279" w14:paraId="687861D9" w14:textId="752ECD82">
      <w:pPr>
        <w:pStyle w:val="ListParagraph"/>
        <w:numPr>
          <w:ilvl w:val="0"/>
          <w:numId w:val="24"/>
        </w:numPr>
        <w:spacing w:after="0" w:afterAutospacing="off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Registry and File Integrity Monitoring</w:t>
      </w:r>
    </w:p>
    <w:p w:rsidR="0044F9BF" w:rsidP="0044F9BF" w:rsidRDefault="0044F9BF" w14:paraId="46C0DEE4" w14:textId="5EDC6109">
      <w:pPr>
        <w:pStyle w:val="ListParagraph"/>
        <w:spacing w:after="0" w:afterAutospacing="off"/>
        <w:ind w:left="72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4D37F279" w:rsidP="0044F9BF" w:rsidRDefault="4D37F279" w14:paraId="63056326" w14:textId="201FB0D1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Wazuh</w:t>
      </w: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44F9BF" w:rsidR="5B715BFC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</w:t>
      </w: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gent forwards collected </w:t>
      </w:r>
      <w:r w:rsidRPr="0044F9BF" w:rsidR="0F7C056F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data</w:t>
      </w: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to the </w:t>
      </w: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Wazuh</w:t>
      </w:r>
      <w:r w:rsidRPr="0044F9BF" w:rsidR="4D37F27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manager</w:t>
      </w:r>
      <w:r w:rsidRPr="0044F9BF" w:rsidR="3E18252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0044F9BF" w:rsidR="0137B1F0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is</w:t>
      </w:r>
      <w:r w:rsidRPr="0044F9BF" w:rsidR="3E18252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44F9BF" w:rsidR="3E18252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normalised</w:t>
      </w:r>
      <w:r w:rsidRPr="0044F9BF" w:rsidR="3E182527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before analysis.</w:t>
      </w:r>
    </w:p>
    <w:p w:rsidR="0044F9BF" w:rsidP="0044F9BF" w:rsidRDefault="0044F9BF" w14:paraId="61F31A61" w14:textId="1BA43D82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1B125694" w:rsidP="0044F9BF" w:rsidRDefault="1B125694" w14:paraId="28DEEC9C" w14:textId="724BE5FF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0044F9BF" w:rsidR="1B12569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Wazuh</w:t>
      </w:r>
      <w:r w:rsidRPr="0044F9BF" w:rsidR="1B12569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manager uses rules mapped to MITRE ATT&amp;CK techniques </w:t>
      </w:r>
      <w:r w:rsidRPr="0044F9BF" w:rsidR="01B462B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to process incoming data.</w:t>
      </w:r>
    </w:p>
    <w:p w:rsidR="0044F9BF" w:rsidP="0044F9BF" w:rsidRDefault="0044F9BF" w14:paraId="032492DF" w14:textId="276F9400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6DD0753D" w:rsidP="0044F9BF" w:rsidRDefault="6DD0753D" w14:paraId="115DC610" w14:textId="7B81675C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/>
          <w:noProof w:val="0"/>
          <w:sz w:val="24"/>
          <w:szCs w:val="24"/>
          <w:lang w:val="en-US"/>
        </w:rPr>
      </w:pPr>
      <w:r w:rsidRPr="0044F9BF" w:rsidR="6DD0753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Wazuh</w:t>
      </w:r>
      <w:r w:rsidRPr="0044F9BF" w:rsidR="6DD0753D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generates an alert when a rule match occurs</w:t>
      </w:r>
      <w:r w:rsidRPr="0044F9BF" w:rsidR="5B763B0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. Alerts appear </w:t>
      </w:r>
      <w:r w:rsidRPr="0044F9BF" w:rsidR="20A4B769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on</w:t>
      </w:r>
      <w:r w:rsidRPr="0044F9BF" w:rsidR="5B763B0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the </w:t>
      </w:r>
      <w:r w:rsidRPr="0044F9BF" w:rsidR="5B763B0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Wazuh</w:t>
      </w:r>
      <w:r w:rsidRPr="0044F9BF" w:rsidR="5B763B0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044F9BF" w:rsidR="5B763B0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Security Events</w:t>
      </w:r>
      <w:r w:rsidRPr="0044F9BF" w:rsidR="5B763B01">
        <w:rPr>
          <w:rFonts w:ascii="Aptos" w:hAnsi="Aptos"/>
          <w:noProof w:val="0"/>
          <w:sz w:val="24"/>
          <w:szCs w:val="24"/>
          <w:lang w:val="en-US"/>
        </w:rPr>
        <w:t xml:space="preserve"> and </w:t>
      </w:r>
      <w:r w:rsidRPr="0044F9BF" w:rsidR="5B763B01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Agent Logs</w:t>
      </w:r>
      <w:r w:rsidRPr="0044F9BF" w:rsidR="5B763B01">
        <w:rPr>
          <w:rFonts w:ascii="Aptos" w:hAnsi="Aptos"/>
          <w:noProof w:val="0"/>
          <w:sz w:val="24"/>
          <w:szCs w:val="24"/>
          <w:lang w:val="en-US"/>
        </w:rPr>
        <w:t xml:space="preserve"> dashboards.</w:t>
      </w:r>
    </w:p>
    <w:p w:rsidR="0044F9BF" w:rsidP="0044F9BF" w:rsidRDefault="0044F9BF" w14:paraId="65474C9D" w14:textId="68B1437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hanging="0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0044F9BF" w:rsidP="0044F9BF" w:rsidRDefault="0044F9BF" w14:paraId="4ECC0901" w14:textId="681F51C2">
      <w:pPr>
        <w:pStyle w:val="Normal"/>
        <w:spacing w:after="0" w:afterAutospacing="off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p w:rsidR="75516F0B" w:rsidP="0044F9BF" w:rsidRDefault="75516F0B" w14:paraId="155893B1" w14:textId="2A7C6290">
      <w:pPr>
        <w:pStyle w:val="Normal"/>
        <w:spacing w:after="0" w:afterAutospacing="off"/>
        <w:jc w:val="left"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968bd34e8e644f5"/>
      <w:footerReference w:type="default" r:id="R18554d35858d4f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F44560" w:rsidTr="03F44560" w14:paraId="7BFDEDFB">
      <w:trPr>
        <w:trHeight w:val="300"/>
      </w:trPr>
      <w:tc>
        <w:tcPr>
          <w:tcW w:w="3120" w:type="dxa"/>
          <w:tcMar/>
        </w:tcPr>
        <w:p w:rsidR="03F44560" w:rsidP="03F44560" w:rsidRDefault="03F44560" w14:paraId="5C63C2C4" w14:textId="5CBCE8A5">
          <w:pPr>
            <w:pStyle w:val="Header"/>
            <w:bidi w:val="0"/>
            <w:ind w:left="-115"/>
            <w:jc w:val="left"/>
          </w:pPr>
          <w:r w:rsidR="03F44560">
            <w:rPr/>
            <w:t>HTCS6703</w:t>
          </w:r>
        </w:p>
      </w:tc>
      <w:tc>
        <w:tcPr>
          <w:tcW w:w="3120" w:type="dxa"/>
          <w:tcMar/>
        </w:tcPr>
        <w:p w:rsidR="03F44560" w:rsidP="03F44560" w:rsidRDefault="03F44560" w14:paraId="3F76E500" w14:textId="0F9D800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F44560" w:rsidP="03F44560" w:rsidRDefault="03F44560" w14:paraId="612BFD7C" w14:textId="3DA68FA9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3F44560" w:rsidP="03F44560" w:rsidRDefault="03F44560" w14:paraId="01532B72" w14:textId="4A1B1D0B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Borders>
        <w:top w:val="single" w:color="FFFFFF" w:themeColor="background1" w:sz="12"/>
        <w:left w:val="single" w:color="FFFFFF" w:themeColor="background1" w:sz="12"/>
        <w:bottom w:val="single" w:color="FFFFFF" w:themeColor="background1" w:sz="12"/>
        <w:right w:val="single" w:color="FFFFFF" w:themeColor="background1" w:sz="12"/>
        <w:insideH w:val="single" w:color="FFFFFF" w:themeColor="background1" w:sz="12"/>
        <w:insideV w:val="single" w:color="FFFFFF" w:themeColor="background1" w:sz="12"/>
      </w:tblBorders>
      <w:tblLayout w:type="fixed"/>
      <w:tblLook w:val="06A0" w:firstRow="1" w:lastRow="0" w:firstColumn="1" w:lastColumn="0" w:noHBand="1" w:noVBand="1"/>
    </w:tblPr>
    <w:tblGrid>
      <w:gridCol w:w="3105"/>
      <w:gridCol w:w="6030"/>
    </w:tblGrid>
    <w:tr w:rsidR="0346D65F" w:rsidTr="0346D65F" w14:paraId="4D90967C">
      <w:trPr>
        <w:trHeight w:val="300"/>
      </w:trPr>
      <w:tc>
        <w:tcPr>
          <w:tcW w:w="3105" w:type="dxa"/>
          <w:tcMar>
            <w:left w:w="105" w:type="dxa"/>
            <w:right w:w="105" w:type="dxa"/>
          </w:tcMar>
          <w:vAlign w:val="top"/>
        </w:tcPr>
        <w:p w:rsidR="0346D65F" w:rsidP="0346D65F" w:rsidRDefault="0346D65F" w14:paraId="1512BF27" w14:textId="33F38B77">
          <w:pPr>
            <w:bidi w:val="0"/>
            <w:ind w:left="-115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0346D65F">
            <w:drawing>
              <wp:inline wp14:editId="2702E31D" wp14:anchorId="6DAEC8B8">
                <wp:extent cx="1647825" cy="828675"/>
                <wp:effectExtent l="0" t="0" r="0" b="0"/>
                <wp:docPr id="752065294" name="" descr="Picture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07789d92ebe545ab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30" w:type="dxa"/>
          <w:tcMar>
            <w:left w:w="105" w:type="dxa"/>
            <w:right w:w="105" w:type="dxa"/>
          </w:tcMar>
          <w:vAlign w:val="top"/>
        </w:tcPr>
        <w:p w:rsidR="0346D65F" w:rsidP="0346D65F" w:rsidRDefault="0346D65F" w14:paraId="654E3066" w14:textId="7FA89A3E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</w:p>
        <w:p w:rsidR="0346D65F" w:rsidP="0346D65F" w:rsidRDefault="0346D65F" w14:paraId="24BC99F4" w14:textId="216E48CF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0346D65F" w:rsidR="0346D65F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School of Computing, Electrical &amp; Applied Technology</w:t>
          </w:r>
        </w:p>
        <w:p w:rsidR="0346D65F" w:rsidP="0346D65F" w:rsidRDefault="0346D65F" w14:paraId="07F4FC0A" w14:textId="2E979BB3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Pr="0346D65F" w:rsidR="0346D65F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Unitec</w:t>
          </w:r>
        </w:p>
      </w:tc>
    </w:tr>
  </w:tbl>
  <w:p w:rsidR="0346D65F" w:rsidP="0346D65F" w:rsidRDefault="0346D65F" w14:paraId="50DC0732" w14:textId="461C881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414ad3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38d7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94e7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84e6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a078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232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9e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cc7c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5dd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c2e2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45f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f78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33c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c7e11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49c9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a38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234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2b3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0834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9a00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008c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b93ea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f337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cc4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f90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979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0f9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0954DA"/>
    <w:rsid w:val="00042BFA"/>
    <w:rsid w:val="0015DC95"/>
    <w:rsid w:val="0015DC95"/>
    <w:rsid w:val="00302A20"/>
    <w:rsid w:val="0044F9BF"/>
    <w:rsid w:val="004A2F69"/>
    <w:rsid w:val="005A737D"/>
    <w:rsid w:val="00A6E158"/>
    <w:rsid w:val="0113FABF"/>
    <w:rsid w:val="01207577"/>
    <w:rsid w:val="0135981E"/>
    <w:rsid w:val="0137B1F0"/>
    <w:rsid w:val="0140220C"/>
    <w:rsid w:val="01B462BD"/>
    <w:rsid w:val="01C8106C"/>
    <w:rsid w:val="024E9CE2"/>
    <w:rsid w:val="030389CA"/>
    <w:rsid w:val="030F0191"/>
    <w:rsid w:val="0346D65F"/>
    <w:rsid w:val="0380A479"/>
    <w:rsid w:val="03923706"/>
    <w:rsid w:val="03BB5AB9"/>
    <w:rsid w:val="03F44560"/>
    <w:rsid w:val="0416E2D9"/>
    <w:rsid w:val="04335D13"/>
    <w:rsid w:val="047FAD2F"/>
    <w:rsid w:val="0480AD24"/>
    <w:rsid w:val="048B47D7"/>
    <w:rsid w:val="048B47D7"/>
    <w:rsid w:val="05388F9C"/>
    <w:rsid w:val="0594DD69"/>
    <w:rsid w:val="05C30ABE"/>
    <w:rsid w:val="05EF40C0"/>
    <w:rsid w:val="05EF40C0"/>
    <w:rsid w:val="064ABBEA"/>
    <w:rsid w:val="064D430D"/>
    <w:rsid w:val="06546C75"/>
    <w:rsid w:val="06736320"/>
    <w:rsid w:val="073874F9"/>
    <w:rsid w:val="0742E697"/>
    <w:rsid w:val="076F0462"/>
    <w:rsid w:val="077795DF"/>
    <w:rsid w:val="07910709"/>
    <w:rsid w:val="07943A3A"/>
    <w:rsid w:val="08941AB2"/>
    <w:rsid w:val="08BA786C"/>
    <w:rsid w:val="08CE0489"/>
    <w:rsid w:val="09432F99"/>
    <w:rsid w:val="09C4ABF0"/>
    <w:rsid w:val="0A02A24E"/>
    <w:rsid w:val="0A12939B"/>
    <w:rsid w:val="0A59D3DE"/>
    <w:rsid w:val="0ABE7E93"/>
    <w:rsid w:val="0AC133C2"/>
    <w:rsid w:val="0AD1F536"/>
    <w:rsid w:val="0B142AD5"/>
    <w:rsid w:val="0B350311"/>
    <w:rsid w:val="0B8A7CDD"/>
    <w:rsid w:val="0BA7C101"/>
    <w:rsid w:val="0BD75250"/>
    <w:rsid w:val="0C178BAC"/>
    <w:rsid w:val="0C1A2B8E"/>
    <w:rsid w:val="0C20D0E9"/>
    <w:rsid w:val="0C4E8FEF"/>
    <w:rsid w:val="0C82AE32"/>
    <w:rsid w:val="0CB9DA77"/>
    <w:rsid w:val="0CC4A5C5"/>
    <w:rsid w:val="0CEA2AD6"/>
    <w:rsid w:val="0CFA008C"/>
    <w:rsid w:val="0CFA008C"/>
    <w:rsid w:val="0D3ED484"/>
    <w:rsid w:val="0D47A10B"/>
    <w:rsid w:val="0E1BB253"/>
    <w:rsid w:val="0E5E9377"/>
    <w:rsid w:val="0E8ABBCE"/>
    <w:rsid w:val="0F1D4CD1"/>
    <w:rsid w:val="0F62CFFC"/>
    <w:rsid w:val="0F7C056F"/>
    <w:rsid w:val="0FA41F28"/>
    <w:rsid w:val="0FB65105"/>
    <w:rsid w:val="0FD20CD4"/>
    <w:rsid w:val="10495357"/>
    <w:rsid w:val="10F5F83B"/>
    <w:rsid w:val="116EAA3B"/>
    <w:rsid w:val="119FEDF6"/>
    <w:rsid w:val="11A13B66"/>
    <w:rsid w:val="11BF551B"/>
    <w:rsid w:val="12250DC3"/>
    <w:rsid w:val="12250DC3"/>
    <w:rsid w:val="12721633"/>
    <w:rsid w:val="12B52716"/>
    <w:rsid w:val="12D420AC"/>
    <w:rsid w:val="12E865A7"/>
    <w:rsid w:val="12F31367"/>
    <w:rsid w:val="132A67F9"/>
    <w:rsid w:val="1365921E"/>
    <w:rsid w:val="148D458B"/>
    <w:rsid w:val="14A93298"/>
    <w:rsid w:val="14B8EB21"/>
    <w:rsid w:val="1597038F"/>
    <w:rsid w:val="15ACCB7E"/>
    <w:rsid w:val="15C35EA9"/>
    <w:rsid w:val="15D38235"/>
    <w:rsid w:val="15E4FFDF"/>
    <w:rsid w:val="15E89048"/>
    <w:rsid w:val="1601C710"/>
    <w:rsid w:val="1656ED0C"/>
    <w:rsid w:val="166E11B4"/>
    <w:rsid w:val="167B11A6"/>
    <w:rsid w:val="1690F32C"/>
    <w:rsid w:val="16FAA7CF"/>
    <w:rsid w:val="17071BED"/>
    <w:rsid w:val="1708ECB6"/>
    <w:rsid w:val="172090A9"/>
    <w:rsid w:val="1726A529"/>
    <w:rsid w:val="172714B7"/>
    <w:rsid w:val="1738B1BC"/>
    <w:rsid w:val="1754B901"/>
    <w:rsid w:val="175C1722"/>
    <w:rsid w:val="1762E644"/>
    <w:rsid w:val="17BD0760"/>
    <w:rsid w:val="17D6345D"/>
    <w:rsid w:val="181ADE9D"/>
    <w:rsid w:val="18395C3F"/>
    <w:rsid w:val="186B0A20"/>
    <w:rsid w:val="18A2F2A1"/>
    <w:rsid w:val="18E07847"/>
    <w:rsid w:val="18E8F070"/>
    <w:rsid w:val="191B33D8"/>
    <w:rsid w:val="19583D32"/>
    <w:rsid w:val="1959A172"/>
    <w:rsid w:val="197E46A9"/>
    <w:rsid w:val="19B18A55"/>
    <w:rsid w:val="19FD3FB1"/>
    <w:rsid w:val="1A376FA1"/>
    <w:rsid w:val="1A75DC1F"/>
    <w:rsid w:val="1A9490F2"/>
    <w:rsid w:val="1AAE7929"/>
    <w:rsid w:val="1AC9B981"/>
    <w:rsid w:val="1B0A7C8D"/>
    <w:rsid w:val="1B125694"/>
    <w:rsid w:val="1B35DF55"/>
    <w:rsid w:val="1B4C1D48"/>
    <w:rsid w:val="1B4C1D48"/>
    <w:rsid w:val="1BC0E1CF"/>
    <w:rsid w:val="1C5708A3"/>
    <w:rsid w:val="1C584619"/>
    <w:rsid w:val="1C6C31C4"/>
    <w:rsid w:val="1CF24CC1"/>
    <w:rsid w:val="1D227D1E"/>
    <w:rsid w:val="1D449382"/>
    <w:rsid w:val="1DA7DC7F"/>
    <w:rsid w:val="1E75556E"/>
    <w:rsid w:val="1EACD09D"/>
    <w:rsid w:val="1FA2A73D"/>
    <w:rsid w:val="1FB10875"/>
    <w:rsid w:val="1FBE6EE2"/>
    <w:rsid w:val="201A137A"/>
    <w:rsid w:val="20365E9A"/>
    <w:rsid w:val="206A7BDD"/>
    <w:rsid w:val="206DED60"/>
    <w:rsid w:val="20703D0E"/>
    <w:rsid w:val="2086888F"/>
    <w:rsid w:val="209F4423"/>
    <w:rsid w:val="20A4B769"/>
    <w:rsid w:val="20F3742B"/>
    <w:rsid w:val="21B7EEC7"/>
    <w:rsid w:val="21F46021"/>
    <w:rsid w:val="227B3983"/>
    <w:rsid w:val="22CC84AA"/>
    <w:rsid w:val="22D178F2"/>
    <w:rsid w:val="230E8B2C"/>
    <w:rsid w:val="23123C51"/>
    <w:rsid w:val="2318188B"/>
    <w:rsid w:val="232321F0"/>
    <w:rsid w:val="232BE624"/>
    <w:rsid w:val="237F4A24"/>
    <w:rsid w:val="237F4A24"/>
    <w:rsid w:val="238A3572"/>
    <w:rsid w:val="23A0878A"/>
    <w:rsid w:val="23A688A1"/>
    <w:rsid w:val="23B62523"/>
    <w:rsid w:val="23F6C3EF"/>
    <w:rsid w:val="24256FA0"/>
    <w:rsid w:val="2425D8B7"/>
    <w:rsid w:val="2425D8B7"/>
    <w:rsid w:val="242AB449"/>
    <w:rsid w:val="242EFB0A"/>
    <w:rsid w:val="250EA79F"/>
    <w:rsid w:val="250FA224"/>
    <w:rsid w:val="25467E16"/>
    <w:rsid w:val="25D0ABCC"/>
    <w:rsid w:val="25DC8A7A"/>
    <w:rsid w:val="25E24B38"/>
    <w:rsid w:val="26394619"/>
    <w:rsid w:val="267474D2"/>
    <w:rsid w:val="269C7C65"/>
    <w:rsid w:val="26DDF8D6"/>
    <w:rsid w:val="26E4568F"/>
    <w:rsid w:val="26E74155"/>
    <w:rsid w:val="272985D5"/>
    <w:rsid w:val="27A9298C"/>
    <w:rsid w:val="27AF481A"/>
    <w:rsid w:val="27AF481A"/>
    <w:rsid w:val="27DDEEA7"/>
    <w:rsid w:val="27E5BC2B"/>
    <w:rsid w:val="28133CE8"/>
    <w:rsid w:val="28B6132F"/>
    <w:rsid w:val="28F51EFB"/>
    <w:rsid w:val="29506D92"/>
    <w:rsid w:val="29525914"/>
    <w:rsid w:val="29D17C04"/>
    <w:rsid w:val="29E36ABB"/>
    <w:rsid w:val="2A2385C3"/>
    <w:rsid w:val="2A31B2BA"/>
    <w:rsid w:val="2A31B2BA"/>
    <w:rsid w:val="2A48EBFB"/>
    <w:rsid w:val="2AD3490F"/>
    <w:rsid w:val="2B77C7A3"/>
    <w:rsid w:val="2BFF9AEF"/>
    <w:rsid w:val="2C504566"/>
    <w:rsid w:val="2C9E49BF"/>
    <w:rsid w:val="2CF22CE4"/>
    <w:rsid w:val="2D77677E"/>
    <w:rsid w:val="2DA7F202"/>
    <w:rsid w:val="2DFF39C0"/>
    <w:rsid w:val="2E088FEE"/>
    <w:rsid w:val="2E609628"/>
    <w:rsid w:val="2E7B9184"/>
    <w:rsid w:val="2EDA40A8"/>
    <w:rsid w:val="2F10F409"/>
    <w:rsid w:val="3026F21D"/>
    <w:rsid w:val="304E7A35"/>
    <w:rsid w:val="30C346B8"/>
    <w:rsid w:val="30CBFC1E"/>
    <w:rsid w:val="30E062B4"/>
    <w:rsid w:val="3145C33D"/>
    <w:rsid w:val="314E633E"/>
    <w:rsid w:val="31880524"/>
    <w:rsid w:val="3194B08D"/>
    <w:rsid w:val="3194B08D"/>
    <w:rsid w:val="31ABA330"/>
    <w:rsid w:val="32840F5B"/>
    <w:rsid w:val="32B795F6"/>
    <w:rsid w:val="33086565"/>
    <w:rsid w:val="330FA8CA"/>
    <w:rsid w:val="331BB712"/>
    <w:rsid w:val="33F9B10E"/>
    <w:rsid w:val="341D0F9A"/>
    <w:rsid w:val="3450FA9C"/>
    <w:rsid w:val="345E5541"/>
    <w:rsid w:val="34EF1D81"/>
    <w:rsid w:val="34FC2647"/>
    <w:rsid w:val="35464048"/>
    <w:rsid w:val="35531A0C"/>
    <w:rsid w:val="35AA394A"/>
    <w:rsid w:val="35B7E7AC"/>
    <w:rsid w:val="360E873C"/>
    <w:rsid w:val="363E49BF"/>
    <w:rsid w:val="36434040"/>
    <w:rsid w:val="3664F895"/>
    <w:rsid w:val="3665D20A"/>
    <w:rsid w:val="36954910"/>
    <w:rsid w:val="36983A49"/>
    <w:rsid w:val="3710FEFA"/>
    <w:rsid w:val="3710FEFA"/>
    <w:rsid w:val="3747AD2A"/>
    <w:rsid w:val="3747AD2A"/>
    <w:rsid w:val="37BC7DE8"/>
    <w:rsid w:val="37BD060D"/>
    <w:rsid w:val="3826FDE4"/>
    <w:rsid w:val="388C7849"/>
    <w:rsid w:val="39556170"/>
    <w:rsid w:val="3984126E"/>
    <w:rsid w:val="399B1DD9"/>
    <w:rsid w:val="39EBCE58"/>
    <w:rsid w:val="3A4A3B2B"/>
    <w:rsid w:val="3A7BBC55"/>
    <w:rsid w:val="3A9E0543"/>
    <w:rsid w:val="3AAA2918"/>
    <w:rsid w:val="3AFA09FA"/>
    <w:rsid w:val="3B6542F6"/>
    <w:rsid w:val="3B70C22F"/>
    <w:rsid w:val="3B752E63"/>
    <w:rsid w:val="3BC65079"/>
    <w:rsid w:val="3C003E3D"/>
    <w:rsid w:val="3C59DE58"/>
    <w:rsid w:val="3C71EF92"/>
    <w:rsid w:val="3C803D02"/>
    <w:rsid w:val="3C910FBA"/>
    <w:rsid w:val="3CA1F1BC"/>
    <w:rsid w:val="3CB7DE3B"/>
    <w:rsid w:val="3CFF58D2"/>
    <w:rsid w:val="3D70E7A4"/>
    <w:rsid w:val="3DA092B5"/>
    <w:rsid w:val="3DDE4BA3"/>
    <w:rsid w:val="3DF0D23E"/>
    <w:rsid w:val="3E182527"/>
    <w:rsid w:val="3E849764"/>
    <w:rsid w:val="3E8A7D4A"/>
    <w:rsid w:val="3E8A7D4A"/>
    <w:rsid w:val="3EEE20F5"/>
    <w:rsid w:val="3EF4B73B"/>
    <w:rsid w:val="3F2CC93D"/>
    <w:rsid w:val="3F39670F"/>
    <w:rsid w:val="3F59F032"/>
    <w:rsid w:val="3F81BDD5"/>
    <w:rsid w:val="3F952DBF"/>
    <w:rsid w:val="401D7F49"/>
    <w:rsid w:val="405F9076"/>
    <w:rsid w:val="40806735"/>
    <w:rsid w:val="409B04E2"/>
    <w:rsid w:val="40BC7346"/>
    <w:rsid w:val="40E4C72A"/>
    <w:rsid w:val="40E4C72A"/>
    <w:rsid w:val="4288A55E"/>
    <w:rsid w:val="42EDD28C"/>
    <w:rsid w:val="432CBCF1"/>
    <w:rsid w:val="433102BB"/>
    <w:rsid w:val="43F50036"/>
    <w:rsid w:val="442823DE"/>
    <w:rsid w:val="4467034F"/>
    <w:rsid w:val="449223C0"/>
    <w:rsid w:val="44D0F78C"/>
    <w:rsid w:val="453BD3A4"/>
    <w:rsid w:val="45D67D2C"/>
    <w:rsid w:val="46441404"/>
    <w:rsid w:val="46C711E6"/>
    <w:rsid w:val="472DCE54"/>
    <w:rsid w:val="4764C86A"/>
    <w:rsid w:val="47848E80"/>
    <w:rsid w:val="479866E6"/>
    <w:rsid w:val="47A0F4E8"/>
    <w:rsid w:val="47E51676"/>
    <w:rsid w:val="488FA191"/>
    <w:rsid w:val="488FA191"/>
    <w:rsid w:val="48A54831"/>
    <w:rsid w:val="48A54831"/>
    <w:rsid w:val="4901C23A"/>
    <w:rsid w:val="490F6E7C"/>
    <w:rsid w:val="490F6E7C"/>
    <w:rsid w:val="495533E4"/>
    <w:rsid w:val="495A3AAD"/>
    <w:rsid w:val="49A4E4D3"/>
    <w:rsid w:val="49B240CF"/>
    <w:rsid w:val="49EC2663"/>
    <w:rsid w:val="4A00406F"/>
    <w:rsid w:val="4A64F10C"/>
    <w:rsid w:val="4A64F10C"/>
    <w:rsid w:val="4A7E5FFD"/>
    <w:rsid w:val="4A7E5FFD"/>
    <w:rsid w:val="4AB86C47"/>
    <w:rsid w:val="4ABFB9DE"/>
    <w:rsid w:val="4B0AFF3D"/>
    <w:rsid w:val="4B229303"/>
    <w:rsid w:val="4B6AC25C"/>
    <w:rsid w:val="4B924250"/>
    <w:rsid w:val="4C226C67"/>
    <w:rsid w:val="4C9B7D48"/>
    <w:rsid w:val="4CD8BDB4"/>
    <w:rsid w:val="4CE8237F"/>
    <w:rsid w:val="4D27ADC5"/>
    <w:rsid w:val="4D37F279"/>
    <w:rsid w:val="4D43AAFE"/>
    <w:rsid w:val="4DB57BB2"/>
    <w:rsid w:val="4DBC997F"/>
    <w:rsid w:val="4E2F38F6"/>
    <w:rsid w:val="4EE49711"/>
    <w:rsid w:val="4F2C9882"/>
    <w:rsid w:val="4F37884D"/>
    <w:rsid w:val="4F4B6576"/>
    <w:rsid w:val="4F657C9C"/>
    <w:rsid w:val="4FADF0A0"/>
    <w:rsid w:val="4FBB7973"/>
    <w:rsid w:val="4FD28E24"/>
    <w:rsid w:val="4FF9C2F6"/>
    <w:rsid w:val="502098DA"/>
    <w:rsid w:val="506712B0"/>
    <w:rsid w:val="506CA541"/>
    <w:rsid w:val="509392DA"/>
    <w:rsid w:val="50D02ADE"/>
    <w:rsid w:val="511A897B"/>
    <w:rsid w:val="5131EEDF"/>
    <w:rsid w:val="513B6645"/>
    <w:rsid w:val="51462DEA"/>
    <w:rsid w:val="51EC87B0"/>
    <w:rsid w:val="533214F8"/>
    <w:rsid w:val="5336CF4D"/>
    <w:rsid w:val="53A1EBFC"/>
    <w:rsid w:val="53A7380D"/>
    <w:rsid w:val="54155899"/>
    <w:rsid w:val="54242E3F"/>
    <w:rsid w:val="54AC22CE"/>
    <w:rsid w:val="54F4ADA2"/>
    <w:rsid w:val="550C62E9"/>
    <w:rsid w:val="5561186D"/>
    <w:rsid w:val="556EC771"/>
    <w:rsid w:val="5579F0C9"/>
    <w:rsid w:val="558E920D"/>
    <w:rsid w:val="55A558C6"/>
    <w:rsid w:val="55C18A4A"/>
    <w:rsid w:val="5610E8EF"/>
    <w:rsid w:val="562D9A21"/>
    <w:rsid w:val="563912A5"/>
    <w:rsid w:val="563C0F71"/>
    <w:rsid w:val="56A18FFE"/>
    <w:rsid w:val="56A26C57"/>
    <w:rsid w:val="56C3EEBC"/>
    <w:rsid w:val="56C9D735"/>
    <w:rsid w:val="56DC0619"/>
    <w:rsid w:val="56EDA8DF"/>
    <w:rsid w:val="5734AC9F"/>
    <w:rsid w:val="5734AC9F"/>
    <w:rsid w:val="5770F28E"/>
    <w:rsid w:val="57C0D2F8"/>
    <w:rsid w:val="57C9601E"/>
    <w:rsid w:val="57D596D6"/>
    <w:rsid w:val="57E64F86"/>
    <w:rsid w:val="57F89150"/>
    <w:rsid w:val="57FA05BB"/>
    <w:rsid w:val="5859B773"/>
    <w:rsid w:val="589B1E15"/>
    <w:rsid w:val="58BE6132"/>
    <w:rsid w:val="59BA1856"/>
    <w:rsid w:val="59C40AA5"/>
    <w:rsid w:val="5A3F7F91"/>
    <w:rsid w:val="5A3F7F91"/>
    <w:rsid w:val="5A636C16"/>
    <w:rsid w:val="5B715BFC"/>
    <w:rsid w:val="5B763B01"/>
    <w:rsid w:val="5BBE552A"/>
    <w:rsid w:val="5BBF5EEA"/>
    <w:rsid w:val="5C19AD64"/>
    <w:rsid w:val="5C6234F2"/>
    <w:rsid w:val="5CE7FECD"/>
    <w:rsid w:val="5CF27999"/>
    <w:rsid w:val="5CF31376"/>
    <w:rsid w:val="5D38D21D"/>
    <w:rsid w:val="5D489B4E"/>
    <w:rsid w:val="5DB84D96"/>
    <w:rsid w:val="5DC9736C"/>
    <w:rsid w:val="5DE215DF"/>
    <w:rsid w:val="5E246047"/>
    <w:rsid w:val="5E3B5F1B"/>
    <w:rsid w:val="5E578D04"/>
    <w:rsid w:val="5E95ACAD"/>
    <w:rsid w:val="5E9B5885"/>
    <w:rsid w:val="5EE060F5"/>
    <w:rsid w:val="5F09143E"/>
    <w:rsid w:val="5F45F94F"/>
    <w:rsid w:val="5F899A2F"/>
    <w:rsid w:val="602BAACB"/>
    <w:rsid w:val="604DA7F4"/>
    <w:rsid w:val="609B21B0"/>
    <w:rsid w:val="60A732D1"/>
    <w:rsid w:val="60ABFF05"/>
    <w:rsid w:val="60E0275C"/>
    <w:rsid w:val="6105EF15"/>
    <w:rsid w:val="613DD8C5"/>
    <w:rsid w:val="62167BA1"/>
    <w:rsid w:val="62592CE8"/>
    <w:rsid w:val="626B510D"/>
    <w:rsid w:val="627CE16C"/>
    <w:rsid w:val="62BBEC1C"/>
    <w:rsid w:val="634DD849"/>
    <w:rsid w:val="63957F25"/>
    <w:rsid w:val="63957F25"/>
    <w:rsid w:val="64313766"/>
    <w:rsid w:val="6434DDC1"/>
    <w:rsid w:val="64567BA9"/>
    <w:rsid w:val="645C12DD"/>
    <w:rsid w:val="648137AF"/>
    <w:rsid w:val="648137AF"/>
    <w:rsid w:val="64828BF4"/>
    <w:rsid w:val="64830C69"/>
    <w:rsid w:val="64BFB449"/>
    <w:rsid w:val="6584D646"/>
    <w:rsid w:val="659E7894"/>
    <w:rsid w:val="660CC94F"/>
    <w:rsid w:val="661A481F"/>
    <w:rsid w:val="661E07BC"/>
    <w:rsid w:val="6656CE54"/>
    <w:rsid w:val="6665E8B2"/>
    <w:rsid w:val="667C4C0A"/>
    <w:rsid w:val="6682C190"/>
    <w:rsid w:val="66BDF30D"/>
    <w:rsid w:val="66C45122"/>
    <w:rsid w:val="66C683FA"/>
    <w:rsid w:val="66D10587"/>
    <w:rsid w:val="66EF0D5D"/>
    <w:rsid w:val="66F22CAC"/>
    <w:rsid w:val="670D1484"/>
    <w:rsid w:val="670F10C5"/>
    <w:rsid w:val="673504E1"/>
    <w:rsid w:val="675F3870"/>
    <w:rsid w:val="67619409"/>
    <w:rsid w:val="67619409"/>
    <w:rsid w:val="676778AE"/>
    <w:rsid w:val="679C2A51"/>
    <w:rsid w:val="67B43450"/>
    <w:rsid w:val="67F9D2CD"/>
    <w:rsid w:val="68169C1E"/>
    <w:rsid w:val="6835496A"/>
    <w:rsid w:val="68688E0D"/>
    <w:rsid w:val="68773801"/>
    <w:rsid w:val="68B3DCF5"/>
    <w:rsid w:val="68C74512"/>
    <w:rsid w:val="696899C2"/>
    <w:rsid w:val="696899C2"/>
    <w:rsid w:val="69A87B79"/>
    <w:rsid w:val="69A8A5FD"/>
    <w:rsid w:val="69E22160"/>
    <w:rsid w:val="69E22160"/>
    <w:rsid w:val="69F7AB69"/>
    <w:rsid w:val="69FBDC73"/>
    <w:rsid w:val="69FC1985"/>
    <w:rsid w:val="6A1082A3"/>
    <w:rsid w:val="6A1082A3"/>
    <w:rsid w:val="6A1D094D"/>
    <w:rsid w:val="6A3B9919"/>
    <w:rsid w:val="6A53B018"/>
    <w:rsid w:val="6A9EEAB4"/>
    <w:rsid w:val="6B2956A8"/>
    <w:rsid w:val="6B4E1D23"/>
    <w:rsid w:val="6B5DF9E8"/>
    <w:rsid w:val="6B62D968"/>
    <w:rsid w:val="6BA8B687"/>
    <w:rsid w:val="6BD8D3F2"/>
    <w:rsid w:val="6C6B8196"/>
    <w:rsid w:val="6CC8BBC1"/>
    <w:rsid w:val="6CE9BADF"/>
    <w:rsid w:val="6D0C4D86"/>
    <w:rsid w:val="6D0C4D86"/>
    <w:rsid w:val="6D37C114"/>
    <w:rsid w:val="6D5A186D"/>
    <w:rsid w:val="6D68AA49"/>
    <w:rsid w:val="6DD0753D"/>
    <w:rsid w:val="6DF8C322"/>
    <w:rsid w:val="6E660C8E"/>
    <w:rsid w:val="6E7E35B1"/>
    <w:rsid w:val="6E7E35B1"/>
    <w:rsid w:val="6E9517B5"/>
    <w:rsid w:val="6F00CD17"/>
    <w:rsid w:val="6F3D94D1"/>
    <w:rsid w:val="6FCC2CE8"/>
    <w:rsid w:val="6FD2C0A8"/>
    <w:rsid w:val="6FF82F5E"/>
    <w:rsid w:val="700C4D1B"/>
    <w:rsid w:val="700EC77B"/>
    <w:rsid w:val="702EB323"/>
    <w:rsid w:val="70FEC444"/>
    <w:rsid w:val="720DD94A"/>
    <w:rsid w:val="7224C4D6"/>
    <w:rsid w:val="7230222C"/>
    <w:rsid w:val="725E7566"/>
    <w:rsid w:val="7266C3D9"/>
    <w:rsid w:val="7297ACEC"/>
    <w:rsid w:val="7297ACEC"/>
    <w:rsid w:val="72AE3DC3"/>
    <w:rsid w:val="72DB6F19"/>
    <w:rsid w:val="7311F093"/>
    <w:rsid w:val="737AAF6A"/>
    <w:rsid w:val="741884D0"/>
    <w:rsid w:val="741F844B"/>
    <w:rsid w:val="745BA2B6"/>
    <w:rsid w:val="7480BE98"/>
    <w:rsid w:val="74FBB9DC"/>
    <w:rsid w:val="751F9C41"/>
    <w:rsid w:val="75516F0B"/>
    <w:rsid w:val="7561B002"/>
    <w:rsid w:val="756AEB63"/>
    <w:rsid w:val="75959363"/>
    <w:rsid w:val="75D26B3B"/>
    <w:rsid w:val="75D26B3B"/>
    <w:rsid w:val="763D003A"/>
    <w:rsid w:val="7659C011"/>
    <w:rsid w:val="769ADC34"/>
    <w:rsid w:val="77249CBF"/>
    <w:rsid w:val="775D218D"/>
    <w:rsid w:val="7790703B"/>
    <w:rsid w:val="77B6425E"/>
    <w:rsid w:val="78A47D10"/>
    <w:rsid w:val="78BD2358"/>
    <w:rsid w:val="78F14591"/>
    <w:rsid w:val="7990984E"/>
    <w:rsid w:val="799CAB33"/>
    <w:rsid w:val="79D89C01"/>
    <w:rsid w:val="7A510E2D"/>
    <w:rsid w:val="7AD76347"/>
    <w:rsid w:val="7B3A0A1F"/>
    <w:rsid w:val="7BC146A7"/>
    <w:rsid w:val="7BE7744D"/>
    <w:rsid w:val="7BE7744D"/>
    <w:rsid w:val="7BFF0E9E"/>
    <w:rsid w:val="7C2E35FB"/>
    <w:rsid w:val="7C55710E"/>
    <w:rsid w:val="7D145051"/>
    <w:rsid w:val="7D67605B"/>
    <w:rsid w:val="7D71448C"/>
    <w:rsid w:val="7D93DB37"/>
    <w:rsid w:val="7DE7BB64"/>
    <w:rsid w:val="7DE7BB64"/>
    <w:rsid w:val="7E08123F"/>
    <w:rsid w:val="7E37CD4E"/>
    <w:rsid w:val="7E6BAE7D"/>
    <w:rsid w:val="7E7500A8"/>
    <w:rsid w:val="7E7775F9"/>
    <w:rsid w:val="7ED91000"/>
    <w:rsid w:val="7EDD5B89"/>
    <w:rsid w:val="7F0954DA"/>
    <w:rsid w:val="7F0F0174"/>
    <w:rsid w:val="7FCCE214"/>
    <w:rsid w:val="7FCCE214"/>
    <w:rsid w:val="7FD6E7F6"/>
    <w:rsid w:val="7FDADECD"/>
    <w:rsid w:val="7FDADECD"/>
    <w:rsid w:val="7FDBE652"/>
    <w:rsid w:val="7FDD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54DA"/>
  <w15:chartTrackingRefBased/>
  <w15:docId w15:val="{94E9E1B8-BB65-4F4F-BD87-47340B23F2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346D65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46D65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3F4456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3F445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968bd34e8e644f5" /><Relationship Type="http://schemas.openxmlformats.org/officeDocument/2006/relationships/footer" Target="footer2.xml" Id="R18554d35858d4f58" /><Relationship Type="http://schemas.openxmlformats.org/officeDocument/2006/relationships/numbering" Target="numbering.xml" Id="Rc5fb8fe638d440f0" /><Relationship Type="http://schemas.openxmlformats.org/officeDocument/2006/relationships/image" Target="/media/image2.png" Id="R85911addaf524b8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07789d92ebe545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2025-05-19T03:56:06.7627150Z</dcterms:created>
  <dcterms:modified xsi:type="dcterms:W3CDTF">2025-06-16T03:37:56.7875633Z</dcterms:modified>
  <dc:creator>Young Kweon</dc:creator>
  <lastModifiedBy>Young Kweon</lastModifiedBy>
</coreProperties>
</file>