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494" w:rsidRPr="00595494" w:rsidRDefault="00595494" w:rsidP="00595494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9549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Who Gets the Most Candies?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608"/>
      </w:tblGrid>
      <w:tr w:rsidR="00595494" w:rsidRPr="005954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5494" w:rsidRPr="00595494" w:rsidRDefault="00595494" w:rsidP="00595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5954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5000MS</w:t>
            </w:r>
          </w:p>
        </w:tc>
        <w:tc>
          <w:tcPr>
            <w:tcW w:w="150" w:type="dxa"/>
            <w:vAlign w:val="center"/>
            <w:hideMark/>
          </w:tcPr>
          <w:p w:rsidR="00595494" w:rsidRPr="00595494" w:rsidRDefault="00595494" w:rsidP="00595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5494" w:rsidRPr="00595494" w:rsidRDefault="00595494" w:rsidP="00595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5954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131072K</w:t>
            </w:r>
          </w:p>
        </w:tc>
      </w:tr>
      <w:tr w:rsidR="00595494" w:rsidRPr="00595494" w:rsidTr="0059549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595494" w:rsidRPr="00595494" w:rsidRDefault="00595494" w:rsidP="00595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595494" w:rsidRPr="00595494" w:rsidRDefault="00595494" w:rsidP="00595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95494" w:rsidRPr="00595494" w:rsidRDefault="00595494" w:rsidP="00595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5494" w:rsidRPr="0059549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95494" w:rsidRPr="00595494" w:rsidRDefault="00595494" w:rsidP="00595494">
            <w:pPr>
              <w:widowControl/>
              <w:jc w:val="center"/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</w:pPr>
            <w:r w:rsidRPr="00595494">
              <w:rPr>
                <w:rFonts w:ascii="宋体" w:eastAsia="宋体" w:hAnsi="宋体" w:cs="宋体"/>
                <w:b/>
                <w:bCs/>
                <w:color w:val="0EAD00"/>
                <w:kern w:val="0"/>
                <w:sz w:val="24"/>
                <w:szCs w:val="24"/>
              </w:rPr>
              <w:t>Case Time Limit:</w:t>
            </w:r>
            <w:r w:rsidRPr="00595494"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  <w:t xml:space="preserve"> 2000MS</w:t>
            </w:r>
          </w:p>
        </w:tc>
      </w:tr>
    </w:tbl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9549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children are sitting in a circle to play a game.</w:t>
      </w:r>
    </w:p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children are numbered from 1 to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clockwise order. Each of them has a card with a non-zero integer on it in his/her hand. The game starts from the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spellStart"/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child, who tells all the others the integer on his card and jumps out of the circle. The integer on his card tells the next child to jump out. Let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denote the integer. If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positive, the next child will be the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spellStart"/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child to the left. If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negative, the next child will be the (−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)-</w:t>
      </w:r>
      <w:proofErr w:type="spellStart"/>
      <w:proofErr w:type="gramStart"/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proofErr w:type="gramEnd"/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child to the right.</w:t>
      </w:r>
    </w:p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game lasts until all children have jumped out of the circle. During the game, the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spellStart"/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child jumping out will get </w:t>
      </w:r>
      <w:proofErr w:type="gramStart"/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) candies where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) is the number of positive integers that perfectly divide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. Who gets the most candies?</w:t>
      </w:r>
    </w:p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9549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595494" w:rsidRPr="00595494" w:rsidRDefault="00595494" w:rsidP="0059549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There are several test cases in the input. Each test case starts with two integers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(0 &lt;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500,000) and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(1 ≤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K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) on the first line. The next </w:t>
      </w:r>
      <w:r w:rsidRPr="0059549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contains the names of the children (consisting of at most 10 letters) and the integers (non-zero with magnitudes within 10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8</w:t>
      </w: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) on their cards in increasing order of the children’s numbers, a name and an integer separated by a single space in a line with no leading or trailing spaces.</w:t>
      </w:r>
    </w:p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9549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Output one line for each test case containing the name of the luckiest child and the number of candies he/she gets. If ties occur, always choose the child who jumps out of the circle first.</w:t>
      </w:r>
    </w:p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9549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595494" w:rsidRPr="00595494" w:rsidRDefault="00595494" w:rsidP="00595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95494">
        <w:rPr>
          <w:rFonts w:ascii="Courier New" w:eastAsia="宋体" w:hAnsi="Courier New" w:cs="Courier New"/>
          <w:kern w:val="0"/>
          <w:sz w:val="24"/>
          <w:szCs w:val="24"/>
        </w:rPr>
        <w:t>4 2</w:t>
      </w:r>
    </w:p>
    <w:p w:rsidR="00595494" w:rsidRPr="00595494" w:rsidRDefault="00595494" w:rsidP="00595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95494">
        <w:rPr>
          <w:rFonts w:ascii="Courier New" w:eastAsia="宋体" w:hAnsi="Courier New" w:cs="Courier New"/>
          <w:kern w:val="0"/>
          <w:sz w:val="24"/>
          <w:szCs w:val="24"/>
        </w:rPr>
        <w:t>Tom 2</w:t>
      </w:r>
    </w:p>
    <w:p w:rsidR="00595494" w:rsidRPr="00595494" w:rsidRDefault="00595494" w:rsidP="00595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95494">
        <w:rPr>
          <w:rFonts w:ascii="Courier New" w:eastAsia="宋体" w:hAnsi="Courier New" w:cs="Courier New"/>
          <w:kern w:val="0"/>
          <w:sz w:val="24"/>
          <w:szCs w:val="24"/>
        </w:rPr>
        <w:t>Jack 4</w:t>
      </w:r>
    </w:p>
    <w:p w:rsidR="00595494" w:rsidRPr="00595494" w:rsidRDefault="00595494" w:rsidP="00595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95494">
        <w:rPr>
          <w:rFonts w:ascii="Courier New" w:eastAsia="宋体" w:hAnsi="Courier New" w:cs="Courier New"/>
          <w:kern w:val="0"/>
          <w:sz w:val="24"/>
          <w:szCs w:val="24"/>
        </w:rPr>
        <w:lastRenderedPageBreak/>
        <w:t>Mary -1</w:t>
      </w:r>
    </w:p>
    <w:p w:rsidR="00595494" w:rsidRPr="00595494" w:rsidRDefault="00595494" w:rsidP="00595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95494">
        <w:rPr>
          <w:rFonts w:ascii="Courier New" w:eastAsia="宋体" w:hAnsi="Courier New" w:cs="Courier New"/>
          <w:kern w:val="0"/>
          <w:sz w:val="24"/>
          <w:szCs w:val="24"/>
        </w:rPr>
        <w:t>Sam 1</w:t>
      </w:r>
    </w:p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9549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595494" w:rsidRPr="00595494" w:rsidRDefault="00595494" w:rsidP="00595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95494">
        <w:rPr>
          <w:rFonts w:ascii="Courier New" w:eastAsia="宋体" w:hAnsi="Courier New" w:cs="Courier New"/>
          <w:kern w:val="0"/>
          <w:sz w:val="24"/>
          <w:szCs w:val="24"/>
        </w:rPr>
        <w:t>Sam 3</w:t>
      </w:r>
    </w:p>
    <w:p w:rsidR="00595494" w:rsidRPr="00595494" w:rsidRDefault="00595494" w:rsidP="0059549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9549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595494" w:rsidRPr="00595494" w:rsidRDefault="00595494" w:rsidP="0059549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595494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Monthly--2006.07.30</w:t>
        </w:r>
      </w:hyperlink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595494">
        <w:rPr>
          <w:rFonts w:ascii="Times New Roman" w:eastAsia="宋体" w:hAnsi="Times New Roman" w:cs="Times New Roman"/>
          <w:kern w:val="0"/>
          <w:sz w:val="24"/>
          <w:szCs w:val="24"/>
        </w:rPr>
        <w:t>Sempr</w:t>
      </w:r>
      <w:proofErr w:type="spellEnd"/>
    </w:p>
    <w:p w:rsidR="00564F33" w:rsidRPr="00595494" w:rsidRDefault="00564F33"/>
    <w:sectPr w:rsidR="00564F33" w:rsidRPr="00595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94"/>
    <w:rsid w:val="00564F33"/>
    <w:rsid w:val="005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494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95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5494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59549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95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494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95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5494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59549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95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Monthly--2006.07.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2012-02-29T12:37:00Z</dcterms:created>
  <dcterms:modified xsi:type="dcterms:W3CDTF">2012-02-29T12:38:00Z</dcterms:modified>
</cp:coreProperties>
</file>