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20781" w14:textId="3AC295CC" w:rsidR="004B4FE8" w:rsidRDefault="004B4FE8" w:rsidP="009C0C92">
      <w:pPr>
        <w:pStyle w:val="1"/>
        <w:jc w:val="center"/>
      </w:pPr>
      <w:r w:rsidRPr="003161DE">
        <w:rPr>
          <w:rFonts w:hint="eastAsia"/>
        </w:rPr>
        <w:t>Uniformed</w:t>
      </w:r>
      <w:r w:rsidRPr="003161DE">
        <w:t xml:space="preserve"> </w:t>
      </w:r>
      <w:r w:rsidRPr="003161DE">
        <w:rPr>
          <w:rFonts w:hint="eastAsia"/>
        </w:rPr>
        <w:t>Search</w:t>
      </w:r>
    </w:p>
    <w:p w14:paraId="2BE314C2" w14:textId="03813A31" w:rsidR="004B4FE8" w:rsidRPr="009C0C92" w:rsidRDefault="009C0C92" w:rsidP="009C0C92">
      <w:pPr>
        <w:pStyle w:val="2"/>
      </w:pPr>
      <w:r>
        <w:rPr>
          <w:rFonts w:hint="eastAsia"/>
        </w:rPr>
        <w:t>算法描述</w:t>
      </w:r>
    </w:p>
    <w:p w14:paraId="34AD5BAD" w14:textId="1C2C767D" w:rsidR="004B4FE8" w:rsidRPr="004B4FE8" w:rsidRDefault="004B4FE8" w:rsidP="004B4FE8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通过使用Uniformed</w:t>
      </w:r>
      <w:r w:rsidRPr="003161DE">
        <w:rPr>
          <w:rFonts w:asciiTheme="minorEastAsia" w:hAnsiTheme="minorEastAsia"/>
          <w:b/>
          <w:bCs/>
          <w:color w:val="4D4D4D"/>
          <w:sz w:val="28"/>
          <w:szCs w:val="28"/>
        </w:rPr>
        <w:t xml:space="preserve"> 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Search</w:t>
      </w:r>
      <w:r w:rsidRPr="003161DE">
        <w:rPr>
          <w:rFonts w:asciiTheme="minorEastAsia" w:hAnsiTheme="minorEastAsia"/>
          <w:b/>
          <w:bCs/>
          <w:color w:val="4D4D4D"/>
          <w:sz w:val="28"/>
          <w:szCs w:val="28"/>
        </w:rPr>
        <w:t xml:space="preserve"> 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得到从起始点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Arad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到目标点</w:t>
      </w:r>
      <w:r w:rsidRPr="003161DE">
        <w:rPr>
          <w:rFonts w:asciiTheme="minorEastAsia" w:hAnsiTheme="minorEastAsia" w:cs="Calibri"/>
          <w:b/>
          <w:bCs/>
          <w:color w:val="4D4D4D"/>
          <w:sz w:val="28"/>
          <w:szCs w:val="28"/>
        </w:rPr>
        <w:t>Bucharest</w:t>
      </w:r>
      <w:r w:rsidRPr="003161DE">
        <w:rPr>
          <w:rFonts w:asciiTheme="minorEastAsia" w:hAnsiTheme="minorEastAsia" w:hint="eastAsia"/>
          <w:b/>
          <w:bCs/>
          <w:color w:val="4D4D4D"/>
          <w:sz w:val="28"/>
          <w:szCs w:val="28"/>
        </w:rPr>
        <w:t>的一条路径，即为罗马尼亚问题的一个解，在求解的过程中记录每种算法得到的解，即输出每种解得到的条路径。</w:t>
      </w:r>
      <w:r w:rsidRPr="004B4FE8">
        <w:rPr>
          <w:rFonts w:asciiTheme="minorEastAsia" w:hAnsiTheme="minorEastAsia" w:hint="eastAsia"/>
          <w:b/>
          <w:bCs/>
          <w:color w:val="4D4D4D"/>
          <w:sz w:val="28"/>
          <w:szCs w:val="28"/>
        </w:rPr>
        <w:t>罗马尼亚地图：</w:t>
      </w:r>
    </w:p>
    <w:p w14:paraId="79A2BB9C" w14:textId="5E24AA1C" w:rsidR="004B4FE8" w:rsidRDefault="00AD3E6B" w:rsidP="004B4FE8">
      <w:pPr>
        <w:pStyle w:val="a3"/>
        <w:ind w:left="720" w:firstLineChars="0" w:firstLine="0"/>
        <w:rPr>
          <w:rFonts w:asciiTheme="minorEastAsia" w:hAnsiTheme="minorEastAsia"/>
          <w:b/>
          <w:bCs/>
          <w:color w:val="4D4D4D"/>
          <w:sz w:val="28"/>
          <w:szCs w:val="28"/>
        </w:rPr>
      </w:pPr>
      <w:r>
        <w:rPr>
          <w:noProof/>
        </w:rPr>
        <w:drawing>
          <wp:inline distT="0" distB="0" distL="0" distR="0" wp14:anchorId="061EC16C" wp14:editId="4A9B4A04">
            <wp:extent cx="5274310" cy="3204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3F9D" w14:textId="77777777" w:rsidR="004B4FE8" w:rsidRPr="004B4FE8" w:rsidRDefault="004B4FE8" w:rsidP="009C0C92">
      <w:pPr>
        <w:pStyle w:val="2"/>
      </w:pPr>
      <w:r w:rsidRPr="004B4FE8">
        <w:rPr>
          <w:rFonts w:hint="eastAsia"/>
        </w:rPr>
        <w:t>实验代码</w:t>
      </w:r>
    </w:p>
    <w:p w14:paraId="05095244" w14:textId="77777777" w:rsidR="004B4FE8" w:rsidRDefault="004B4FE8" w:rsidP="004B4FE8">
      <w:pPr>
        <w:rPr>
          <w:rFonts w:asciiTheme="minorEastAsia" w:hAnsiTheme="minorEastAsia"/>
          <w:b/>
          <w:bCs/>
          <w:color w:val="4D4D4D"/>
          <w:sz w:val="28"/>
          <w:szCs w:val="28"/>
        </w:rPr>
      </w:pPr>
    </w:p>
    <w:p w14:paraId="51A5A14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java.util.ArrayList;</w:t>
      </w:r>
    </w:p>
    <w:p w14:paraId="5A2982A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java.util.List;</w:t>
      </w:r>
    </w:p>
    <w:p w14:paraId="05851FC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java.util.Stack;</w:t>
      </w:r>
    </w:p>
    <w:p w14:paraId="5F21AF9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5B50C9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aaa {</w:t>
      </w:r>
    </w:p>
    <w:p w14:paraId="0C3709B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67B502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BF7A6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访问的下标</w:t>
      </w:r>
    </w:p>
    <w:p w14:paraId="53C7BA2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</w:p>
    <w:p w14:paraId="303C4F5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4BD98A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6BA18F4C" w14:textId="77777777" w:rsidR="009C0C92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Graph();</w:t>
      </w:r>
    </w:p>
    <w:p w14:paraId="52739423" w14:textId="60D878DD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"unused"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706EDA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ucs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graph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,0,12);</w:t>
      </w:r>
    </w:p>
    <w:p w14:paraId="1FD767C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B4DD7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9FE89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"rawtypes"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5FAB50C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,Stack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14:paraId="4A46032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.size()==0){</w:t>
      </w:r>
    </w:p>
    <w:p w14:paraId="7AF3155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路径搜索失败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A86198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58DF3A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11C87269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访问的下标：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D9D07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C1FCA3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5A9D570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1217AF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访问过程：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C774F7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xiabiao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.size()];</w:t>
      </w:r>
    </w:p>
    <w:p w14:paraId="68314E9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.isEmpty()){</w:t>
      </w:r>
    </w:p>
    <w:p w14:paraId="46A1E5E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搜索失败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BFEAFD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AC461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60098D5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97F0F4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A7AE3A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677B451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17817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3CF805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[(Integer)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)][(Integer)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0A7B3AB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总长度为：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87247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8DC6D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.markInit();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清空访问</w:t>
      </w:r>
    </w:p>
    <w:p w14:paraId="3D12CE8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89B40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CC907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CE0A5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Graph{</w:t>
      </w:r>
    </w:p>
    <w:p w14:paraId="43700D9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[][]{</w:t>
      </w:r>
    </w:p>
    <w:p w14:paraId="3CC62D1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{0,75,10000,118,140,10000,10000,10000,10000,10000,10000,10000,10000,100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00,10000,10000,10000,10000,10000,10000},</w:t>
      </w:r>
    </w:p>
    <w:p w14:paraId="19BD10B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{75,0,71,10000,10000,10000,10000,10000,10000,10000,10000,10000,10000,10000,10000,10000,10000,10000,10000,10000},</w:t>
      </w:r>
    </w:p>
    <w:p w14:paraId="0537274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{10000,71,0,10000,151,10000,10000,10000,10000,10000,10000,10000,10000,10000,10000,10000,10000,10000,10000,10000},</w:t>
      </w:r>
    </w:p>
    <w:p w14:paraId="2FE9BC3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{118,10000,10000,0,10000,111,10000,10000,10000,10000,10000,10000,10000,10000,10000,10000,10000,10000,10000,10000},</w:t>
      </w:r>
    </w:p>
    <w:p w14:paraId="34E7188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{140,10000,151,10000,0,10000,80,99,10000,10000,10000,10000,10000,10000,10000,10000,10000,10000,10000,10000},</w:t>
      </w:r>
    </w:p>
    <w:p w14:paraId="20A5890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{10000,10000,10000,111,10000,0,10000,10000,70,10000,10000,10000,10000,10000,10000,10000,10000,10000,10000,10000},</w:t>
      </w:r>
    </w:p>
    <w:p w14:paraId="0986A70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{10000,10000,10000,10000,80,10000,0,10000,10000,10000,146,97,10000,10000,10000,10000,10000,10000,10000,10000},</w:t>
      </w:r>
    </w:p>
    <w:p w14:paraId="0DC2E7C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{10000,10000,10000,10000,99,10000,10000,0,10000,10000,10000,10000,211,10000,10000,10000,10000,10000,10000,10000},</w:t>
      </w:r>
    </w:p>
    <w:p w14:paraId="0942792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{10000,10000,10000,10000,10000,70,10000,10000,0,75,10000,10000,10000,10000,10000,10000,10000,10000,10000,10000},</w:t>
      </w:r>
    </w:p>
    <w:p w14:paraId="562EF8C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{10000,10000,10000,10000,10000,10000,10000,10000,75,0,120,10000,10000,10000,10000,10000,10000,10000,10000,10000},</w:t>
      </w:r>
    </w:p>
    <w:p w14:paraId="6309DC4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{10000,10000,10000,10000,10000,10000,146,10000,10000,120,0,138,10000,10000,10000,10000,10000,10000,10000,10000},</w:t>
      </w:r>
    </w:p>
    <w:p w14:paraId="0C556E29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{10000,10000,10000,10000,10000,10000,97,10000,10000,10000,138,0,101,10000,10000,10000,10000,10000,10000,10000},</w:t>
      </w:r>
    </w:p>
    <w:p w14:paraId="446FDBD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{10000,10000,10000,10000,10000,10000,10000,211,10000,10000,10000,101,0,90,85,10000,10000,10000,10000,10000},</w:t>
      </w:r>
    </w:p>
    <w:p w14:paraId="12524CE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{10000,10000,10000,10000,10000,10000,10000,10000,10000,10000,10000,10000,90,0,10000,10000,10000,10000,10000,10000},</w:t>
      </w:r>
    </w:p>
    <w:p w14:paraId="7A5D2CC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{10000,10000,10000,10000,10000,10000,10000,10000,10000,10000,10000,10000,85,10000,0,98,10000,142,10000,10000},</w:t>
      </w:r>
    </w:p>
    <w:p w14:paraId="638BDFF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{10000,10000,10000,10000,10000,10000,10000,10000,10000,10000,10000,10000,10000,10000,98,0,86,10000,10000,10000},</w:t>
      </w:r>
    </w:p>
    <w:p w14:paraId="081B71A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{10000,10000,10000,10000,10000,10000,10000,10000,10000,10000,10000,10000,10000,10000,10000,86,0,10000,10000,10000},</w:t>
      </w:r>
    </w:p>
    <w:p w14:paraId="1FE4D21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{10000,10000,10000,10000,10000,10000,10000,10000,10000,10000,10000,10000,10000,10000,142,10000,10000,0,92,10000},</w:t>
      </w:r>
    </w:p>
    <w:p w14:paraId="285D7B5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{10000,10000,10000,10000,10000,10000,10000,10000,10000,10000,10000,10000,10000,10000,10000,10000,10000,92,0,87},</w:t>
      </w:r>
    </w:p>
    <w:p w14:paraId="2551025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{10000,10000,10000,10000,10000,10000,10000,10000,10000,10000,10000,10000,10000,10000,10000,10000,10000,10000,87,0}</w:t>
      </w:r>
    </w:p>
    <w:p w14:paraId="2FD449C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14:paraId="56E6F143" w14:textId="5D7C2014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4C28B5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String[]{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"Zerind"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"Oradea"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"Timisoara"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6667F63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"Sibiu"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"Lugoj"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"Rimnicu Vilcea"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"Fagaras"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D5EBBE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"Mehadia"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"Drobeta"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"Craiova"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"Pitesti"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765B982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"Bucharest"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"Giurgiu"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"Urziceni"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"Hirsova"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14:paraId="32E83CE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"Eforie"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"Vaslui"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"Neamt"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城市名</w:t>
      </w:r>
    </w:p>
    <w:p w14:paraId="12760B3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9922E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访问标记</w:t>
      </w:r>
    </w:p>
    <w:p w14:paraId="6EDC132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D71A2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Graph(){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得到数据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56132E7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markInit();</w:t>
      </w:r>
    </w:p>
    <w:p w14:paraId="38EBA04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访问标志初始化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271352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105C0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markInit(){</w:t>
      </w:r>
    </w:p>
    <w:p w14:paraId="6AA749F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2ECE59C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3D56421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3150C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第一个孩子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表示一个孩子都没有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BF5C56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EA1EC3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getFirstVex(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4EFA28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83A860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835BAB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有关系</w:t>
      </w:r>
    </w:p>
    <w:p w14:paraId="10484949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302A5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D54DF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1C1D722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下一个孩子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中顶点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j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个邻接顶点的下一个邻接顶点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，表示后面没有邻接点了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0AFE43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6D3848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getNextVex(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B8FE16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9C6BBE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82463F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]&lt;10000&amp;&amp;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]&gt;0)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1ADD2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A321B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-1;</w:t>
      </w:r>
    </w:p>
    <w:p w14:paraId="49526A89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CDF4F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3C8B5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getNumber(){</w:t>
      </w:r>
    </w:p>
    <w:p w14:paraId="46BA652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7C6FC8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7D1C65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B1E92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UCS { </w:t>
      </w:r>
    </w:p>
    <w:p w14:paraId="054AE50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53FE45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UCS(Graph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F272E4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保存各个结点的前驱结点</w:t>
      </w:r>
    </w:p>
    <w:p w14:paraId="3D262EE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[20];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用于保存当前结点到起始结点的实际路径长度</w:t>
      </w:r>
    </w:p>
    <w:p w14:paraId="7CE1619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6D693D8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]=10000;}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调用一致搜索算法搜索路径</w:t>
      </w:r>
    </w:p>
    <w:p w14:paraId="796B8C3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UC_search(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打印路径显示函数</w:t>
      </w:r>
    </w:p>
    <w:p w14:paraId="2DEED7C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displayPath(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D9816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：开始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goal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：目的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prev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：前驱节点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946338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5334CC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displayPath(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2C14875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Stack&lt;Integer&gt;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Stack&lt;Integer&gt;();</w:t>
      </w:r>
    </w:p>
    <w:p w14:paraId="2A98FEC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]!=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A7300E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38F61A8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5465400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563E3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.push(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9D662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访问的下标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F64930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706A2BF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4269A0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7F0920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访问过程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1FF8C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2C98C8E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"--&gt;"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)]);</w:t>
      </w:r>
    </w:p>
    <w:p w14:paraId="7C5F5C0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15AF8F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总长度为：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0D4BE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7B26D89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.size()-1;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1C4F8DE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+1)];</w:t>
      </w:r>
    </w:p>
    <w:p w14:paraId="3304366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A8ED6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A97C2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.markInit();</w:t>
      </w:r>
    </w:p>
    <w:p w14:paraId="7B0C291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：开始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goal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：目的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prev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：前驱节点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C92855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C1351C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UC_search(Graph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4C34DE9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ArrayList&lt;Integer&gt;();</w:t>
      </w:r>
    </w:p>
    <w:p w14:paraId="234D040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.isEmpty()){</w:t>
      </w:r>
    </w:p>
    <w:p w14:paraId="5CA055F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moveMinToTop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数组中最小值所对应的结点，移至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队首</w:t>
      </w:r>
    </w:p>
    <w:p w14:paraId="0E0E9AE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队首的结点出队，并展开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14:paraId="6159764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]=1;</w:t>
      </w:r>
    </w:p>
    <w:p w14:paraId="401B138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69C9E3E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3A2E4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0D32B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055EFAF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]&lt;10000&amp;&amp;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mark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]==0){</w:t>
      </w:r>
    </w:p>
    <w:p w14:paraId="27CF617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结点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j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不在队列里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{</w:t>
      </w:r>
    </w:p>
    <w:p w14:paraId="59DBC2A0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C65DE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0CA2E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2ED194A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94017A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14:paraId="6AD7D40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EE0E7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current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BAF0503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602D1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ADAB1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89308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.isEmpty()){System.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搜索不成功！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F177419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CDC0B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6814C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检查结点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，是否在队列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CF33697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isInList(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1982468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35D9674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){ </w:t>
      </w:r>
    </w:p>
    <w:p w14:paraId="705B5F9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EED0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689441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0733DA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5CFCD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将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dist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数组中的最小值所对应的结点，从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队列中移至队列头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05C0132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moveMinToTop(List&lt;Integer&gt;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74A6AD35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394FC67C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14:paraId="447E632E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AFB74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5316D0EB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59B51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6584240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669B4D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60976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9C9691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--){</w:t>
      </w:r>
    </w:p>
    <w:p w14:paraId="66491E3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-1));</w:t>
      </w:r>
    </w:p>
    <w:p w14:paraId="1E188F74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441176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.set(0,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5E97CF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4F2C608" w14:textId="77777777" w:rsidR="004B4FE8" w:rsidRDefault="004B4FE8" w:rsidP="004B4F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0A3CE9C" w14:textId="77777777" w:rsidR="004B4FE8" w:rsidRDefault="004B4FE8" w:rsidP="004B4FE8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3A2F3B" w14:textId="22AA4923" w:rsidR="004B4FE8" w:rsidRPr="009C0C92" w:rsidRDefault="004B4FE8" w:rsidP="009C0C92">
      <w:pPr>
        <w:rPr>
          <w:rFonts w:asciiTheme="minorEastAsia" w:hAnsiTheme="minorEastAsia"/>
          <w:b/>
          <w:bCs/>
          <w:color w:val="4D4D4D"/>
          <w:sz w:val="28"/>
          <w:szCs w:val="28"/>
        </w:rPr>
      </w:pPr>
      <w:r w:rsidRPr="009C0C92">
        <w:rPr>
          <w:rStyle w:val="20"/>
          <w:rFonts w:hint="eastAsia"/>
        </w:rPr>
        <w:t>实验结果</w:t>
      </w:r>
    </w:p>
    <w:p w14:paraId="51BAD040" w14:textId="799B44C6" w:rsidR="00D237F2" w:rsidRDefault="0053627D">
      <w:r>
        <w:rPr>
          <w:noProof/>
        </w:rPr>
        <w:drawing>
          <wp:inline distT="0" distB="0" distL="0" distR="0" wp14:anchorId="54AA6287" wp14:editId="68C1B477">
            <wp:extent cx="5274310" cy="1171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8D7"/>
    <w:multiLevelType w:val="hybridMultilevel"/>
    <w:tmpl w:val="D7DE032A"/>
    <w:lvl w:ilvl="0" w:tplc="F6A0D93E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25E0A72"/>
    <w:multiLevelType w:val="hybridMultilevel"/>
    <w:tmpl w:val="BB8C9114"/>
    <w:lvl w:ilvl="0" w:tplc="D5385C5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737207"/>
    <w:multiLevelType w:val="hybridMultilevel"/>
    <w:tmpl w:val="02EEDF16"/>
    <w:lvl w:ilvl="0" w:tplc="268078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20"/>
    <w:rsid w:val="001D3FF8"/>
    <w:rsid w:val="004B4FE8"/>
    <w:rsid w:val="0053627D"/>
    <w:rsid w:val="009C0C92"/>
    <w:rsid w:val="00AD3E6B"/>
    <w:rsid w:val="00B13E0D"/>
    <w:rsid w:val="00D237F2"/>
    <w:rsid w:val="00D3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714B"/>
  <w15:chartTrackingRefBased/>
  <w15:docId w15:val="{91D0BA8F-5187-4FA8-8942-14BA3C1F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4FE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0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F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0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0C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1141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可爱</dc:creator>
  <cp:keywords/>
  <dc:description/>
  <cp:lastModifiedBy>伟嘉 郭</cp:lastModifiedBy>
  <cp:revision>7</cp:revision>
  <dcterms:created xsi:type="dcterms:W3CDTF">2019-10-27T02:07:00Z</dcterms:created>
  <dcterms:modified xsi:type="dcterms:W3CDTF">2019-10-29T00:34:00Z</dcterms:modified>
</cp:coreProperties>
</file>