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0"/>
              <w:left w:type="dxa" w:w="600"/>
              <w:bottom w:type="dxa" w:w="600"/>
              <w:right w:type="dxa" w:w="600"/>
            </w:tcMar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🎯  INTERVIEW BATTLE PLAN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color w:val="BDD7EE"/>
                <w:sz w:val="30"/>
                <w:szCs w:val="30"/>
              </w:rPr>
              <w:t xml:space="preserve">Senior Big Data Engineer  ·  dunnhumby</w:t>
            </w:r>
          </w:p>
          <w:p>
            <w:pPr>
              <w:spacing w:before="60"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A8D1F0"/>
                <w:sz w:val="26"/>
                <w:szCs w:val="26"/>
              </w:rPr>
              <w:t xml:space="preserve">20-Day Precision Prep Plan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EEE"/>
                <w:sz w:val="19"/>
                <w:szCs w:val="19"/>
              </w:rPr>
              <w:t xml:space="preserve">Python &amp; PySpark
Core Engine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5A8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EEE"/>
                <w:sz w:val="19"/>
                <w:szCs w:val="19"/>
              </w:rPr>
              <w:t xml:space="preserve">SQL + Cloud +
Data Quality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57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EEE"/>
                <w:sz w:val="19"/>
                <w:szCs w:val="19"/>
              </w:rPr>
              <w:t xml:space="preserve">Architecture &amp;
Pipelines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5451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EEE"/>
                <w:sz w:val="19"/>
                <w:szCs w:val="19"/>
              </w:rPr>
              <w:t xml:space="preserve">Integration &amp;
Mock Interviews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This plan is built specifically around the dunnhumby interview focus areas provided by HR. Every day has a clear topic, key concepts, hands-on coding tasks, and interview questions to practise out loud.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💡  TIP: Work through each day in order. From Day 15 onward, practise answering questions out loud — this alone is the single biggest differentiator in technical interviews.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7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1  ·  DAYS 1–5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EE"/>
                <w:sz w:val="24"/>
                <w:szCs w:val="24"/>
              </w:rPr>
              <w:t xml:space="preserve">Python &amp; PySpark — The Core Engine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Python for Data Engineering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Phase 1: Python &amp; PySpark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Key Concepts to Master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Generators and iterators — memory-efficient processing of large datasets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Context managers (with statement) — resource safety in pipelines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Decorators — for logging, retrying, timing pipeline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List/dict/set comprehensions vs. generator expressions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dataclasses and TypedDict for schema modelling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Type hints and mypy — essential for production-grade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functools: partial, reduce, lru_cache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Async I/O basics (asyncio) — relevant for modern ingestion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Exception hierarchies and custom exceptions for pipeline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Unit testing with pytest — parameterized tests, fixtures, mocking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Hands-On Tasks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Write a retry decorator with exponential backoff and configurable max retries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Build a generator pipeline that reads a large CSV in chunks, filters rows, and yields dicts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Implement a context manager that logs entry/exit time and any exceptions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Write a dataclass for a schema-validated row with __post_init__ type checking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Interview Questions — Answer Out 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What is the difference between a generator and a list? When would you use each in a data pipeline?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How would you design a retry mechanism for a flaky API call in a pipeline? Walk me through the code.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Explain Python's GIL and how it affects multithreaded data processing. What alternatives exist?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How do you structure a Python project for a production data pipeline? What are the key files and layers?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PySpark Fundamentals &amp; Execution Model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Phase 1: Python &amp; PySpark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Key Concepts to Master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DAG (Directed Acyclic Graph) — how Spark builds execution plans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Lazy evaluation — transformations vs.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RDD vs. DataFrame vs. Dataset — when each applies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Catalyst Optimizer and Tungsten execution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Narrow vs. wide transformations — impact on shuffles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Stage, task, and executor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Driver vs. executor memory model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Spark UI — understanding stages, tasks, DAG visualizer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Persist and cache — MEMORY_ONLY, MEMORY_AND_DISK, OFF_HEAP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Hands-On Tasks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Explain the query plan of a join + groupBy + window function using df.explain(True)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Compare performance of 3 different join strategies using Spark UI screenshots (mental walkthrough)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Reproduce and fix a common shuffle scenario that creates too many tasks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Interview Questions — Answer Out 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Walk me through what happens internally when you call df.groupBy('col').agg(sum('val')).show(). Be specific about DAG stages.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What is the Catalyst Optimizer? Give two examples of optimizations it performs automatically.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What is the difference between cache() and persist()? When would you use OFF_HEAP storage?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Spark job has 200 tasks in a single stage taking 4 hours. What might be wrong and how do you diagnose it?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PySpark Optimizations — OOM &amp; Data Skew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Phase 1: Python &amp; PySpark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⚠️  HIGH PRIORITY: The HR brief specifically calls out OOM and data skew. Expect at least one deep-dive question on each.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Out-of-Memory (OOM) — Full Playbook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Root causes: large broadcasts, unbounded caches, high parallelism with large rows, driver collecting too much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Diagnosis: check Spark UI Storage tab, executor logs, GC overhead warnings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Fixes: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Increase executor memory: spark.executor.memory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Tune memory fractions: spark.memory.fraction, spark.memory.storageFraction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Reduce partition size: repartition() or coalesce()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Replace collect() with write operations or take(N)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Use broadcast joins only for small tables (&lt;200 MB by default)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Enable off-heap: spark.memory.offHeap.enabled = true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Increase spark.sql.shuffle.partitions (default 200 — too low for big data)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Data Skew — Full Playbook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Root cause: uneven key distribution — some tasks process 100x more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Detection: Spark UI Tasks tab, sort by Duration — look for outlier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Solutions: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Salting: add random prefix to skewed key, perform join, strip prefix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AQE (Adaptive Query Execution): spark.sql.adaptive.enabled = true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AQE skew join: spark.sql.adaptive.skewJoin.enabled = true — automatically splits skewed partitions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Broadcast join: if one side is small enough, broadcast to avoid shuffle entirely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Two-phase aggregation: partial agg in mapper, full agg after shuffle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Repartition by a more evenly distributed column before the skewed join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Interview Questions — Answer Out 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Spark job fails with Java heap space error on executors. Walk me through your entire diagnostic and fix process.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 have a join between a 10 TB table and a 500 GB table. The join key is customer_id and 40% of rows have NULL or 'UNKNOWN'. How do you handle this?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Explain salting for data skew with a concrete code example. What are its trade-offs?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What is Adaptive Query Execution? Which skew-related features does it provide and when does it not help?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4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PySpark Advanced — Windows, UDFs, Streaming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Phase 1: Python &amp; PySpark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Window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Partitioning vs. ordering within Window.partitionBy().orderBy()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Row-based vs. range-based frames: rowsBetween vs. rangeBetween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Key functions: rank(), dense_rank(), row_number(), lag(), lead(), first(), last()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Running totals, moving averages, session windows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UDFs and Pandas UDFs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Standard UDF: serialization overhead, row-by-row — avoid in hot paths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Pandas UDF (vectorized): batched execution, much faster — prefer over standard UDF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pandas_udf with PandasUDFType.SCALAR vs. GROUPED_MAP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When to use UDF vs. native Spark functions — native always wins if possible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Spark Structured Streaming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Micro-batch vs. continuous processing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Triggers: ProcessingTime, Once, AvailableNow, Continuous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Sources: Kafka, files, Delta; Sinks: Kafka, Delta, console, memory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Watermarking for late data: withWatermark('timestamp', '10 minutes')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Output modes: append, complete, update — when each applies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Checkpointing and exactly-once semantics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Interview Questions — Answer Out 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window function query to compute a 7-day rolling average spend per customer, excluding the current day.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Why are standard UDFs slow? When would you still use one over a Pandas UDF?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 Spark Structured Streaming, what is watermarking and why is it critical for late-arriving data? What happens to data that arrives after the watermark?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Compare micro-batch and continuous processing. For a fraud detection pipeline needing sub-second latency, what would you choose and why?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6B7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PySpark Interview Coding Lab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Phase 1: Python &amp; PySpark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🧪  Day 5 is pure hands-on. Write and run all of these. Time yourself — aim for &lt;15 minutes per problem.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Coding Problems to Solve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Find the top 3 products by revenue for each category in the last 30 days. Use window functions. Handle ties correctly.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Given a transactions table with possible duplicate event_ids (at-least-once delivery), deduplicate keeping the latest record per event_id.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Implement salting: join a 1 TB orders table (skewed on customer_id) with a 2 GB customers table. Salt factor = 10.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Read a Kafka stream of JSON events, parse schema, apply a 5-minute tumbling window aggregation, write to Delta with checkpointing.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 pipeline reads 500 partitions but 490 are empty. Fix the small files problem efficiently.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Write a PySpark job that reads a CSV, infers schema, validates nulls and data types, and writes bad records to a quarantine path.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Key Patterns to Memorise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Broadcast join syntax: df.join(broadcast(small_df), 'key')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Repartition vs. coalesce: repartition shuffles (use to increase partitions), coalesce doesn't (use to decrease)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Delta merge (upsert): DeltaTable.forPath().alias().merge().whenMatchedUpdate().whenNotMatchedInsert().execute()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AQE enablement: spark.conf.set('spark.sql.adaptive.enabled', 'true')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5A8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2  ·  DAYS 6–10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24"/>
                <w:szCs w:val="24"/>
              </w:rPr>
              <w:t xml:space="preserve">SQL · Cloud · Schema Management · Data Quality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5A8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6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Advanced SQL — Joins &amp; Analytics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Phase 2: SQL &amp; Cloud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⚠️  HR specifically called out 'Advanced SQL joins'. This means more than just INNER/LEFT — expect lateral joins, self-joins, non-equi joins, and complex window queries.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Join Types — Go Beyond the Basics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INNER, LEFT, RIGHT, FULL OUTER — know exactly when each returns NULLs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CROSS JOIN — cartesian product, when it's useful (e.g., generating date spine × customer)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SELF JOIN — comparing rows within same table (e.g., find customers with consecutive purchases)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NON-EQUI JOIN — joining on range conditions (e.g., date BETWEEN start_date AND end_date)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LATERAL JOIN / CROSS APPLY — call a subquery or function for each row of the outer query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ANTI JOIN — rows in left NOT in right (use NOT EXISTS or LEFT JOIN WHERE right.key IS NULL)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SEMI JOIN — rows in left that have a match in right (EXISTS pattern)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Multiple join keys and composite 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Join ordering and cost-based optimizer hints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Advanced SQL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CTEs vs. subqueries vs. temp tables — performance and readability trade-offs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Recursive CTEs — org hierarchies, graph traversal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GROUPING SETS, ROLLUP, CUBE — multi-level aggregations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PIVOT and conditional aggregation (SUM(CASE WHEN ...))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Gaps and islands problem — finding consecutive sequences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Running totals, percentile_cont, percentile_disc, ntile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Interview Questions — Answer Out 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Write a SQL query to find customers who purchased in 3 consecutive months. Use a self-join or window function approach.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Explain the difference between a LATERAL join and a regular subquery. Give a use case where LATERAL is the better choice.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 have a slowly changing dimension (SCD Type 2) table. Write a query to find the active record for each customer as of a given date.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query with 3 LEFT JOINs is returning more rows than expected. Walk me through how you diagnose and fix it.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5A8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7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Cloud Platforms — Azure &amp; GCP Data Services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Phase 2: SQL &amp; Cloud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Azure Data Stack (Primary Focus)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Azure Data Factory (ADF): pipeline orchestration, triggers, linked services, datasets, data 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Azure Databricks: Unity Catalog, cluster policies, Delta Live Tables, job clusters vs. interactive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Azure Data Lake Storage Gen2 (ADLS): hierarchical namespace, ACLs, lifecycle policies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Azure Synapse Analytics: dedicated SQL pool vs. serverless, PolyBase, COPY INTO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Azure Event Hubs: Kafka-compatible streaming, consumer groups, partitions, capture to ADLS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Azure Stream Analytics: SQL-based real-time processing, compatibility with Event Hubs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Azure Key Vault: secret management in pipelines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Managed Identity vs. Service Principal — authentication in pipelines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GCP Data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BigQuery: partitioned/clustered tables, streaming inserts, slots, query cost optimization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Dataflow: Apache Beam-based batch and streaming, autoscaling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Pub/Sub: messaging for event-driven pipelines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Cloud Composer: managed Airflow, connection to GCS, BigQuery, Dataproc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Dataproc: managed Spark/Hadoop clusters, ephemeral vs. persistent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GCS: storage classes, object lifecycle, versioning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Cloud Architecture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Medallion architecture (Bronze/Silver/Gold) on cloud data lakes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Lambda architecture: batch layer + speed layer + serving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Kappa architecture: single streaming path that can reprocess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Data lakehouse: Delta Lake / Iceberg / Hudi on cloud storage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Interview Questions — Answer Out 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Design a near-real-time pipeline to ingest retail transaction events from 500 stores into a data lake on Azure. What services would you use at each layer?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What is the difference between Azure Data Factory and Azure Databricks for ETL? When would you use each?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How would you optimize BigQuery costs for a table that's queried daily on the last 7 days of data?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Explain Unity Catalog in Databricks. What problems does it solve and how does it relate to data governance?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5A8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8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Schema Management &amp; Data Quality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Phase 2: SQL &amp; Cloud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⚠️  HR explicitly called out 'schema evolution and data validation'. This is a gap area for many engineers — make it a strength.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Schema Evolution Strategies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Schema-on-read vs. schema-on-write — trade-offs in data lakes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Backward compatibility: new readers can read data written by old writers (add new optional fields)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Forward compatibility: old readers can read data written by new writers (ignore unknown fields)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Full compatibility: both directions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Schema Registry (Confluent / AWS Glue): centralized schema version control for Kafka topics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Avro, Parquet, ORC evolution rules: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Adding nullable fields: backward compatible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Removing fields: forward compatible — old readers may break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Renaming fields: breaking change — use aliases or maintain both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Changing types: usually breaking — requires migration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Delta Lake schema evolution: mergeSchema option, column mapping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dbt schema.yml: contract enforcement with data_tests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Data Quality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Dimensions: completeness, validity, consistency, timeliness, uniqueness, accuracy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Validation layers: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At ingestion: reject or quarantine invalid records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At transformation: assert expected row counts, null rates, range checks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At serving: reconciliation checks vs. source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Tools: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Great Expectations: expectation suites, checkpoints, data docs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dbt tests: not_null, unique, accepted_values, relationships, custom SQL tests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Apache Griffin, Soda 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Dead letter queues / quarantine tables for invalid records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Data contracts: producer-owned schema enforcement, versioning, SLA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Interview Questions — Answer Out 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source system changed the data type of a column from INT to STRING without notice. How does your pipeline detect and handle this?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Design a data quality framework for a retail transaction pipeline. What checks would you implement at each layer and what happens when checks fail?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What is a Schema Registry and why is it critical for Kafka-based pipelines? How does it enforce compatibility rules?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Explain forward vs. backward schema compatibility with a concrete example. How does Avro handle each?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5A8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9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Data Governance &amp; Metadata Management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Phase 2: SQL &amp; Cloud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Core Concepts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Data Catalog: discover, understand, and trust data — Collibra, Alation, OpenMetadata, Azure Purview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Data lineage: column-level lineage, impact analysis, root-cause tracing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Business glossary: canonical definitions for business terms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Data classification: PII, sensitive, public — drives access policies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Master Data Management (MDM): single source of truth for key entities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Data stewardship: ownership, accountability, RACI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Governance in Practice — Banking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BCBS 239: data aggregation and reporting principles — you should mention this given BofA background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GDPR / data residency: handling PII in cross-border pipelines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Column-level encryption and masking in Databricks / Snowflake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Row-level security: filter data based on user role at query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Audit logging: who accessed what data and when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Data mesh: domain-oriented ownership, data as a product, federated governance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Metadata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Technical metadata: schema, partitions, file sizes, row 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Business metadata: owner, description, SLA, last updated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Operational metadata: job run history, quality scores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Apache Atlas, OpenMetadata auto-discovery via connectors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Interview Questions — Answer Out 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How would you implement column-level lineage in a Spark + Delta Lake pipeline? What tools would you use?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dunnhumby works with retailers' customer data. What governance considerations would you apply to a pipeline handling loyalty transaction data?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What is data mesh and how does it differ from a centralized data lake approach? What are the governance trade-offs?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How do you handle PII in a data pipeline that moves data across cloud regions?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5A8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10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Phase 2 Review &amp; SQL Coding Lab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Phase 2: SQL &amp; Cloud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SQL Coding Problems — Time Each One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Write a query to identify 'churned' customers: those who purchased in the 90 days before a reference date but not in the 90 days after it.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Given a sessions table (session_id, user_id, event_time, event_type), find the average session duration. A session ends when a user has no activity for 30 minutes.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Find all product pairs that are frequently bought together (co-purchase) by the same customer in the same order. Rank by co-purchase frequency.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Using a recursive CTE, traverse an employee org chart to find all direct and indirect reports of a given manager_id.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 daily partitioned table has gaps (some dates missing entirely). Write a query to identify all missing dates in the last 6 months.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Compute a 30-day retention rate: for each cohort of users who first purchased on day D, what % made a second purchase within 30 days?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Cloud Architecture Quick-Fire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Know the equivalent service: ADF ↔ Cloud Composer | Event Hubs ↔ Pub/Sub | ADLS ↔ GCS | Synapse ↔ BigQuery | Databricks = Databricks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Memorise: when to use stream vs. batch, when to use managed service vs. custom Spark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057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3  ·  DAYS 11–16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BBFF"/>
                <w:sz w:val="24"/>
                <w:szCs w:val="24"/>
              </w:rPr>
              <w:t xml:space="preserve">Pipeline Architecture · Scalability · Fault Tolerance · Real-Time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05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11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End-to-End Pipeline Architecture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Phase 3: Architecture &amp; Pipelines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Pipeline Layers — Know Each One Cold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Ingestion: batch file drops, CDC (Change Data Capture), streaming from Kafka/Event Hubs, API polling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Landing / Raw / Bronze: store exactly what arrived — no transformation, immutable, partitioned by ingest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Staging / Silver: cleansed, deduplicated, schema-enforced, enriched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Curated / Gold: business-ready aggregates, star/snowflake schema, optimised for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Serving: APIs, BI tools, ML feature stores, reverse ETL to operational systems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Ingestion Patterns Deep Dive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Full load vs. incremental load vs. CDC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CDC approaches: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Log-based CDC (Debezium): reads DB transaction logs — zero impact on source, most reliable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Trigger-based CDC: DB triggers write to change table — higher overhead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Timestamp-based: query WHERE updated_at &gt; last_run — misses deletes, clock drift risk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Idempotency in ingestion: re-running should produce same result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Exactly-once vs. at-least-once — practical implications for downstream deduplication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File-based ingestion patterns: landing zone → validation → atomic move to raw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Orchestration with Apache Airflow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DAG anatomy: tasks, operators, sensors, hooks, connections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Execution models: LocalExecutor, CeleryExecutor, KubernetesExecutor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XComs: passing data between tasks — use sparingly, not for large datasets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Sensors: FileSensor, HttpSensor, ExternalTaskSensor — poke vs. reschedule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Dynamic DAGs: generating tasks programmatically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Backfilling and catchup: risks and best practices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SLAs, alerting, and on_failure_callback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Interview Questions — Answer Out 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Design an end-to-end pipeline to ingest daily sales files from 200 retail partners in various formats (CSV, JSON, XML) into a data lake. Cover ingestion, validation, transformation, and serving layers.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What is CDC and what are the trade-offs between log-based, trigger-based, and timestamp-based approaches?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 Airflow, what is the difference between a sensor in 'poke' mode and 'reschedule' mode? When does it matter?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How do you ensure idempotency in a pipeline that runs daily? What happens if it runs twice for the same date?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05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12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Real-Time Data Processing Architecture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Phase 3: Architecture &amp; Pipelines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Apache Kafka Deep Dive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Topics, partitions, offsets, consumer groups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Producer acks: acks=0, acks=1, acks=all — consistency vs. throughput trade-off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Exactly-once semantics: idempotent producer + transactional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Consumer group rebalancing: cooperative vs. eager — impact on latency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Log compaction: retaining only the latest value per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Retention policies: time-based vs. size-based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Kafka Streams vs. Spark Structured Streaming vs. Flink — when each fits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Apache Flink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Event time vs. processing time vs. ingestion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Watermarks and out-of-order event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Stateful stream processing: keyed state, operator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Checkpointing and savepoints — incremental checkpointing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Windowing: tumbling, sliding, session, global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Flink vs. Spark Streaming: Flink is true streaming (record-by-record), Spark is micro-batch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Real-Time Architecture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Lambda: batch (Spark) + speed (Kafka/Flink) + serving — pros: mature, cons: dual codebase maintenance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Kappa: single streaming path, reprocess by replaying Kafka — simpler, requires adequate retention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CQRS + Event Sourcing: commands vs. queries separated, events as source of truth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Streaming ETL: Kafka → Flink/Spark → Delta/Iceberg → BI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Interview Questions — Answer Out 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retail client needs real-time basket analysis — detect cross-sell opportunities within 500ms of a transaction. Design the architecture end to end.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What is the difference between event time and processing time? Why does it matter for a fraud detection pipeline?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Lambda vs. Kappa architecture — which would you recommend for dunnhumby's use case and why?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How does Kafka ensure exactly-once delivery? What must the consumer also do to achieve true exactly-once semantics end to end?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05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13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Scalability &amp; Fault Tolerance Design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Phase 3: Architecture &amp; Pipelines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Scalability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Horizontal vs. vertical scaling — always design for horizontal in data engineering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Partitioning strategies: hash, range, list — impact on parallelism and skew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Partition pruning: ensure query predicates align with partition 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File size optimisation: target 128 MB–1 GB per file for Parquet/Delta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Z-ordering / Data skipping in Delta Lake: co-locate related data for faster reads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Auto-scaling: Databricks autoscaling, Dataflow autoscaling, AKS-based Airflow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Cost vs. latency trade-offs: spot/preemptible instances for batch workloads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Fault Tolerance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Checkpointing: save state at intervals, resume from last good checkpoint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Idempotent writes: same data written twice produces same result (upsert / merge)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Dead letter queue (DLQ): route unparseable or invalid records for later inspection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Circuit breaker pattern: stop calling failing downstream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Bulkhead pattern: isolate components so failures don't cascade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Retry with exponential backoff + jitter: prevent thundering herd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Alerting and runbooks: automate detection, document manual recovery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Data pipeline SLAs: freshness SLA (data must arrive by X), completeness SLA (95% of records)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Interview Questions — Answer Out 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Your pipeline processes 50 billion events per day. It currently takes 6 hours. How would you redesign it to run in under 1 hour?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nightly batch pipeline failed midway through processing 200 partitions. 80 partitions were written successfully. How do you design for safe resumption without reprocessing the first 80?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Describe the bulkhead pattern in the context of a multi-source data ingestion pipeline. How would you implement it?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How would you design a pipeline that guarantees completeness — i.e., ensures every source record eventually reaches the destination, even after transient failures?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05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14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Data Warehouse Design &amp; Modelling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Phase 3: Architecture &amp; Pipelines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Dimensional Modelling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Star schema: fact table + dimension tables — optimised for analytics query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Snowflake schema: normalised dimensions — reduces redundancy, more joins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Fact table types: transaction facts, periodic snapshot, accumulating snapshot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Dimension types: conformed (shared), junk (low-cardinality flags), degenerate (no separate dim table), role-playing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Slowly Changing Dimensions (SCD):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Type 1: overwrite — no history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Type 2: new row per change — full history, most common for analytics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Type 3: new column for previous value — limited history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Type 4: mini-dimension for fast-changing attributes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Modern Data Warehouse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Data Vault 2.0: Hubs (keys), Links (relationships), Satellites (attributes) — highly scalable, audit-friendly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OBT (One Big Table): denormalized wide table — simple, fast for BI, hard to maintain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Lakehouse: Delta/Iceberg on object storage + SQL engine (Databricks SQL, Athena, BigQuery) — eliminates data warehouse vs. data lake divide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Columnar storage benefits: Parquet/ORC compression, predicate pushdown, vectorized reads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Clustering and partitioning in Snowflake/BigQuery/Databricks for query performance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Interview Questions — Answer Out 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Design a data model for a retail loyalty programme. You need to answer: total spend per customer YTD, basket composition trends, and store-level performance vs. prior year.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When would you choose Data Vault 2.0 over a classic star schema? What are the trade-offs at dunnhumby's scale?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business analyst complains that their daily revenue report runs for 45 minutes in Databricks SQL. Walk through how you diagnose and fix this.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What is the difference between a lakehouse and a traditional data warehouse? What does 'ACID on a data lake' mean in practice?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05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15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Architectural Scenario Deep Dives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Phase 3: Architecture &amp; Pipelines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🏛️  From Day 15, everything should be practised out loud or written on paper. Technical interviews are communication tests as much as knowledge tests.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Scenario 1 — Design a Retail Data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Context: 200 retail clients, 10 billion daily transactions, 500+ analysts, ML teams, regulatory reporting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Your answer must cover: ingestion, storage, transformation, governance, serving, cost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Bring up: medallion architecture, Delta Lake, Airflow, Kafka for streaming, Unity Catalog for governance, dbt for transformation, Databricks SQL for serving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Scenario 2 — Real-Time Fraud Detection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Context: detect fraudulent transactions within 200ms, 100K TPS peak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Your answer must cover: Kafka ingestion, Flink stateful processing, ML model serving, alert mechanism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Bring up: event time processing, exactly-once semantics, feature store for real-time features, low-latency serving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Scenario 3 — Pipeline Failure at 2AM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Context: critical nightly pipeline missed its SLA, downstream reports are stale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Your answer must cover: alerting detection, impact assessment, safe resumption, stakeholder communication, root cause analysis, remediation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Bring up: Airflow alerting, idempotency design, runbook, postmortem process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Scenario 4 — Legacy Hadoop Migration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Context: migrate 5 PB Hadoop/Hive/Oozie pipelines to cloud-native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Your answer must cover: assessment, phased migration strategy, compatibility, cutover plan, risk mitigation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Bring up: Hive metastore compatibility, Spark as drop-in replacement, Airflow replacing Oozie, Delta replacing HDFS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Scenario Practice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You're joining as the senior DE on a team with 8 junior engineers running 300 Spark jobs on Databricks. Costs have doubled YoY. What's your 90-day plan?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new data product is required: a real-time personalisation engine that recommends products to shoppers within 100ms. How do you build the data infrastructure for it?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dunnhumby ingests data from a new retail client. Their data quality is poor — 15% nulls, inconsistent date formats, and duplicate records. Design a robust ingestion and quality layer.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 need to design a data platform that serves both 10ms API latency (for apps) and complex 30-second analytical queries. How do you architect it?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05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16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Phase 3 Architecture Review + Airflow Lab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Phase 3: Architecture &amp; Pipelines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Airflow Coding Patterns to Know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Write a DAG with dynamic task generation based on a list of tables from a config file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Implement a custom sensor that checks if a file exists AND has a minimum row count before proceeding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Add retry logic, SLA miss alerts, and on_failure_callback to a production DAG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Design a DAG that fans out 50 parallel tasks and fans back in to a final validation task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Implement a pattern to safely backfill a historical pipeline without running all partitions simultaneously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Architecture Checklist — Use Before Every Scenario Answer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Scalability: how does it behave at 10x current volume?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Fault tolerance: what fails, what's the recovery path?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Data quality: where are checks applied?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Observability: how do you know it's healthy?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Security: how is PII protected, who has access?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Cost: where are the biggest cost drivers, how to control them?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Maintainability: can a junior engineer understand and modify it?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451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4  ·  DAYS 17–20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CCAA"/>
                <w:sz w:val="24"/>
                <w:szCs w:val="24"/>
              </w:rPr>
              <w:t xml:space="preserve">Integration · Mock Interviews · Hiring Manager Prep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451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17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Full Mock Technical Interview #1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Phase 4: Integration &amp; Mock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🎤  Simulate real interview conditions. Set a 60-minute timer. No notes. Answer every question out loud as if you're on the call.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Mock Interview #1 — Question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CODING (20 min): Given a PySpark DataFrame with columns (customer_id, product_id, purchase_date, amount), find each customer's most recent purchase per product category. Handle ties by taking the higher amount.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OOM SCENARIO (10 min): A Spark executor throws OutOfMemoryError on a groupBy + collect_list that aggregates 500 items per key. How do you fix it without losing data?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SQL (15 min): Write a query on a transactions table to calculate a 4-week rolling average GMV per store, but exclude weeks where a store had fewer than 10 transactions (treat those as null).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ARCHITECTURE (15 min): Design a pipeline to detect when a retailer's data feed is late or incomplete and automatically alert the right team while allowing downstream pipelines to continue with a previous day's snapshot.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Self-Evaluation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Did I clarify requirements before jumping to a solution?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Did I talk through my thinking out loud?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Did I consider edge cases (nulls, duplicates, skew) unprompted?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Was my answer structured: problem → approach → trade-offs → recommendation?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Did I connect the solution to business impact?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451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18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Full Mock Technical Interview #2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Phase 4: Integration &amp; Mock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Mock Interview #2 — Question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CODING (20 min): Write a Python class for a configurable pipeline step that: reads from an input path, applies a user-supplied transformation function, validates output schema, and writes to an output path. Include retry logic and logging.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SKEW SCENARIO (10 min): A daily join between a 2 TB customer table and a 500 GB transaction table takes 3 hours due to data skew on customer_id. Walk through 3 different solutions and choose the best one.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SCHEMA EVOLUTION (15 min): A source system adds a new required column to a JSON payload. Your pipeline has been writing to Delta Lake for 2 years. What breaks and what do you do?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CLOUD DESIGN (15 min): Compare the approach to building a real-time pipeline on Azure vs. GCP. You must cover: streaming ingestion, processing, storage, and serving. Which would you choose for dunnhumby and why?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451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19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Hiring Manager Interview Prep — Projects Deep Dive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Phase 4: Integration &amp; Mock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👔  The Hiring Manager interview focuses on: (1) your projects and (2) your technology choices. Prepare 3-4 deep-dive project stories using the STAR-T format.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STAR-T Framework for Projects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Situation: what was the business problem, scale, constraints?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Task: what was your specific responsibility?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Action: what did YOU do — architecture decisions, code, leadership?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Result: quantified outcome — latency reduced by X%, cost saved $Y, X engineers unblocked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Technology: why did you choose those specific tools? What alternatives did you consider?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Stories to Prepare (Adapt from Your BofA Experience)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 pipeline you designed from scratch — emphasise architecture decisions and scale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 time you solved a hard technical problem (OOM, data quality issue, SLA miss)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 time you influenced a technology choice or architecture direction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 time you mentored a junior engineer or led a technical initiative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Technology Choice Questions — Always Include Trade-offs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Why Airflow over alternatives like Prefect or Dagster? What are Airflow's weaknesses?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Why Delta Lake over Apache Iceberg or Hudi? When would you choose differently?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Why PySpark over Pandas or Polars for your pipeline? At what scale does Spark become the right choice?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Why did you choose that specific cloud service over alternatives? What were the organisational and technical constraints?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Questions to Ask the Hiring Manager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What does the data engineering team's biggest technical challenge look like right now?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How is architectural decision-making handled — top-down or collaborative?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What does the onboarding process look like for a senior engineer joining the team?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How do you measure the success of a senior data engineer in the first 6 months?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What's the current state of data governance and what does the roadmap look like?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451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20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Final Consolidation &amp; Interview Day Readiness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Phase 4: Integration &amp; Mock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Morning: Rapid-Fire Concept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Explain AQE in 3 sentences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Name 3 solutions to data skew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Name 3 schema evolution compatibility types with examples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Describe Lambda vs. Kappa in 2 sentences 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Name 4 data quality dimensions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Explain exactly-once semantics in Kafka in 3 sentences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Describe SCD Type 2 in 2 sentences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Name 3 Airflow execution modes and when to use each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Afternoon: Confidence Building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Review your 3-4 project stories out loud — time each to under 3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Revisit any Day where you felt least confident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21"/>
          <w:szCs w:val="21"/>
        </w:rPr>
        <w:t xml:space="preserve">Prepare your setup: good audio, stable internet, quiet space, water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Interview-Day Mental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When you don't know something: say 'I haven't used that specific tool, but here's how I'd approach the problem based on [X]...' — this is always better than silence.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When asked to design a system: always start with 'Let me clarify the requirements...' — this earns points immediately and prevents wasted effort.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When coding: think aloud the whole time. Interviewers want to see your reasoning, not just the final answer. A near-correct answer with great reasoning beats a correct answer with no explanation.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QUICK REFERENCE — KEY NUMBERS &amp; FACTS TO MEMORISE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Spark default shuffle partitions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— almost always too low; tune to data size (target 128–200 MB per partition)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Broadcast join threshold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MB default (spark.sql.autoBroadcastJoinThreshold). Max practical ~200 MB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AQE config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spark.sql.adaptive.enabled = true (default true since Spark 3.2)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Kafka acks=all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in-sync replicas must ack — highest durability, highest latency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Delta Lake ACID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Optimistic concurrency control via transaction log (_delta_log)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Watermark in Flink/SS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withWatermark('ts', '10 minutes') — events &gt;10 min late are dropped from state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SCD Type 2 signature columns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effective_date, expiry_date (or is_current flag) + surrogate key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Parquet/Delta file size target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MB – 1 GB for optimal read performance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Kafka consumer group rebalance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Cooperative rebalancing (default since 3.x) is incremental — less downtime than eager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dbt test types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not_null, unique, accepted_values, relationships, custom SQL (dbt-utils)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i/>
          <w:iCs/>
          <w:color w:val="2E75B6"/>
          <w:sz w:val="24"/>
          <w:szCs w:val="24"/>
        </w:rPr>
        <w:t xml:space="preserve">You've got this. 20 days of focused prep puts you in the top 5% of candidates.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2026-03-09T19:56:44.029Z</dcterms:created>
  <dcterms:modified xsi:type="dcterms:W3CDTF">2026-03-09T19:56:44.059Z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