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02C40" w14:textId="7D33AAFA" w:rsidR="00E51C8E" w:rsidRDefault="002B46E0" w:rsidP="00051763">
      <w:pPr>
        <w:pStyle w:val="Title"/>
      </w:pPr>
      <w:r w:rsidRPr="002B46E0">
        <w:t>02</w:t>
      </w:r>
      <w:r w:rsidR="00302826">
        <w:t>.</w:t>
      </w:r>
      <w:r w:rsidRPr="002B46E0">
        <w:t xml:space="preserve"> Angular Essentials - Components - Templates - Services </w:t>
      </w:r>
      <w:r w:rsidR="00302826">
        <w:t>&amp;</w:t>
      </w:r>
      <w:r w:rsidRPr="002B46E0">
        <w:t xml:space="preserve"> More</w:t>
      </w:r>
    </w:p>
    <w:p w14:paraId="2D4F74F6" w14:textId="4EC22A01" w:rsidR="00051763" w:rsidRDefault="00C203B1" w:rsidP="00C203B1">
      <w:pPr>
        <w:pStyle w:val="Heading1"/>
      </w:pPr>
      <w:r>
        <w:t>Module Introduction</w:t>
      </w:r>
    </w:p>
    <w:p w14:paraId="1DF4B41A" w14:textId="77777777" w:rsidR="002F1736" w:rsidRPr="002F1736" w:rsidRDefault="00000000" w:rsidP="002F1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pict w14:anchorId="3F31A4A0">
          <v:rect id="_x0000_i1025" style="width:0;height:1.5pt" o:hralign="center" o:hrstd="t" o:hr="t" fillcolor="#a0a0a0" stroked="f"/>
        </w:pict>
      </w:r>
    </w:p>
    <w:p w14:paraId="4FAE08AF" w14:textId="77777777" w:rsidR="002F1736" w:rsidRPr="002F1736" w:rsidRDefault="002F1736" w:rsidP="002F17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L"/>
          <w14:ligatures w14:val="none"/>
        </w:rPr>
        <w:t>Lesson 8: What You’ll Learn in the Angular Essentials Section</w:t>
      </w:r>
    </w:p>
    <w:p w14:paraId="6290071A" w14:textId="77777777" w:rsidR="002F1736" w:rsidRPr="002F1736" w:rsidRDefault="002F1736" w:rsidP="002F1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  <w:t>Overview of This Section</w:t>
      </w:r>
    </w:p>
    <w:p w14:paraId="4A6D4F01" w14:textId="77777777" w:rsidR="002F1736" w:rsidRPr="002F1736" w:rsidRDefault="002F1736" w:rsidP="002F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In this section, we’ll begin exploring the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crucial Angular Essentials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—the core concepts every Angular developer must understand.</w:t>
      </w:r>
    </w:p>
    <w:p w14:paraId="5E7CBC0B" w14:textId="77777777" w:rsidR="002F1736" w:rsidRPr="002F1736" w:rsidRDefault="002F1736" w:rsidP="002F17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And we’ll do so by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building a complete demo application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 from the ground up.</w:t>
      </w:r>
    </w:p>
    <w:p w14:paraId="7246D44D" w14:textId="77777777" w:rsidR="002F1736" w:rsidRPr="002F1736" w:rsidRDefault="002F1736" w:rsidP="002F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This hands-on approach ensures you not only learn theory but also apply it immediately in a real-world context.</w:t>
      </w:r>
    </w:p>
    <w:p w14:paraId="224B73CD" w14:textId="77777777" w:rsidR="002F1736" w:rsidRPr="002F1736" w:rsidRDefault="00000000" w:rsidP="002F1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pict w14:anchorId="6E85602B">
          <v:rect id="_x0000_i1026" style="width:0;height:1.5pt" o:hralign="center" o:hrstd="t" o:hr="t" fillcolor="#a0a0a0" stroked="f"/>
        </w:pict>
      </w:r>
    </w:p>
    <w:p w14:paraId="43A6539E" w14:textId="77777777" w:rsidR="002F1736" w:rsidRPr="002F1736" w:rsidRDefault="002F1736" w:rsidP="002F1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  <w:t>What You Will Learn</w:t>
      </w:r>
    </w:p>
    <w:p w14:paraId="5EE2AD90" w14:textId="77777777" w:rsidR="002F1736" w:rsidRPr="002F1736" w:rsidRDefault="002F1736" w:rsidP="002F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As we build the demo application together, you will:</w:t>
      </w:r>
    </w:p>
    <w:p w14:paraId="39294CFF" w14:textId="77777777" w:rsidR="002F1736" w:rsidRPr="002F1736" w:rsidRDefault="00000000" w:rsidP="002F1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pict w14:anchorId="0DC74DDB">
          <v:rect id="_x0000_i1027" style="width:0;height:1.5pt" o:hralign="center" o:hrstd="t" o:hr="t" fillcolor="#a0a0a0" stroked="f"/>
        </w:pict>
      </w:r>
    </w:p>
    <w:p w14:paraId="007BAAC2" w14:textId="77777777" w:rsidR="002F1736" w:rsidRPr="002F1736" w:rsidRDefault="002F1736" w:rsidP="002F1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L"/>
          <w14:ligatures w14:val="none"/>
        </w:rPr>
        <w:t>🔹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 xml:space="preserve"> Understand Angular Project Structure</w:t>
      </w:r>
    </w:p>
    <w:p w14:paraId="235278F8" w14:textId="77777777" w:rsidR="002F1736" w:rsidRPr="002F1736" w:rsidRDefault="002F1736" w:rsidP="002F17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Learn how Angular projects are organized</w:t>
      </w:r>
    </w:p>
    <w:p w14:paraId="2DF7872E" w14:textId="77777777" w:rsidR="002F1736" w:rsidRPr="002F1736" w:rsidRDefault="002F1736" w:rsidP="002F17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Explore the purpose of various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folders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 and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configuration files</w:t>
      </w:r>
    </w:p>
    <w:p w14:paraId="0C09C0D3" w14:textId="77777777" w:rsidR="002F1736" w:rsidRPr="002F1736" w:rsidRDefault="002F1736" w:rsidP="002F17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Understand how the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CLI scaffolds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 a complete project</w:t>
      </w:r>
    </w:p>
    <w:p w14:paraId="6D3716F5" w14:textId="77777777" w:rsidR="002F1736" w:rsidRPr="002F1736" w:rsidRDefault="00000000" w:rsidP="002F1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pict w14:anchorId="32028454">
          <v:rect id="_x0000_i1028" style="width:0;height:1.5pt" o:hralign="center" o:hrstd="t" o:hr="t" fillcolor="#a0a0a0" stroked="f"/>
        </w:pict>
      </w:r>
    </w:p>
    <w:p w14:paraId="7578B551" w14:textId="77777777" w:rsidR="002F1736" w:rsidRPr="002F1736" w:rsidRDefault="002F1736" w:rsidP="002F1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L"/>
          <w14:ligatures w14:val="none"/>
        </w:rPr>
        <w:t>🔹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 xml:space="preserve"> Work with Components</w:t>
      </w:r>
    </w:p>
    <w:p w14:paraId="32D0D3D8" w14:textId="77777777" w:rsidR="002F1736" w:rsidRPr="002F1736" w:rsidRDefault="002F1736" w:rsidP="002F17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Deepen your knowledge of Angular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components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, a fundamental building block</w:t>
      </w:r>
    </w:p>
    <w:p w14:paraId="105BE335" w14:textId="77777777" w:rsidR="002F1736" w:rsidRPr="002F1736" w:rsidRDefault="002F1736" w:rsidP="002F17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Learn how to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create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,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use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, and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structure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 components</w:t>
      </w:r>
    </w:p>
    <w:p w14:paraId="302824A6" w14:textId="77777777" w:rsidR="002F1736" w:rsidRPr="002F1736" w:rsidRDefault="002F1736" w:rsidP="002F17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Understand how to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compose UIs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 using multiple reusable components</w:t>
      </w:r>
    </w:p>
    <w:p w14:paraId="0F12B738" w14:textId="77777777" w:rsidR="002F1736" w:rsidRPr="002F1736" w:rsidRDefault="00000000" w:rsidP="002F1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pict w14:anchorId="259B6614">
          <v:rect id="_x0000_i1029" style="width:0;height:1.5pt" o:hralign="center" o:hrstd="t" o:hr="t" fillcolor="#a0a0a0" stroked="f"/>
        </w:pict>
      </w:r>
    </w:p>
    <w:p w14:paraId="5C0B9AB0" w14:textId="77777777" w:rsidR="002F1736" w:rsidRPr="002F1736" w:rsidRDefault="002F1736" w:rsidP="002F1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L"/>
          <w14:ligatures w14:val="none"/>
        </w:rPr>
        <w:t>🔹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 xml:space="preserve"> Master Core Angular Concepts</w:t>
      </w:r>
    </w:p>
    <w:p w14:paraId="443A2662" w14:textId="77777777" w:rsidR="002F1736" w:rsidRPr="002F1736" w:rsidRDefault="002F1736" w:rsidP="002F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lastRenderedPageBreak/>
        <w:t>You’ll get hands-on experience with:</w:t>
      </w:r>
    </w:p>
    <w:p w14:paraId="05DF4C48" w14:textId="77777777" w:rsidR="002F1736" w:rsidRPr="002F1736" w:rsidRDefault="002F1736" w:rsidP="002F1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TypeScript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: Understand its role in Angular and how to use it effectively</w:t>
      </w:r>
    </w:p>
    <w:p w14:paraId="627E0EFE" w14:textId="77777777" w:rsidR="002F1736" w:rsidRPr="002F1736" w:rsidRDefault="002F1736" w:rsidP="002F1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Declarative Code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: Learn how Angular helps you write expressive, intention-driven markup</w:t>
      </w:r>
    </w:p>
    <w:p w14:paraId="1911FFE4" w14:textId="77777777" w:rsidR="002F1736" w:rsidRPr="002F1736" w:rsidRDefault="002F1736" w:rsidP="002F17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Templates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 and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bindings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 for dynamic UI creation</w:t>
      </w:r>
    </w:p>
    <w:p w14:paraId="62928A98" w14:textId="77777777" w:rsidR="002F1736" w:rsidRPr="002F1736" w:rsidRDefault="00000000" w:rsidP="002F1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pict w14:anchorId="55A7E5C1">
          <v:rect id="_x0000_i1030" style="width:0;height:1.5pt" o:hralign="center" o:hrstd="t" o:hr="t" fillcolor="#a0a0a0" stroked="f"/>
        </w:pict>
      </w:r>
    </w:p>
    <w:p w14:paraId="2ADBCEF9" w14:textId="77777777" w:rsidR="002F1736" w:rsidRPr="002F1736" w:rsidRDefault="002F1736" w:rsidP="002F17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L"/>
          <w14:ligatures w14:val="none"/>
        </w:rPr>
        <w:t>🔹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 xml:space="preserve"> Handle User Interactions</w:t>
      </w:r>
    </w:p>
    <w:p w14:paraId="4D9FF38F" w14:textId="77777777" w:rsidR="002F1736" w:rsidRPr="002F1736" w:rsidRDefault="002F1736" w:rsidP="002F17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Learn how to respond to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user events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, such as button clicks</w:t>
      </w:r>
    </w:p>
    <w:p w14:paraId="0C4F8B45" w14:textId="77777777" w:rsidR="002F1736" w:rsidRPr="002F1736" w:rsidRDefault="002F1736" w:rsidP="002F17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Bind methods in your component logic to actions in your template</w:t>
      </w:r>
    </w:p>
    <w:p w14:paraId="629E9322" w14:textId="77777777" w:rsidR="002F1736" w:rsidRPr="002F1736" w:rsidRDefault="002F1736" w:rsidP="002F17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Update the UI based on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user input and interaction</w:t>
      </w:r>
    </w:p>
    <w:p w14:paraId="787F5A9C" w14:textId="77777777" w:rsidR="002F1736" w:rsidRPr="002F1736" w:rsidRDefault="00000000" w:rsidP="002F1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pict w14:anchorId="25260ACF">
          <v:rect id="_x0000_i1031" style="width:0;height:1.5pt" o:hralign="center" o:hrstd="t" o:hr="t" fillcolor="#a0a0a0" stroked="f"/>
        </w:pict>
      </w:r>
    </w:p>
    <w:p w14:paraId="48C41C04" w14:textId="77777777" w:rsidR="002F1736" w:rsidRPr="002F1736" w:rsidRDefault="002F1736" w:rsidP="002F1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</w:pPr>
      <w:r w:rsidRPr="002F17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L"/>
          <w14:ligatures w14:val="none"/>
        </w:rPr>
        <w:t>✅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  <w:t xml:space="preserve"> By the End of This Section</w:t>
      </w:r>
    </w:p>
    <w:p w14:paraId="26739D59" w14:textId="77777777" w:rsidR="002F1736" w:rsidRPr="002F1736" w:rsidRDefault="002F1736" w:rsidP="002F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You will be able to:</w:t>
      </w:r>
    </w:p>
    <w:p w14:paraId="3C681548" w14:textId="77777777" w:rsidR="002F1736" w:rsidRPr="002F1736" w:rsidRDefault="002F1736" w:rsidP="002F17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Build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dynamic, interactive Angular applications</w:t>
      </w:r>
    </w:p>
    <w:p w14:paraId="00053C9C" w14:textId="77777777" w:rsidR="002F1736" w:rsidRPr="002F1736" w:rsidRDefault="002F1736" w:rsidP="002F17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Understand and navigate a complete Angular project</w:t>
      </w:r>
    </w:p>
    <w:p w14:paraId="63F2CACB" w14:textId="77777777" w:rsidR="002F1736" w:rsidRPr="002F1736" w:rsidRDefault="002F1736" w:rsidP="002F17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>Use Angular’s key features confidently in real development scenarios</w:t>
      </w:r>
    </w:p>
    <w:p w14:paraId="745AA855" w14:textId="77777777" w:rsidR="002F1736" w:rsidRPr="002F1736" w:rsidRDefault="002F1736" w:rsidP="002F1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This is a foundational section that will </w:t>
      </w:r>
      <w:r w:rsidRPr="002F1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/>
          <w14:ligatures w14:val="none"/>
        </w:rPr>
        <w:t>prepare you for all the deeper topics</w:t>
      </w:r>
      <w:r w:rsidRPr="002F1736"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t xml:space="preserve"> coming later in the course.</w:t>
      </w:r>
    </w:p>
    <w:p w14:paraId="6142C212" w14:textId="376AC5FD" w:rsidR="00C203B1" w:rsidRPr="00511B80" w:rsidRDefault="00000000" w:rsidP="00511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  <w:pict w14:anchorId="3F797E0B">
          <v:rect id="_x0000_i1032" style="width:0;height:1.5pt" o:hralign="center" o:hrstd="t" o:hr="t" fillcolor="#a0a0a0" stroked="f"/>
        </w:pict>
      </w:r>
    </w:p>
    <w:p w14:paraId="1BAF7AC9" w14:textId="7C37BB52" w:rsidR="00A0767F" w:rsidRDefault="00A0767F" w:rsidP="00A0767F">
      <w:pPr>
        <w:pStyle w:val="Heading1"/>
      </w:pPr>
      <w:r>
        <w:t>A new starting project &amp; analysing the project structure</w:t>
      </w:r>
    </w:p>
    <w:p w14:paraId="06C6D00C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0EB9468E">
          <v:rect id="_x0000_i1033" style="width:0;height:1.5pt" o:hralign="center" o:hrstd="t" o:hr="t" fillcolor="#a0a0a0" stroked="f"/>
        </w:pict>
      </w:r>
    </w:p>
    <w:p w14:paraId="1427FE3B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L" w:eastAsia="en-IL"/>
          <w14:ligatures w14:val="none"/>
        </w:rPr>
        <w:t>Lesson 9: Exploring the Angular Project Structure</w:t>
      </w:r>
    </w:p>
    <w:p w14:paraId="5D50D4CE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>Starting with a Shared Code Base</w:t>
      </w:r>
    </w:p>
    <w:p w14:paraId="0100C598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To begin building our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demo application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and dive into Angular's essential concepts, we’ll use a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starting project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that has already been set up for you.</w:t>
      </w:r>
    </w:p>
    <w:p w14:paraId="15A91B22" w14:textId="77777777" w:rsidR="00924E78" w:rsidRPr="00924E78" w:rsidRDefault="00924E78" w:rsidP="00924E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This project was created using the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Angular CLI</w:t>
      </w:r>
    </w:p>
    <w:p w14:paraId="1382A2B3" w14:textId="3021F1D8" w:rsidR="00924E78" w:rsidRPr="0027044B" w:rsidRDefault="00924E78" w:rsidP="00924E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A download link is provided in the course so we all start from the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same baseline</w:t>
      </w:r>
      <w:r w:rsidR="00270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 </w:t>
      </w:r>
      <w:hyperlink r:id="rId5" w:history="1">
        <w:r w:rsidR="0027044B" w:rsidRPr="00A7207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val="en-IL" w:eastAsia="en-IL"/>
            <w14:ligatures w14:val="none"/>
          </w:rPr>
          <w:t>https://github.com/mschwarzmueller/angular-complete-guide-course-resources/blob/main/attachments/02-essentials/01-starting-project.zip</w:t>
        </w:r>
      </w:hyperlink>
    </w:p>
    <w:p w14:paraId="44176699" w14:textId="77777777" w:rsidR="0027044B" w:rsidRPr="00924E78" w:rsidRDefault="0027044B" w:rsidP="002704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</w:p>
    <w:p w14:paraId="15A8669D" w14:textId="77777777" w:rsidR="00924E78" w:rsidRPr="00924E78" w:rsidRDefault="00924E78" w:rsidP="00924E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lastRenderedPageBreak/>
        <w:t>Using this common starting point helps avoid differences caused by varying Angular CLI versions.</w:t>
      </w:r>
    </w:p>
    <w:p w14:paraId="78754BFE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74D47EA3">
          <v:rect id="_x0000_i1034" style="width:0;height:1.5pt" o:hralign="center" o:hrstd="t" o:hr="t" fillcolor="#a0a0a0" stroked="f"/>
        </w:pict>
      </w:r>
    </w:p>
    <w:p w14:paraId="46F1453F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>Note on CLI Differences</w:t>
      </w:r>
    </w:p>
    <w:p w14:paraId="30FA6EC2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Depending on which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Angular CLI version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you use, you might see slight differences in the project structure.</w:t>
      </w:r>
    </w:p>
    <w:p w14:paraId="1277DF66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For example:</w:t>
      </w:r>
    </w:p>
    <w:p w14:paraId="1BC1F425" w14:textId="77777777" w:rsidR="00924E78" w:rsidRPr="00924E78" w:rsidRDefault="00924E78" w:rsidP="00924E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Some versions include a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public/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folder for assets like the favicon</w:t>
      </w:r>
    </w:p>
    <w:p w14:paraId="7ABFE9BB" w14:textId="77777777" w:rsidR="00924E78" w:rsidRPr="00924E78" w:rsidRDefault="00924E78" w:rsidP="00924E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In our provided project, the favicon is in the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src/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folder</w:t>
      </w:r>
    </w:p>
    <w:p w14:paraId="2F76B747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These are minor structural differences. The Angular code we write remains the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same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regardless.</w:t>
      </w:r>
    </w:p>
    <w:p w14:paraId="7861DA82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170B373E">
          <v:rect id="_x0000_i1035" style="width:0;height:1.5pt" o:hralign="center" o:hrstd="t" o:hr="t" fillcolor="#a0a0a0" stroked="f"/>
        </w:pict>
      </w:r>
    </w:p>
    <w:p w14:paraId="5D08A483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>Project Structure Walkthrough</w:t>
      </w:r>
    </w:p>
    <w:p w14:paraId="2F9C1606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Let’s take a closer look at the files and folders:</w:t>
      </w:r>
    </w:p>
    <w:p w14:paraId="1205B541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2452FB19">
          <v:rect id="_x0000_i1036" style="width:0;height:1.5pt" o:hralign="center" o:hrstd="t" o:hr="t" fillcolor="#a0a0a0" stroked="f"/>
        </w:pict>
      </w:r>
    </w:p>
    <w:p w14:paraId="000746A0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L" w:eastAsia="en-IL"/>
          <w14:ligatures w14:val="none"/>
        </w:rPr>
        <w:t>📁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Root-Level Files</w:t>
      </w:r>
    </w:p>
    <w:p w14:paraId="322D0A98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These are primarily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configuration files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:</w:t>
      </w:r>
    </w:p>
    <w:p w14:paraId="04FC31FB" w14:textId="77777777" w:rsidR="00924E78" w:rsidRPr="00924E78" w:rsidRDefault="00924E78" w:rsidP="00924E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tsconfig.json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and related files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 xml:space="preserve">Control how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TypeScript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is compiled into JavaScript</w:t>
      </w:r>
    </w:p>
    <w:p w14:paraId="5A16133E" w14:textId="77777777" w:rsidR="00924E78" w:rsidRPr="00924E78" w:rsidRDefault="00924E78" w:rsidP="00924E7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Segoe UI Emoji" w:eastAsia="Times New Roman" w:hAnsi="Segoe UI Emoji" w:cs="Segoe UI Emoji"/>
          <w:kern w:val="0"/>
          <w:sz w:val="24"/>
          <w:szCs w:val="24"/>
          <w:lang w:val="en-IL" w:eastAsia="en-IL"/>
          <w14:ligatures w14:val="none"/>
        </w:rPr>
        <w:t>⚠️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Don’t modify these unless you know what you're doing</w:t>
      </w:r>
    </w:p>
    <w:p w14:paraId="1BED200C" w14:textId="77777777" w:rsidR="00924E78" w:rsidRPr="00924E78" w:rsidRDefault="00924E78" w:rsidP="00924E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package.json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 xml:space="preserve">Lists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project dependencies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, including Angular packages</w:t>
      </w:r>
    </w:p>
    <w:p w14:paraId="72F31CC3" w14:textId="77777777" w:rsidR="00924E78" w:rsidRPr="00924E78" w:rsidRDefault="00924E78" w:rsidP="00924E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angular.json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>Configuration file for Angular CLI, including build settings and project structure</w:t>
      </w:r>
    </w:p>
    <w:p w14:paraId="73A34BB7" w14:textId="77777777" w:rsidR="00924E78" w:rsidRPr="00924E78" w:rsidRDefault="00924E78" w:rsidP="00924E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.editorconfig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>Defines formatting rules for consistent code styling across IDEs</w:t>
      </w:r>
    </w:p>
    <w:p w14:paraId="5A9C9474" w14:textId="77777777" w:rsidR="00924E78" w:rsidRPr="00924E78" w:rsidRDefault="00924E78" w:rsidP="00924E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.gitignore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 xml:space="preserve">Tells Git which files/folders to exclude from version control (e.g.,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node_modules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)</w:t>
      </w:r>
    </w:p>
    <w:p w14:paraId="43F81269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1E77C30E">
          <v:rect id="_x0000_i1037" style="width:0;height:1.5pt" o:hralign="center" o:hrstd="t" o:hr="t" fillcolor="#a0a0a0" stroked="f"/>
        </w:pict>
      </w:r>
    </w:p>
    <w:p w14:paraId="1EE7320B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L" w:eastAsia="en-IL"/>
          <w14:ligatures w14:val="none"/>
        </w:rPr>
        <w:t>📁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</w:t>
      </w:r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src/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– The Heart of Your Angular Project</w:t>
      </w:r>
    </w:p>
    <w:p w14:paraId="2677990E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This is where all your Angular development happens.</w:t>
      </w:r>
    </w:p>
    <w:p w14:paraId="55376562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lastRenderedPageBreak/>
        <w:t>Key contents:</w:t>
      </w:r>
    </w:p>
    <w:p w14:paraId="49393C63" w14:textId="77777777" w:rsidR="00924E78" w:rsidRPr="00924E78" w:rsidRDefault="00924E78" w:rsidP="00924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index.html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>The root HTML file that loads when users visit your app</w:t>
      </w:r>
    </w:p>
    <w:p w14:paraId="33CE8F5C" w14:textId="77777777" w:rsidR="00924E78" w:rsidRPr="00924E78" w:rsidRDefault="00924E78" w:rsidP="00924E7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Angular dynamically injects your components here</w:t>
      </w:r>
    </w:p>
    <w:p w14:paraId="165E9DC2" w14:textId="77777777" w:rsidR="00924E78" w:rsidRPr="00924E78" w:rsidRDefault="00924E78" w:rsidP="00924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main.ts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 xml:space="preserve">The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entry point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for your Angular application</w:t>
      </w:r>
    </w:p>
    <w:p w14:paraId="46D6CD14" w14:textId="77777777" w:rsidR="00924E78" w:rsidRPr="00924E78" w:rsidRDefault="00924E78" w:rsidP="00924E7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Bootstraps (starts) your app</w:t>
      </w:r>
    </w:p>
    <w:p w14:paraId="39865B8C" w14:textId="77777777" w:rsidR="00924E78" w:rsidRPr="00924E78" w:rsidRDefault="00924E78" w:rsidP="00924E7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Loads the root component (e.g.,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AppComponent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)</w:t>
      </w:r>
    </w:p>
    <w:p w14:paraId="7272D72F" w14:textId="77777777" w:rsidR="00924E78" w:rsidRPr="00924E78" w:rsidRDefault="00924E78" w:rsidP="00924E7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This is the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first TypeScript file executed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when your app starts</w:t>
      </w:r>
    </w:p>
    <w:p w14:paraId="3AB6114C" w14:textId="77777777" w:rsidR="00924E78" w:rsidRPr="00924E78" w:rsidRDefault="00924E78" w:rsidP="00924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styles.css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>Global styles that apply across all Angular components</w:t>
      </w:r>
    </w:p>
    <w:p w14:paraId="75C267BF" w14:textId="77777777" w:rsidR="00924E78" w:rsidRPr="00924E78" w:rsidRDefault="00924E78" w:rsidP="00924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assets/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>A folder for static resources like images, logos, and fonts</w:t>
      </w:r>
    </w:p>
    <w:p w14:paraId="3E13141B" w14:textId="77777777" w:rsidR="00924E78" w:rsidRPr="00924E78" w:rsidRDefault="00924E78" w:rsidP="00924E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app/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br/>
        <w:t>The main workspace for developers</w:t>
      </w:r>
    </w:p>
    <w:p w14:paraId="7CF72440" w14:textId="77777777" w:rsidR="00924E78" w:rsidRPr="00924E78" w:rsidRDefault="00924E78" w:rsidP="00924E7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You’ll build most of your app here</w:t>
      </w:r>
    </w:p>
    <w:p w14:paraId="3036A04A" w14:textId="77777777" w:rsidR="00924E78" w:rsidRPr="00924E78" w:rsidRDefault="00924E78" w:rsidP="00924E7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Contains the root component and other custom components</w:t>
      </w:r>
    </w:p>
    <w:p w14:paraId="3AB0063C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7382A2CF">
          <v:rect id="_x0000_i1038" style="width:0;height:1.5pt" o:hralign="center" o:hrstd="t" o:hr="t" fillcolor="#a0a0a0" stroked="f"/>
        </w:pict>
      </w:r>
    </w:p>
    <w:p w14:paraId="0DEBECFD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>Component File Naming Differences</w:t>
      </w:r>
    </w:p>
    <w:p w14:paraId="2EEF5A70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Angular file naming conventions have evolved:</w:t>
      </w:r>
    </w:p>
    <w:p w14:paraId="2F6D3AD4" w14:textId="77777777" w:rsidR="00924E78" w:rsidRPr="00924E78" w:rsidRDefault="00924E78" w:rsidP="00924E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Traditional format: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app.component.ts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,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app.component.html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, etc.</w:t>
      </w:r>
    </w:p>
    <w:p w14:paraId="0C769D14" w14:textId="77777777" w:rsidR="00924E78" w:rsidRPr="00924E78" w:rsidRDefault="00924E78" w:rsidP="00924E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Newer Angular 20+ projects may use: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app.ts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,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app.html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, etc.</w:t>
      </w:r>
    </w:p>
    <w:p w14:paraId="3D74B55F" w14:textId="77777777" w:rsidR="00924E78" w:rsidRPr="00924E78" w:rsidRDefault="00924E78" w:rsidP="00924E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These differences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do not affect functionality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. You can name files as you prefer, though the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.component.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convention is still widely used.</w:t>
      </w:r>
    </w:p>
    <w:p w14:paraId="415EE4B0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75ACDE46">
          <v:rect id="_x0000_i1039" style="width:0;height:1.5pt" o:hralign="center" o:hrstd="t" o:hr="t" fillcolor="#a0a0a0" stroked="f"/>
        </w:pict>
      </w:r>
    </w:p>
    <w:p w14:paraId="70781258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>Installing Dependencies</w:t>
      </w:r>
    </w:p>
    <w:p w14:paraId="4964B513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After downloading the starting project, you'll likely see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errors in </w:t>
      </w:r>
      <w:r w:rsidRPr="00924E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main.ts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or other files. This happens because required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node packages are not yet installed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37838487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To fix this:</w:t>
      </w:r>
    </w:p>
    <w:p w14:paraId="4B7FF4BA" w14:textId="77777777" w:rsidR="00924E78" w:rsidRPr="00924E78" w:rsidRDefault="00924E78" w:rsidP="00924E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Open your terminal</w:t>
      </w:r>
    </w:p>
    <w:p w14:paraId="06DC5A91" w14:textId="77777777" w:rsidR="00924E78" w:rsidRPr="00924E78" w:rsidRDefault="00924E78" w:rsidP="00924E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Navigate into the project folder</w:t>
      </w:r>
    </w:p>
    <w:p w14:paraId="4E8B1BBB" w14:textId="77777777" w:rsidR="00924E78" w:rsidRPr="00924E78" w:rsidRDefault="00924E78" w:rsidP="00924E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Run the following command:</w:t>
      </w:r>
    </w:p>
    <w:p w14:paraId="49B3B178" w14:textId="77777777" w:rsidR="00924E78" w:rsidRPr="00924E78" w:rsidRDefault="00924E78" w:rsidP="009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npm install</w:t>
      </w:r>
    </w:p>
    <w:p w14:paraId="0DAC2EF3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lastRenderedPageBreak/>
        <w:t xml:space="preserve">This command installs all dependencies listed in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package.json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2191D867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Segoe UI Emoji" w:eastAsia="Times New Roman" w:hAnsi="Segoe UI Emoji" w:cs="Segoe UI Emoji"/>
          <w:kern w:val="0"/>
          <w:sz w:val="24"/>
          <w:szCs w:val="24"/>
          <w:lang w:val="en-IL" w:eastAsia="en-IL"/>
          <w14:ligatures w14:val="none"/>
        </w:rPr>
        <w:t>✅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Important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: You only need to run this once after downloading the project—not every time you work on it.</w:t>
      </w:r>
    </w:p>
    <w:p w14:paraId="73279CC4" w14:textId="77777777" w:rsidR="00924E78" w:rsidRPr="00924E78" w:rsidRDefault="00924E78" w:rsidP="00924E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Segoe UI Emoji" w:eastAsia="Times New Roman" w:hAnsi="Segoe UI Emoji" w:cs="Segoe UI Emoji"/>
          <w:kern w:val="0"/>
          <w:sz w:val="24"/>
          <w:szCs w:val="24"/>
          <w:lang w:val="en-IL" w:eastAsia="en-IL"/>
          <w14:ligatures w14:val="none"/>
        </w:rPr>
        <w:t>⚠️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Ignore any warnings unless the process ends with an error.</w:t>
      </w:r>
    </w:p>
    <w:p w14:paraId="51B5F1A1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03D82609">
          <v:rect id="_x0000_i1040" style="width:0;height:1.5pt" o:hralign="center" o:hrstd="t" o:hr="t" fillcolor="#a0a0a0" stroked="f"/>
        </w:pict>
      </w:r>
    </w:p>
    <w:p w14:paraId="4C039304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>Running the Angular Development Server</w:t>
      </w:r>
    </w:p>
    <w:p w14:paraId="402BDF03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Once dependencies are installed, start the local dev server:</w:t>
      </w:r>
    </w:p>
    <w:p w14:paraId="6E1758C5" w14:textId="77777777" w:rsidR="00924E78" w:rsidRPr="00924E78" w:rsidRDefault="00924E78" w:rsidP="009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npm start</w:t>
      </w:r>
    </w:p>
    <w:p w14:paraId="10B55FE0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This command internally runs:</w:t>
      </w:r>
    </w:p>
    <w:p w14:paraId="192BD3D8" w14:textId="77777777" w:rsidR="00924E78" w:rsidRPr="00924E78" w:rsidRDefault="00924E78" w:rsidP="009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ng serve</w:t>
      </w:r>
    </w:p>
    <w:p w14:paraId="416AB32D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It:</w:t>
      </w:r>
    </w:p>
    <w:p w14:paraId="3568978C" w14:textId="77777777" w:rsidR="00924E78" w:rsidRPr="00924E78" w:rsidRDefault="00924E78" w:rsidP="00924E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Compiles your code</w:t>
      </w:r>
    </w:p>
    <w:p w14:paraId="088A934E" w14:textId="77777777" w:rsidR="00924E78" w:rsidRPr="00924E78" w:rsidRDefault="00924E78" w:rsidP="00924E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Starts a development server</w:t>
      </w:r>
    </w:p>
    <w:p w14:paraId="4741C8B7" w14:textId="77777777" w:rsidR="00924E78" w:rsidRPr="00924E78" w:rsidRDefault="00924E78" w:rsidP="00924E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Opens the app at:</w:t>
      </w:r>
    </w:p>
    <w:p w14:paraId="41BDE2DB" w14:textId="77777777" w:rsidR="00924E78" w:rsidRPr="00924E78" w:rsidRDefault="00924E78" w:rsidP="0092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http://localhost:4200</w:t>
      </w:r>
    </w:p>
    <w:p w14:paraId="2CB4C540" w14:textId="77777777" w:rsid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Visit that address in your browser, and you should see the default Angular welcome page.</w:t>
      </w:r>
    </w:p>
    <w:p w14:paraId="0F8868CA" w14:textId="74919758" w:rsidR="00E35002" w:rsidRPr="00924E78" w:rsidRDefault="00E35002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E35002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drawing>
          <wp:inline distT="0" distB="0" distL="0" distR="0" wp14:anchorId="1067F3DF" wp14:editId="221C289F">
            <wp:extent cx="5731510" cy="1372235"/>
            <wp:effectExtent l="0" t="0" r="2540" b="0"/>
            <wp:docPr id="12642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4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EBFD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1637CB76">
          <v:rect id="_x0000_i1041" style="width:0;height:1.5pt" o:hralign="center" o:hrstd="t" o:hr="t" fillcolor="#a0a0a0" stroked="f"/>
        </w:pict>
      </w:r>
    </w:p>
    <w:p w14:paraId="4E0D042E" w14:textId="77777777" w:rsidR="00924E78" w:rsidRPr="00924E78" w:rsidRDefault="00924E78" w:rsidP="0092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24E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L" w:eastAsia="en-IL"/>
          <w14:ligatures w14:val="none"/>
        </w:rPr>
        <w:t>✅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 xml:space="preserve"> Summary</w:t>
      </w:r>
    </w:p>
    <w:p w14:paraId="6466262F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In this lesson, you:</w:t>
      </w:r>
    </w:p>
    <w:p w14:paraId="3DD3D23C" w14:textId="77777777" w:rsidR="00924E78" w:rsidRPr="00924E78" w:rsidRDefault="00924E78" w:rsidP="00924E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Explored the structure of an Angular CLI project</w:t>
      </w:r>
    </w:p>
    <w:p w14:paraId="023516A0" w14:textId="77777777" w:rsidR="00924E78" w:rsidRPr="00924E78" w:rsidRDefault="00924E78" w:rsidP="00924E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Learned about the role of each major file and folder</w:t>
      </w:r>
    </w:p>
    <w:p w14:paraId="49B1AEE6" w14:textId="77777777" w:rsidR="00924E78" w:rsidRPr="00924E78" w:rsidRDefault="00924E78" w:rsidP="00924E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Installed project dependencies using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npm install</w:t>
      </w:r>
    </w:p>
    <w:p w14:paraId="408F7EEE" w14:textId="77777777" w:rsidR="00924E78" w:rsidRPr="00924E78" w:rsidRDefault="00924E78" w:rsidP="00924E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Started the dev server using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npm start</w:t>
      </w:r>
    </w:p>
    <w:p w14:paraId="5C0544FB" w14:textId="77777777" w:rsidR="00924E78" w:rsidRPr="00924E78" w:rsidRDefault="00924E78" w:rsidP="0092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lastRenderedPageBreak/>
        <w:t xml:space="preserve">In the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next lesson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, we’ll explore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how Angular renders this content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into the browser—beginning with the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index.html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, </w:t>
      </w:r>
      <w:r w:rsidRPr="00924E78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main.ts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, and the </w:t>
      </w:r>
      <w:r w:rsidRPr="00924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root component</w:t>
      </w: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513426D3" w14:textId="77777777" w:rsidR="00924E78" w:rsidRPr="00924E78" w:rsidRDefault="00924E78" w:rsidP="00924E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24E78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75853D70">
          <v:rect id="_x0000_i1042" style="width:0;height:1.5pt" o:hralign="center" o:hrstd="t" o:hr="t" fillcolor="#a0a0a0" stroked="f"/>
        </w:pict>
      </w:r>
    </w:p>
    <w:p w14:paraId="67F26F9A" w14:textId="1DB87336" w:rsidR="00A0767F" w:rsidRDefault="00B235C1" w:rsidP="00B235C1">
      <w:pPr>
        <w:pStyle w:val="Heading1"/>
        <w:rPr>
          <w:lang w:val="en-IL"/>
        </w:rPr>
      </w:pPr>
      <w:r>
        <w:rPr>
          <w:lang w:val="en-IL"/>
        </w:rPr>
        <w:t>Understanding Components &amp; How Content Ends Up on the Screen</w:t>
      </w:r>
    </w:p>
    <w:p w14:paraId="2D4363B9" w14:textId="77777777" w:rsidR="00901337" w:rsidRPr="00901337" w:rsidRDefault="00901337" w:rsidP="009013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082C37B7">
          <v:rect id="_x0000_i1053" style="width:0;height:1.5pt" o:hralign="center" o:hrstd="t" o:hr="t" fillcolor="#a0a0a0" stroked="f"/>
        </w:pict>
      </w:r>
    </w:p>
    <w:p w14:paraId="0D557B37" w14:textId="77777777" w:rsidR="00901337" w:rsidRPr="00901337" w:rsidRDefault="00901337" w:rsidP="009013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L" w:eastAsia="en-IL"/>
          <w14:ligatures w14:val="none"/>
        </w:rPr>
        <w:t>Lesson 10: How Angular Renders Content on the Screen</w:t>
      </w:r>
    </w:p>
    <w:p w14:paraId="236499A4" w14:textId="77777777" w:rsidR="00901337" w:rsidRPr="00901337" w:rsidRDefault="00901337" w:rsidP="00901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>How Does Angular Content Appear in the Browser?</w:t>
      </w:r>
    </w:p>
    <w:p w14:paraId="6566E5F1" w14:textId="77777777" w:rsidR="00901337" w:rsidRPr="00901337" w:rsidRDefault="00901337" w:rsidP="00901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In the previous lesson, we launched the development server and previewed the Angular app in the browser.</w:t>
      </w:r>
    </w:p>
    <w:p w14:paraId="379045B0" w14:textId="77777777" w:rsidR="00901337" w:rsidRPr="00901337" w:rsidRDefault="00901337" w:rsidP="00901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Now, let's answer the fundamental question:</w:t>
      </w:r>
    </w:p>
    <w:p w14:paraId="34CE436F" w14:textId="77777777" w:rsidR="00901337" w:rsidRPr="00901337" w:rsidRDefault="00901337" w:rsidP="009013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How does Angular actually render content into the browser window?</w:t>
      </w:r>
    </w:p>
    <w:p w14:paraId="67FDD2A3" w14:textId="77777777" w:rsidR="00901337" w:rsidRPr="00901337" w:rsidRDefault="00901337" w:rsidP="009013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23620B00">
          <v:rect id="_x0000_i1054" style="width:0;height:1.5pt" o:hralign="center" o:hrstd="t" o:hr="t" fillcolor="#a0a0a0" stroked="f"/>
        </w:pict>
      </w:r>
    </w:p>
    <w:p w14:paraId="0F86A4D7" w14:textId="77777777" w:rsidR="00901337" w:rsidRPr="00901337" w:rsidRDefault="00901337" w:rsidP="00901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 xml:space="preserve">Step 1: The Role of </w:t>
      </w:r>
      <w:r w:rsidRPr="009013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index.html</w:t>
      </w:r>
    </w:p>
    <w:p w14:paraId="3B6E759E" w14:textId="77777777" w:rsidR="00901337" w:rsidRPr="00901337" w:rsidRDefault="00901337" w:rsidP="00901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Open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src/index.html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17A2FA01" w14:textId="77777777" w:rsidR="00901337" w:rsidRPr="00901337" w:rsidRDefault="00901337" w:rsidP="00901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You'll notice it's nearly empty, except for this:</w:t>
      </w:r>
    </w:p>
    <w:p w14:paraId="625DB667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&lt;body&gt;</w:t>
      </w:r>
    </w:p>
    <w:p w14:paraId="402B768B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 &lt;app-root&gt;&lt;/app-root&gt;</w:t>
      </w:r>
    </w:p>
    <w:p w14:paraId="5E6F8644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&lt;/body&gt;</w:t>
      </w:r>
    </w:p>
    <w:p w14:paraId="777EBB63" w14:textId="77777777" w:rsidR="00901337" w:rsidRPr="00901337" w:rsidRDefault="00901337" w:rsidP="009013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&lt;app-root&gt;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is 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not a standard HTML element</w:t>
      </w:r>
    </w:p>
    <w:p w14:paraId="53E7B941" w14:textId="77777777" w:rsidR="00901337" w:rsidRPr="00901337" w:rsidRDefault="00901337" w:rsidP="009013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The browser 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doesn’t understand it on its own</w:t>
      </w:r>
    </w:p>
    <w:p w14:paraId="0CB3A622" w14:textId="3ADA69A5" w:rsidR="007C5E8C" w:rsidRDefault="007C5E8C" w:rsidP="00901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7C5E8C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lastRenderedPageBreak/>
        <w:drawing>
          <wp:inline distT="0" distB="0" distL="0" distR="0" wp14:anchorId="6813B076" wp14:editId="2EE9E38C">
            <wp:extent cx="5731510" cy="2958465"/>
            <wp:effectExtent l="0" t="0" r="2540" b="0"/>
            <wp:docPr id="132949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99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C8DA" w14:textId="689A90D8" w:rsidR="00901337" w:rsidRPr="00901337" w:rsidRDefault="00901337" w:rsidP="00901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This is a 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custom Angular component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, and it’s Angular’s job to replace it with meaningful content.</w:t>
      </w:r>
    </w:p>
    <w:p w14:paraId="47B85605" w14:textId="77777777" w:rsidR="00901337" w:rsidRPr="00901337" w:rsidRDefault="00901337" w:rsidP="009013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034CB63A">
          <v:rect id="_x0000_i1055" style="width:0;height:1.5pt" o:hralign="center" o:hrstd="t" o:hr="t" fillcolor="#a0a0a0" stroked="f"/>
        </w:pict>
      </w:r>
    </w:p>
    <w:p w14:paraId="05C8DD5B" w14:textId="77777777" w:rsidR="00901337" w:rsidRPr="00901337" w:rsidRDefault="00901337" w:rsidP="00901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 xml:space="preserve">Step 2: Angular Bootstraps in </w:t>
      </w:r>
      <w:r w:rsidRPr="009013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main.ts</w:t>
      </w:r>
    </w:p>
    <w:p w14:paraId="05E08FE1" w14:textId="77777777" w:rsidR="00901337" w:rsidRPr="00901337" w:rsidRDefault="00901337" w:rsidP="00901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In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src/main.ts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, you’ll find:</w:t>
      </w:r>
    </w:p>
    <w:p w14:paraId="12FC5779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import { bootstrapApplication } from '@angular/platform-browser';</w:t>
      </w:r>
    </w:p>
    <w:p w14:paraId="75B4814A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import { AppComponent } from './app/app.component';</w:t>
      </w:r>
    </w:p>
    <w:p w14:paraId="28D0E6E6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</w:p>
    <w:p w14:paraId="7136D87F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bootstrapApplication(AppComponent);</w:t>
      </w:r>
    </w:p>
    <w:p w14:paraId="601C8342" w14:textId="77777777" w:rsidR="00901337" w:rsidRPr="00901337" w:rsidRDefault="00901337" w:rsidP="00901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Here’s what this does:</w:t>
      </w:r>
    </w:p>
    <w:p w14:paraId="40E47662" w14:textId="77777777" w:rsidR="00901337" w:rsidRPr="00901337" w:rsidRDefault="00901337" w:rsidP="009013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When the app loads, the code in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main.ts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is 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the first code executed</w:t>
      </w:r>
    </w:p>
    <w:p w14:paraId="179E6DAA" w14:textId="77777777" w:rsidR="00901337" w:rsidRPr="00901337" w:rsidRDefault="00901337" w:rsidP="009013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Angular’s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bootstrapApplication()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function:</w:t>
      </w:r>
    </w:p>
    <w:p w14:paraId="33E1C0FD" w14:textId="77777777" w:rsidR="00901337" w:rsidRPr="00901337" w:rsidRDefault="00901337" w:rsidP="0090133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Bootstraps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the app using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AppComponent</w:t>
      </w:r>
    </w:p>
    <w:p w14:paraId="76B58685" w14:textId="77777777" w:rsidR="00901337" w:rsidRPr="00901337" w:rsidRDefault="00901337" w:rsidP="0090133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Searches for the component’s 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selector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in the HTML (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&lt;app-root&gt;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)</w:t>
      </w:r>
    </w:p>
    <w:p w14:paraId="2CF689A3" w14:textId="77777777" w:rsidR="00901337" w:rsidRDefault="00901337" w:rsidP="0090133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Replaces that selector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with the component’s rendered template</w:t>
      </w:r>
    </w:p>
    <w:p w14:paraId="6088BC7E" w14:textId="7BE3488D" w:rsidR="007449FD" w:rsidRPr="00901337" w:rsidRDefault="005865A3" w:rsidP="0074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5865A3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drawing>
          <wp:inline distT="0" distB="0" distL="0" distR="0" wp14:anchorId="596345AD" wp14:editId="7FF0C0F5">
            <wp:extent cx="5731510" cy="1618615"/>
            <wp:effectExtent l="0" t="0" r="2540" b="635"/>
            <wp:docPr id="101947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73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0CA8" w14:textId="77777777" w:rsidR="00901337" w:rsidRPr="00901337" w:rsidRDefault="00901337" w:rsidP="009013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lastRenderedPageBreak/>
        <w:pict w14:anchorId="30F77D87">
          <v:rect id="_x0000_i1056" style="width:0;height:1.5pt" o:hralign="center" o:hrstd="t" o:hr="t" fillcolor="#a0a0a0" stroked="f"/>
        </w:pict>
      </w:r>
    </w:p>
    <w:p w14:paraId="07F145BA" w14:textId="77777777" w:rsidR="00901337" w:rsidRPr="00901337" w:rsidRDefault="00901337" w:rsidP="00901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>Step 3: Where’s the Script Tag?</w:t>
      </w:r>
    </w:p>
    <w:p w14:paraId="4E0CA8FE" w14:textId="77777777" w:rsidR="00901337" w:rsidRPr="00901337" w:rsidRDefault="00901337" w:rsidP="00901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Interestingly,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index.html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does 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not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contain any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&lt;script&gt;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tags referencing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main.ts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.</w:t>
      </w:r>
    </w:p>
    <w:p w14:paraId="56BBE97F" w14:textId="77777777" w:rsidR="00901337" w:rsidRPr="00901337" w:rsidRDefault="00901337" w:rsidP="00901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So how is the app loaded?</w:t>
      </w:r>
    </w:p>
    <w:p w14:paraId="01F98315" w14:textId="77777777" w:rsidR="00901337" w:rsidRPr="00901337" w:rsidRDefault="00901337" w:rsidP="009013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When you run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ng serve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(via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npm start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), the 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Angular CLI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:</w:t>
      </w:r>
    </w:p>
    <w:p w14:paraId="5C267D37" w14:textId="77777777" w:rsidR="00901337" w:rsidRPr="00901337" w:rsidRDefault="00901337" w:rsidP="0090133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Compiles TypeScript to JavaScript</w:t>
      </w:r>
    </w:p>
    <w:p w14:paraId="4B9E96DA" w14:textId="77777777" w:rsidR="00901337" w:rsidRPr="00901337" w:rsidRDefault="00901337" w:rsidP="0090133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Injects compiled script files into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index.html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dynamically</w:t>
      </w:r>
    </w:p>
    <w:p w14:paraId="1E0DFAF2" w14:textId="04FAACC4" w:rsidR="00901337" w:rsidRPr="00BF6192" w:rsidRDefault="00901337" w:rsidP="0090133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Serves the site from memory to </w:t>
      </w:r>
      <w:hyperlink r:id="rId9" w:history="1">
        <w:r w:rsidR="00BF6192" w:rsidRPr="00901337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val="en-IL" w:eastAsia="en-IL"/>
            <w14:ligatures w14:val="none"/>
          </w:rPr>
          <w:t>http://localhost:4200</w:t>
        </w:r>
      </w:hyperlink>
    </w:p>
    <w:p w14:paraId="7FD05D67" w14:textId="27D5A665" w:rsidR="00BF6192" w:rsidRDefault="00BF6192" w:rsidP="00BF619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BF6192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drawing>
          <wp:inline distT="0" distB="0" distL="0" distR="0" wp14:anchorId="4A5D383F" wp14:editId="55B479A1">
            <wp:extent cx="5731510" cy="1084580"/>
            <wp:effectExtent l="0" t="0" r="2540" b="1270"/>
            <wp:docPr id="9148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0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C013" w14:textId="3A4B7697" w:rsidR="00BF6192" w:rsidRPr="00901337" w:rsidRDefault="005D59ED" w:rsidP="00BF6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5D59ED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drawing>
          <wp:inline distT="0" distB="0" distL="0" distR="0" wp14:anchorId="7C115C36" wp14:editId="3F9C6299">
            <wp:extent cx="5731510" cy="3578860"/>
            <wp:effectExtent l="0" t="0" r="2540" b="2540"/>
            <wp:docPr id="158207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78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CFE9" w14:textId="77777777" w:rsidR="00901337" w:rsidRPr="00901337" w:rsidRDefault="00901337" w:rsidP="009013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21976F33">
          <v:rect id="_x0000_i1057" style="width:0;height:1.5pt" o:hralign="center" o:hrstd="t" o:hr="t" fillcolor="#a0a0a0" stroked="f"/>
        </w:pict>
      </w:r>
    </w:p>
    <w:p w14:paraId="3214E7C0" w14:textId="77777777" w:rsidR="00901337" w:rsidRPr="00901337" w:rsidRDefault="00901337" w:rsidP="00901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 xml:space="preserve">Step 4: How </w:t>
      </w:r>
      <w:r w:rsidRPr="009013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AppComponent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 xml:space="preserve"> Becomes a UI Element</w:t>
      </w:r>
    </w:p>
    <w:p w14:paraId="670B7CE0" w14:textId="77777777" w:rsidR="00901337" w:rsidRPr="00901337" w:rsidRDefault="00901337" w:rsidP="00901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In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src/app/app.component.ts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:</w:t>
      </w:r>
    </w:p>
    <w:p w14:paraId="3EC28C32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import { Component } from '@angular/core';</w:t>
      </w:r>
    </w:p>
    <w:p w14:paraId="48892671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</w:p>
    <w:p w14:paraId="50949371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lastRenderedPageBreak/>
        <w:t>@Component({</w:t>
      </w:r>
    </w:p>
    <w:p w14:paraId="6EE94072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 selector: 'app-root',</w:t>
      </w:r>
    </w:p>
    <w:p w14:paraId="055A52EC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 templateUrl: './app.component.html',</w:t>
      </w:r>
    </w:p>
    <w:p w14:paraId="752BE4CC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 styleUrls: ['./app.component.css']</w:t>
      </w:r>
    </w:p>
    <w:p w14:paraId="2FF567BD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})</w:t>
      </w:r>
    </w:p>
    <w:p w14:paraId="74997A6D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export class AppComponent {</w:t>
      </w:r>
    </w:p>
    <w:p w14:paraId="3EFA8D5A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 title = 'My Angular App';</w:t>
      </w:r>
    </w:p>
    <w:p w14:paraId="2D0D82F3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}</w:t>
      </w:r>
    </w:p>
    <w:p w14:paraId="7A65622A" w14:textId="77777777" w:rsidR="00901337" w:rsidRPr="00901337" w:rsidRDefault="00901337" w:rsidP="00901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Let’s break this down:</w:t>
      </w:r>
    </w:p>
    <w:p w14:paraId="1E73E6D0" w14:textId="77777777" w:rsidR="00901337" w:rsidRPr="00901337" w:rsidRDefault="00901337" w:rsidP="009013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L" w:eastAsia="en-IL"/>
          <w14:ligatures w14:val="none"/>
        </w:rPr>
        <w:t>🔹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</w:t>
      </w:r>
      <w:r w:rsidRPr="009013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@Component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Decorator</w:t>
      </w:r>
    </w:p>
    <w:p w14:paraId="5F6A6F49" w14:textId="77777777" w:rsidR="00901337" w:rsidRPr="00901337" w:rsidRDefault="00901337" w:rsidP="00901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This is a 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TypeScript decorator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that marks the class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AppComponent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as an Angular component. It tells Angular how this component should behave.</w:t>
      </w:r>
    </w:p>
    <w:p w14:paraId="113C266E" w14:textId="77777777" w:rsidR="00901337" w:rsidRPr="00901337" w:rsidRDefault="00901337" w:rsidP="00901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Decorators are metadata providers. Angular uses them to:</w:t>
      </w:r>
    </w:p>
    <w:p w14:paraId="4B9AF472" w14:textId="77777777" w:rsidR="00901337" w:rsidRPr="00901337" w:rsidRDefault="00901337" w:rsidP="009013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Define the component’s 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HTML selector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(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&lt;app-root&gt;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)</w:t>
      </w:r>
    </w:p>
    <w:p w14:paraId="12A092E2" w14:textId="77777777" w:rsidR="00901337" w:rsidRPr="00901337" w:rsidRDefault="00901337" w:rsidP="009013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Link the component to an 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HTML template</w:t>
      </w:r>
    </w:p>
    <w:p w14:paraId="352F96EF" w14:textId="77777777" w:rsidR="00901337" w:rsidRPr="00901337" w:rsidRDefault="00901337" w:rsidP="009013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Attach 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CSS styles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to the component</w:t>
      </w:r>
    </w:p>
    <w:p w14:paraId="7DBE1674" w14:textId="77777777" w:rsidR="00901337" w:rsidRPr="00901337" w:rsidRDefault="00901337" w:rsidP="009013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L" w:eastAsia="en-IL"/>
          <w14:ligatures w14:val="none"/>
        </w:rPr>
        <w:t>🔹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</w:t>
      </w:r>
      <w:r w:rsidRPr="009013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selector: 'app-root'</w:t>
      </w:r>
    </w:p>
    <w:p w14:paraId="007052DC" w14:textId="77777777" w:rsidR="00901337" w:rsidRPr="00901337" w:rsidRDefault="00901337" w:rsidP="00901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This property defines the 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custom HTML tag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Angular will search for in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index.html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. When Angular finds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&lt;app-root&gt;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, it replaces it with the component’s template.</w:t>
      </w:r>
    </w:p>
    <w:p w14:paraId="702778FE" w14:textId="77777777" w:rsidR="00901337" w:rsidRPr="00901337" w:rsidRDefault="00901337" w:rsidP="009013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L" w:eastAsia="en-IL"/>
          <w14:ligatures w14:val="none"/>
        </w:rPr>
        <w:t>🔹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</w:t>
      </w:r>
      <w:r w:rsidRPr="009013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templateUrl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 xml:space="preserve"> and </w:t>
      </w:r>
      <w:r w:rsidRPr="009013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styleUrls</w:t>
      </w:r>
    </w:p>
    <w:p w14:paraId="35599585" w14:textId="77777777" w:rsidR="00901337" w:rsidRPr="00901337" w:rsidRDefault="00901337" w:rsidP="009013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templateUrl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points to the external HTML file for this component</w:t>
      </w:r>
    </w:p>
    <w:p w14:paraId="48C9EE40" w14:textId="77777777" w:rsidR="00901337" w:rsidRPr="00901337" w:rsidRDefault="00901337" w:rsidP="009013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styleUrls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links to a CSS file whose styles apply 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only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to this component</w:t>
      </w:r>
    </w:p>
    <w:p w14:paraId="05C5EC6A" w14:textId="77777777" w:rsidR="00901337" w:rsidRDefault="00901337" w:rsidP="009013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This scoping ensures your component styles don’t unintentionally affect others.</w:t>
      </w:r>
    </w:p>
    <w:p w14:paraId="4FFEBF5C" w14:textId="690A03F7" w:rsidR="00191FE9" w:rsidRPr="00901337" w:rsidRDefault="00191FE9" w:rsidP="009013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191FE9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drawing>
          <wp:inline distT="0" distB="0" distL="0" distR="0" wp14:anchorId="4047037B" wp14:editId="7F5D5CF9">
            <wp:extent cx="4772691" cy="2486372"/>
            <wp:effectExtent l="0" t="0" r="8890" b="9525"/>
            <wp:docPr id="107080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01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45D9" w14:textId="77777777" w:rsidR="00901337" w:rsidRPr="00901337" w:rsidRDefault="00901337" w:rsidP="009013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4991C920">
          <v:rect id="_x0000_i1058" style="width:0;height:1.5pt" o:hralign="center" o:hrstd="t" o:hr="t" fillcolor="#a0a0a0" stroked="f"/>
        </w:pict>
      </w:r>
    </w:p>
    <w:p w14:paraId="6C83572B" w14:textId="77777777" w:rsidR="00901337" w:rsidRPr="00901337" w:rsidRDefault="00901337" w:rsidP="00901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013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L" w:eastAsia="en-IL"/>
          <w14:ligatures w14:val="none"/>
        </w:rPr>
        <w:lastRenderedPageBreak/>
        <w:t>✅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 xml:space="preserve"> Visual Flow of Component Rendering</w:t>
      </w:r>
    </w:p>
    <w:p w14:paraId="05B3F573" w14:textId="77777777" w:rsid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User opens site  →  index.html loads</w:t>
      </w:r>
    </w:p>
    <w:p w14:paraId="30F28AC1" w14:textId="2270C5A9" w:rsidR="00DB611E" w:rsidRPr="00901337" w:rsidRDefault="00DB611E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DB611E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drawing>
          <wp:inline distT="0" distB="0" distL="0" distR="0" wp14:anchorId="5B5BAD00" wp14:editId="4DE70625">
            <wp:extent cx="5731510" cy="2998470"/>
            <wp:effectExtent l="0" t="0" r="2540" b="0"/>
            <wp:docPr id="184189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94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F4BF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      ↓</w:t>
      </w:r>
    </w:p>
    <w:p w14:paraId="08493787" w14:textId="77777777" w:rsid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Angular CLI injects JS → main.ts runs</w:t>
      </w:r>
    </w:p>
    <w:p w14:paraId="605C59E7" w14:textId="5B97871F" w:rsidR="00DB611E" w:rsidRPr="00901337" w:rsidRDefault="00DB611E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DB611E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drawing>
          <wp:inline distT="0" distB="0" distL="0" distR="0" wp14:anchorId="5F278694" wp14:editId="2B479E79">
            <wp:extent cx="5731510" cy="1624965"/>
            <wp:effectExtent l="0" t="0" r="2540" b="0"/>
            <wp:docPr id="124406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641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FE58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      ↓</w:t>
      </w:r>
    </w:p>
    <w:p w14:paraId="74A18108" w14:textId="77777777" w:rsid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bootstrapApplication(AppComponent)</w:t>
      </w:r>
    </w:p>
    <w:p w14:paraId="4AEBC827" w14:textId="42FD5B1C" w:rsidR="00DB611E" w:rsidRPr="00901337" w:rsidRDefault="00DB611E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DB611E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drawing>
          <wp:inline distT="0" distB="0" distL="0" distR="0" wp14:anchorId="0C9D1FF6" wp14:editId="02DFCB3B">
            <wp:extent cx="4372585" cy="2486372"/>
            <wp:effectExtent l="0" t="0" r="9525" b="9525"/>
            <wp:docPr id="152944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45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14E7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      ↓</w:t>
      </w:r>
    </w:p>
    <w:p w14:paraId="198ECBA5" w14:textId="77777777" w:rsid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Angular looks for &lt;app-root&gt; in index.html</w:t>
      </w:r>
    </w:p>
    <w:p w14:paraId="0695BEF6" w14:textId="39CB8828" w:rsidR="00DB611E" w:rsidRPr="00901337" w:rsidRDefault="00DB611E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DB611E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lastRenderedPageBreak/>
        <w:drawing>
          <wp:inline distT="0" distB="0" distL="0" distR="0" wp14:anchorId="5033477D" wp14:editId="548A1F9E">
            <wp:extent cx="5731510" cy="2998470"/>
            <wp:effectExtent l="0" t="0" r="2540" b="0"/>
            <wp:docPr id="187210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94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37CF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      ↓</w:t>
      </w:r>
    </w:p>
    <w:p w14:paraId="7994C2E2" w14:textId="77777777" w:rsid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Replaces &lt;app-root&gt; with app.component.html markup</w:t>
      </w:r>
    </w:p>
    <w:p w14:paraId="4BAA610E" w14:textId="335E73A4" w:rsidR="00DB611E" w:rsidRPr="00901337" w:rsidRDefault="00DB611E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DB611E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drawing>
          <wp:inline distT="0" distB="0" distL="0" distR="0" wp14:anchorId="49873C36" wp14:editId="0BFB46EB">
            <wp:extent cx="5731510" cy="1538605"/>
            <wp:effectExtent l="0" t="0" r="2540" b="4445"/>
            <wp:docPr id="43453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302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4B44" w14:textId="77777777" w:rsidR="00901337" w:rsidRPr="00901337" w:rsidRDefault="00901337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      ↓</w:t>
      </w:r>
    </w:p>
    <w:p w14:paraId="50BA4A42" w14:textId="41DC680F" w:rsidR="00DB611E" w:rsidRDefault="00901337" w:rsidP="00DB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Applies scoped styles from app.component.css</w:t>
      </w:r>
    </w:p>
    <w:p w14:paraId="54387655" w14:textId="1CEA3D83" w:rsidR="00DB611E" w:rsidRPr="00901337" w:rsidRDefault="00DB611E" w:rsidP="00901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</w:pPr>
      <w:r w:rsidRPr="00DB611E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drawing>
          <wp:inline distT="0" distB="0" distL="0" distR="0" wp14:anchorId="61469E35" wp14:editId="60AEF942">
            <wp:extent cx="5731510" cy="3458845"/>
            <wp:effectExtent l="0" t="0" r="2540" b="8255"/>
            <wp:docPr id="212130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009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5F03" w14:textId="77777777" w:rsidR="00901337" w:rsidRPr="00901337" w:rsidRDefault="00901337" w:rsidP="009013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78DDA30B">
          <v:rect id="_x0000_i1059" style="width:0;height:1.5pt" o:hralign="center" o:hrstd="t" o:hr="t" fillcolor="#a0a0a0" stroked="f"/>
        </w:pict>
      </w:r>
    </w:p>
    <w:p w14:paraId="6AF6CBBB" w14:textId="77777777" w:rsidR="00901337" w:rsidRPr="00901337" w:rsidRDefault="00901337" w:rsidP="00901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</w:pPr>
      <w:r w:rsidRPr="009013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L" w:eastAsia="en-IL"/>
          <w14:ligatures w14:val="none"/>
        </w:rPr>
        <w:lastRenderedPageBreak/>
        <w:t>✅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L" w:eastAsia="en-IL"/>
          <w14:ligatures w14:val="none"/>
        </w:rPr>
        <w:t xml:space="preserve"> Summary</w:t>
      </w:r>
    </w:p>
    <w:p w14:paraId="18F2B661" w14:textId="77777777" w:rsidR="00901337" w:rsidRPr="00901337" w:rsidRDefault="00901337" w:rsidP="00901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Angular renders components like this:</w:t>
      </w:r>
    </w:p>
    <w:p w14:paraId="324B5B04" w14:textId="77777777" w:rsidR="00901337" w:rsidRPr="00901337" w:rsidRDefault="00901337" w:rsidP="009013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index.html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loads and contains a custom tag like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&lt;app-root&gt;</w:t>
      </w:r>
    </w:p>
    <w:p w14:paraId="0FEF6FA3" w14:textId="77777777" w:rsidR="00901337" w:rsidRPr="00901337" w:rsidRDefault="00901337" w:rsidP="009013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L" w:eastAsia="en-IL"/>
          <w14:ligatures w14:val="none"/>
        </w:rPr>
        <w:t>main.ts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bootstraps the Angular application using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AppComponent</w:t>
      </w:r>
    </w:p>
    <w:p w14:paraId="6F9A891E" w14:textId="77777777" w:rsidR="00901337" w:rsidRPr="00901337" w:rsidRDefault="00901337" w:rsidP="009013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Angular uses the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selector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defined in </w:t>
      </w:r>
      <w:r w:rsidRPr="00901337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@Component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to find and replace the custom tag</w:t>
      </w:r>
    </w:p>
    <w:p w14:paraId="168B39FD" w14:textId="77777777" w:rsidR="00901337" w:rsidRPr="00901337" w:rsidRDefault="00901337" w:rsidP="009013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The 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template HTML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is rendered in its place</w:t>
      </w:r>
    </w:p>
    <w:p w14:paraId="763C5C93" w14:textId="77777777" w:rsidR="00901337" w:rsidRPr="00901337" w:rsidRDefault="00901337" w:rsidP="009013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The </w:t>
      </w:r>
      <w:r w:rsidRPr="00901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L" w:eastAsia="en-IL"/>
          <w14:ligatures w14:val="none"/>
        </w:rPr>
        <w:t>CSS</w:t>
      </w: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 xml:space="preserve"> is scoped and applied to only that component</w:t>
      </w:r>
    </w:p>
    <w:p w14:paraId="04B8600D" w14:textId="77777777" w:rsidR="00901337" w:rsidRPr="00901337" w:rsidRDefault="00901337" w:rsidP="00901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t>This is how Angular "takes over" the DOM and renders your dynamic UI.</w:t>
      </w:r>
    </w:p>
    <w:p w14:paraId="304994E3" w14:textId="77777777" w:rsidR="00901337" w:rsidRPr="00901337" w:rsidRDefault="00901337" w:rsidP="009013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901337"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  <w:pict w14:anchorId="69C4D5B4">
          <v:rect id="_x0000_i1060" style="width:0;height:1.5pt" o:hralign="center" o:hrstd="t" o:hr="t" fillcolor="#a0a0a0" stroked="f"/>
        </w:pict>
      </w:r>
    </w:p>
    <w:p w14:paraId="58D544BE" w14:textId="77777777" w:rsidR="00B235C1" w:rsidRDefault="00B235C1" w:rsidP="00B235C1">
      <w:pPr>
        <w:rPr>
          <w:lang w:val="en-IL"/>
        </w:rPr>
      </w:pPr>
    </w:p>
    <w:p w14:paraId="1E4DDCBD" w14:textId="77777777" w:rsidR="00191FE9" w:rsidRPr="00B235C1" w:rsidRDefault="00191FE9" w:rsidP="00B235C1">
      <w:pPr>
        <w:rPr>
          <w:lang w:val="en-IL"/>
        </w:rPr>
      </w:pPr>
    </w:p>
    <w:sectPr w:rsidR="00191FE9" w:rsidRPr="00B2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EC5"/>
    <w:multiLevelType w:val="multilevel"/>
    <w:tmpl w:val="9A1A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9431C"/>
    <w:multiLevelType w:val="multilevel"/>
    <w:tmpl w:val="831C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12879"/>
    <w:multiLevelType w:val="multilevel"/>
    <w:tmpl w:val="D63E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94958"/>
    <w:multiLevelType w:val="multilevel"/>
    <w:tmpl w:val="1614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467F0"/>
    <w:multiLevelType w:val="multilevel"/>
    <w:tmpl w:val="6D72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F74A3"/>
    <w:multiLevelType w:val="multilevel"/>
    <w:tmpl w:val="ACE0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A00BC"/>
    <w:multiLevelType w:val="multilevel"/>
    <w:tmpl w:val="8F68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12A1F"/>
    <w:multiLevelType w:val="multilevel"/>
    <w:tmpl w:val="37D2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24C7F"/>
    <w:multiLevelType w:val="multilevel"/>
    <w:tmpl w:val="BE32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81FAA"/>
    <w:multiLevelType w:val="multilevel"/>
    <w:tmpl w:val="DBDC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44449"/>
    <w:multiLevelType w:val="multilevel"/>
    <w:tmpl w:val="ABB2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D222C"/>
    <w:multiLevelType w:val="multilevel"/>
    <w:tmpl w:val="34B67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253332"/>
    <w:multiLevelType w:val="multilevel"/>
    <w:tmpl w:val="778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52B9C"/>
    <w:multiLevelType w:val="multilevel"/>
    <w:tmpl w:val="892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E6E5D"/>
    <w:multiLevelType w:val="multilevel"/>
    <w:tmpl w:val="5B94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C1567"/>
    <w:multiLevelType w:val="multilevel"/>
    <w:tmpl w:val="9C1E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08074F"/>
    <w:multiLevelType w:val="multilevel"/>
    <w:tmpl w:val="46E8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3D5693"/>
    <w:multiLevelType w:val="multilevel"/>
    <w:tmpl w:val="13CA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56320"/>
    <w:multiLevelType w:val="multilevel"/>
    <w:tmpl w:val="1830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D55610"/>
    <w:multiLevelType w:val="multilevel"/>
    <w:tmpl w:val="C15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602956"/>
    <w:multiLevelType w:val="multilevel"/>
    <w:tmpl w:val="FC42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3653C"/>
    <w:multiLevelType w:val="multilevel"/>
    <w:tmpl w:val="DF58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206277">
    <w:abstractNumId w:val="16"/>
  </w:num>
  <w:num w:numId="2" w16cid:durableId="510534782">
    <w:abstractNumId w:val="0"/>
  </w:num>
  <w:num w:numId="3" w16cid:durableId="916208374">
    <w:abstractNumId w:val="9"/>
  </w:num>
  <w:num w:numId="4" w16cid:durableId="1022779010">
    <w:abstractNumId w:val="6"/>
  </w:num>
  <w:num w:numId="5" w16cid:durableId="38676699">
    <w:abstractNumId w:val="18"/>
  </w:num>
  <w:num w:numId="6" w16cid:durableId="81487264">
    <w:abstractNumId w:val="3"/>
  </w:num>
  <w:num w:numId="7" w16cid:durableId="1380590572">
    <w:abstractNumId w:val="20"/>
  </w:num>
  <w:num w:numId="8" w16cid:durableId="1700666568">
    <w:abstractNumId w:val="17"/>
  </w:num>
  <w:num w:numId="9" w16cid:durableId="894119869">
    <w:abstractNumId w:val="12"/>
  </w:num>
  <w:num w:numId="10" w16cid:durableId="586236714">
    <w:abstractNumId w:val="7"/>
  </w:num>
  <w:num w:numId="11" w16cid:durableId="204297706">
    <w:abstractNumId w:val="4"/>
  </w:num>
  <w:num w:numId="12" w16cid:durableId="299268716">
    <w:abstractNumId w:val="1"/>
  </w:num>
  <w:num w:numId="13" w16cid:durableId="1743522331">
    <w:abstractNumId w:val="10"/>
  </w:num>
  <w:num w:numId="14" w16cid:durableId="1627588490">
    <w:abstractNumId w:val="14"/>
  </w:num>
  <w:num w:numId="15" w16cid:durableId="314333797">
    <w:abstractNumId w:val="15"/>
  </w:num>
  <w:num w:numId="16" w16cid:durableId="1400985049">
    <w:abstractNumId w:val="13"/>
  </w:num>
  <w:num w:numId="17" w16cid:durableId="468480831">
    <w:abstractNumId w:val="8"/>
  </w:num>
  <w:num w:numId="18" w16cid:durableId="1791705978">
    <w:abstractNumId w:val="21"/>
  </w:num>
  <w:num w:numId="19" w16cid:durableId="1288508844">
    <w:abstractNumId w:val="19"/>
  </w:num>
  <w:num w:numId="20" w16cid:durableId="336274165">
    <w:abstractNumId w:val="2"/>
  </w:num>
  <w:num w:numId="21" w16cid:durableId="276716293">
    <w:abstractNumId w:val="11"/>
  </w:num>
  <w:num w:numId="22" w16cid:durableId="1195539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7E"/>
    <w:rsid w:val="00035F07"/>
    <w:rsid w:val="00051763"/>
    <w:rsid w:val="000D0F7E"/>
    <w:rsid w:val="0014741C"/>
    <w:rsid w:val="00191FE9"/>
    <w:rsid w:val="0027044B"/>
    <w:rsid w:val="002B46E0"/>
    <w:rsid w:val="002E37ED"/>
    <w:rsid w:val="002F1736"/>
    <w:rsid w:val="00302826"/>
    <w:rsid w:val="004557B1"/>
    <w:rsid w:val="00511B80"/>
    <w:rsid w:val="005865A3"/>
    <w:rsid w:val="005B5B0F"/>
    <w:rsid w:val="005D59ED"/>
    <w:rsid w:val="007449FD"/>
    <w:rsid w:val="007C5E8C"/>
    <w:rsid w:val="00901337"/>
    <w:rsid w:val="00924E78"/>
    <w:rsid w:val="00A0767F"/>
    <w:rsid w:val="00B235C1"/>
    <w:rsid w:val="00BF6192"/>
    <w:rsid w:val="00C203B1"/>
    <w:rsid w:val="00C75B71"/>
    <w:rsid w:val="00D10EB3"/>
    <w:rsid w:val="00DB611E"/>
    <w:rsid w:val="00E35002"/>
    <w:rsid w:val="00E5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D7E8"/>
  <w15:chartTrackingRefBased/>
  <w15:docId w15:val="{A1E442A1-B2F9-4C68-B0F5-4D74DDFE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F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0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7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7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mschwarzmueller/angular-complete-guide-course-resources/blob/main/attachments/02-essentials/01-starting-project.zi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1389</Words>
  <Characters>7922</Characters>
  <Application>Microsoft Office Word</Application>
  <DocSecurity>0</DocSecurity>
  <Lines>66</Lines>
  <Paragraphs>18</Paragraphs>
  <ScaleCrop>false</ScaleCrop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Kandalaft</dc:creator>
  <cp:keywords/>
  <dc:description/>
  <cp:lastModifiedBy>Daniel Kandalaft</cp:lastModifiedBy>
  <cp:revision>26</cp:revision>
  <dcterms:created xsi:type="dcterms:W3CDTF">2025-07-07T19:45:00Z</dcterms:created>
  <dcterms:modified xsi:type="dcterms:W3CDTF">2025-07-08T12:37:00Z</dcterms:modified>
</cp:coreProperties>
</file>