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BBE07" w14:textId="77777777" w:rsidR="00770E4E" w:rsidRPr="00770E4E" w:rsidRDefault="00770E4E" w:rsidP="00770E4E">
      <w:pPr>
        <w:rPr>
          <w:b/>
          <w:bCs/>
        </w:rPr>
      </w:pPr>
      <w:r w:rsidRPr="00770E4E">
        <w:rPr>
          <w:b/>
          <w:bCs/>
        </w:rPr>
        <w:t>Project Title: Quick Job Applicant Data Cleaning</w:t>
      </w:r>
    </w:p>
    <w:p w14:paraId="04C5EEB5" w14:textId="77777777" w:rsidR="00770E4E" w:rsidRPr="00770E4E" w:rsidRDefault="00000000" w:rsidP="00770E4E">
      <w:r>
        <w:pict w14:anchorId="15DC7C6C">
          <v:rect id="_x0000_i1026" style="width:0;height:1.5pt" o:hralign="center" o:hrstd="t" o:hr="t" fillcolor="#a0a0a0" stroked="f"/>
        </w:pict>
      </w:r>
    </w:p>
    <w:p w14:paraId="38635944" w14:textId="77777777" w:rsidR="00770E4E" w:rsidRPr="00770E4E" w:rsidRDefault="00770E4E" w:rsidP="00770E4E">
      <w:pPr>
        <w:rPr>
          <w:b/>
          <w:bCs/>
        </w:rPr>
      </w:pPr>
      <w:r w:rsidRPr="00770E4E">
        <w:rPr>
          <w:b/>
          <w:bCs/>
        </w:rPr>
        <w:t>Project Description</w:t>
      </w:r>
    </w:p>
    <w:p w14:paraId="5664526E" w14:textId="77777777" w:rsidR="00770E4E" w:rsidRPr="00770E4E" w:rsidRDefault="00770E4E" w:rsidP="00770E4E">
      <w:r w:rsidRPr="00770E4E">
        <w:t>Quick Job is an online job-hunting platform. A dataset was downloaded from the site’s server, but it was discovered that the data is “dirty” and improperly structured.</w:t>
      </w:r>
    </w:p>
    <w:p w14:paraId="61BB1FCC" w14:textId="77777777" w:rsidR="00770E4E" w:rsidRPr="00770E4E" w:rsidRDefault="00770E4E" w:rsidP="00770E4E">
      <w:r w:rsidRPr="00770E4E">
        <w:t xml:space="preserve">One of the columns is labeled </w:t>
      </w:r>
      <w:r w:rsidRPr="00770E4E">
        <w:rPr>
          <w:b/>
          <w:bCs/>
        </w:rPr>
        <w:t>"Criteria"</w:t>
      </w:r>
      <w:r w:rsidRPr="00770E4E">
        <w:t>, but it actually contains multiple fields that should be separated into distinct columns:</w:t>
      </w:r>
    </w:p>
    <w:p w14:paraId="62BFCD25" w14:textId="77777777" w:rsidR="00770E4E" w:rsidRPr="00770E4E" w:rsidRDefault="00770E4E" w:rsidP="00770E4E">
      <w:pPr>
        <w:numPr>
          <w:ilvl w:val="0"/>
          <w:numId w:val="1"/>
        </w:numPr>
      </w:pPr>
      <w:r w:rsidRPr="00770E4E">
        <w:rPr>
          <w:b/>
          <w:bCs/>
        </w:rPr>
        <w:t>Seniority Level</w:t>
      </w:r>
    </w:p>
    <w:p w14:paraId="732DDDD4" w14:textId="77777777" w:rsidR="00770E4E" w:rsidRPr="00770E4E" w:rsidRDefault="00770E4E" w:rsidP="00770E4E">
      <w:pPr>
        <w:numPr>
          <w:ilvl w:val="0"/>
          <w:numId w:val="1"/>
        </w:numPr>
      </w:pPr>
      <w:r w:rsidRPr="00770E4E">
        <w:rPr>
          <w:b/>
          <w:bCs/>
        </w:rPr>
        <w:t>Employment Type</w:t>
      </w:r>
    </w:p>
    <w:p w14:paraId="41A4029B" w14:textId="77777777" w:rsidR="00770E4E" w:rsidRPr="00770E4E" w:rsidRDefault="00770E4E" w:rsidP="00770E4E">
      <w:pPr>
        <w:numPr>
          <w:ilvl w:val="0"/>
          <w:numId w:val="1"/>
        </w:numPr>
      </w:pPr>
      <w:r w:rsidRPr="00770E4E">
        <w:rPr>
          <w:b/>
          <w:bCs/>
        </w:rPr>
        <w:t>Job Function</w:t>
      </w:r>
    </w:p>
    <w:p w14:paraId="4C04C010" w14:textId="77777777" w:rsidR="00770E4E" w:rsidRPr="00770E4E" w:rsidRDefault="00770E4E" w:rsidP="00770E4E">
      <w:pPr>
        <w:numPr>
          <w:ilvl w:val="0"/>
          <w:numId w:val="1"/>
        </w:numPr>
      </w:pPr>
      <w:r w:rsidRPr="00770E4E">
        <w:rPr>
          <w:b/>
          <w:bCs/>
        </w:rPr>
        <w:t>Industries</w:t>
      </w:r>
    </w:p>
    <w:p w14:paraId="6D48F1CA" w14:textId="77777777" w:rsidR="00770E4E" w:rsidRPr="00770E4E" w:rsidRDefault="00000000" w:rsidP="00770E4E">
      <w:r>
        <w:pict w14:anchorId="469E0AE2">
          <v:rect id="_x0000_i1027" style="width:0;height:1.5pt" o:hralign="center" o:hrstd="t" o:hr="t" fillcolor="#a0a0a0" stroked="f"/>
        </w:pict>
      </w:r>
    </w:p>
    <w:p w14:paraId="2270B344" w14:textId="77777777" w:rsidR="00770E4E" w:rsidRPr="00770E4E" w:rsidRDefault="00770E4E" w:rsidP="00770E4E">
      <w:pPr>
        <w:rPr>
          <w:b/>
          <w:bCs/>
        </w:rPr>
      </w:pPr>
      <w:r w:rsidRPr="00770E4E">
        <w:rPr>
          <w:b/>
          <w:bCs/>
        </w:rPr>
        <w:t>Project Requirements</w:t>
      </w:r>
    </w:p>
    <w:p w14:paraId="0EC32225" w14:textId="77777777" w:rsidR="003B45F5" w:rsidRDefault="00770E4E" w:rsidP="00770E4E">
      <w:pPr>
        <w:numPr>
          <w:ilvl w:val="0"/>
          <w:numId w:val="2"/>
        </w:numPr>
      </w:pPr>
      <w:r w:rsidRPr="00770E4E">
        <w:rPr>
          <w:b/>
          <w:bCs/>
        </w:rPr>
        <w:t>Data Restructuring</w:t>
      </w:r>
      <w:r w:rsidRPr="00770E4E">
        <w:br/>
        <w:t xml:space="preserve">Using </w:t>
      </w:r>
      <w:r w:rsidRPr="00770E4E">
        <w:rPr>
          <w:b/>
          <w:bCs/>
        </w:rPr>
        <w:t>Row 3 and Row 4</w:t>
      </w:r>
      <w:r w:rsidRPr="00770E4E">
        <w:t xml:space="preserve"> as references, the data under the "Criteria" column should be split into the correct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45F5" w:rsidRPr="003B45F5" w14:paraId="240C9BDA" w14:textId="77777777" w:rsidTr="003B45F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1FA7" w14:textId="519340AB" w:rsidR="003B45F5" w:rsidRPr="003B45F5" w:rsidRDefault="00770E4E" w:rsidP="003B45F5">
            <w:pPr>
              <w:spacing w:after="160" w:line="278" w:lineRule="auto"/>
              <w:ind w:left="720"/>
              <w:rPr>
                <w:b/>
                <w:bCs/>
              </w:rPr>
            </w:pPr>
            <w:r w:rsidRPr="00770E4E">
              <w:br/>
            </w:r>
            <w:r w:rsidR="003B45F5" w:rsidRPr="003B45F5">
              <w:rPr>
                <w:b/>
                <w:bCs/>
              </w:rPr>
              <w:t>Seniority level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0B62" w14:textId="77777777" w:rsidR="003B45F5" w:rsidRPr="003B45F5" w:rsidRDefault="003B45F5" w:rsidP="003B45F5">
            <w:pPr>
              <w:spacing w:after="160" w:line="278" w:lineRule="auto"/>
              <w:ind w:left="720"/>
              <w:rPr>
                <w:b/>
                <w:bCs/>
              </w:rPr>
            </w:pPr>
            <w:r w:rsidRPr="003B45F5">
              <w:rPr>
                <w:b/>
                <w:bCs/>
              </w:rPr>
              <w:t>Employment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96D8A" w14:textId="77777777" w:rsidR="003B45F5" w:rsidRPr="003B45F5" w:rsidRDefault="003B45F5" w:rsidP="003B45F5">
            <w:pPr>
              <w:spacing w:after="160" w:line="278" w:lineRule="auto"/>
              <w:ind w:left="720"/>
              <w:rPr>
                <w:b/>
                <w:bCs/>
              </w:rPr>
            </w:pPr>
            <w:r w:rsidRPr="003B45F5">
              <w:rPr>
                <w:b/>
                <w:bCs/>
              </w:rPr>
              <w:t>Job Function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3726" w14:textId="77777777" w:rsidR="003B45F5" w:rsidRPr="003B45F5" w:rsidRDefault="003B45F5" w:rsidP="003B45F5">
            <w:pPr>
              <w:spacing w:after="160" w:line="278" w:lineRule="auto"/>
              <w:ind w:left="720"/>
              <w:rPr>
                <w:b/>
                <w:bCs/>
              </w:rPr>
            </w:pPr>
            <w:r w:rsidRPr="003B45F5">
              <w:rPr>
                <w:b/>
                <w:bCs/>
              </w:rPr>
              <w:t>Industries</w:t>
            </w:r>
          </w:p>
        </w:tc>
      </w:tr>
      <w:tr w:rsidR="003B45F5" w:rsidRPr="003B45F5" w14:paraId="6F4C4CE3" w14:textId="77777777" w:rsidTr="003B45F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B52B" w14:textId="77777777" w:rsidR="003B45F5" w:rsidRPr="003B45F5" w:rsidRDefault="003B45F5" w:rsidP="003B45F5">
            <w:pPr>
              <w:spacing w:after="160" w:line="278" w:lineRule="auto"/>
              <w:ind w:left="720"/>
              <w:rPr>
                <w:b/>
                <w:bCs/>
              </w:rPr>
            </w:pPr>
            <w:r w:rsidRPr="003B45F5">
              <w:rPr>
                <w:b/>
                <w:bCs/>
              </w:rPr>
              <w:t>Associate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9E438" w14:textId="77777777" w:rsidR="003B45F5" w:rsidRPr="003B45F5" w:rsidRDefault="003B45F5" w:rsidP="003B45F5">
            <w:pPr>
              <w:spacing w:after="160" w:line="278" w:lineRule="auto"/>
              <w:ind w:left="720"/>
              <w:rPr>
                <w:b/>
                <w:bCs/>
              </w:rPr>
            </w:pPr>
            <w:r w:rsidRPr="003B45F5">
              <w:rPr>
                <w:b/>
                <w:bCs/>
              </w:rPr>
              <w:t>Full time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541FE" w14:textId="77777777" w:rsidR="003B45F5" w:rsidRPr="003B45F5" w:rsidRDefault="003B45F5" w:rsidP="003B45F5">
            <w:pPr>
              <w:spacing w:after="160" w:line="278" w:lineRule="auto"/>
              <w:ind w:left="720"/>
              <w:rPr>
                <w:b/>
                <w:bCs/>
              </w:rPr>
            </w:pPr>
            <w:r w:rsidRPr="003B45F5">
              <w:rPr>
                <w:b/>
                <w:bCs/>
              </w:rPr>
              <w:t>Analyst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5450" w14:textId="77777777" w:rsidR="003B45F5" w:rsidRPr="003B45F5" w:rsidRDefault="003B45F5" w:rsidP="003B45F5">
            <w:pPr>
              <w:spacing w:after="160" w:line="278" w:lineRule="auto"/>
              <w:ind w:left="720"/>
              <w:rPr>
                <w:b/>
                <w:bCs/>
              </w:rPr>
            </w:pPr>
            <w:r w:rsidRPr="003B45F5">
              <w:rPr>
                <w:b/>
                <w:bCs/>
              </w:rPr>
              <w:t>Financial Services</w:t>
            </w:r>
          </w:p>
        </w:tc>
      </w:tr>
      <w:tr w:rsidR="003B45F5" w:rsidRPr="003B45F5" w14:paraId="0A693190" w14:textId="77777777" w:rsidTr="003B45F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99C6" w14:textId="77777777" w:rsidR="003B45F5" w:rsidRPr="003B45F5" w:rsidRDefault="003B45F5" w:rsidP="003B45F5">
            <w:pPr>
              <w:spacing w:after="160" w:line="278" w:lineRule="auto"/>
              <w:ind w:left="720"/>
              <w:rPr>
                <w:b/>
                <w:bCs/>
              </w:rPr>
            </w:pPr>
            <w:r w:rsidRPr="003B45F5">
              <w:rPr>
                <w:b/>
                <w:bCs/>
              </w:rPr>
              <w:t>Not Applicable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E1DC4" w14:textId="77777777" w:rsidR="003B45F5" w:rsidRPr="003B45F5" w:rsidRDefault="003B45F5" w:rsidP="003B45F5">
            <w:pPr>
              <w:spacing w:after="160" w:line="278" w:lineRule="auto"/>
              <w:ind w:left="720"/>
              <w:rPr>
                <w:b/>
                <w:bCs/>
              </w:rPr>
            </w:pPr>
            <w:r w:rsidRPr="003B45F5">
              <w:rPr>
                <w:b/>
                <w:bCs/>
              </w:rPr>
              <w:t>Full time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C412" w14:textId="77777777" w:rsidR="003B45F5" w:rsidRPr="003B45F5" w:rsidRDefault="003B45F5" w:rsidP="003B45F5">
            <w:pPr>
              <w:spacing w:after="160" w:line="278" w:lineRule="auto"/>
              <w:ind w:left="720"/>
              <w:rPr>
                <w:b/>
                <w:bCs/>
              </w:rPr>
            </w:pPr>
            <w:r w:rsidRPr="003B45F5">
              <w:rPr>
                <w:b/>
                <w:bCs/>
              </w:rPr>
              <w:t>Analyst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8E2D" w14:textId="77777777" w:rsidR="003B45F5" w:rsidRPr="003B45F5" w:rsidRDefault="003B45F5" w:rsidP="003B45F5">
            <w:pPr>
              <w:spacing w:after="160" w:line="278" w:lineRule="auto"/>
              <w:ind w:left="720"/>
              <w:rPr>
                <w:b/>
                <w:bCs/>
              </w:rPr>
            </w:pPr>
            <w:r w:rsidRPr="003B45F5">
              <w:rPr>
                <w:b/>
                <w:bCs/>
              </w:rPr>
              <w:t>Technology, Information and Internet</w:t>
            </w:r>
          </w:p>
        </w:tc>
      </w:tr>
    </w:tbl>
    <w:p w14:paraId="17E8A1F6" w14:textId="009F1EC2" w:rsidR="003B45F5" w:rsidRDefault="003B45F5" w:rsidP="003B45F5">
      <w:pPr>
        <w:ind w:left="720"/>
        <w:rPr>
          <w:b/>
          <w:bCs/>
        </w:rPr>
      </w:pPr>
    </w:p>
    <w:p w14:paraId="45047C30" w14:textId="77777777" w:rsidR="003B45F5" w:rsidRDefault="003B45F5" w:rsidP="003B45F5">
      <w:pPr>
        <w:ind w:left="720"/>
        <w:rPr>
          <w:b/>
          <w:bCs/>
        </w:rPr>
      </w:pPr>
    </w:p>
    <w:p w14:paraId="01973D20" w14:textId="1924BB50" w:rsidR="00770E4E" w:rsidRPr="00770E4E" w:rsidRDefault="00770E4E" w:rsidP="003B45F5">
      <w:pPr>
        <w:numPr>
          <w:ilvl w:val="0"/>
          <w:numId w:val="2"/>
        </w:numPr>
      </w:pPr>
      <w:r w:rsidRPr="003B45F5">
        <w:rPr>
          <w:b/>
          <w:bCs/>
        </w:rPr>
        <w:t>Data Cleaning</w:t>
      </w:r>
    </w:p>
    <w:p w14:paraId="7406A34D" w14:textId="6B43FE71" w:rsidR="00770E4E" w:rsidRDefault="003B45F5" w:rsidP="00633CD4">
      <w:pPr>
        <w:numPr>
          <w:ilvl w:val="1"/>
          <w:numId w:val="2"/>
        </w:numPr>
      </w:pPr>
      <w:r>
        <w:t>Delete</w:t>
      </w:r>
      <w:r w:rsidR="00770E4E" w:rsidRPr="00770E4E">
        <w:t xml:space="preserve"> corrupted rows (e.g., </w:t>
      </w:r>
      <w:r w:rsidR="00770E4E" w:rsidRPr="00793465">
        <w:rPr>
          <w:b/>
          <w:bCs/>
        </w:rPr>
        <w:t>Row 2 and Row 7</w:t>
      </w:r>
      <w:r w:rsidR="00770E4E" w:rsidRPr="00770E4E">
        <w:t xml:space="preserve">) </w:t>
      </w:r>
      <w:r w:rsidR="00000000">
        <w:pict w14:anchorId="38145D2A">
          <v:rect id="_x0000_i1028" style="width:0;height:1.5pt" o:hralign="center" o:hrstd="t" o:hr="t" fillcolor="#a0a0a0" stroked="f"/>
        </w:pict>
      </w:r>
    </w:p>
    <w:sectPr w:rsidR="0077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36042"/>
    <w:multiLevelType w:val="multilevel"/>
    <w:tmpl w:val="35B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D35B6"/>
    <w:multiLevelType w:val="multilevel"/>
    <w:tmpl w:val="A670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221780">
    <w:abstractNumId w:val="0"/>
  </w:num>
  <w:num w:numId="2" w16cid:durableId="1928422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4E"/>
    <w:rsid w:val="003B45F5"/>
    <w:rsid w:val="003D2AE7"/>
    <w:rsid w:val="00770E4E"/>
    <w:rsid w:val="00793465"/>
    <w:rsid w:val="0086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D41C"/>
  <w15:chartTrackingRefBased/>
  <w15:docId w15:val="{C74C4D82-2D87-44BC-B70A-E1F70227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E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B4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2</cp:revision>
  <dcterms:created xsi:type="dcterms:W3CDTF">2025-05-15T23:08:00Z</dcterms:created>
  <dcterms:modified xsi:type="dcterms:W3CDTF">2025-05-16T08:11:00Z</dcterms:modified>
</cp:coreProperties>
</file>