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EB75" w14:textId="47BF5BF9" w:rsidR="00E44569" w:rsidRDefault="005C76D8" w:rsidP="6CFC5EF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08F74" wp14:editId="1921F255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887095" cy="84455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69">
        <w:rPr>
          <w:noProof/>
        </w:rPr>
        <w:drawing>
          <wp:inline distT="0" distB="0" distL="0" distR="0" wp14:anchorId="52F3FEA4" wp14:editId="13383E3F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93E" w14:textId="393DC77E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34C65FFE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10B360C5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 w:rsidR="003C3D40">
        <w:rPr>
          <w:rFonts w:ascii="Arial" w:hAnsi="Arial" w:cs="Arial"/>
          <w:b/>
          <w:bCs/>
          <w:sz w:val="28"/>
          <w:szCs w:val="28"/>
        </w:rPr>
        <w:t>8</w:t>
      </w:r>
    </w:p>
    <w:p w14:paraId="412FB98E" w14:textId="35061494" w:rsidR="7F74F6BF" w:rsidRDefault="003C3D40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16B4309F" w14:textId="436E8BE8" w:rsidR="00E44569" w:rsidRPr="00F72DF7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72DF7">
        <w:rPr>
          <w:rFonts w:ascii="Arial" w:hAnsi="Arial" w:cs="Arial"/>
          <w:b/>
          <w:bCs/>
          <w:sz w:val="28"/>
          <w:szCs w:val="28"/>
        </w:rPr>
        <w:t>Erick Lee</w:t>
      </w:r>
    </w:p>
    <w:p w14:paraId="430FA7CE" w14:textId="1791B267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4A283DCF" w14:textId="2E297378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 xml:space="preserve">briel </w:t>
      </w:r>
      <w:r w:rsidR="00F535CF">
        <w:rPr>
          <w:rFonts w:ascii="Arial" w:hAnsi="Arial" w:cs="Arial"/>
          <w:b/>
          <w:bCs/>
          <w:sz w:val="28"/>
          <w:szCs w:val="28"/>
        </w:rPr>
        <w:t>Andrade</w:t>
      </w:r>
    </w:p>
    <w:p w14:paraId="597B96B5" w14:textId="70F95A68" w:rsid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21517E4D" w14:textId="5E4674EB" w:rsidR="003C3D40" w:rsidRP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Bonet</w:t>
      </w:r>
      <w:r w:rsidR="00336578">
        <w:rPr>
          <w:rFonts w:ascii="Arial" w:hAnsi="Arial" w:cs="Arial"/>
          <w:b/>
          <w:bCs/>
          <w:sz w:val="28"/>
          <w:szCs w:val="28"/>
        </w:rPr>
        <w:t>o</w:t>
      </w:r>
      <w:proofErr w:type="spellEnd"/>
    </w:p>
    <w:p w14:paraId="14340D47" w14:textId="48AFEF20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43C456ED" w14:textId="1220A449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28A1A24D" w14:textId="186BD0BB" w:rsidR="00B73592" w:rsidRDefault="0068706E" w:rsidP="00B73592">
      <w:pPr>
        <w:pStyle w:val="ABNTGeral"/>
        <w:jc w:val="center"/>
        <w:rPr>
          <w:b/>
          <w:bCs/>
          <w:sz w:val="28"/>
          <w:szCs w:val="28"/>
        </w:rPr>
      </w:pPr>
      <w:r w:rsidRPr="19EF6C84">
        <w:rPr>
          <w:b/>
          <w:bCs/>
          <w:sz w:val="28"/>
          <w:szCs w:val="28"/>
        </w:rPr>
        <w:t>U</w:t>
      </w:r>
      <w:r w:rsidR="0083674E" w:rsidRPr="19EF6C84">
        <w:rPr>
          <w:b/>
          <w:bCs/>
          <w:sz w:val="28"/>
          <w:szCs w:val="28"/>
        </w:rPr>
        <w:t>MITRIX</w:t>
      </w:r>
    </w:p>
    <w:p w14:paraId="413FDE3A" w14:textId="2996F8C3" w:rsidR="631DD800" w:rsidRDefault="576E8B7C" w:rsidP="631DD800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="00F535CF">
        <w:rPr>
          <w:b/>
          <w:bCs/>
          <w:sz w:val="28"/>
          <w:szCs w:val="28"/>
        </w:rPr>
        <w:t xml:space="preserve">DA TEMPERATURA E UMIDADE </w:t>
      </w:r>
      <w:r w:rsidRPr="7A363D38">
        <w:rPr>
          <w:b/>
          <w:bCs/>
          <w:sz w:val="28"/>
          <w:szCs w:val="28"/>
        </w:rPr>
        <w:t xml:space="preserve">EM </w:t>
      </w:r>
      <w:r w:rsidR="2B9A6E45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2B9A6E45" w:rsidRPr="374556A6">
        <w:rPr>
          <w:b/>
          <w:bCs/>
          <w:sz w:val="28"/>
          <w:szCs w:val="28"/>
        </w:rPr>
        <w:t>COMPUTADORES DE PEQUENO E MÉDIO PORTE</w:t>
      </w:r>
    </w:p>
    <w:p w14:paraId="77137CB6" w14:textId="3025CD7C" w:rsidR="631DD800" w:rsidRDefault="631DD800" w:rsidP="631DD800">
      <w:pPr>
        <w:pStyle w:val="ABNTGeral"/>
        <w:jc w:val="center"/>
      </w:pP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5856C75E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142B4F99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5C994A04" w14:textId="77777777" w:rsidR="00F535CF" w:rsidRP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535CF">
        <w:rPr>
          <w:rFonts w:ascii="Arial" w:hAnsi="Arial" w:cs="Arial"/>
          <w:b/>
          <w:bCs/>
          <w:sz w:val="28"/>
          <w:szCs w:val="28"/>
        </w:rPr>
        <w:t>Erick Lee</w:t>
      </w:r>
    </w:p>
    <w:p w14:paraId="7FB96672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069C324E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>briel Andrade</w:t>
      </w:r>
    </w:p>
    <w:p w14:paraId="31429CCC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63861C5E" w14:textId="77777777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Boneto</w:t>
      </w:r>
      <w:proofErr w:type="spellEnd"/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71EBF284" w:rsidR="006C6B59" w:rsidRDefault="6584A01E" w:rsidP="1E636183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="0011554B" w:rsidRPr="631DD800">
        <w:rPr>
          <w:b/>
          <w:bCs/>
          <w:sz w:val="28"/>
          <w:szCs w:val="28"/>
        </w:rPr>
        <w:t>MITRIX</w:t>
      </w:r>
    </w:p>
    <w:p w14:paraId="1B2A63BB" w14:textId="34C67C36" w:rsidR="4255EEEA" w:rsidRDefault="4255EEEA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="354B3E1A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354B3E1A" w:rsidRPr="374556A6">
        <w:rPr>
          <w:b/>
          <w:bCs/>
          <w:sz w:val="28"/>
          <w:szCs w:val="28"/>
        </w:rPr>
        <w:t>COMPUTADORES DE PEQUENO E MÉDIO PORTE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0D88828E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 xml:space="preserve">de Tecnologia em Análise e Desenvolvimento de Sistemas na SPTECH </w:t>
      </w:r>
      <w:proofErr w:type="spellStart"/>
      <w:r w:rsidR="00E44569">
        <w:t>School</w:t>
      </w:r>
      <w:proofErr w:type="spellEnd"/>
      <w:r>
        <w:t>, orientado pelo Prof.</w:t>
      </w:r>
      <w:r w:rsidR="00E44569">
        <w:t xml:space="preserve"> </w:t>
      </w:r>
      <w:proofErr w:type="spellStart"/>
      <w:r w:rsidR="00E44569">
        <w:t>Friz</w:t>
      </w:r>
      <w:r w:rsidR="160B2896">
        <w:t>z</w:t>
      </w:r>
      <w:r w:rsidR="00E44569">
        <w:t>a</w:t>
      </w:r>
      <w:proofErr w:type="spellEnd"/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0D2F2913" w:rsidR="003D4B9D" w:rsidRPr="00891CAC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Content>
        <w:p w14:paraId="47E6554B" w14:textId="20FD68A8" w:rsidR="007955AD" w:rsidRDefault="007955AD">
          <w:pPr>
            <w:pStyle w:val="CabealhodoSumrio"/>
          </w:pPr>
        </w:p>
        <w:p w14:paraId="542B4D0B" w14:textId="3D68F417" w:rsidR="00DA17FE" w:rsidRDefault="7A363D38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69720F4A" w:rsidR="00DA17FE" w:rsidRPr="00E3589B" w:rsidRDefault="00DA17FE">
          <w:pPr>
            <w:pStyle w:val="Sumrio2"/>
            <w:rPr>
              <w:rStyle w:val="Hyperlink"/>
            </w:rPr>
          </w:pPr>
          <w:hyperlink w:anchor="_Toc176812048" w:history="1">
            <w:r w:rsidRPr="0018377F">
              <w:rPr>
                <w:rStyle w:val="Hyperlink"/>
              </w:rPr>
              <w:t>2.</w:t>
            </w:r>
            <w:r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OBEJTIVO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_Toc176812048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7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1AFD6F0F" w14:textId="1A41AE5E" w:rsidR="00DA17FE" w:rsidRPr="00E3589B" w:rsidRDefault="00DA17FE">
          <w:pPr>
            <w:pStyle w:val="Sumrio2"/>
            <w:rPr>
              <w:rStyle w:val="Hyperlink"/>
            </w:rPr>
          </w:pPr>
          <w:hyperlink w:anchor="_Toc176812049" w:history="1">
            <w:r w:rsidRPr="0018377F">
              <w:rPr>
                <w:rStyle w:val="Hyperlink"/>
              </w:rPr>
              <w:t>3.</w:t>
            </w:r>
            <w:r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JUSTIFICATIVA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_Toc176812049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7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079A4B66" w14:textId="23D063AB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Pr="0018377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4B3D54" w14:textId="157B749B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1" w:history="1">
            <w:r w:rsidRPr="0018377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7C9EF9" w14:textId="2EFCE410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2" w:history="1">
            <w:r w:rsidRPr="0018377F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EBA008" w14:textId="252FFFA2" w:rsidR="00DA17FE" w:rsidRPr="00E3589B" w:rsidRDefault="00E3589B" w:rsidP="00E3589B">
          <w:pPr>
            <w:pStyle w:val="Sumrio2"/>
            <w:rPr>
              <w:rStyle w:val="Hyperlink"/>
            </w:rPr>
          </w:pPr>
          <w:hyperlink w:anchor="_Toc176812053" w:history="1">
            <w:r>
              <w:rPr>
                <w:rStyle w:val="Hyperlink"/>
              </w:rPr>
              <w:t>7.</w:t>
            </w:r>
            <w:r>
              <w:rPr>
                <w:rStyle w:val="Hyperlink"/>
              </w:rPr>
              <w:tab/>
            </w:r>
            <w:r w:rsidR="00DA17FE" w:rsidRPr="0018377F">
              <w:rPr>
                <w:rStyle w:val="Hyperlink"/>
              </w:rPr>
              <w:t>DIAGRAMA DE VISÃO DE NEGÓCIO</w:t>
            </w:r>
            <w:r w:rsidR="00DA17FE" w:rsidRPr="00E3589B">
              <w:rPr>
                <w:rStyle w:val="Hyperlink"/>
                <w:webHidden/>
              </w:rPr>
              <w:tab/>
            </w:r>
            <w:r w:rsidR="00DA17FE" w:rsidRPr="00E3589B">
              <w:rPr>
                <w:rStyle w:val="Hyperlink"/>
                <w:webHidden/>
              </w:rPr>
              <w:fldChar w:fldCharType="begin"/>
            </w:r>
            <w:r w:rsidR="00DA17FE" w:rsidRPr="00E3589B">
              <w:rPr>
                <w:rStyle w:val="Hyperlink"/>
                <w:webHidden/>
              </w:rPr>
              <w:instrText xml:space="preserve"> PAGEREF _Toc176812053 \h </w:instrText>
            </w:r>
            <w:r w:rsidR="00DA17FE" w:rsidRPr="00E3589B">
              <w:rPr>
                <w:rStyle w:val="Hyperlink"/>
                <w:webHidden/>
              </w:rPr>
            </w:r>
            <w:r w:rsidR="00DA17FE" w:rsidRPr="00E3589B">
              <w:rPr>
                <w:rStyle w:val="Hyperlink"/>
                <w:webHidden/>
              </w:rPr>
              <w:fldChar w:fldCharType="separate"/>
            </w:r>
            <w:r w:rsidR="00DA17FE" w:rsidRPr="00E3589B">
              <w:rPr>
                <w:rStyle w:val="Hyperlink"/>
                <w:webHidden/>
              </w:rPr>
              <w:t>12</w:t>
            </w:r>
            <w:r w:rsidR="00DA17FE" w:rsidRPr="00E3589B">
              <w:rPr>
                <w:rStyle w:val="Hyperlink"/>
                <w:webHidden/>
              </w:rPr>
              <w:fldChar w:fldCharType="end"/>
            </w:r>
          </w:hyperlink>
        </w:p>
        <w:p w14:paraId="37672A33" w14:textId="329030DD" w:rsidR="00DA17FE" w:rsidRPr="00E3589B" w:rsidRDefault="00DA17FE" w:rsidP="00E3589B">
          <w:pPr>
            <w:pStyle w:val="Sumrio2"/>
            <w:rPr>
              <w:rStyle w:val="Hyperlink"/>
            </w:rPr>
          </w:pPr>
          <w:hyperlink w:anchor="_Toc176812054" w:history="1">
            <w:r w:rsidRPr="0018377F">
              <w:rPr>
                <w:rStyle w:val="Hyperlink"/>
              </w:rPr>
              <w:t>8.</w:t>
            </w:r>
            <w:r w:rsidRPr="00E3589B">
              <w:rPr>
                <w:rStyle w:val="Hyperlink"/>
              </w:rPr>
              <w:tab/>
            </w:r>
            <w:r w:rsidRPr="0018377F">
              <w:rPr>
                <w:rStyle w:val="Hyperlink"/>
              </w:rPr>
              <w:t>BACKLOG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_Toc176812054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13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0BCAB176" w14:textId="0C1AB769" w:rsidR="00DA17FE" w:rsidRPr="00E3589B" w:rsidRDefault="00DA17FE" w:rsidP="00E3589B">
          <w:pPr>
            <w:pStyle w:val="Sumrio2"/>
            <w:rPr>
              <w:rStyle w:val="Hyperlink"/>
            </w:rPr>
          </w:pPr>
          <w:hyperlink w:anchor="_Toc176812055" w:history="1">
            <w:r w:rsidRPr="00E3589B">
              <w:rPr>
                <w:rStyle w:val="Hyperlink"/>
              </w:rPr>
              <w:t>9.</w:t>
            </w:r>
            <w:r w:rsidRPr="00E3589B">
              <w:rPr>
                <w:rStyle w:val="Hyperlink"/>
              </w:rPr>
              <w:tab/>
              <w:t>REFERÊNCIAS BIBLIOGRAFICAS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_Toc176812055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14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lastRenderedPageBreak/>
        <w:t>CONTEXTO</w:t>
      </w:r>
      <w:bookmarkEnd w:id="0"/>
      <w:bookmarkEnd w:id="1"/>
    </w:p>
    <w:p w14:paraId="207EB1F3" w14:textId="41459ECA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>O computador é um dos recursos mais usados dentro da sociedade</w:t>
      </w:r>
      <w:r w:rsidR="000E2296">
        <w:rPr>
          <w:rFonts w:eastAsia="Arial"/>
        </w:rPr>
        <w:t>,</w:t>
      </w:r>
      <w:r w:rsidR="00E26C37" w:rsidRPr="00211099">
        <w:rPr>
          <w:rFonts w:eastAsia="Arial"/>
        </w:rPr>
        <w:t xml:space="preserve"> que possui a função de</w:t>
      </w:r>
      <w:r w:rsidRPr="00211099">
        <w:rPr>
          <w:rFonts w:eastAsia="Arial"/>
        </w:rPr>
        <w:t xml:space="preserve"> suprir </w:t>
      </w:r>
      <w:r w:rsidR="000E2296">
        <w:rPr>
          <w:rFonts w:eastAsia="Arial"/>
        </w:rPr>
        <w:t>e facilitar os trabalhos rotineiros</w:t>
      </w:r>
      <w:r w:rsidR="00E541BD" w:rsidRPr="00211099">
        <w:rPr>
          <w:rFonts w:eastAsia="Arial"/>
        </w:rPr>
        <w:t xml:space="preserve"> </w:t>
      </w:r>
      <w:r w:rsidRPr="00211099">
        <w:rPr>
          <w:rFonts w:eastAsia="Arial"/>
        </w:rPr>
        <w:t xml:space="preserve">sendo usados </w:t>
      </w:r>
      <w:r w:rsidR="00E541BD" w:rsidRPr="00211099">
        <w:rPr>
          <w:rFonts w:eastAsia="Arial"/>
        </w:rPr>
        <w:t>por</w:t>
      </w:r>
      <w:r w:rsidRPr="00211099">
        <w:rPr>
          <w:rFonts w:eastAsia="Arial"/>
        </w:rPr>
        <w:t xml:space="preserve"> crianças de 2 anos até os indivíduos mais velhos. Estes podem ser considerados: celulares, televisões, eletrodomésticos etc. A palavra “computador” vem do “computar”, que por sua vez, significa “calcular”, ou seja, são dispositivos eletrônicos que administra informações ou dados.</w:t>
      </w:r>
    </w:p>
    <w:p w14:paraId="2B4E6B87" w14:textId="73FBCDEA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 xml:space="preserve">Em suma, o </w:t>
      </w:r>
      <w:r w:rsidR="00E9537E">
        <w:rPr>
          <w:rFonts w:eastAsia="Arial"/>
        </w:rPr>
        <w:t xml:space="preserve">primeiro computador foi desenvolvido pelos chineses no </w:t>
      </w:r>
      <w:r w:rsidRPr="00211099">
        <w:rPr>
          <w:rFonts w:eastAsia="Arial"/>
        </w:rPr>
        <w:t xml:space="preserve">início no século V </w:t>
      </w:r>
      <w:proofErr w:type="spellStart"/>
      <w:r w:rsidRPr="00211099">
        <w:rPr>
          <w:rFonts w:eastAsia="Arial"/>
        </w:rPr>
        <w:t>a.C</w:t>
      </w:r>
      <w:proofErr w:type="spellEnd"/>
      <w:r w:rsidRPr="00211099">
        <w:rPr>
          <w:rFonts w:eastAsia="Arial"/>
        </w:rPr>
        <w:t>, o ábaco, um instrumento simples feito para fazer cálculos algébricos. Após isso, veio a mãe da calculadora</w:t>
      </w:r>
      <w:r w:rsidR="008D6D38">
        <w:rPr>
          <w:rFonts w:eastAsia="Arial"/>
        </w:rPr>
        <w:t xml:space="preserve">, “régua de </w:t>
      </w:r>
      <w:proofErr w:type="spellStart"/>
      <w:proofErr w:type="gramStart"/>
      <w:r w:rsidR="008D6D38">
        <w:rPr>
          <w:rFonts w:eastAsia="Arial"/>
        </w:rPr>
        <w:t>calculo</w:t>
      </w:r>
      <w:proofErr w:type="spellEnd"/>
      <w:proofErr w:type="gramEnd"/>
      <w:r w:rsidR="008D6D38">
        <w:rPr>
          <w:rFonts w:eastAsia="Arial"/>
        </w:rPr>
        <w:t>”</w:t>
      </w:r>
      <w:r w:rsidR="00CC3755">
        <w:rPr>
          <w:rFonts w:eastAsia="Arial"/>
        </w:rPr>
        <w:t>,</w:t>
      </w:r>
      <w:r w:rsidRPr="00211099">
        <w:rPr>
          <w:rFonts w:eastAsia="Arial"/>
        </w:rPr>
        <w:t xml:space="preserve"> que inspiraria as calculadoras atuais e mais a frente, os computadores que conhecemos hoje em dia.</w:t>
      </w:r>
    </w:p>
    <w:p w14:paraId="5F0248B0" w14:textId="674A5FE9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 xml:space="preserve">Evidencia-se que, neste ano (2024), segundo a </w:t>
      </w:r>
      <w:proofErr w:type="spellStart"/>
      <w:r w:rsidRPr="00211099">
        <w:rPr>
          <w:rFonts w:eastAsia="Arial"/>
        </w:rPr>
        <w:t>International</w:t>
      </w:r>
      <w:proofErr w:type="spellEnd"/>
      <w:r w:rsidRPr="00211099">
        <w:rPr>
          <w:rFonts w:eastAsia="Arial"/>
        </w:rPr>
        <w:t xml:space="preserve"> Data Corporation (IDC), empresa de pesquisa de mercado, foram vendidos 59,8 milhões de PCs em todo o mundo, tendo o aumento de 1,5% em relação ao mesmo trimestre do ano passado (tendo as suas vendas reduzidas em 28,7%). Para um ponto de referência, no primeiro trimestre de 2019, na época da pandemia, o comércio de computadores atingiu 60,5 milhões de unidades.</w:t>
      </w:r>
    </w:p>
    <w:p w14:paraId="6D16561F" w14:textId="77777777" w:rsidR="006E0C3E" w:rsidRDefault="009606D2" w:rsidP="006E0C3E">
      <w:pPr>
        <w:pStyle w:val="ABNTGeral"/>
        <w:ind w:firstLine="708"/>
        <w:rPr>
          <w:rFonts w:eastAsia="Arial"/>
        </w:rPr>
      </w:pPr>
      <w:r w:rsidRPr="0935F0DA">
        <w:rPr>
          <w:rFonts w:eastAsia="Arial"/>
        </w:rPr>
        <w:t xml:space="preserve">Já no mercado brasileiro, Norberto </w:t>
      </w:r>
      <w:proofErr w:type="spellStart"/>
      <w:r w:rsidRPr="0935F0DA">
        <w:rPr>
          <w:rFonts w:eastAsia="Arial"/>
        </w:rPr>
        <w:t>Maraschin</w:t>
      </w:r>
      <w:proofErr w:type="spellEnd"/>
      <w:r w:rsidRPr="0935F0DA">
        <w:rPr>
          <w:rFonts w:eastAsia="Arial"/>
        </w:rPr>
        <w:t xml:space="preserve"> Filho, vice-presidente de Negócio de Consumo e Mobilidade da Positivo Tecnologia, afirma que o mercado está 33% superior quando comparado a 2019.</w:t>
      </w:r>
    </w:p>
    <w:p w14:paraId="5916968D" w14:textId="2CF9253D" w:rsidR="0935F0DA" w:rsidRPr="006E0C3E" w:rsidRDefault="00B5504C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618B7284" wp14:editId="7258A095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5295900" cy="2829560"/>
            <wp:effectExtent l="0" t="0" r="0" b="8890"/>
            <wp:wrapSquare wrapText="bothSides"/>
            <wp:docPr id="10458669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4CB48C92" w:rsidRPr="0935F0DA">
        <w:rPr>
          <w:rFonts w:eastAsia="Arial"/>
        </w:rPr>
        <w:t>Counterpoint</w:t>
      </w:r>
      <w:proofErr w:type="spellEnd"/>
      <w:r w:rsidR="4CB48C92" w:rsidRPr="0935F0DA">
        <w:rPr>
          <w:rFonts w:eastAsia="Arial"/>
        </w:rPr>
        <w:t xml:space="preserve"> </w:t>
      </w:r>
      <w:proofErr w:type="spellStart"/>
      <w:r w:rsidR="4CB48C92" w:rsidRPr="0935F0DA">
        <w:rPr>
          <w:rFonts w:eastAsia="Arial"/>
        </w:rPr>
        <w:t>Research</w:t>
      </w:r>
      <w:proofErr w:type="spellEnd"/>
      <w:r w:rsidR="4CB48C92" w:rsidRPr="0935F0DA">
        <w:rPr>
          <w:rFonts w:eastAsia="Arial"/>
        </w:rPr>
        <w:t xml:space="preserve"> realizou uma pesquisa comparando a quantidade exportação de computadores em milhões de unidades nos primeiros trimestres do ano de 2023 e 2024:</w:t>
      </w:r>
      <w:r w:rsidR="4CB48C92" w:rsidRPr="0935F0DA">
        <w:rPr>
          <w:rFonts w:asciiTheme="minorHAnsi" w:eastAsiaTheme="minorEastAsia" w:hAnsiTheme="minorHAnsi" w:cstheme="minorBidi"/>
        </w:rPr>
        <w:t xml:space="preserve">   </w:t>
      </w:r>
    </w:p>
    <w:p w14:paraId="67047768" w14:textId="21851EC0" w:rsidR="00B45F37" w:rsidRDefault="00641405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  <w:r w:rsidRPr="0935F0DA">
        <w:rPr>
          <w:rFonts w:eastAsia="Arial"/>
          <w:sz w:val="16"/>
          <w:szCs w:val="16"/>
        </w:rPr>
        <w:t xml:space="preserve">Fonte - </w:t>
      </w:r>
      <w:r w:rsidR="005D0401" w:rsidRPr="0935F0DA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  <w:r w:rsidR="00B45A9C" w:rsidRPr="0935F0DA">
        <w:rPr>
          <w:rFonts w:eastAsia="Arial"/>
          <w:sz w:val="16"/>
          <w:szCs w:val="16"/>
        </w:rPr>
        <w:t>Exportação global de computadores no primeiro trimestre do ano de 2023 e 2024https://www.mundoconectado.com.br/inteligencia-artificial/ia-aumenta-venda-de-computadores-em-3-durante-primeiro-trimestre-de-2024/</w:t>
      </w:r>
    </w:p>
    <w:p w14:paraId="2426B5CD" w14:textId="77777777" w:rsidR="00B5504C" w:rsidRPr="00641405" w:rsidRDefault="00B5504C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</w:p>
    <w:p w14:paraId="24826BFA" w14:textId="0FD96A4F" w:rsidR="00B45F37" w:rsidRPr="00B45F37" w:rsidRDefault="00B45F37" w:rsidP="006E0C3E">
      <w:pPr>
        <w:pStyle w:val="ABNTGeral"/>
        <w:ind w:firstLine="708"/>
        <w:rPr>
          <w:rFonts w:eastAsia="Arial"/>
        </w:rPr>
      </w:pPr>
      <w:r w:rsidRPr="00B45F37">
        <w:rPr>
          <w:rFonts w:eastAsia="Arial"/>
        </w:rPr>
        <w:t xml:space="preserve">Por se tratar de componentes eletrônicos, é necessário a boa gestão e monitoramento destes em relação às condições de temperaturas e umidades, pois, uma vez em contato com concentração exacerbada </w:t>
      </w:r>
      <w:r w:rsidR="00C2207F">
        <w:rPr>
          <w:rFonts w:eastAsia="Arial"/>
        </w:rPr>
        <w:t>das condições climáticas</w:t>
      </w:r>
      <w:r w:rsidRPr="00B45F37">
        <w:rPr>
          <w:rFonts w:eastAsia="Arial"/>
        </w:rPr>
        <w:t xml:space="preserve">, </w:t>
      </w:r>
      <w:r w:rsidR="00C2207F">
        <w:rPr>
          <w:rFonts w:eastAsia="Arial"/>
        </w:rPr>
        <w:t>a garantia d</w:t>
      </w:r>
      <w:r w:rsidRPr="00B45F37">
        <w:rPr>
          <w:rFonts w:eastAsia="Arial"/>
        </w:rPr>
        <w:t>o comprometimento da sua qualidade e integridades</w:t>
      </w:r>
      <w:r w:rsidR="00C2207F">
        <w:rPr>
          <w:rFonts w:eastAsia="Arial"/>
        </w:rPr>
        <w:t xml:space="preserve"> é certeira</w:t>
      </w:r>
      <w:r w:rsidRPr="00B45F37">
        <w:rPr>
          <w:rFonts w:eastAsia="Arial"/>
        </w:rPr>
        <w:t>.</w:t>
      </w:r>
    </w:p>
    <w:p w14:paraId="592CC2BF" w14:textId="6228CBBA" w:rsidR="00B45F37" w:rsidRDefault="00B45F37" w:rsidP="006E0C3E">
      <w:pPr>
        <w:pStyle w:val="ABNTGeral"/>
        <w:ind w:firstLine="709"/>
        <w:rPr>
          <w:rFonts w:eastAsia="Arial"/>
        </w:rPr>
      </w:pPr>
      <w:r w:rsidRPr="00B45F37">
        <w:rPr>
          <w:rFonts w:eastAsia="Arial"/>
        </w:rPr>
        <w:t xml:space="preserve">Os estudos de </w:t>
      </w:r>
      <w:proofErr w:type="spellStart"/>
      <w:r w:rsidRPr="00B45F37">
        <w:rPr>
          <w:rFonts w:eastAsia="Arial"/>
        </w:rPr>
        <w:t>Condair</w:t>
      </w:r>
      <w:proofErr w:type="spellEnd"/>
      <w:r w:rsidRPr="00B45F37">
        <w:rPr>
          <w:rFonts w:eastAsia="Arial"/>
        </w:rPr>
        <w:t xml:space="preserve"> aponta que a umidade relativa (UR) deve ser mantido entre 40% </w:t>
      </w:r>
      <w:r>
        <w:rPr>
          <w:rFonts w:eastAsia="Arial"/>
        </w:rPr>
        <w:t>e</w:t>
      </w:r>
      <w:r w:rsidRPr="00B45F37">
        <w:rPr>
          <w:rFonts w:eastAsia="Arial"/>
        </w:rPr>
        <w:t xml:space="preserve"> 60% por razão da proteção contra o acúmulo de poeiras nos computadores. </w:t>
      </w:r>
      <w:r w:rsidR="00770600" w:rsidRPr="00770600">
        <w:rPr>
          <w:rFonts w:eastAsia="Arial"/>
        </w:rPr>
        <w:t>Além disso, os componentes dos computadores possuem tolerância térmica diferente:</w:t>
      </w:r>
    </w:p>
    <w:p w14:paraId="6AD22C99" w14:textId="0965364C" w:rsidR="003B1032" w:rsidRPr="003B1032" w:rsidRDefault="003B1032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3B1032">
        <w:rPr>
          <w:rFonts w:eastAsia="Arial"/>
        </w:rPr>
        <w:t xml:space="preserve">Algumas fontes como Avast, Norton, </w:t>
      </w:r>
      <w:proofErr w:type="gramStart"/>
      <w:r w:rsidRPr="003B1032">
        <w:rPr>
          <w:rFonts w:eastAsia="Arial"/>
        </w:rPr>
        <w:t>Crucial</w:t>
      </w:r>
      <w:proofErr w:type="gramEnd"/>
      <w:r w:rsidRPr="003B1032">
        <w:rPr>
          <w:rFonts w:eastAsia="Arial"/>
        </w:rPr>
        <w:t xml:space="preserve"> afirmam que a temperatura ideal que o CPU deve ser mantida é de 40-65°C. Abaixo dos 80°C está na faixa normal e acima disso há chances de danificar o seu componente. Porém, vale ressaltar que </w:t>
      </w:r>
      <w:r w:rsidR="00770600" w:rsidRPr="003B1032">
        <w:rPr>
          <w:rFonts w:eastAsia="Arial"/>
        </w:rPr>
        <w:t>a fabricação dos CPU não é</w:t>
      </w:r>
      <w:r w:rsidRPr="003B1032">
        <w:rPr>
          <w:rFonts w:eastAsia="Arial"/>
        </w:rPr>
        <w:t xml:space="preserve"> </w:t>
      </w:r>
      <w:r w:rsidR="008836CF" w:rsidRPr="003B1032">
        <w:rPr>
          <w:rFonts w:eastAsia="Arial"/>
        </w:rPr>
        <w:t>única e sim variada</w:t>
      </w:r>
      <w:r w:rsidRPr="003B1032">
        <w:rPr>
          <w:rFonts w:eastAsia="Arial"/>
        </w:rPr>
        <w:t>, então os dados retirados acima podem não se alinhar para os CPUs fabricados recentemente.</w:t>
      </w:r>
    </w:p>
    <w:p w14:paraId="1C05DA5A" w14:textId="3DCF8124" w:rsidR="003B1032" w:rsidRDefault="001876C4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1876C4">
        <w:rPr>
          <w:rFonts w:asciiTheme="minorHAnsi" w:hAnsiTheme="minorHAnsi" w:cstheme="minorBidi"/>
          <w:sz w:val="22"/>
          <w:szCs w:val="22"/>
        </w:rPr>
        <w:t xml:space="preserve"> </w:t>
      </w:r>
      <w:r w:rsidRPr="001876C4">
        <w:rPr>
          <w:rFonts w:eastAsia="Arial"/>
        </w:rPr>
        <w:t xml:space="preserve">A GPU é um hardware dos computadores focados para os consumidores de jogos eletrônicos, sendo assim, a sua tolerância térmica chega ao limite de </w:t>
      </w:r>
      <w:r w:rsidRPr="001876C4">
        <w:rPr>
          <w:rFonts w:eastAsia="Arial"/>
        </w:rPr>
        <w:lastRenderedPageBreak/>
        <w:t xml:space="preserve">95°C. As </w:t>
      </w:r>
      <w:proofErr w:type="spellStart"/>
      <w:r w:rsidRPr="001876C4">
        <w:rPr>
          <w:rFonts w:eastAsia="Arial"/>
        </w:rPr>
        <w:t>GPUs</w:t>
      </w:r>
      <w:proofErr w:type="spellEnd"/>
      <w:r w:rsidRPr="001876C4">
        <w:rPr>
          <w:rFonts w:eastAsia="Arial"/>
        </w:rPr>
        <w:t xml:space="preserve"> de nova geração podem ultrapassar dos 100°C. Mesmo assim, é recomendado que a temperatura dos GPU se mantenha entre 70-85°C.</w:t>
      </w:r>
    </w:p>
    <w:p w14:paraId="27967069" w14:textId="6A69FF07" w:rsidR="003B1032" w:rsidRPr="003B1032" w:rsidRDefault="003B1032" w:rsidP="00160C43">
      <w:pPr>
        <w:pStyle w:val="ABNTGeral"/>
        <w:numPr>
          <w:ilvl w:val="0"/>
          <w:numId w:val="4"/>
        </w:numPr>
        <w:rPr>
          <w:rFonts w:eastAsia="Arial"/>
        </w:rPr>
      </w:pPr>
      <w:proofErr w:type="spellStart"/>
      <w:r w:rsidRPr="003B1032">
        <w:rPr>
          <w:rFonts w:eastAsia="Arial"/>
        </w:rPr>
        <w:t>Lifewire</w:t>
      </w:r>
      <w:proofErr w:type="spellEnd"/>
      <w:r w:rsidRPr="003B1032">
        <w:rPr>
          <w:rFonts w:eastAsia="Arial"/>
        </w:rPr>
        <w:t xml:space="preserve"> diz que a temperatura abaixo de 50°C se situa na faixa boa, mais precisamente, entre 20-80°C. Acima do 80°C se aproxima do perigo.</w:t>
      </w:r>
    </w:p>
    <w:p w14:paraId="6238E3BC" w14:textId="77777777" w:rsidR="0009220B" w:rsidRDefault="001876C4" w:rsidP="001876C4">
      <w:pPr>
        <w:pStyle w:val="ABNTGeral"/>
        <w:ind w:left="360"/>
        <w:rPr>
          <w:rFonts w:eastAsia="Arial"/>
          <w:sz w:val="16"/>
          <w:szCs w:val="16"/>
        </w:rPr>
      </w:pPr>
      <w:r w:rsidRPr="008836CF">
        <w:rPr>
          <w:rFonts w:eastAsia="Arial"/>
          <w:noProof/>
        </w:rPr>
        <w:drawing>
          <wp:anchor distT="0" distB="0" distL="114300" distR="114300" simplePos="0" relativeHeight="251658242" behindDoc="1" locked="0" layoutInCell="1" allowOverlap="1" wp14:anchorId="49BAACD0" wp14:editId="12D8D776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77322" cy="4353533"/>
            <wp:effectExtent l="0" t="0" r="9525" b="9525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21427552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5219" name="Imagem 1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7" w:rsidRPr="0935F0DA">
        <w:rPr>
          <w:rFonts w:eastAsia="Arial"/>
          <w:sz w:val="16"/>
          <w:szCs w:val="16"/>
        </w:rPr>
        <w:t xml:space="preserve"> </w:t>
      </w:r>
      <w:r>
        <w:br/>
      </w:r>
      <w:r w:rsidR="0009220B">
        <w:rPr>
          <w:rFonts w:eastAsia="Arial"/>
          <w:sz w:val="16"/>
          <w:szCs w:val="16"/>
        </w:rPr>
        <w:br/>
      </w:r>
    </w:p>
    <w:p w14:paraId="711EEC7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  <w:r>
        <w:rPr>
          <w:rFonts w:eastAsia="Arial"/>
          <w:sz w:val="16"/>
          <w:szCs w:val="16"/>
        </w:rPr>
        <w:br/>
      </w:r>
      <w:r>
        <w:rPr>
          <w:rFonts w:eastAsia="Arial"/>
          <w:sz w:val="16"/>
          <w:szCs w:val="16"/>
        </w:rPr>
        <w:br/>
      </w:r>
      <w:r>
        <w:rPr>
          <w:rFonts w:eastAsia="Arial"/>
          <w:sz w:val="16"/>
          <w:szCs w:val="16"/>
        </w:rPr>
        <w:br/>
      </w:r>
    </w:p>
    <w:p w14:paraId="4BC9B57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0480DD5D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78D6664A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B6E1CD6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0FE08500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529751B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259C66D5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36DC521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D6DEA83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5209564D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703B9C24" w14:textId="0A4FF172" w:rsidR="008836CF" w:rsidRDefault="000C0FD7" w:rsidP="0009220B">
      <w:pPr>
        <w:pStyle w:val="ABNTGeral"/>
        <w:jc w:val="center"/>
        <w:rPr>
          <w:rFonts w:eastAsia="Arial"/>
          <w:sz w:val="16"/>
          <w:szCs w:val="16"/>
        </w:rPr>
      </w:pPr>
      <w:r w:rsidRPr="0935F0DA">
        <w:rPr>
          <w:rFonts w:eastAsia="Arial"/>
          <w:sz w:val="16"/>
          <w:szCs w:val="16"/>
        </w:rPr>
        <w:t>Representação da dinâmica térmica do computador em tabela</w:t>
      </w:r>
      <w:r w:rsidR="0009220B">
        <w:rPr>
          <w:rFonts w:eastAsia="Arial"/>
          <w:sz w:val="16"/>
          <w:szCs w:val="16"/>
        </w:rPr>
        <w:br/>
      </w:r>
      <w:r w:rsidR="0009220B" w:rsidRPr="0935F0DA">
        <w:rPr>
          <w:rFonts w:eastAsia="Arial"/>
          <w:sz w:val="16"/>
          <w:szCs w:val="16"/>
        </w:rPr>
        <w:t xml:space="preserve">Fonte - </w:t>
      </w:r>
      <w:hyperlink r:id="rId18">
        <w:r w:rsidR="0009220B" w:rsidRPr="0935F0DA">
          <w:rPr>
            <w:rStyle w:val="Hyperlink"/>
            <w:rFonts w:eastAsia="Arial"/>
            <w:sz w:val="16"/>
            <w:szCs w:val="16"/>
          </w:rPr>
          <w:t>https://computercity.com/hardware/processors/normal-cpu-gpu-temperatures-for-your-pc</w:t>
        </w:r>
      </w:hyperlink>
    </w:p>
    <w:p w14:paraId="392C048F" w14:textId="338F36A7" w:rsidR="001876C4" w:rsidRDefault="00B5504C" w:rsidP="006E0C3E">
      <w:pPr>
        <w:pStyle w:val="ABNTGeral"/>
        <w:ind w:firstLine="708"/>
        <w:rPr>
          <w:rFonts w:eastAsia="Arial"/>
        </w:rPr>
      </w:pPr>
      <w:r>
        <w:rPr>
          <w:rFonts w:eastAsia="Arial"/>
        </w:rPr>
        <w:t>Considerando-se apenas a umidade como um fator prejudicial aos computadores, foi possível extrair uma informação</w:t>
      </w:r>
      <w:r w:rsidR="00AB333D">
        <w:rPr>
          <w:rFonts w:eastAsia="Arial"/>
        </w:rPr>
        <w:t xml:space="preserve"> importantíssimo de </w:t>
      </w:r>
      <w:proofErr w:type="spellStart"/>
      <w:r w:rsidR="00D61B66">
        <w:rPr>
          <w:rFonts w:eastAsia="Arial"/>
        </w:rPr>
        <w:t>ScienceDirect</w:t>
      </w:r>
      <w:proofErr w:type="spellEnd"/>
      <w:r w:rsidR="00FB3637">
        <w:rPr>
          <w:rFonts w:eastAsia="Arial"/>
        </w:rPr>
        <w:t xml:space="preserve"> que, nos estudos de Sandia </w:t>
      </w:r>
      <w:proofErr w:type="spellStart"/>
      <w:r w:rsidR="00FB3637">
        <w:rPr>
          <w:rFonts w:eastAsia="Arial"/>
        </w:rPr>
        <w:t>National</w:t>
      </w:r>
      <w:proofErr w:type="spellEnd"/>
      <w:r w:rsidR="00FB3637">
        <w:rPr>
          <w:rFonts w:eastAsia="Arial"/>
        </w:rPr>
        <w:t xml:space="preserve"> </w:t>
      </w:r>
      <w:proofErr w:type="spellStart"/>
      <w:r w:rsidR="00FB3637">
        <w:rPr>
          <w:rFonts w:eastAsia="Arial"/>
        </w:rPr>
        <w:t>Laboratories</w:t>
      </w:r>
      <w:proofErr w:type="spellEnd"/>
      <w:r w:rsidR="00FB3637">
        <w:rPr>
          <w:rFonts w:eastAsia="Arial"/>
        </w:rPr>
        <w:t xml:space="preserve">, </w:t>
      </w:r>
      <w:r w:rsidR="004B13D3">
        <w:rPr>
          <w:rFonts w:eastAsia="Arial"/>
        </w:rPr>
        <w:t>foi reportado que 20% das falhas eletrônicas são causadas por indução à corrosão por umidade.</w:t>
      </w:r>
    </w:p>
    <w:p w14:paraId="31A93E03" w14:textId="77777777" w:rsidR="00232FAC" w:rsidRDefault="008A2822" w:rsidP="006E0C3E">
      <w:pPr>
        <w:pStyle w:val="ABNTGeral"/>
        <w:ind w:firstLine="708"/>
        <w:rPr>
          <w:rFonts w:eastAsia="Arial"/>
        </w:rPr>
      </w:pPr>
      <w:r>
        <w:rPr>
          <w:rFonts w:eastAsia="Arial"/>
        </w:rPr>
        <w:t>Diante deste problema</w:t>
      </w:r>
      <w:r w:rsidR="00B45F37" w:rsidRPr="00B45F37">
        <w:rPr>
          <w:rFonts w:eastAsia="Arial"/>
        </w:rPr>
        <w:t xml:space="preserve">, </w:t>
      </w:r>
      <w:r>
        <w:rPr>
          <w:rFonts w:eastAsia="Arial"/>
        </w:rPr>
        <w:t>a</w:t>
      </w:r>
      <w:r w:rsidR="00B45F37" w:rsidRPr="00B45F37">
        <w:rPr>
          <w:rFonts w:eastAsia="Arial"/>
        </w:rPr>
        <w:t xml:space="preserve"> </w:t>
      </w:r>
      <w:proofErr w:type="spellStart"/>
      <w:r w:rsidR="00B45F37" w:rsidRPr="00B45F37">
        <w:rPr>
          <w:rFonts w:eastAsia="Arial"/>
        </w:rPr>
        <w:t>Umitrix</w:t>
      </w:r>
      <w:proofErr w:type="spellEnd"/>
      <w:r w:rsidR="00B45F37" w:rsidRPr="00B45F37">
        <w:rPr>
          <w:rFonts w:eastAsia="Arial"/>
        </w:rPr>
        <w:t xml:space="preserve"> desenvolverá um sistema de monitoramento no estoque por meio da extração de dados do ambiente através de sensores de Arduíno, visando o melhor monitoramento do ambiente e redução dos acidentes previsíveis.</w:t>
      </w:r>
      <w:bookmarkStart w:id="2" w:name="_Toc176812048"/>
    </w:p>
    <w:p w14:paraId="0AEF087F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2CB6CF92" w14:textId="6C089FF4" w:rsidR="0009220B" w:rsidRPr="00232FAC" w:rsidRDefault="0009220B" w:rsidP="00160C43">
      <w:pPr>
        <w:pStyle w:val="Ttulo2"/>
        <w:numPr>
          <w:ilvl w:val="0"/>
          <w:numId w:val="3"/>
        </w:numPr>
        <w:jc w:val="center"/>
        <w:rPr>
          <w:rFonts w:eastAsia="Arial"/>
          <w:szCs w:val="24"/>
        </w:rPr>
      </w:pPr>
      <w:r w:rsidRPr="7A363D38">
        <w:rPr>
          <w:sz w:val="28"/>
          <w:szCs w:val="28"/>
        </w:rPr>
        <w:lastRenderedPageBreak/>
        <w:t>OBJETIVO</w:t>
      </w:r>
    </w:p>
    <w:p w14:paraId="7C45D483" w14:textId="0D2527A3" w:rsidR="0009220B" w:rsidRDefault="00CB203E" w:rsidP="006E0C3E">
      <w:pPr>
        <w:pStyle w:val="ABNTGeral"/>
        <w:ind w:firstLine="708"/>
        <w:rPr>
          <w:rFonts w:eastAsia="Arial"/>
        </w:rPr>
      </w:pPr>
      <w:r w:rsidRPr="00CB203E">
        <w:rPr>
          <w:rFonts w:eastAsia="Arial"/>
        </w:rPr>
        <w:t xml:space="preserve">O objetivo da </w:t>
      </w:r>
      <w:proofErr w:type="spellStart"/>
      <w:r w:rsidRPr="00CB203E">
        <w:rPr>
          <w:rFonts w:eastAsia="Arial"/>
        </w:rPr>
        <w:t>Umitrix</w:t>
      </w:r>
      <w:proofErr w:type="spellEnd"/>
      <w:r w:rsidRPr="00CB203E">
        <w:rPr>
          <w:rFonts w:eastAsia="Arial"/>
        </w:rPr>
        <w:t xml:space="preserve"> é </w:t>
      </w:r>
      <w:r w:rsidR="001965D8">
        <w:rPr>
          <w:rFonts w:eastAsia="Arial"/>
        </w:rPr>
        <w:t xml:space="preserve">oferecer um sistema de monitoramento de temperatura e umidade </w:t>
      </w:r>
      <w:r w:rsidR="00696CD3">
        <w:rPr>
          <w:rFonts w:eastAsia="Arial"/>
        </w:rPr>
        <w:t>através dos sensores DHT11</w:t>
      </w:r>
      <w:r w:rsidR="005C6CE2">
        <w:rPr>
          <w:rFonts w:eastAsia="Arial"/>
        </w:rPr>
        <w:t xml:space="preserve"> (sensor de temperatura e umidade)</w:t>
      </w:r>
      <w:r w:rsidR="00631020">
        <w:rPr>
          <w:rFonts w:eastAsia="Arial"/>
        </w:rPr>
        <w:t xml:space="preserve"> a fim de evitar os prejuízos dentro de um estoque de computadores de pequeno e médio porte.</w:t>
      </w:r>
    </w:p>
    <w:p w14:paraId="0164F8F1" w14:textId="77777777" w:rsidR="00CB203E" w:rsidRDefault="00CB203E" w:rsidP="0009220B">
      <w:pPr>
        <w:pStyle w:val="ABNTGeral"/>
        <w:rPr>
          <w:rFonts w:eastAsia="Arial"/>
        </w:rPr>
      </w:pPr>
    </w:p>
    <w:p w14:paraId="20010191" w14:textId="12CFC596" w:rsidR="00E3589B" w:rsidRDefault="0009220B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r w:rsidRPr="00E3589B">
        <w:rPr>
          <w:sz w:val="28"/>
          <w:szCs w:val="28"/>
        </w:rPr>
        <w:t>JUSTIFICATIVA</w:t>
      </w:r>
    </w:p>
    <w:p w14:paraId="53FA784B" w14:textId="534694C8" w:rsidR="005874FC" w:rsidRPr="001E4554" w:rsidRDefault="00A779C7" w:rsidP="001E4554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779C7"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z w:val="24"/>
          <w:szCs w:val="24"/>
        </w:rPr>
        <w:t xml:space="preserve"> meio da implantação do sistema </w:t>
      </w:r>
      <w:proofErr w:type="spellStart"/>
      <w:r>
        <w:rPr>
          <w:rFonts w:ascii="Arial" w:eastAsia="Arial" w:hAnsi="Arial" w:cs="Arial"/>
          <w:sz w:val="24"/>
          <w:szCs w:val="24"/>
        </w:rPr>
        <w:t>Umitrix</w:t>
      </w:r>
      <w:proofErr w:type="spellEnd"/>
      <w:r>
        <w:rPr>
          <w:rFonts w:ascii="Arial" w:eastAsia="Arial" w:hAnsi="Arial" w:cs="Arial"/>
          <w:sz w:val="24"/>
          <w:szCs w:val="24"/>
        </w:rPr>
        <w:t>, é possível</w:t>
      </w:r>
      <w:r w:rsidR="00587A1B">
        <w:rPr>
          <w:rFonts w:ascii="Arial" w:eastAsia="Arial" w:hAnsi="Arial" w:cs="Arial"/>
          <w:sz w:val="24"/>
          <w:szCs w:val="24"/>
        </w:rPr>
        <w:t xml:space="preserve"> monitorar a temperatura e a umidade com maior precisão, </w:t>
      </w:r>
      <w:r w:rsidR="005874FC">
        <w:rPr>
          <w:rFonts w:ascii="Arial" w:eastAsia="Arial" w:hAnsi="Arial" w:cs="Arial"/>
          <w:sz w:val="24"/>
          <w:szCs w:val="24"/>
        </w:rPr>
        <w:t>evitando que os 20% dos computadores sejam</w:t>
      </w:r>
      <w:r w:rsidR="001E4554">
        <w:rPr>
          <w:rFonts w:ascii="Arial" w:eastAsia="Arial" w:hAnsi="Arial" w:cs="Arial"/>
          <w:sz w:val="24"/>
          <w:szCs w:val="24"/>
        </w:rPr>
        <w:t xml:space="preserve"> deteriorados ou desvalorizados.</w:t>
      </w:r>
    </w:p>
    <w:p w14:paraId="350C1CBA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1942B9AA" w14:textId="77777777" w:rsidR="00232FAC" w:rsidRDefault="00232FAC" w:rsidP="00232FAC">
      <w:pPr>
        <w:pStyle w:val="ABNTGeral"/>
        <w:ind w:firstLine="360"/>
        <w:jc w:val="left"/>
        <w:rPr>
          <w:rFonts w:eastAsia="Arial"/>
        </w:rPr>
      </w:pPr>
    </w:p>
    <w:p w14:paraId="08C61BB6" w14:textId="77777777" w:rsidR="00232FAC" w:rsidRDefault="00232FAC" w:rsidP="00232FAC">
      <w:pPr>
        <w:pStyle w:val="ABNTGeral"/>
        <w:ind w:firstLine="708"/>
        <w:rPr>
          <w:rFonts w:eastAsia="Arial"/>
        </w:rPr>
      </w:pPr>
      <w:bookmarkStart w:id="3" w:name="_Toc176812049"/>
      <w:bookmarkEnd w:id="2"/>
    </w:p>
    <w:p w14:paraId="32B19A0A" w14:textId="77777777" w:rsidR="00232FAC" w:rsidRDefault="00232FAC" w:rsidP="00232FAC">
      <w:pPr>
        <w:pStyle w:val="ABNTGeral"/>
        <w:ind w:firstLine="708"/>
        <w:rPr>
          <w:rFonts w:eastAsia="Arial"/>
        </w:rPr>
      </w:pPr>
    </w:p>
    <w:bookmarkEnd w:id="3"/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51EEEE7C" w14:textId="4FFED67A" w:rsidR="000A0C68" w:rsidRPr="00B05C0B" w:rsidRDefault="374556A6" w:rsidP="00160C43">
      <w:pPr>
        <w:pStyle w:val="Ttulo2"/>
        <w:numPr>
          <w:ilvl w:val="0"/>
          <w:numId w:val="3"/>
        </w:numPr>
        <w:jc w:val="center"/>
        <w:rPr>
          <w:sz w:val="22"/>
          <w:szCs w:val="22"/>
        </w:rPr>
      </w:pPr>
      <w:r>
        <w:br w:type="page"/>
      </w:r>
      <w:bookmarkStart w:id="4" w:name="_Toc176812050"/>
      <w:r w:rsidR="4E942CB5" w:rsidRPr="0009220B">
        <w:rPr>
          <w:sz w:val="28"/>
          <w:szCs w:val="28"/>
        </w:rPr>
        <w:lastRenderedPageBreak/>
        <w:t>E</w:t>
      </w:r>
      <w:r w:rsidR="7D4C0AFE" w:rsidRPr="0009220B">
        <w:rPr>
          <w:sz w:val="28"/>
          <w:szCs w:val="28"/>
        </w:rPr>
        <w:t>SCOPO</w:t>
      </w:r>
      <w:bookmarkEnd w:id="4"/>
    </w:p>
    <w:p w14:paraId="792DF13E" w14:textId="51BF01D7" w:rsidR="00ED1681" w:rsidRDefault="000A0C68" w:rsidP="00F475EF">
      <w:pPr>
        <w:pStyle w:val="ABNTGeral"/>
        <w:ind w:firstLine="708"/>
      </w:pPr>
      <w:r>
        <w:t xml:space="preserve">O projeto </w:t>
      </w:r>
      <w:proofErr w:type="spellStart"/>
      <w:r>
        <w:t>Umitrix</w:t>
      </w:r>
      <w:proofErr w:type="spellEnd"/>
      <w:r>
        <w:t xml:space="preserve"> visa desenvolver e implementar um sistema de monitoramento da temperatura e umidade </w:t>
      </w:r>
      <w:r w:rsidR="00076BE2">
        <w:t>dentro do estoque de computadores de pequeno e médio</w:t>
      </w:r>
      <w:r w:rsidR="007E0E9E">
        <w:t xml:space="preserve">, onde </w:t>
      </w:r>
      <w:r w:rsidR="00ED1681">
        <w:t>os sensores</w:t>
      </w:r>
      <w:r w:rsidR="007B69B6">
        <w:t xml:space="preserve"> DHT11, conectados ao Arduino Uno R3</w:t>
      </w:r>
      <w:r w:rsidR="00ED1681">
        <w:t>, extrairão os dados do clima ambiental.</w:t>
      </w:r>
    </w:p>
    <w:p w14:paraId="73F8AD69" w14:textId="4799D84D" w:rsidR="004669F0" w:rsidRDefault="004669F0" w:rsidP="00ED1681">
      <w:pPr>
        <w:pStyle w:val="ABNTGeral"/>
        <w:ind w:firstLine="708"/>
      </w:pPr>
      <w:r>
        <w:t>Os dados extraídos pelos sensores DHT11 dentro do estoque serão armazenados no banco de dados MySQL</w:t>
      </w:r>
      <w:r w:rsidR="000A2655">
        <w:t xml:space="preserve"> S</w:t>
      </w:r>
      <w:r w:rsidR="0866712B">
        <w:t>erver</w:t>
      </w:r>
      <w:r>
        <w:t xml:space="preserve">, que posteriormente serão manipulados e tratados para a exibição deles em forma de gráficos dentro da Dashboard no sistema da </w:t>
      </w:r>
      <w:proofErr w:type="spellStart"/>
      <w:r>
        <w:t>Umitrix</w:t>
      </w:r>
      <w:proofErr w:type="spellEnd"/>
      <w:r w:rsidR="00B074BD">
        <w:t xml:space="preserve"> com funcionamento 24 horas durante 7 dias por semana</w:t>
      </w:r>
      <w:r>
        <w:t>.</w:t>
      </w:r>
    </w:p>
    <w:p w14:paraId="5FEE4926" w14:textId="3AB95E5A" w:rsidR="004669F0" w:rsidRDefault="004669F0" w:rsidP="0935F0DA">
      <w:pPr>
        <w:pStyle w:val="ABNTGeral"/>
        <w:ind w:firstLine="708"/>
        <w:rPr>
          <w:color w:val="000000" w:themeColor="text1"/>
        </w:rPr>
      </w:pPr>
      <w:r>
        <w:t>O desenvolvimento d</w:t>
      </w:r>
      <w:r w:rsidR="002E5A67">
        <w:t xml:space="preserve">a aplicação-web será </w:t>
      </w:r>
      <w:r w:rsidR="00F475EF">
        <w:t>feito</w:t>
      </w:r>
      <w:r w:rsidR="002E5A67">
        <w:t xml:space="preserve"> por meio das linguagens de software: HTML, CSS, </w:t>
      </w:r>
      <w:proofErr w:type="spellStart"/>
      <w:r w:rsidR="002E5A67">
        <w:t>JavaScript</w:t>
      </w:r>
      <w:proofErr w:type="spellEnd"/>
      <w:r w:rsidR="48795CC8">
        <w:t>, Node e Chart.js</w:t>
      </w:r>
      <w:r w:rsidR="002E5A67">
        <w:t>.</w:t>
      </w:r>
      <w:r w:rsidR="47E31980">
        <w:t xml:space="preserve"> </w:t>
      </w:r>
      <w:r w:rsidR="47E31980" w:rsidRPr="0935F0DA">
        <w:rPr>
          <w:color w:val="000000" w:themeColor="text1"/>
        </w:rPr>
        <w:t xml:space="preserve">Os navegadores compatíveis com o nosso sistema são: Google Chrome, Edge, Safari, </w:t>
      </w:r>
      <w:proofErr w:type="spellStart"/>
      <w:r w:rsidR="47E31980" w:rsidRPr="0935F0DA">
        <w:rPr>
          <w:color w:val="000000" w:themeColor="text1"/>
        </w:rPr>
        <w:t>Brave</w:t>
      </w:r>
      <w:proofErr w:type="spellEnd"/>
      <w:r w:rsidR="47E31980" w:rsidRPr="0935F0DA">
        <w:rPr>
          <w:color w:val="000000" w:themeColor="text1"/>
        </w:rPr>
        <w:t>. O não uso destes podem limitar os recursos de exibição da Dashboard.</w:t>
      </w:r>
    </w:p>
    <w:p w14:paraId="6E91D099" w14:textId="5CB4EA13" w:rsidR="00F90386" w:rsidRDefault="00B074BD" w:rsidP="0935F0DA">
      <w:pPr>
        <w:pStyle w:val="ABNTGeral"/>
        <w:ind w:firstLine="708"/>
      </w:pPr>
      <w:r>
        <w:t>Por fim,</w:t>
      </w:r>
      <w:r w:rsidR="00917BD7">
        <w:t xml:space="preserve"> </w:t>
      </w:r>
      <w:r w:rsidR="3EDFB4A5">
        <w:t xml:space="preserve">o sistema deve possuir sistemas de feedback. O sistema de feedback consiste </w:t>
      </w:r>
      <w:r w:rsidR="4825A59F">
        <w:t xml:space="preserve">numa área onde os clientes emitem as suas opiniões em relação a experiência do uso do sistema da </w:t>
      </w:r>
      <w:proofErr w:type="spellStart"/>
      <w:r w:rsidR="4825A59F">
        <w:t>Umitrix</w:t>
      </w:r>
      <w:proofErr w:type="spellEnd"/>
      <w:r w:rsidR="4825A59F">
        <w:t>, recomendação ou pr</w:t>
      </w:r>
      <w:r w:rsidR="1A948053">
        <w:t xml:space="preserve">oblemas/críticas. Com base nisso, a </w:t>
      </w:r>
      <w:proofErr w:type="spellStart"/>
      <w:r w:rsidR="1A948053">
        <w:t>Umitrix</w:t>
      </w:r>
      <w:proofErr w:type="spellEnd"/>
      <w:r w:rsidR="1A948053">
        <w:t xml:space="preserve"> visa adaptar e aprimorar o sistema</w:t>
      </w:r>
      <w:r w:rsidR="14E9946E">
        <w:t xml:space="preserve"> para </w:t>
      </w:r>
      <w:r w:rsidR="0F4322D8">
        <w:t>gerar a melhor experiência ao cliente.</w:t>
      </w:r>
    </w:p>
    <w:p w14:paraId="458EFA59" w14:textId="3E606DD4" w:rsidR="00F90386" w:rsidRDefault="00F90386" w:rsidP="00917BD7">
      <w:pPr>
        <w:pStyle w:val="ABNTGeral"/>
        <w:ind w:firstLine="708"/>
      </w:pP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59299954" w14:textId="281C1D7D" w:rsidR="0935F0DA" w:rsidRPr="00AB5DB9" w:rsidRDefault="00112809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5" w:name="_Toc176812051"/>
      <w:r w:rsidRPr="0935F0DA">
        <w:rPr>
          <w:sz w:val="28"/>
          <w:szCs w:val="28"/>
        </w:rPr>
        <w:lastRenderedPageBreak/>
        <w:t>PREMISSAS</w:t>
      </w:r>
      <w:bookmarkEnd w:id="5"/>
    </w:p>
    <w:p w14:paraId="46DC6D1D" w14:textId="41B30E37" w:rsidR="69B03756" w:rsidRDefault="69B03756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>Dimensão do estoque: 50m x 4m;</w:t>
      </w:r>
    </w:p>
    <w:p w14:paraId="4BFE39FB" w14:textId="7F35F0A9" w:rsidR="2E80372B" w:rsidRDefault="2E80372B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 xml:space="preserve">Local onde o estoque está (por exemplo, </w:t>
      </w:r>
      <w:r w:rsidR="345A7C55" w:rsidRPr="0935F0DA">
        <w:rPr>
          <w:rFonts w:eastAsia="Arial"/>
        </w:rPr>
        <w:t>estado do Brasil, região do Brasil</w:t>
      </w:r>
      <w:r w:rsidR="7D6368BC" w:rsidRPr="0935F0DA">
        <w:rPr>
          <w:rFonts w:eastAsia="Arial"/>
        </w:rPr>
        <w:t>;</w:t>
      </w:r>
    </w:p>
    <w:p w14:paraId="12B80256" w14:textId="6CFE1AD4" w:rsidR="00EA3B64" w:rsidRDefault="00EA3B64" w:rsidP="00160C43">
      <w:pPr>
        <w:pStyle w:val="ABNTGeral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 xml:space="preserve">Acesso da equipe </w:t>
      </w:r>
      <w:proofErr w:type="spellStart"/>
      <w:r>
        <w:rPr>
          <w:rFonts w:eastAsia="Arial"/>
        </w:rPr>
        <w:t>Umitrix</w:t>
      </w:r>
      <w:proofErr w:type="spellEnd"/>
      <w:r>
        <w:rPr>
          <w:rFonts w:eastAsia="Arial"/>
        </w:rPr>
        <w:t xml:space="preserve"> nos estoques;</w:t>
      </w:r>
    </w:p>
    <w:p w14:paraId="77CCFE88" w14:textId="75A2C271" w:rsidR="69B03756" w:rsidRDefault="69B03756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>Onde os sensores vão ser instalados</w:t>
      </w:r>
      <w:r w:rsidR="54052EBA" w:rsidRPr="0935F0DA">
        <w:rPr>
          <w:rFonts w:eastAsia="Arial"/>
        </w:rPr>
        <w:t xml:space="preserve"> (definir e detalhar especificamente)</w:t>
      </w:r>
      <w:r w:rsidRPr="0935F0DA">
        <w:rPr>
          <w:rFonts w:eastAsia="Arial"/>
        </w:rPr>
        <w:t>;</w:t>
      </w:r>
    </w:p>
    <w:p w14:paraId="250F7B83" w14:textId="3C588D8D" w:rsidR="00BA761C" w:rsidRDefault="00BA761C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>A</w:t>
      </w:r>
      <w:r w:rsidR="525EE9D0" w:rsidRPr="00AB5DB9">
        <w:rPr>
          <w:rFonts w:eastAsia="Arial"/>
        </w:rPr>
        <w:t xml:space="preserve"> </w:t>
      </w:r>
      <w:r w:rsidRPr="00AB5DB9">
        <w:rPr>
          <w:rFonts w:eastAsia="Arial"/>
        </w:rPr>
        <w:t>infraestrutura</w:t>
      </w:r>
      <w:r w:rsidR="21311C10" w:rsidRPr="00AB5DB9">
        <w:rPr>
          <w:rFonts w:eastAsia="Arial"/>
        </w:rPr>
        <w:t xml:space="preserve"> </w:t>
      </w:r>
      <w:r w:rsidRPr="00AB5DB9">
        <w:rPr>
          <w:rFonts w:eastAsia="Arial"/>
        </w:rPr>
        <w:t xml:space="preserve">deve </w:t>
      </w:r>
      <w:r w:rsidR="00402ADE" w:rsidRPr="00AB5DB9">
        <w:rPr>
          <w:rFonts w:eastAsia="Arial"/>
        </w:rPr>
        <w:t>cont</w:t>
      </w:r>
      <w:r w:rsidR="420A4C92" w:rsidRPr="00AB5DB9">
        <w:rPr>
          <w:rFonts w:eastAsia="Arial"/>
        </w:rPr>
        <w:t>e</w:t>
      </w:r>
      <w:r w:rsidR="00402ADE" w:rsidRPr="00AB5DB9">
        <w:rPr>
          <w:rFonts w:eastAsia="Arial"/>
        </w:rPr>
        <w:t>r acesso à internet de pelo menos 50Mb/s de velocidade à cabo ou Wi-Fi;</w:t>
      </w:r>
    </w:p>
    <w:p w14:paraId="2DF608EC" w14:textId="233C5B31" w:rsidR="00BA761C" w:rsidRPr="00AB5DB9" w:rsidRDefault="381EEBDF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 xml:space="preserve">A infraestrutura deve conter pontos de energia </w:t>
      </w:r>
      <w:r w:rsidR="5FC22CBC" w:rsidRPr="00AB5DB9">
        <w:rPr>
          <w:rFonts w:eastAsia="Arial"/>
        </w:rPr>
        <w:t>para</w:t>
      </w:r>
      <w:r w:rsidR="00B05C0B" w:rsidRPr="00AB5DB9">
        <w:rPr>
          <w:rFonts w:eastAsia="Arial"/>
        </w:rPr>
        <w:t xml:space="preserve"> energizar os sensores</w:t>
      </w:r>
      <w:r w:rsidR="16612C54" w:rsidRPr="00AB5DB9">
        <w:rPr>
          <w:rFonts w:eastAsia="Arial"/>
        </w:rPr>
        <w:t>;</w:t>
      </w:r>
    </w:p>
    <w:p w14:paraId="7922744A" w14:textId="67E25ED1" w:rsidR="00BA761C" w:rsidRDefault="004708A2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>O cliente deve ter o domínio mínimo</w:t>
      </w:r>
      <w:r w:rsidR="004027CD" w:rsidRPr="00AB5DB9">
        <w:rPr>
          <w:rFonts w:eastAsia="Arial"/>
        </w:rPr>
        <w:t xml:space="preserve"> da informática</w:t>
      </w:r>
      <w:r w:rsidR="36F96545" w:rsidRPr="00AB5DB9">
        <w:rPr>
          <w:rFonts w:eastAsia="Arial"/>
        </w:rPr>
        <w:t>.</w:t>
      </w:r>
    </w:p>
    <w:p w14:paraId="63125D6F" w14:textId="3728BC57" w:rsidR="00BA761C" w:rsidRDefault="00BA761C" w:rsidP="0935F0DA">
      <w:pPr>
        <w:pStyle w:val="ABNTGeral"/>
        <w:ind w:left="720"/>
        <w:jc w:val="left"/>
        <w:rPr>
          <w:rFonts w:eastAsia="Arial"/>
        </w:rPr>
      </w:pPr>
    </w:p>
    <w:p w14:paraId="3F1DEDD4" w14:textId="1DA2CFA2" w:rsidR="00D413E0" w:rsidRDefault="00D413E0" w:rsidP="0935F0DA">
      <w:pPr>
        <w:pStyle w:val="ABNTGeral"/>
        <w:ind w:left="720"/>
        <w:jc w:val="left"/>
        <w:rPr>
          <w:rFonts w:eastAsia="Arial"/>
        </w:rPr>
      </w:pPr>
    </w:p>
    <w:p w14:paraId="57BE9520" w14:textId="264C1F66" w:rsidR="0935F0DA" w:rsidRPr="00AB5DB9" w:rsidRDefault="00112809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6" w:name="_Toc176812052"/>
      <w:r w:rsidRPr="0935F0DA">
        <w:rPr>
          <w:sz w:val="28"/>
          <w:szCs w:val="28"/>
        </w:rPr>
        <w:t>RESTRIÇÕES</w:t>
      </w:r>
      <w:bookmarkEnd w:id="6"/>
    </w:p>
    <w:p w14:paraId="1C8436E2" w14:textId="49C97A40" w:rsidR="002914FD" w:rsidRPr="007E583B" w:rsidRDefault="579F9B46" w:rsidP="00AB5DB9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 w:rsidRPr="0935F0DA">
        <w:rPr>
          <w:rFonts w:eastAsia="Arial"/>
        </w:rPr>
        <w:t>Somente será monitorado a temperatura e a umidade do ambiente. Outras unidades estão fora do alcance.</w:t>
      </w:r>
    </w:p>
    <w:p w14:paraId="4464E1B2" w14:textId="77777777" w:rsidR="00BC6306" w:rsidRDefault="007E583B" w:rsidP="00BC6306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>
        <w:rPr>
          <w:rFonts w:eastAsia="Arial"/>
        </w:rPr>
        <w:t xml:space="preserve">Apenas será monitorado </w:t>
      </w:r>
      <w:r w:rsidR="001E284F">
        <w:rPr>
          <w:rFonts w:eastAsia="Arial"/>
        </w:rPr>
        <w:t>os estoques que contenham computadores de pequeno e médio porte.</w:t>
      </w:r>
    </w:p>
    <w:p w14:paraId="4C4BCE2B" w14:textId="791F42FC" w:rsidR="00A01CEA" w:rsidRPr="00BC6306" w:rsidRDefault="00126947" w:rsidP="0063020A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>
        <w:rPr>
          <w:rFonts w:eastAsia="Arial"/>
          <w:bCs/>
        </w:rPr>
        <w:t xml:space="preserve">O sistema será entregue no dia </w:t>
      </w:r>
      <w:r w:rsidR="00C12D5E">
        <w:rPr>
          <w:rFonts w:eastAsia="Arial"/>
          <w:bCs/>
        </w:rPr>
        <w:t xml:space="preserve">02 de </w:t>
      </w:r>
      <w:proofErr w:type="gramStart"/>
      <w:r w:rsidR="00C12D5E">
        <w:rPr>
          <w:rFonts w:eastAsia="Arial"/>
          <w:bCs/>
        </w:rPr>
        <w:t>Dezembro</w:t>
      </w:r>
      <w:proofErr w:type="gramEnd"/>
      <w:r w:rsidR="00C12D5E">
        <w:rPr>
          <w:rFonts w:eastAsia="Arial"/>
          <w:bCs/>
        </w:rPr>
        <w:t xml:space="preserve"> deste ano.</w:t>
      </w:r>
    </w:p>
    <w:p w14:paraId="4CFAD9C3" w14:textId="459C8E05" w:rsidR="08A3EF1C" w:rsidRDefault="00325499" w:rsidP="1264849D">
      <w:pPr>
        <w:pStyle w:val="ABNTGeral"/>
        <w:rPr>
          <w:color w:val="000000" w:themeColor="text1"/>
        </w:rPr>
      </w:pPr>
      <w:r>
        <w:rPr>
          <w:color w:val="000000" w:themeColor="text1"/>
        </w:rPr>
        <w:tab/>
      </w:r>
      <w:r w:rsidR="08A3EF1C" w:rsidRPr="1264849D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F21AF8" w:rsidRDefault="00F21AF8" w:rsidP="00F21AF8"/>
    <w:p w14:paraId="012E8C57" w14:textId="77777777" w:rsidR="00F21AF8" w:rsidRPr="00F21AF8" w:rsidRDefault="00F21AF8" w:rsidP="00F21AF8"/>
    <w:p w14:paraId="3520308B" w14:textId="1BCA97D8" w:rsidR="00B8781C" w:rsidRDefault="00B8781C" w:rsidP="003213E3">
      <w:r>
        <w:tab/>
      </w:r>
    </w:p>
    <w:p w14:paraId="7E53A8C0" w14:textId="77777777" w:rsidR="00977928" w:rsidRDefault="00977928" w:rsidP="00692509">
      <w:pPr>
        <w:rPr>
          <w:rFonts w:ascii="Arial" w:hAnsi="Arial" w:cs="Arial"/>
          <w:sz w:val="24"/>
          <w:szCs w:val="24"/>
        </w:rPr>
      </w:pPr>
    </w:p>
    <w:p w14:paraId="34A2DA7B" w14:textId="2FE16543" w:rsidR="00083361" w:rsidRPr="0089435C" w:rsidRDefault="00083361" w:rsidP="0089435C">
      <w:pPr>
        <w:rPr>
          <w:rFonts w:ascii="Arial" w:hAnsi="Arial" w:cs="Arial"/>
          <w:sz w:val="24"/>
          <w:szCs w:val="24"/>
        </w:rPr>
      </w:pPr>
    </w:p>
    <w:p w14:paraId="7326CDBA" w14:textId="791F6B6A" w:rsidR="2038108E" w:rsidRDefault="008113E8" w:rsidP="2038108E">
      <w:pPr>
        <w:pStyle w:val="Ttulo1"/>
        <w:numPr>
          <w:ilvl w:val="0"/>
          <w:numId w:val="3"/>
        </w:numPr>
        <w:jc w:val="center"/>
      </w:pPr>
      <w:bookmarkStart w:id="7" w:name="_Toc176812053"/>
      <w:bookmarkStart w:id="8" w:name="_Toc135718996"/>
      <w:r>
        <w:lastRenderedPageBreak/>
        <w:t>DIAGR</w:t>
      </w:r>
      <w:r w:rsidR="00E63DC1">
        <w:t xml:space="preserve">AMA DE </w:t>
      </w:r>
      <w:r w:rsidR="0C74D372" w:rsidRPr="71E895E8">
        <w:t>VISÃO DE NEGÓCIO</w:t>
      </w:r>
      <w:bookmarkEnd w:id="7"/>
    </w:p>
    <w:p w14:paraId="0B42479D" w14:textId="0C6F737C" w:rsidR="1F99B1B7" w:rsidRDefault="007C4561" w:rsidP="1F99B1B7">
      <w:r>
        <w:rPr>
          <w:noProof/>
        </w:rPr>
        <w:drawing>
          <wp:inline distT="0" distB="0" distL="0" distR="0" wp14:anchorId="1D22D9CE" wp14:editId="3ECDAD3C">
            <wp:extent cx="5754370" cy="4316095"/>
            <wp:effectExtent l="0" t="0" r="0" b="8255"/>
            <wp:docPr id="10803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A506" w14:textId="77777777" w:rsidR="0089435C" w:rsidRDefault="0089435C" w:rsidP="1F99B1B7"/>
    <w:p w14:paraId="01CC7D53" w14:textId="77777777" w:rsidR="003049FA" w:rsidRDefault="003049FA" w:rsidP="0089435C">
      <w:pPr>
        <w:pStyle w:val="Ttulo1"/>
        <w:jc w:val="center"/>
      </w:pPr>
    </w:p>
    <w:p w14:paraId="50E5C9F8" w14:textId="77777777" w:rsidR="003049FA" w:rsidRDefault="003049FA" w:rsidP="0089435C">
      <w:pPr>
        <w:pStyle w:val="Ttulo1"/>
        <w:jc w:val="center"/>
      </w:pPr>
    </w:p>
    <w:p w14:paraId="07CBDF73" w14:textId="77777777" w:rsidR="003049FA" w:rsidRDefault="003049FA" w:rsidP="0089435C">
      <w:pPr>
        <w:pStyle w:val="Ttulo1"/>
        <w:jc w:val="center"/>
      </w:pPr>
    </w:p>
    <w:p w14:paraId="6C645F6B" w14:textId="77777777" w:rsidR="003049FA" w:rsidRDefault="003049FA" w:rsidP="0089435C">
      <w:pPr>
        <w:pStyle w:val="Ttulo1"/>
        <w:jc w:val="center"/>
      </w:pPr>
    </w:p>
    <w:p w14:paraId="5709677F" w14:textId="77777777" w:rsidR="003049FA" w:rsidRDefault="003049FA" w:rsidP="0089435C">
      <w:pPr>
        <w:pStyle w:val="Ttulo1"/>
        <w:jc w:val="center"/>
      </w:pPr>
    </w:p>
    <w:p w14:paraId="49F5CDCD" w14:textId="77777777" w:rsidR="003049FA" w:rsidRDefault="003049FA" w:rsidP="003049FA"/>
    <w:p w14:paraId="12A836B2" w14:textId="77777777" w:rsidR="003049FA" w:rsidRDefault="003049FA" w:rsidP="003049FA"/>
    <w:p w14:paraId="728D45DB" w14:textId="77777777" w:rsidR="003049FA" w:rsidRDefault="003049FA" w:rsidP="003049FA"/>
    <w:p w14:paraId="7F8BC657" w14:textId="77777777" w:rsidR="003049FA" w:rsidRPr="003049FA" w:rsidRDefault="003049FA" w:rsidP="003049FA"/>
    <w:p w14:paraId="7609BD39" w14:textId="3A719861" w:rsidR="007955AD" w:rsidRDefault="0089435C" w:rsidP="00470CC4">
      <w:pPr>
        <w:pStyle w:val="Ttulo1"/>
        <w:jc w:val="center"/>
      </w:pPr>
      <w:r>
        <w:lastRenderedPageBreak/>
        <w:t xml:space="preserve">8. </w:t>
      </w:r>
      <w:bookmarkStart w:id="9" w:name="_Toc176812054"/>
      <w:r w:rsidR="1722B8E8">
        <w:t>BACKLOG</w:t>
      </w:r>
      <w:bookmarkEnd w:id="9"/>
    </w:p>
    <w:p w14:paraId="6BD219C9" w14:textId="605635A8" w:rsidR="007955AD" w:rsidRDefault="00231E96" w:rsidP="19095D64">
      <w:pPr>
        <w:rPr>
          <w:noProof/>
        </w:rPr>
      </w:pPr>
      <w:r w:rsidRPr="00231E96">
        <w:rPr>
          <w:noProof/>
        </w:rPr>
        <w:drawing>
          <wp:anchor distT="0" distB="0" distL="114300" distR="114300" simplePos="0" relativeHeight="251659266" behindDoc="0" locked="0" layoutInCell="1" allowOverlap="1" wp14:anchorId="6655476B" wp14:editId="2C18962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0945" cy="3171825"/>
            <wp:effectExtent l="0" t="0" r="1905" b="0"/>
            <wp:wrapSquare wrapText="bothSides"/>
            <wp:docPr id="8701645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64514" name="Imagem 1" descr="Tabel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291" cy="317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8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BDCA44" w14:textId="7CFE0CEC" w:rsidR="00CF1B99" w:rsidRPr="00011BB9" w:rsidRDefault="005326A2" w:rsidP="00160C43">
      <w:pPr>
        <w:pStyle w:val="Ttulo1"/>
        <w:numPr>
          <w:ilvl w:val="0"/>
          <w:numId w:val="3"/>
        </w:numPr>
        <w:jc w:val="center"/>
        <w:rPr>
          <w:lang w:val="en-US"/>
        </w:rPr>
      </w:pPr>
      <w:bookmarkStart w:id="10" w:name="_Toc128740630"/>
      <w:bookmarkStart w:id="11" w:name="_Toc135063932"/>
      <w:bookmarkStart w:id="12" w:name="_Toc135718997"/>
      <w:bookmarkStart w:id="13" w:name="_Toc176812055"/>
      <w:r w:rsidRPr="7A363D38">
        <w:rPr>
          <w:lang w:val="en-US"/>
        </w:rPr>
        <w:lastRenderedPageBreak/>
        <w:t>REFERÊNCIAS</w:t>
      </w:r>
      <w:bookmarkEnd w:id="10"/>
      <w:bookmarkEnd w:id="11"/>
      <w:bookmarkEnd w:id="12"/>
      <w:r w:rsidR="00A16C49" w:rsidRPr="7A363D38">
        <w:rPr>
          <w:lang w:val="en-US"/>
        </w:rPr>
        <w:t xml:space="preserve"> BIBLIOGRAFICAS</w:t>
      </w:r>
      <w:bookmarkEnd w:id="13"/>
    </w:p>
    <w:p w14:paraId="753D78AF" w14:textId="73E00672" w:rsidR="00CF1B99" w:rsidRDefault="00CF1B99" w:rsidP="1264849D">
      <w:pPr>
        <w:rPr>
          <w:rFonts w:ascii="Arial" w:eastAsia="Arial" w:hAnsi="Arial" w:cs="Arial"/>
          <w:sz w:val="24"/>
          <w:szCs w:val="24"/>
        </w:rPr>
      </w:pPr>
      <w:proofErr w:type="spellStart"/>
      <w:r w:rsidRPr="00011BB9">
        <w:rPr>
          <w:rFonts w:ascii="Arial" w:eastAsia="Arial" w:hAnsi="Arial" w:cs="Arial"/>
          <w:b/>
          <w:sz w:val="24"/>
          <w:szCs w:val="24"/>
        </w:rPr>
        <w:t>GCFGlobal</w:t>
      </w:r>
      <w:proofErr w:type="spellEnd"/>
      <w:r w:rsidRPr="00CF1B99">
        <w:rPr>
          <w:rFonts w:ascii="Arial" w:eastAsia="Arial" w:hAnsi="Arial" w:cs="Arial"/>
          <w:sz w:val="24"/>
          <w:szCs w:val="24"/>
        </w:rPr>
        <w:t xml:space="preserve">. O que são </w:t>
      </w:r>
      <w:r>
        <w:rPr>
          <w:rFonts w:ascii="Arial" w:eastAsia="Arial" w:hAnsi="Arial" w:cs="Arial"/>
          <w:sz w:val="24"/>
          <w:szCs w:val="24"/>
        </w:rPr>
        <w:t>computadores?</w:t>
      </w:r>
      <w:r w:rsidR="00011BB9"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1" w:history="1">
        <w:r w:rsidR="00011BB9" w:rsidRPr="00011BB9">
          <w:rPr>
            <w:rStyle w:val="Hyperlink"/>
            <w:rFonts w:ascii="Arial" w:eastAsia="Arial" w:hAnsi="Arial" w:cs="Arial"/>
            <w:sz w:val="24"/>
            <w:szCs w:val="24"/>
          </w:rPr>
          <w:t>https://edu.gcfglobal.org/pt/informatica-basica/o-que-sao-os-computadores/1/</w:t>
        </w:r>
      </w:hyperlink>
      <w:r w:rsidR="00011BB9">
        <w:rPr>
          <w:rFonts w:ascii="Arial" w:eastAsia="Arial" w:hAnsi="Arial" w:cs="Arial"/>
          <w:sz w:val="24"/>
          <w:szCs w:val="24"/>
        </w:rPr>
        <w:t>.</w:t>
      </w:r>
    </w:p>
    <w:p w14:paraId="536DE2FA" w14:textId="77777777" w:rsidR="00C62819" w:rsidRDefault="00C62819" w:rsidP="1264849D">
      <w:pPr>
        <w:rPr>
          <w:rFonts w:ascii="Arial" w:eastAsia="Arial" w:hAnsi="Arial" w:cs="Arial"/>
          <w:sz w:val="24"/>
          <w:szCs w:val="24"/>
        </w:rPr>
      </w:pPr>
    </w:p>
    <w:p w14:paraId="32B0069B" w14:textId="0F33DD5E" w:rsidR="00C62819" w:rsidRDefault="00C62819" w:rsidP="1264849D">
      <w:pPr>
        <w:rPr>
          <w:rFonts w:ascii="Arial" w:eastAsia="Arial" w:hAnsi="Arial" w:cs="Arial"/>
          <w:sz w:val="24"/>
          <w:szCs w:val="24"/>
        </w:rPr>
      </w:pPr>
      <w:proofErr w:type="spellStart"/>
      <w:r w:rsidRPr="00006248">
        <w:rPr>
          <w:rFonts w:ascii="Arial" w:eastAsia="Arial" w:hAnsi="Arial" w:cs="Arial"/>
          <w:b/>
          <w:sz w:val="24"/>
          <w:szCs w:val="24"/>
        </w:rPr>
        <w:t>Todamatéria</w:t>
      </w:r>
      <w:proofErr w:type="spellEnd"/>
      <w:r>
        <w:rPr>
          <w:rFonts w:ascii="Arial" w:eastAsia="Arial" w:hAnsi="Arial" w:cs="Arial"/>
          <w:sz w:val="24"/>
          <w:szCs w:val="24"/>
        </w:rPr>
        <w:t>. História e Evolução dos Computadores.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r w:rsidR="001B2068" w:rsidRPr="001B2068">
        <w:rPr>
          <w:rFonts w:ascii="Arial" w:eastAsia="Arial" w:hAnsi="Arial" w:cs="Arial"/>
          <w:sz w:val="24"/>
          <w:szCs w:val="24"/>
        </w:rPr>
        <w:t>https://www.todamateria.com.br/historia-e-evolucao-dos-computadores/</w:t>
      </w:r>
      <w:r w:rsidR="001B2068">
        <w:rPr>
          <w:rFonts w:ascii="Arial" w:eastAsia="Arial" w:hAnsi="Arial" w:cs="Arial"/>
          <w:sz w:val="24"/>
          <w:szCs w:val="24"/>
        </w:rPr>
        <w:t>.</w:t>
      </w:r>
    </w:p>
    <w:p w14:paraId="59291E84" w14:textId="77777777" w:rsidR="00F0198E" w:rsidRDefault="00F0198E" w:rsidP="1264849D">
      <w:pPr>
        <w:rPr>
          <w:rFonts w:ascii="Arial" w:eastAsia="Arial" w:hAnsi="Arial" w:cs="Arial"/>
          <w:sz w:val="24"/>
          <w:szCs w:val="24"/>
        </w:rPr>
      </w:pPr>
    </w:p>
    <w:p w14:paraId="26EEC0FA" w14:textId="00596677" w:rsidR="00F52AC5" w:rsidRDefault="004920E8" w:rsidP="71E895E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Radioagência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Tempo de tela de crianças devem ser </w:t>
      </w:r>
      <w:r w:rsidR="00F25D86">
        <w:rPr>
          <w:rFonts w:ascii="Arial" w:eastAsia="Arial" w:hAnsi="Arial" w:cs="Arial"/>
          <w:sz w:val="24"/>
          <w:szCs w:val="24"/>
        </w:rPr>
        <w:t>limitado</w:t>
      </w:r>
      <w:r>
        <w:rPr>
          <w:rFonts w:ascii="Arial" w:eastAsia="Arial" w:hAnsi="Arial" w:cs="Arial"/>
          <w:sz w:val="24"/>
          <w:szCs w:val="24"/>
        </w:rPr>
        <w:t>: saiba por quê.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2" w:history="1">
        <w:r w:rsidR="00F25D86" w:rsidRPr="00F25D86">
          <w:rPr>
            <w:rStyle w:val="Hyperlink"/>
            <w:rFonts w:ascii="Arial" w:eastAsia="Arial" w:hAnsi="Arial" w:cs="Arial"/>
            <w:sz w:val="24"/>
            <w:szCs w:val="24"/>
          </w:rPr>
          <w:t>https://agenciabrasil.ebc.com.br/radioagencia-nacional/geral/audio/2023-04/tempo-de-tela-de-criancas-deve-ser-limitado-entenda-recomendacao</w:t>
        </w:r>
      </w:hyperlink>
      <w:r w:rsidR="00F25D86">
        <w:rPr>
          <w:rFonts w:ascii="Arial" w:eastAsia="Arial" w:hAnsi="Arial" w:cs="Arial"/>
          <w:sz w:val="24"/>
          <w:szCs w:val="24"/>
        </w:rPr>
        <w:t>.</w:t>
      </w:r>
    </w:p>
    <w:p w14:paraId="5E7E28F6" w14:textId="77777777" w:rsidR="00F25D86" w:rsidRDefault="00F25D86" w:rsidP="71E895E8">
      <w:pPr>
        <w:rPr>
          <w:rFonts w:ascii="Arial" w:eastAsia="Arial" w:hAnsi="Arial" w:cs="Arial"/>
          <w:sz w:val="24"/>
          <w:szCs w:val="24"/>
        </w:rPr>
      </w:pPr>
    </w:p>
    <w:p w14:paraId="091DEC40" w14:textId="5983E459" w:rsidR="009F3C4C" w:rsidRDefault="00F25D86" w:rsidP="71E895E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CNNBrasil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Mercado global de computadores volta a crescer após dois ano em queda.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3" w:history="1">
        <w:r w:rsidRPr="00F25D86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https://www.cnnbrasil.com.br/economia/negocios/mercado-global-de-computadores-volta-a-crescer-apos-dois-anos-em-queda/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BD7EF4E" w14:textId="77777777" w:rsidR="009F3C4C" w:rsidRDefault="009F3C4C" w:rsidP="71E895E8">
      <w:pPr>
        <w:rPr>
          <w:rFonts w:ascii="Arial" w:eastAsia="Arial" w:hAnsi="Arial" w:cs="Arial"/>
          <w:sz w:val="24"/>
          <w:szCs w:val="24"/>
        </w:rPr>
      </w:pPr>
    </w:p>
    <w:p w14:paraId="2B1676F8" w14:textId="43414916" w:rsidR="009F3C4C" w:rsidRPr="009F3C4C" w:rsidRDefault="009F3C4C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Mundo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Contectado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IA aumenta venda de computadores em 3% durante primeiro trimestre de 2024.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4" w:history="1">
        <w:r w:rsidR="008F2686" w:rsidRPr="008F2686">
          <w:rPr>
            <w:rStyle w:val="Hyperlink"/>
            <w:rFonts w:ascii="Arial" w:eastAsia="Arial" w:hAnsi="Arial" w:cs="Arial"/>
            <w:sz w:val="24"/>
            <w:szCs w:val="24"/>
          </w:rPr>
          <w:t>https://www.mundoconectado.com.br/inteligencia-artificial/ia-aumenta-venda-de-computadores-em-3-durante-primeiro-trimestre-de-2024/</w:t>
        </w:r>
      </w:hyperlink>
      <w:r w:rsidR="008F2686">
        <w:rPr>
          <w:rFonts w:ascii="Arial" w:eastAsia="Arial" w:hAnsi="Arial" w:cs="Arial"/>
          <w:sz w:val="24"/>
          <w:szCs w:val="24"/>
        </w:rPr>
        <w:t>.</w:t>
      </w:r>
    </w:p>
    <w:p w14:paraId="2D7DE0D1" w14:textId="77777777" w:rsidR="00F25D86" w:rsidRDefault="00F25D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4C3CAFBC" w14:textId="5FB5D415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Condair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Pr="008F2686">
        <w:rPr>
          <w:rFonts w:ascii="Arial" w:eastAsia="Arial" w:hAnsi="Arial" w:cs="Arial"/>
          <w:bCs/>
          <w:sz w:val="24"/>
          <w:szCs w:val="24"/>
        </w:rPr>
        <w:t>Umidade para ambientes com eletrônicos: Como reduzir o pó.</w:t>
      </w:r>
      <w:r>
        <w:rPr>
          <w:rFonts w:ascii="Arial" w:eastAsia="Arial" w:hAnsi="Arial" w:cs="Arial"/>
          <w:bCs/>
          <w:sz w:val="24"/>
          <w:szCs w:val="24"/>
        </w:rPr>
        <w:br/>
        <w:t xml:space="preserve">Disponível em: </w:t>
      </w:r>
      <w:hyperlink r:id="rId25" w:anchor=":~:text=A%20maneira%20mais%20eficaz%20de,umidade%20com%20muito%20mais%20efici%C3%AAncia" w:history="1"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 xml:space="preserve">https://www.condair.com.br/Humedad-para-electrónica-Cómo-reducir-el-polvo#:~:text=A maneira mais eficaz </w:t>
        </w:r>
        <w:proofErr w:type="spellStart"/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>de,umidade</w:t>
        </w:r>
        <w:proofErr w:type="spellEnd"/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 xml:space="preserve"> com muito mais eficiência</w:t>
        </w:r>
      </w:hyperlink>
      <w:r>
        <w:rPr>
          <w:rFonts w:ascii="Arial" w:eastAsia="Arial" w:hAnsi="Arial" w:cs="Arial"/>
          <w:bCs/>
          <w:sz w:val="24"/>
          <w:szCs w:val="24"/>
        </w:rPr>
        <w:t>.</w:t>
      </w:r>
    </w:p>
    <w:p w14:paraId="63E9AC65" w14:textId="77777777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6E45AFE0" w14:textId="47B36254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</w:rPr>
        <w:t xml:space="preserve">Avast. </w:t>
      </w:r>
      <w:r w:rsidRPr="00AF5203">
        <w:rPr>
          <w:rFonts w:ascii="Arial" w:eastAsia="Arial" w:hAnsi="Arial" w:cs="Arial"/>
          <w:bCs/>
          <w:sz w:val="24"/>
          <w:szCs w:val="24"/>
        </w:rPr>
        <w:t xml:space="preserve">Como verificar a </w:t>
      </w:r>
      <w:proofErr w:type="spellStart"/>
      <w:r w:rsidRPr="00AF5203">
        <w:rPr>
          <w:rFonts w:ascii="Arial" w:eastAsia="Arial" w:hAnsi="Arial" w:cs="Arial"/>
          <w:bCs/>
          <w:sz w:val="24"/>
          <w:szCs w:val="24"/>
        </w:rPr>
        <w:t>temperature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</w:rPr>
        <w:t xml:space="preserve"> do CPU.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proofErr w:type="spellStart"/>
      <w:r w:rsidRPr="00AF5203">
        <w:rPr>
          <w:rFonts w:ascii="Arial" w:eastAsia="Arial" w:hAnsi="Arial" w:cs="Arial"/>
          <w:b/>
          <w:bCs/>
          <w:sz w:val="24"/>
          <w:szCs w:val="24"/>
          <w:lang w:val="en-US"/>
        </w:rPr>
        <w:t>Di</w:t>
      </w:r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sponível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6" w:anchor=":~:text=How%20hot%20should%20my%20CPU,consider%20this%20the%20absolute%20limit" w:history="1"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https://www.avast.com/c-how-to-check-cpu-temperature#:~:text=How hot should my </w:t>
        </w:r>
        <w:proofErr w:type="spellStart"/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CPU,consider</w:t>
        </w:r>
        <w:proofErr w:type="spellEnd"/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this the absolute limit</w:t>
        </w:r>
      </w:hyperlink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35534CB" w14:textId="77777777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43CE3A6B" w14:textId="60A6C44C" w:rsidR="00AF5203" w:rsidRDefault="004B6BB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4B6BB3">
        <w:rPr>
          <w:rFonts w:ascii="Arial" w:eastAsia="Arial" w:hAnsi="Arial" w:cs="Arial"/>
          <w:b/>
          <w:bCs/>
          <w:sz w:val="24"/>
          <w:szCs w:val="24"/>
        </w:rPr>
        <w:t xml:space="preserve">Norton. </w:t>
      </w:r>
      <w:r w:rsidRPr="004B6BB3">
        <w:rPr>
          <w:rFonts w:ascii="Arial" w:eastAsia="Arial" w:hAnsi="Arial" w:cs="Arial"/>
          <w:bCs/>
          <w:sz w:val="24"/>
          <w:szCs w:val="24"/>
        </w:rPr>
        <w:t>Motivo pelo qual o</w:t>
      </w:r>
      <w:r>
        <w:rPr>
          <w:rFonts w:ascii="Arial" w:eastAsia="Arial" w:hAnsi="Arial" w:cs="Arial"/>
          <w:bCs/>
          <w:sz w:val="24"/>
          <w:szCs w:val="24"/>
        </w:rPr>
        <w:t xml:space="preserve"> computador está superaquecendo e como </w:t>
      </w:r>
      <w:r w:rsidR="00C77465">
        <w:rPr>
          <w:rFonts w:ascii="Arial" w:eastAsia="Arial" w:hAnsi="Arial" w:cs="Arial"/>
          <w:bCs/>
          <w:sz w:val="24"/>
          <w:szCs w:val="24"/>
        </w:rPr>
        <w:t>resolver o problema.</w:t>
      </w:r>
      <w:r w:rsidR="00C77465">
        <w:rPr>
          <w:rFonts w:ascii="Arial" w:eastAsia="Arial" w:hAnsi="Arial" w:cs="Arial"/>
          <w:bCs/>
          <w:sz w:val="24"/>
          <w:szCs w:val="24"/>
        </w:rPr>
        <w:br/>
      </w:r>
      <w:proofErr w:type="spellStart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7" w:anchor=":~:text=How%20hot%20should%20my%20CPU,consider%20this%20the%20absolute%20limit" w:history="1"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https://www.avast.com/c-how-to-check-cpu-temperature#:~:text=How hot should my </w:t>
        </w:r>
        <w:proofErr w:type="spellStart"/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CPU,consider</w:t>
        </w:r>
        <w:proofErr w:type="spellEnd"/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this the absolute limit</w:t>
        </w:r>
      </w:hyperlink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4C21FD7B" w14:textId="77777777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B3F3802" w14:textId="4D2B83FD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DA2C42">
        <w:rPr>
          <w:rFonts w:ascii="Arial" w:eastAsia="Arial" w:hAnsi="Arial" w:cs="Arial"/>
          <w:b/>
          <w:bCs/>
          <w:sz w:val="24"/>
          <w:szCs w:val="24"/>
        </w:rPr>
        <w:lastRenderedPageBreak/>
        <w:t>Crucial.</w:t>
      </w:r>
      <w:r w:rsidRPr="00DA2C42">
        <w:rPr>
          <w:rFonts w:ascii="Arial" w:eastAsia="Arial" w:hAnsi="Arial" w:cs="Arial"/>
          <w:bCs/>
          <w:sz w:val="24"/>
          <w:szCs w:val="24"/>
        </w:rPr>
        <w:t xml:space="preserve"> Como</w:t>
      </w:r>
      <w:r w:rsidR="00DA2C42" w:rsidRPr="00DA2C42">
        <w:rPr>
          <w:rFonts w:ascii="Arial" w:eastAsia="Arial" w:hAnsi="Arial" w:cs="Arial"/>
          <w:bCs/>
          <w:sz w:val="24"/>
          <w:szCs w:val="24"/>
        </w:rPr>
        <w:t xml:space="preserve"> esfriar o s</w:t>
      </w:r>
      <w:r w:rsidR="00DA2C42">
        <w:rPr>
          <w:rFonts w:ascii="Arial" w:eastAsia="Arial" w:hAnsi="Arial" w:cs="Arial"/>
          <w:bCs/>
          <w:sz w:val="24"/>
          <w:szCs w:val="24"/>
        </w:rPr>
        <w:t>eu PC ou notebook.</w:t>
      </w:r>
      <w:r w:rsidR="00DA2C42">
        <w:rPr>
          <w:rFonts w:ascii="Arial" w:eastAsia="Arial" w:hAnsi="Arial" w:cs="Arial"/>
          <w:bCs/>
          <w:sz w:val="24"/>
          <w:szCs w:val="24"/>
        </w:rPr>
        <w:br/>
      </w:r>
      <w:proofErr w:type="spellStart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8" w:anchor=":~:text=While%20running%20intensive%20apps%20or,resulting%20in%20a%20reduced%20lifespan" w:history="1"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https://www.crucial.com/support/system-maintenance-cooling#:~:text=While running intensive apps </w:t>
        </w:r>
        <w:proofErr w:type="spellStart"/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or,resulting</w:t>
        </w:r>
        <w:proofErr w:type="spellEnd"/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in a reduced lifespan</w:t>
        </w:r>
      </w:hyperlink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C6FA6C2" w14:textId="77777777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477F7C4" w14:textId="5372A34A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>Lifewire</w:t>
      </w:r>
      <w:proofErr w:type="spellEnd"/>
      <w:r w:rsidR="00F85B8D"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="00F85B8D" w:rsidRPr="00F85B8D">
        <w:rPr>
          <w:rFonts w:ascii="Arial" w:eastAsia="Arial" w:hAnsi="Arial" w:cs="Arial"/>
          <w:bCs/>
          <w:sz w:val="24"/>
          <w:szCs w:val="24"/>
          <w:lang w:val="en-US"/>
        </w:rPr>
        <w:t>What’s a Safe Motherboard T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emperature?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br/>
      </w:r>
      <w:proofErr w:type="spellStart"/>
      <w:r w:rsidR="00F85B8D"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 w:rsidR="00F85B8D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 w:rsidR="00F85B8D"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29" w:anchor=":~:text=At%20its%20worst%2C%20an%20overheated,the%20CPU%20on%20the%20motherboard" w:history="1"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https://www.lifewire.com/safe-temperature-for-motherboard-5189570#:~:text=At its worst%2C an </w:t>
        </w:r>
        <w:proofErr w:type="spellStart"/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overheated,the</w:t>
        </w:r>
        <w:proofErr w:type="spellEnd"/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CPU on the motherboard</w:t>
        </w:r>
      </w:hyperlink>
      <w:r w:rsidR="00EB1CEA"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E8BFFD0" w14:textId="77777777" w:rsidR="00EB1CEA" w:rsidRDefault="00EB1CEA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6173B7B" w14:textId="0D7C1E4E" w:rsidR="00EE3B00" w:rsidRDefault="00EB1CEA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ComputerCity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Pr="00EB1CEA">
        <w:rPr>
          <w:rFonts w:ascii="Arial" w:eastAsia="Arial" w:hAnsi="Arial" w:cs="Arial"/>
          <w:bCs/>
          <w:sz w:val="24"/>
          <w:szCs w:val="24"/>
          <w:lang w:val="en-US"/>
        </w:rPr>
        <w:t xml:space="preserve">Ideal CPU and GPU Temperature </w:t>
      </w:r>
      <w:r>
        <w:rPr>
          <w:rFonts w:ascii="Arial" w:eastAsia="Arial" w:hAnsi="Arial" w:cs="Arial"/>
          <w:bCs/>
          <w:sz w:val="24"/>
          <w:szCs w:val="24"/>
          <w:lang w:val="en-US"/>
        </w:rPr>
        <w:t>Range Charts.</w:t>
      </w:r>
      <w:r>
        <w:rPr>
          <w:rFonts w:ascii="Arial" w:eastAsia="Arial" w:hAnsi="Arial" w:cs="Arial"/>
          <w:bCs/>
          <w:sz w:val="24"/>
          <w:szCs w:val="24"/>
          <w:lang w:val="en-US"/>
        </w:rPr>
        <w:br/>
      </w:r>
      <w:proofErr w:type="spellStart"/>
      <w:r>
        <w:rPr>
          <w:rFonts w:ascii="Arial" w:eastAsia="Arial" w:hAnsi="Arial" w:cs="Arial"/>
          <w:bCs/>
          <w:sz w:val="24"/>
          <w:szCs w:val="24"/>
          <w:lang w:val="en-US"/>
        </w:rPr>
        <w:t>Disponível</w:t>
      </w:r>
      <w:proofErr w:type="spellEnd"/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  <w:szCs w:val="24"/>
          <w:lang w:val="en-US"/>
        </w:rPr>
        <w:t>em</w:t>
      </w:r>
      <w:proofErr w:type="spellEnd"/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: </w:t>
      </w:r>
      <w:hyperlink r:id="rId30" w:anchor=":~:text=At%20its%20worst%2C%20an%20overheated,the%20CPU%20on%20the%20motherboard" w:history="1"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https://www.lifewire.com/safe-temperature-for-motherboard-5189570#:~:text=At its worst%2C an </w:t>
        </w:r>
        <w:proofErr w:type="spellStart"/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overheated,the</w:t>
        </w:r>
        <w:proofErr w:type="spellEnd"/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 xml:space="preserve"> CPU on the motherboard</w:t>
        </w:r>
      </w:hyperlink>
      <w:r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AC1F2FD" w14:textId="77777777" w:rsidR="0089435C" w:rsidRDefault="0089435C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21F4C155" w14:textId="10BEDFC4" w:rsidR="00160C43" w:rsidRPr="00160C43" w:rsidRDefault="00E46376" w:rsidP="00160C43">
      <w:pPr>
        <w:rPr>
          <w:rFonts w:ascii="Arial" w:eastAsia="Arial" w:hAnsi="Arial" w:cs="Arial"/>
          <w:bCs/>
          <w:sz w:val="24"/>
          <w:szCs w:val="24"/>
        </w:rPr>
      </w:pPr>
      <w:r w:rsidRPr="00DD4854">
        <w:rPr>
          <w:rFonts w:ascii="Arial" w:eastAsia="Arial" w:hAnsi="Arial" w:cs="Arial"/>
          <w:b/>
          <w:bCs/>
          <w:sz w:val="24"/>
          <w:szCs w:val="24"/>
          <w:lang w:val="en-US"/>
        </w:rPr>
        <w:t>ScienceDirect</w:t>
      </w:r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. </w:t>
      </w:r>
      <w:r w:rsidR="00160C43" w:rsidRPr="00160C43">
        <w:rPr>
          <w:rFonts w:ascii="Arial" w:eastAsia="Arial" w:hAnsi="Arial" w:cs="Arial"/>
          <w:bCs/>
          <w:sz w:val="24"/>
          <w:szCs w:val="24"/>
          <w:lang w:val="en-US"/>
        </w:rPr>
        <w:t>The detrimental effects of water on electronic devices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br/>
      </w:r>
      <w:r w:rsidR="00160C43" w:rsidRPr="00160C43">
        <w:rPr>
          <w:rFonts w:ascii="Arial" w:eastAsia="Arial" w:hAnsi="Arial" w:cs="Arial"/>
          <w:bCs/>
          <w:sz w:val="24"/>
          <w:szCs w:val="24"/>
        </w:rPr>
        <w:t>Disponíve</w:t>
      </w:r>
      <w:r w:rsidR="00160C43">
        <w:rPr>
          <w:rFonts w:ascii="Arial" w:eastAsia="Arial" w:hAnsi="Arial" w:cs="Arial"/>
          <w:bCs/>
          <w:sz w:val="24"/>
          <w:szCs w:val="24"/>
        </w:rPr>
        <w:t xml:space="preserve">l em: </w:t>
      </w:r>
      <w:hyperlink r:id="rId31" w:history="1">
        <w:r w:rsidR="00160C43" w:rsidRPr="00642EE3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https://www.sciencedirect.com/science/article/pii/S2772671121000152</w:t>
        </w:r>
      </w:hyperlink>
      <w:r w:rsidR="00160C43" w:rsidRPr="00160C43">
        <w:rPr>
          <w:rFonts w:ascii="Arial" w:eastAsia="Arial" w:hAnsi="Arial" w:cs="Arial"/>
          <w:bCs/>
          <w:sz w:val="24"/>
          <w:szCs w:val="24"/>
        </w:rPr>
        <w:t>.</w:t>
      </w:r>
    </w:p>
    <w:p w14:paraId="27B696E4" w14:textId="45A99645" w:rsidR="0089435C" w:rsidRPr="00160C43" w:rsidRDefault="0089435C" w:rsidP="009F3CD3"/>
    <w:sectPr w:rsidR="0089435C" w:rsidRPr="00160C43" w:rsidSect="00F87709">
      <w:headerReference w:type="default" r:id="rId32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5571F" w14:textId="77777777" w:rsidR="00A957AD" w:rsidRDefault="00A957AD">
      <w:pPr>
        <w:spacing w:after="0" w:line="240" w:lineRule="auto"/>
      </w:pPr>
      <w:r>
        <w:separator/>
      </w:r>
    </w:p>
  </w:endnote>
  <w:endnote w:type="continuationSeparator" w:id="0">
    <w:p w14:paraId="165FDC55" w14:textId="77777777" w:rsidR="00A957AD" w:rsidRDefault="00A957AD">
      <w:pPr>
        <w:spacing w:after="0" w:line="240" w:lineRule="auto"/>
      </w:pPr>
      <w:r>
        <w:continuationSeparator/>
      </w:r>
    </w:p>
  </w:endnote>
  <w:endnote w:type="continuationNotice" w:id="1">
    <w:p w14:paraId="37B5BD8E" w14:textId="77777777" w:rsidR="00A957AD" w:rsidRDefault="00A957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CF888" w14:textId="77777777" w:rsidR="00F328D4" w:rsidRDefault="00F32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CB663" w14:textId="77777777" w:rsidR="00F328D4" w:rsidRDefault="00F32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18CD3" w14:textId="77777777" w:rsidR="00F328D4" w:rsidRDefault="00F32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41CA1" w14:textId="77777777" w:rsidR="00A957AD" w:rsidRDefault="00A957AD">
      <w:pPr>
        <w:spacing w:after="0" w:line="240" w:lineRule="auto"/>
      </w:pPr>
      <w:r>
        <w:separator/>
      </w:r>
    </w:p>
  </w:footnote>
  <w:footnote w:type="continuationSeparator" w:id="0">
    <w:p w14:paraId="2F85690E" w14:textId="77777777" w:rsidR="00A957AD" w:rsidRDefault="00A957AD">
      <w:pPr>
        <w:spacing w:after="0" w:line="240" w:lineRule="auto"/>
      </w:pPr>
      <w:r>
        <w:continuationSeparator/>
      </w:r>
    </w:p>
  </w:footnote>
  <w:footnote w:type="continuationNotice" w:id="1">
    <w:p w14:paraId="49EBF202" w14:textId="77777777" w:rsidR="00A957AD" w:rsidRDefault="00A957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572F" w14:textId="77777777" w:rsidR="00F328D4" w:rsidRDefault="00F32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5AD1" w14:textId="77777777" w:rsidR="00F328D4" w:rsidRDefault="00F32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BD92" w14:textId="77777777" w:rsidR="00F328D4" w:rsidRDefault="00F328D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6520322"/>
      <w:docPartObj>
        <w:docPartGallery w:val="Page Numbers (Top of Page)"/>
        <w:docPartUnique/>
      </w:docPartObj>
    </w:sdtPr>
    <w:sdtContent>
      <w:p w14:paraId="0E3B6767" w14:textId="08081775" w:rsidR="006D7DDF" w:rsidRDefault="006D7DDF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69">
          <w:rPr>
            <w:noProof/>
          </w:rPr>
          <w:t>15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D3F0"/>
    <w:multiLevelType w:val="hybridMultilevel"/>
    <w:tmpl w:val="9CD8AE12"/>
    <w:lvl w:ilvl="0" w:tplc="812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42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63AC58F3"/>
    <w:multiLevelType w:val="hybridMultilevel"/>
    <w:tmpl w:val="6E96F580"/>
    <w:lvl w:ilvl="0" w:tplc="B1CA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103960">
    <w:abstractNumId w:val="1"/>
  </w:num>
  <w:num w:numId="2" w16cid:durableId="2133163745">
    <w:abstractNumId w:val="3"/>
  </w:num>
  <w:num w:numId="3" w16cid:durableId="984700542">
    <w:abstractNumId w:val="2"/>
  </w:num>
  <w:num w:numId="4" w16cid:durableId="179655847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9D"/>
    <w:rsid w:val="0000097C"/>
    <w:rsid w:val="000039FC"/>
    <w:rsid w:val="00005244"/>
    <w:rsid w:val="00006248"/>
    <w:rsid w:val="00011A9D"/>
    <w:rsid w:val="00011BB9"/>
    <w:rsid w:val="00014C9B"/>
    <w:rsid w:val="00016A40"/>
    <w:rsid w:val="00016CFD"/>
    <w:rsid w:val="00023465"/>
    <w:rsid w:val="00026DD1"/>
    <w:rsid w:val="00042C9B"/>
    <w:rsid w:val="000511E6"/>
    <w:rsid w:val="0005278E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DC8"/>
    <w:rsid w:val="00083361"/>
    <w:rsid w:val="0009220B"/>
    <w:rsid w:val="00092D05"/>
    <w:rsid w:val="0009347C"/>
    <w:rsid w:val="000955D4"/>
    <w:rsid w:val="00096477"/>
    <w:rsid w:val="000A0C68"/>
    <w:rsid w:val="000A2655"/>
    <w:rsid w:val="000A59E5"/>
    <w:rsid w:val="000B1D1F"/>
    <w:rsid w:val="000B7E64"/>
    <w:rsid w:val="000C0FD7"/>
    <w:rsid w:val="000C1D85"/>
    <w:rsid w:val="000C3497"/>
    <w:rsid w:val="000D403E"/>
    <w:rsid w:val="000D61CD"/>
    <w:rsid w:val="000D7A91"/>
    <w:rsid w:val="000D7B11"/>
    <w:rsid w:val="000E05BF"/>
    <w:rsid w:val="000E2296"/>
    <w:rsid w:val="000E6A5F"/>
    <w:rsid w:val="000F4981"/>
    <w:rsid w:val="000F7F8A"/>
    <w:rsid w:val="00101EE6"/>
    <w:rsid w:val="00102907"/>
    <w:rsid w:val="00112809"/>
    <w:rsid w:val="0011554B"/>
    <w:rsid w:val="00117A88"/>
    <w:rsid w:val="0012271B"/>
    <w:rsid w:val="00122DDA"/>
    <w:rsid w:val="001257A7"/>
    <w:rsid w:val="00126947"/>
    <w:rsid w:val="00142367"/>
    <w:rsid w:val="00143A66"/>
    <w:rsid w:val="00151F22"/>
    <w:rsid w:val="00153906"/>
    <w:rsid w:val="00160C43"/>
    <w:rsid w:val="001620F9"/>
    <w:rsid w:val="00165241"/>
    <w:rsid w:val="00171974"/>
    <w:rsid w:val="001725A7"/>
    <w:rsid w:val="00174868"/>
    <w:rsid w:val="00175AD5"/>
    <w:rsid w:val="00176D01"/>
    <w:rsid w:val="001876C4"/>
    <w:rsid w:val="001915C6"/>
    <w:rsid w:val="0019176C"/>
    <w:rsid w:val="00192D77"/>
    <w:rsid w:val="00193544"/>
    <w:rsid w:val="001937EB"/>
    <w:rsid w:val="001965D8"/>
    <w:rsid w:val="001A38B7"/>
    <w:rsid w:val="001B2068"/>
    <w:rsid w:val="001B4B72"/>
    <w:rsid w:val="001B5A90"/>
    <w:rsid w:val="001D4097"/>
    <w:rsid w:val="001E284F"/>
    <w:rsid w:val="001E4554"/>
    <w:rsid w:val="001E6634"/>
    <w:rsid w:val="001E79A8"/>
    <w:rsid w:val="001E7FB4"/>
    <w:rsid w:val="001F1070"/>
    <w:rsid w:val="001F2141"/>
    <w:rsid w:val="001F6084"/>
    <w:rsid w:val="00201EA9"/>
    <w:rsid w:val="00205C50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31E96"/>
    <w:rsid w:val="00232FAC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A34BA"/>
    <w:rsid w:val="002B3FF6"/>
    <w:rsid w:val="002B41F1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49FA"/>
    <w:rsid w:val="00305CA8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421EB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27CD"/>
    <w:rsid w:val="00402ADE"/>
    <w:rsid w:val="0040588D"/>
    <w:rsid w:val="00413F5C"/>
    <w:rsid w:val="00433600"/>
    <w:rsid w:val="0043471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0CC4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13D3"/>
    <w:rsid w:val="004B6BB3"/>
    <w:rsid w:val="004C3722"/>
    <w:rsid w:val="004C6526"/>
    <w:rsid w:val="004D60D1"/>
    <w:rsid w:val="004E262A"/>
    <w:rsid w:val="004E3348"/>
    <w:rsid w:val="004E73DE"/>
    <w:rsid w:val="004E7562"/>
    <w:rsid w:val="004F113B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874FC"/>
    <w:rsid w:val="005879A8"/>
    <w:rsid w:val="00587A1B"/>
    <w:rsid w:val="00593D5F"/>
    <w:rsid w:val="00595F69"/>
    <w:rsid w:val="005A570E"/>
    <w:rsid w:val="005A7763"/>
    <w:rsid w:val="005B0A3B"/>
    <w:rsid w:val="005C6CE2"/>
    <w:rsid w:val="005C73DB"/>
    <w:rsid w:val="005C76D8"/>
    <w:rsid w:val="005D0401"/>
    <w:rsid w:val="005D2591"/>
    <w:rsid w:val="005E2D37"/>
    <w:rsid w:val="005F6A71"/>
    <w:rsid w:val="005F7CFA"/>
    <w:rsid w:val="00601991"/>
    <w:rsid w:val="00605A0E"/>
    <w:rsid w:val="00605F89"/>
    <w:rsid w:val="0061783A"/>
    <w:rsid w:val="00620D42"/>
    <w:rsid w:val="0063020A"/>
    <w:rsid w:val="00631020"/>
    <w:rsid w:val="00631CF9"/>
    <w:rsid w:val="00633BE9"/>
    <w:rsid w:val="00636A6D"/>
    <w:rsid w:val="00640C09"/>
    <w:rsid w:val="00641405"/>
    <w:rsid w:val="00642A69"/>
    <w:rsid w:val="00662F61"/>
    <w:rsid w:val="006677D3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6CD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0C3E"/>
    <w:rsid w:val="006E3240"/>
    <w:rsid w:val="006F0375"/>
    <w:rsid w:val="006F5494"/>
    <w:rsid w:val="006F6990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D3AF5"/>
    <w:rsid w:val="007D46B3"/>
    <w:rsid w:val="007D57A5"/>
    <w:rsid w:val="007D7BC3"/>
    <w:rsid w:val="007E0E9E"/>
    <w:rsid w:val="007E3975"/>
    <w:rsid w:val="007E583B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77A9E"/>
    <w:rsid w:val="008836CF"/>
    <w:rsid w:val="008875D0"/>
    <w:rsid w:val="00890868"/>
    <w:rsid w:val="00891CAC"/>
    <w:rsid w:val="0089435C"/>
    <w:rsid w:val="00895B43"/>
    <w:rsid w:val="008A2822"/>
    <w:rsid w:val="008A51B0"/>
    <w:rsid w:val="008B2CF3"/>
    <w:rsid w:val="008B3712"/>
    <w:rsid w:val="008C4E89"/>
    <w:rsid w:val="008D319B"/>
    <w:rsid w:val="008D5819"/>
    <w:rsid w:val="008D6D38"/>
    <w:rsid w:val="008F2686"/>
    <w:rsid w:val="00902359"/>
    <w:rsid w:val="00902555"/>
    <w:rsid w:val="00903477"/>
    <w:rsid w:val="0090798D"/>
    <w:rsid w:val="00917BD7"/>
    <w:rsid w:val="009205D3"/>
    <w:rsid w:val="0092486C"/>
    <w:rsid w:val="00926657"/>
    <w:rsid w:val="00930A45"/>
    <w:rsid w:val="00955867"/>
    <w:rsid w:val="009606D2"/>
    <w:rsid w:val="00962359"/>
    <w:rsid w:val="00975B26"/>
    <w:rsid w:val="00977928"/>
    <w:rsid w:val="00994AD9"/>
    <w:rsid w:val="009A13F7"/>
    <w:rsid w:val="009B13E1"/>
    <w:rsid w:val="009B531D"/>
    <w:rsid w:val="009C5090"/>
    <w:rsid w:val="009C5C61"/>
    <w:rsid w:val="009C6B82"/>
    <w:rsid w:val="009D3FCC"/>
    <w:rsid w:val="009E57AA"/>
    <w:rsid w:val="009F0A41"/>
    <w:rsid w:val="009F3C4C"/>
    <w:rsid w:val="009F3CD3"/>
    <w:rsid w:val="00A002CD"/>
    <w:rsid w:val="00A01CEA"/>
    <w:rsid w:val="00A05DEB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779C7"/>
    <w:rsid w:val="00A838B4"/>
    <w:rsid w:val="00A957AD"/>
    <w:rsid w:val="00AB2C09"/>
    <w:rsid w:val="00AB333D"/>
    <w:rsid w:val="00AB5DB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7283"/>
    <w:rsid w:val="00B00901"/>
    <w:rsid w:val="00B014A4"/>
    <w:rsid w:val="00B01BE3"/>
    <w:rsid w:val="00B03209"/>
    <w:rsid w:val="00B05C0B"/>
    <w:rsid w:val="00B06858"/>
    <w:rsid w:val="00B06B24"/>
    <w:rsid w:val="00B074BD"/>
    <w:rsid w:val="00B16FB8"/>
    <w:rsid w:val="00B2295F"/>
    <w:rsid w:val="00B32815"/>
    <w:rsid w:val="00B34404"/>
    <w:rsid w:val="00B36925"/>
    <w:rsid w:val="00B4383C"/>
    <w:rsid w:val="00B45A9C"/>
    <w:rsid w:val="00B45F37"/>
    <w:rsid w:val="00B47FCC"/>
    <w:rsid w:val="00B51A6F"/>
    <w:rsid w:val="00B5504C"/>
    <w:rsid w:val="00B5623C"/>
    <w:rsid w:val="00B6105C"/>
    <w:rsid w:val="00B61B32"/>
    <w:rsid w:val="00B62928"/>
    <w:rsid w:val="00B655CB"/>
    <w:rsid w:val="00B65AF5"/>
    <w:rsid w:val="00B73592"/>
    <w:rsid w:val="00B77A0D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6306"/>
    <w:rsid w:val="00BC7028"/>
    <w:rsid w:val="00BD259F"/>
    <w:rsid w:val="00BD3D47"/>
    <w:rsid w:val="00BD4FE1"/>
    <w:rsid w:val="00BD7764"/>
    <w:rsid w:val="00BE2A44"/>
    <w:rsid w:val="00C00653"/>
    <w:rsid w:val="00C02AF8"/>
    <w:rsid w:val="00C05609"/>
    <w:rsid w:val="00C0646E"/>
    <w:rsid w:val="00C1276E"/>
    <w:rsid w:val="00C12D5E"/>
    <w:rsid w:val="00C167FC"/>
    <w:rsid w:val="00C21536"/>
    <w:rsid w:val="00C2207F"/>
    <w:rsid w:val="00C23F04"/>
    <w:rsid w:val="00C2F057"/>
    <w:rsid w:val="00C31A0E"/>
    <w:rsid w:val="00C426D9"/>
    <w:rsid w:val="00C4607E"/>
    <w:rsid w:val="00C52C8E"/>
    <w:rsid w:val="00C61B28"/>
    <w:rsid w:val="00C62819"/>
    <w:rsid w:val="00C62921"/>
    <w:rsid w:val="00C655F2"/>
    <w:rsid w:val="00C73B55"/>
    <w:rsid w:val="00C77465"/>
    <w:rsid w:val="00C830DC"/>
    <w:rsid w:val="00C83D4C"/>
    <w:rsid w:val="00CA3E2B"/>
    <w:rsid w:val="00CA78AE"/>
    <w:rsid w:val="00CB203E"/>
    <w:rsid w:val="00CB5954"/>
    <w:rsid w:val="00CC3755"/>
    <w:rsid w:val="00CC6063"/>
    <w:rsid w:val="00CE3B71"/>
    <w:rsid w:val="00CE4278"/>
    <w:rsid w:val="00CF1B99"/>
    <w:rsid w:val="00CF4A3F"/>
    <w:rsid w:val="00D077B1"/>
    <w:rsid w:val="00D249BC"/>
    <w:rsid w:val="00D301E5"/>
    <w:rsid w:val="00D413E0"/>
    <w:rsid w:val="00D41D71"/>
    <w:rsid w:val="00D461A2"/>
    <w:rsid w:val="00D61B66"/>
    <w:rsid w:val="00D626F3"/>
    <w:rsid w:val="00D63081"/>
    <w:rsid w:val="00D63380"/>
    <w:rsid w:val="00D66E1D"/>
    <w:rsid w:val="00D76545"/>
    <w:rsid w:val="00D8278C"/>
    <w:rsid w:val="00D85D30"/>
    <w:rsid w:val="00DA046C"/>
    <w:rsid w:val="00DA17FE"/>
    <w:rsid w:val="00DA2C42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D4854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3589B"/>
    <w:rsid w:val="00E44569"/>
    <w:rsid w:val="00E45FE9"/>
    <w:rsid w:val="00E46376"/>
    <w:rsid w:val="00E541BD"/>
    <w:rsid w:val="00E5433A"/>
    <w:rsid w:val="00E567D5"/>
    <w:rsid w:val="00E63DC1"/>
    <w:rsid w:val="00E67958"/>
    <w:rsid w:val="00E70DC4"/>
    <w:rsid w:val="00E7B906"/>
    <w:rsid w:val="00E94E79"/>
    <w:rsid w:val="00E9537E"/>
    <w:rsid w:val="00E96CFF"/>
    <w:rsid w:val="00EA3B64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B3637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7B4489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35F0DA"/>
    <w:rsid w:val="095F40DD"/>
    <w:rsid w:val="098F1576"/>
    <w:rsid w:val="0A1D301A"/>
    <w:rsid w:val="0A4D6852"/>
    <w:rsid w:val="0A8069CD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7F83E3"/>
    <w:rsid w:val="0CCBC35C"/>
    <w:rsid w:val="0CFDDF67"/>
    <w:rsid w:val="0D1D5D38"/>
    <w:rsid w:val="0D1D735C"/>
    <w:rsid w:val="0D2D9B85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4322D8"/>
    <w:rsid w:val="0FAA4E3B"/>
    <w:rsid w:val="0FACA07B"/>
    <w:rsid w:val="0FD298F1"/>
    <w:rsid w:val="0FF3C33A"/>
    <w:rsid w:val="1032AEF6"/>
    <w:rsid w:val="105BA7C9"/>
    <w:rsid w:val="105FB3E8"/>
    <w:rsid w:val="1145BE59"/>
    <w:rsid w:val="1174713C"/>
    <w:rsid w:val="1181924D"/>
    <w:rsid w:val="12461FD7"/>
    <w:rsid w:val="1259FA0A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4E9946E"/>
    <w:rsid w:val="14F2C027"/>
    <w:rsid w:val="157F4634"/>
    <w:rsid w:val="15A6D8A6"/>
    <w:rsid w:val="15D007C4"/>
    <w:rsid w:val="160B2896"/>
    <w:rsid w:val="16612C54"/>
    <w:rsid w:val="16B9AD41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948053"/>
    <w:rsid w:val="1AF3DF20"/>
    <w:rsid w:val="1B7C041B"/>
    <w:rsid w:val="1C0BCCA5"/>
    <w:rsid w:val="1C2C8C21"/>
    <w:rsid w:val="1C78C334"/>
    <w:rsid w:val="1CB30234"/>
    <w:rsid w:val="1CC450EA"/>
    <w:rsid w:val="1CF34C3B"/>
    <w:rsid w:val="1D0ECE2F"/>
    <w:rsid w:val="1D52C5F1"/>
    <w:rsid w:val="1D637E4D"/>
    <w:rsid w:val="1D931173"/>
    <w:rsid w:val="1DC8A076"/>
    <w:rsid w:val="1DF5FCC9"/>
    <w:rsid w:val="1DF846B7"/>
    <w:rsid w:val="1E0E5904"/>
    <w:rsid w:val="1E3FF75B"/>
    <w:rsid w:val="1E636183"/>
    <w:rsid w:val="1E8D8FFA"/>
    <w:rsid w:val="1F99B1B7"/>
    <w:rsid w:val="1FAFB5A1"/>
    <w:rsid w:val="1FB20C47"/>
    <w:rsid w:val="1FBB1C9F"/>
    <w:rsid w:val="2038108E"/>
    <w:rsid w:val="20C27EE6"/>
    <w:rsid w:val="20C8801E"/>
    <w:rsid w:val="20E4CA4F"/>
    <w:rsid w:val="210B8C51"/>
    <w:rsid w:val="21158DC2"/>
    <w:rsid w:val="21311C10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9568A3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308A91"/>
    <w:rsid w:val="2D58A350"/>
    <w:rsid w:val="2D5B38B3"/>
    <w:rsid w:val="2D705531"/>
    <w:rsid w:val="2DE5A271"/>
    <w:rsid w:val="2E262273"/>
    <w:rsid w:val="2E27C6A8"/>
    <w:rsid w:val="2E80372B"/>
    <w:rsid w:val="2E836D2E"/>
    <w:rsid w:val="2EC586D0"/>
    <w:rsid w:val="2F8176EC"/>
    <w:rsid w:val="2FFB801F"/>
    <w:rsid w:val="30375878"/>
    <w:rsid w:val="3089F64E"/>
    <w:rsid w:val="30FBB121"/>
    <w:rsid w:val="311242FB"/>
    <w:rsid w:val="312F969D"/>
    <w:rsid w:val="3131E369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A7C55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6F96545"/>
    <w:rsid w:val="374556A6"/>
    <w:rsid w:val="3767D2E0"/>
    <w:rsid w:val="3795B598"/>
    <w:rsid w:val="37DE1AF9"/>
    <w:rsid w:val="381EEBDF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B25D88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EDFB4A5"/>
    <w:rsid w:val="3F38C952"/>
    <w:rsid w:val="3FAA8E50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186770D"/>
    <w:rsid w:val="41D16947"/>
    <w:rsid w:val="41F4CCD9"/>
    <w:rsid w:val="420A4C92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BF4DC"/>
    <w:rsid w:val="47AE0F38"/>
    <w:rsid w:val="47E31980"/>
    <w:rsid w:val="4825A59F"/>
    <w:rsid w:val="4844753E"/>
    <w:rsid w:val="48795CC8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27526C"/>
    <w:rsid w:val="4A44A9A1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B48C92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498684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142935"/>
    <w:rsid w:val="525EE9D0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052EBA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4DE8D83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9F9B46"/>
    <w:rsid w:val="57DF1446"/>
    <w:rsid w:val="580BDBEF"/>
    <w:rsid w:val="5811FE18"/>
    <w:rsid w:val="58121F9E"/>
    <w:rsid w:val="589F3259"/>
    <w:rsid w:val="58C3D669"/>
    <w:rsid w:val="58E322C4"/>
    <w:rsid w:val="58FD2FEF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4A4728"/>
    <w:rsid w:val="5C7D5A84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C22CBC"/>
    <w:rsid w:val="5FE5BB8B"/>
    <w:rsid w:val="6005142F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3D064E3"/>
    <w:rsid w:val="641A65E8"/>
    <w:rsid w:val="6512000E"/>
    <w:rsid w:val="653F459E"/>
    <w:rsid w:val="65450855"/>
    <w:rsid w:val="654F125F"/>
    <w:rsid w:val="6564586C"/>
    <w:rsid w:val="6584A01E"/>
    <w:rsid w:val="65F49D61"/>
    <w:rsid w:val="662C73C2"/>
    <w:rsid w:val="6687D1A6"/>
    <w:rsid w:val="66A26A2E"/>
    <w:rsid w:val="66A42C95"/>
    <w:rsid w:val="66FCBB31"/>
    <w:rsid w:val="67573BBC"/>
    <w:rsid w:val="67700796"/>
    <w:rsid w:val="67707C40"/>
    <w:rsid w:val="6786FCD6"/>
    <w:rsid w:val="67EC5A48"/>
    <w:rsid w:val="67F7E701"/>
    <w:rsid w:val="68307B47"/>
    <w:rsid w:val="68B991B5"/>
    <w:rsid w:val="692E37E0"/>
    <w:rsid w:val="699D6680"/>
    <w:rsid w:val="69B03756"/>
    <w:rsid w:val="69BA7DDB"/>
    <w:rsid w:val="6A1903FF"/>
    <w:rsid w:val="6A563FE2"/>
    <w:rsid w:val="6A92DE86"/>
    <w:rsid w:val="6A937D03"/>
    <w:rsid w:val="6AB928B4"/>
    <w:rsid w:val="6B4A3714"/>
    <w:rsid w:val="6B556B31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505D7F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07D05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1EB2524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AE1E49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1E5832"/>
    <w:rsid w:val="7A363D38"/>
    <w:rsid w:val="7A5FAF7B"/>
    <w:rsid w:val="7A9DA25B"/>
    <w:rsid w:val="7AA3CC66"/>
    <w:rsid w:val="7AAD2671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6368BC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B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B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B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computercity.com/hardware/processors/normal-cpu-gpu-temperatures-for-your-pc" TargetMode="External"/><Relationship Id="rId26" Type="http://schemas.openxmlformats.org/officeDocument/2006/relationships/hyperlink" Target="https://www.avast.com/c-how-to-check-cpu-temperat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du.gcfglobal.org/pt/informatica-basica/o-que-sao-os-computadores/1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condair.com.br/Humedad-para-electr%C3%B3nica-C%C3%B3mo-reducir-el-polv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www.lifewire.com/safe-temperature-for-motherboard-51895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mundoconectado.com.br/inteligencia-artificial/ia-aumenta-venda-de-computadores-em-3-durante-primeiro-trimestre-de-2024/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cnnbrasil.com.br/economia/negocios/mercado-global-de-computadores-volta-a-crescer-apos-dois-anos-em-queda/" TargetMode="External"/><Relationship Id="rId28" Type="http://schemas.openxmlformats.org/officeDocument/2006/relationships/hyperlink" Target="https://www.crucial.com/support/system-maintenance-cooling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s://www.sciencedirect.com/science/article/pii/S27726711210001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agenciabrasil.ebc.com.br/radioagencia-nacional/geral/audio/2023-04/tempo-de-tela-de-criancas-deve-ser-limitado-entenda-recomendacao" TargetMode="External"/><Relationship Id="rId27" Type="http://schemas.openxmlformats.org/officeDocument/2006/relationships/hyperlink" Target="https://www.avast.com/c-how-to-check-cpu-temperature" TargetMode="External"/><Relationship Id="rId30" Type="http://schemas.openxmlformats.org/officeDocument/2006/relationships/hyperlink" Target="https://www.lifewire.com/safe-temperature-for-motherboard-5189570" TargetMode="External"/><Relationship Id="rId35" Type="http://schemas.microsoft.com/office/2020/10/relationships/intelligence" Target="intelligence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9D2C-88C0-44F5-B1A9-1B48FB58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1859</Words>
  <Characters>10041</Characters>
  <Application>Microsoft Office Word</Application>
  <DocSecurity>0</DocSecurity>
  <Lines>83</Lines>
  <Paragraphs>23</Paragraphs>
  <ScaleCrop>false</ScaleCrop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ERICK SOO HO LEE .</cp:lastModifiedBy>
  <cp:revision>310</cp:revision>
  <cp:lastPrinted>2023-05-23T18:23:00Z</cp:lastPrinted>
  <dcterms:created xsi:type="dcterms:W3CDTF">2024-08-24T01:10:00Z</dcterms:created>
  <dcterms:modified xsi:type="dcterms:W3CDTF">2024-10-14T17:33:00Z</dcterms:modified>
</cp:coreProperties>
</file>