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7E32" w14:textId="578B7462" w:rsidR="00C93992" w:rsidRDefault="003C544E" w:rsidP="003C544E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3C544E">
        <w:rPr>
          <w:rFonts w:ascii="Century Gothic" w:hAnsi="Century Gothic"/>
          <w:b/>
          <w:bCs/>
          <w:sz w:val="40"/>
          <w:szCs w:val="40"/>
        </w:rPr>
        <w:t>Evidencia Pass Ejercicios:</w:t>
      </w:r>
    </w:p>
    <w:p w14:paraId="4BBC64CD" w14:textId="1AD237AF" w:rsidR="003C544E" w:rsidRP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Arithmetic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Operators</w:t>
      </w:r>
      <w:proofErr w:type="spellEnd"/>
    </w:p>
    <w:p w14:paraId="1D24456B" w14:textId="23620373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  <w:r w:rsidRPr="003C544E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B0E3598" wp14:editId="14EE339D">
            <wp:simplePos x="0" y="0"/>
            <wp:positionH relativeFrom="margin">
              <wp:posOffset>130630</wp:posOffset>
            </wp:positionH>
            <wp:positionV relativeFrom="page">
              <wp:posOffset>1349829</wp:posOffset>
            </wp:positionV>
            <wp:extent cx="6652450" cy="3418114"/>
            <wp:effectExtent l="0" t="0" r="0" b="0"/>
            <wp:wrapNone/>
            <wp:docPr id="14407010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1009" name="Imagen 1" descr="Captura de pantalla de un celular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68" cy="342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DB7DD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26F97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6AB7E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0B9F15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F4DFA2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0743E8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0408D46B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17A1293F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C741923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4175CBA" w14:textId="508BF97A" w:rsid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 w:rsidRPr="003C544E">
        <w:rPr>
          <w:rFonts w:ascii="Century Gothic" w:hAnsi="Century Gothic"/>
          <w:sz w:val="36"/>
          <w:szCs w:val="36"/>
        </w:rPr>
        <w:t>Divisio</w:t>
      </w:r>
      <w:r>
        <w:rPr>
          <w:rFonts w:ascii="Century Gothic" w:hAnsi="Century Gothic"/>
          <w:sz w:val="36"/>
          <w:szCs w:val="36"/>
        </w:rPr>
        <w:t>n</w:t>
      </w:r>
      <w:proofErr w:type="spellEnd"/>
    </w:p>
    <w:p w14:paraId="4D099C78" w14:textId="547C7422" w:rsidR="003C544E" w:rsidRDefault="003C544E" w:rsidP="003C544E">
      <w:pPr>
        <w:rPr>
          <w:rFonts w:ascii="Century Gothic" w:hAnsi="Century Gothic"/>
          <w:sz w:val="36"/>
          <w:szCs w:val="36"/>
        </w:rPr>
      </w:pPr>
      <w:r w:rsidRPr="003C544E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1D46956" wp14:editId="458015D1">
            <wp:simplePos x="0" y="0"/>
            <wp:positionH relativeFrom="margin">
              <wp:align>center</wp:align>
            </wp:positionH>
            <wp:positionV relativeFrom="page">
              <wp:posOffset>5867037</wp:posOffset>
            </wp:positionV>
            <wp:extent cx="6732270" cy="3272790"/>
            <wp:effectExtent l="0" t="0" r="0" b="3810"/>
            <wp:wrapNone/>
            <wp:docPr id="203401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97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91EAD" w14:textId="07936795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1A75CEC7" w14:textId="4ACFE7E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3AAD4937" w14:textId="48656BA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816B9CA" w14:textId="636BFE02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08D938A" w14:textId="1A5B887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CB5D636" w14:textId="05F649DE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AA5D959" w14:textId="77777777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CA18974" w14:textId="55E1C09B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10188B64" w14:textId="72D18480" w:rsidR="003C544E" w:rsidRP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</w:p>
    <w:p w14:paraId="100DB199" w14:textId="49DE6AAA" w:rsidR="003C544E" w:rsidRPr="003C544E" w:rsidRDefault="003C544E" w:rsidP="003C544E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71530B6B" w14:textId="3E901540" w:rsidR="003C544E" w:rsidRPr="003C544E" w:rsidRDefault="003C544E" w:rsidP="003C544E">
      <w:pPr>
        <w:pStyle w:val="Prrafodelista"/>
        <w:rPr>
          <w:rFonts w:ascii="Century Gothic" w:hAnsi="Century Gothic"/>
          <w:b/>
          <w:bCs/>
          <w:sz w:val="36"/>
          <w:szCs w:val="36"/>
        </w:rPr>
      </w:pPr>
    </w:p>
    <w:sectPr w:rsidR="003C544E" w:rsidRPr="003C544E" w:rsidSect="003C5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C3647"/>
    <w:multiLevelType w:val="hybridMultilevel"/>
    <w:tmpl w:val="93663A70"/>
    <w:lvl w:ilvl="0" w:tplc="29168FA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9022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E"/>
    <w:rsid w:val="003C544E"/>
    <w:rsid w:val="008474E0"/>
    <w:rsid w:val="008A05DB"/>
    <w:rsid w:val="00C6510B"/>
    <w:rsid w:val="00C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BA62"/>
  <w15:chartTrackingRefBased/>
  <w15:docId w15:val="{04DB1A27-D23F-4233-9AEE-3CEA0BC9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Navarro</dc:creator>
  <cp:keywords/>
  <dc:description/>
  <cp:lastModifiedBy>Gustavo Navarro</cp:lastModifiedBy>
  <cp:revision>2</cp:revision>
  <dcterms:created xsi:type="dcterms:W3CDTF">2025-05-08T04:48:00Z</dcterms:created>
  <dcterms:modified xsi:type="dcterms:W3CDTF">2025-05-08T04:48:00Z</dcterms:modified>
</cp:coreProperties>
</file>