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D72B23D" w:rsidP="78826EAA" w:rsidRDefault="0D72B23D" w14:paraId="1ED62E8D" w14:textId="44A3F13D">
      <w:pPr>
        <w:jc w:val="center"/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:rsidR="007E6563" w:rsidP="78826EAA" w:rsidRDefault="007E6563" w14:paraId="606A9BDB" w14:textId="20B700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Guilherme de Melo </w:t>
      </w:r>
      <w:proofErr w:type="spellStart"/>
      <w:r>
        <w:rPr>
          <w:b/>
          <w:bCs/>
          <w:sz w:val="28"/>
          <w:szCs w:val="28"/>
        </w:rPr>
        <w:t>Daghlian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Vanorden</w:t>
      </w:r>
      <w:proofErr w:type="spellEnd"/>
      <w:r>
        <w:rPr>
          <w:b/>
          <w:bCs/>
          <w:sz w:val="28"/>
          <w:szCs w:val="28"/>
        </w:rPr>
        <w:t xml:space="preserve"> Vieira – 821232439</w:t>
      </w:r>
    </w:p>
    <w:p w:rsidR="007E6563" w:rsidP="78826EAA" w:rsidRDefault="007E6563" w14:paraId="00FD5B47" w14:textId="0F19F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Victor Hugo de Lima Muza – 822132229</w:t>
      </w:r>
    </w:p>
    <w:p w:rsidR="007E6563" w:rsidP="78826EAA" w:rsidRDefault="007E6563" w14:paraId="27607393" w14:textId="4F5868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Diego Galhardo – 823222253</w:t>
      </w:r>
    </w:p>
    <w:p w:rsidR="007E6563" w:rsidP="78826EAA" w:rsidRDefault="007E6563" w14:paraId="0685F177" w14:textId="6068DCE2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Stefani</w:t>
      </w:r>
      <w:proofErr w:type="spellEnd"/>
      <w:r>
        <w:rPr>
          <w:b/>
          <w:bCs/>
          <w:sz w:val="28"/>
          <w:szCs w:val="28"/>
        </w:rPr>
        <w:t xml:space="preserve"> Vitória Marchi – 822145016</w:t>
      </w:r>
    </w:p>
    <w:p w:rsidR="007E6563" w:rsidP="78826EAA" w:rsidRDefault="007E6563" w14:paraId="006E681B" w14:textId="119654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Gustavo Gino Terezo - 822126105</w:t>
      </w:r>
    </w:p>
    <w:p w:rsidR="78826EAA" w:rsidP="78826EAA" w:rsidRDefault="78826EAA" w14:paraId="0DB2582B" w14:textId="26523271">
      <w:pPr>
        <w:jc w:val="center"/>
        <w:rPr>
          <w:b/>
          <w:bCs/>
          <w:sz w:val="28"/>
          <w:szCs w:val="28"/>
        </w:rPr>
      </w:pPr>
    </w:p>
    <w:p w:rsidR="78826EAA" w:rsidP="78826EAA" w:rsidRDefault="78826EAA" w14:paraId="380DAA50" w14:textId="298DB409">
      <w:pPr>
        <w:jc w:val="center"/>
        <w:rPr>
          <w:b/>
          <w:bCs/>
          <w:sz w:val="28"/>
          <w:szCs w:val="28"/>
        </w:rPr>
      </w:pPr>
    </w:p>
    <w:p w:rsidR="00C12B24" w:rsidP="045B1BEA" w:rsidRDefault="005B1F56" w14:paraId="0A1A4B13" w14:textId="2E9F75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:rsidR="00C12B24" w:rsidRDefault="000D0A68" w14:paraId="44EFCE85" w14:textId="52060A56">
      <w:pPr>
        <w:jc w:val="center"/>
      </w:pPr>
      <w:r>
        <w:t>Curta descrição</w:t>
      </w:r>
    </w:p>
    <w:p w:rsidR="007E6563" w:rsidRDefault="007E6563" w14:paraId="4CC76753" w14:textId="402ACA69">
      <w:pPr>
        <w:jc w:val="center"/>
      </w:pPr>
      <w:r>
        <w:t>Monge compartilhando seus conhecimentos ancestrais aos leigos.</w:t>
      </w:r>
    </w:p>
    <w:p w:rsidR="00C12B24" w:rsidRDefault="00C12B24" w14:paraId="672A6659" w14:textId="77777777"/>
    <w:p w:rsidR="00C12B24" w:rsidP="045B1BEA" w:rsidRDefault="000D0A68" w14:paraId="00789B04" w14:textId="7BE75900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:rsidR="005B1F56" w:rsidP="045B1BEA" w:rsidRDefault="005B1F56" w14:paraId="71E93E33" w14:textId="6385788A">
      <w:pPr>
        <w:jc w:val="both"/>
        <w:rPr>
          <w:bCs/>
        </w:rPr>
      </w:pPr>
      <w:r>
        <w:rPr>
          <w:bCs/>
        </w:rPr>
        <w:t>José</w:t>
      </w:r>
      <w:r w:rsidR="00C904D0">
        <w:rPr>
          <w:bCs/>
        </w:rPr>
        <w:t xml:space="preserve"> </w:t>
      </w:r>
      <w:r w:rsidRPr="005B1F56">
        <w:rPr>
          <w:bCs/>
        </w:rPr>
        <w:t>é um senhor</w:t>
      </w:r>
      <w:r w:rsidR="00C904D0">
        <w:rPr>
          <w:bCs/>
        </w:rPr>
        <w:t xml:space="preserve"> de idade</w:t>
      </w:r>
      <w:r w:rsidRPr="005B1F56">
        <w:rPr>
          <w:bCs/>
        </w:rPr>
        <w:t xml:space="preserve"> que </w:t>
      </w:r>
      <w:r w:rsidR="00C904D0">
        <w:rPr>
          <w:bCs/>
        </w:rPr>
        <w:t xml:space="preserve">tem </w:t>
      </w:r>
      <w:r w:rsidR="009406EB">
        <w:rPr>
          <w:bCs/>
        </w:rPr>
        <w:t>conhecimento e experiencia com a</w:t>
      </w:r>
      <w:r w:rsidR="00C904D0">
        <w:rPr>
          <w:bCs/>
        </w:rPr>
        <w:t xml:space="preserve"> internet e sabe que tem muitas pessoas que tem dificuldade com a internet então </w:t>
      </w:r>
      <w:r w:rsidR="009406EB">
        <w:rPr>
          <w:bCs/>
        </w:rPr>
        <w:t>ele decidiu</w:t>
      </w:r>
      <w:r w:rsidR="00C904D0">
        <w:rPr>
          <w:bCs/>
        </w:rPr>
        <w:t xml:space="preserve"> ajudar esse </w:t>
      </w:r>
      <w:r w:rsidR="009406EB">
        <w:rPr>
          <w:bCs/>
        </w:rPr>
        <w:t>público</w:t>
      </w:r>
      <w:r w:rsidR="00C904D0">
        <w:rPr>
          <w:bCs/>
        </w:rPr>
        <w:t>.</w:t>
      </w:r>
      <w:r w:rsidRPr="005B1F56">
        <w:rPr>
          <w:bCs/>
        </w:rPr>
        <w:t xml:space="preserve"> </w:t>
      </w:r>
    </w:p>
    <w:p w:rsidR="2C592ACE" w:rsidP="2C592ACE" w:rsidRDefault="2C592ACE" w14:paraId="4199A175" w14:textId="2D29A159">
      <w:pPr>
        <w:jc w:val="both"/>
      </w:pPr>
    </w:p>
    <w:p w:rsidR="0CB14760" w:rsidP="2C592ACE" w:rsidRDefault="0CB14760" w14:paraId="59E61E83" w14:textId="4D7C5BC2">
      <w:pPr>
        <w:jc w:val="both"/>
        <w:rPr>
          <w:bCs/>
        </w:rPr>
      </w:pPr>
      <w:r w:rsidRPr="2C592ACE">
        <w:rPr>
          <w:b/>
          <w:bCs/>
        </w:rPr>
        <w:t>Objetivo</w:t>
      </w:r>
      <w:r w:rsidR="009406EB">
        <w:rPr>
          <w:b/>
          <w:bCs/>
        </w:rPr>
        <w:br/>
      </w:r>
      <w:r w:rsidRPr="009406EB" w:rsidR="009406EB">
        <w:rPr>
          <w:bCs/>
        </w:rPr>
        <w:t>O objetivo é ajudar o público tirando dúvidas relacionados ao uso da internet com o avatar José que detêm conhecimento sobre a mesma.</w:t>
      </w:r>
    </w:p>
    <w:p w:rsidR="045B1BEA" w:rsidP="045B1BEA" w:rsidRDefault="045B1BEA" w14:paraId="325E26BD" w14:textId="3C0613C1">
      <w:pPr>
        <w:jc w:val="both"/>
      </w:pPr>
    </w:p>
    <w:p w:rsidR="0C070BE8" w:rsidP="045B1BEA" w:rsidRDefault="0C070BE8" w14:paraId="2B71C956" w14:textId="1D3CA83D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:rsidR="0C070BE8" w:rsidP="045B1BEA" w:rsidRDefault="0C070BE8" w14:paraId="0250B454" w14:textId="0B2D9C25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:rsidR="00521665" w:rsidP="045B1BEA" w:rsidRDefault="00521665" w14:paraId="5EFA481E" w14:textId="42ADA1A2">
      <w:pPr>
        <w:jc w:val="both"/>
      </w:pPr>
    </w:p>
    <w:p w:rsidR="00521665" w:rsidP="045B1BEA" w:rsidRDefault="00521665" w14:paraId="1A1E8B90" w14:textId="61E3FAEB">
      <w:pPr>
        <w:jc w:val="both"/>
      </w:pPr>
      <w:r>
        <w:t xml:space="preserve">Como a câmera ficara focada na sua face, ele vai mexer a boca </w:t>
      </w:r>
      <w:r w:rsidR="003E5C3E">
        <w:t>à</w:t>
      </w:r>
      <w:r>
        <w:t xml:space="preserve"> medida que responde sobre a dúvida do usuário</w:t>
      </w:r>
      <w:r w:rsidR="003E5C3E">
        <w:t>.</w:t>
      </w:r>
    </w:p>
    <w:p w:rsidR="00521665" w:rsidP="045B1BEA" w:rsidRDefault="00521665" w14:paraId="6BB6DE94" w14:textId="1CA73B3B">
      <w:pPr>
        <w:jc w:val="both"/>
      </w:pPr>
      <w:r>
        <w:t>Em um exemplo de conversação teríamos atualmente</w:t>
      </w:r>
      <w:r w:rsidR="003E5C3E">
        <w:t>:</w:t>
      </w:r>
    </w:p>
    <w:p w:rsidR="003E5C3E" w:rsidP="045B1BEA" w:rsidRDefault="003E5C3E" w14:paraId="56980632" w14:textId="77777777">
      <w:pPr>
        <w:jc w:val="both"/>
      </w:pPr>
    </w:p>
    <w:p w:rsidR="00521665" w:rsidP="045B1BEA" w:rsidRDefault="00521665" w14:paraId="103D6ED2" w14:textId="5B01E436">
      <w:pPr>
        <w:jc w:val="both"/>
      </w:pPr>
      <w:r>
        <w:t>Usuário: Oi</w:t>
      </w:r>
    </w:p>
    <w:p w:rsidR="00521665" w:rsidP="045B1BEA" w:rsidRDefault="00521665" w14:paraId="290F7F6A" w14:textId="64A60438">
      <w:pPr>
        <w:jc w:val="both"/>
      </w:pPr>
      <w:r>
        <w:t>José:</w:t>
      </w:r>
      <w:r w:rsidR="0010691E">
        <w:t xml:space="preserve"> Saudações</w:t>
      </w:r>
      <w:r>
        <w:t>, (</w:t>
      </w:r>
      <w:proofErr w:type="spellStart"/>
      <w:r>
        <w:t>nomedeusuario</w:t>
      </w:r>
      <w:proofErr w:type="spellEnd"/>
      <w:r>
        <w:t xml:space="preserve">) </w:t>
      </w:r>
      <w:r w:rsidR="00B54FF7">
        <w:t>c</w:t>
      </w:r>
      <w:r w:rsidR="00B54FF7">
        <w:t>omo posso auxiliar-te nesta jornada?</w:t>
      </w:r>
    </w:p>
    <w:p w:rsidR="00521665" w:rsidP="045B1BEA" w:rsidRDefault="00521665" w14:paraId="060A842A" w14:textId="6789410E">
      <w:pPr>
        <w:jc w:val="both"/>
      </w:pPr>
      <w:r>
        <w:t xml:space="preserve">Usuário: </w:t>
      </w:r>
      <w:r w:rsidR="00EB45FF">
        <w:t>Eu gostaria de procurar uma receita, mas não faço ideia de como começar, você poderia me guiar?</w:t>
      </w:r>
    </w:p>
    <w:p w:rsidR="00521665" w:rsidP="045B1BEA" w:rsidRDefault="00521665" w14:paraId="014BDA11" w14:textId="71AF7B08">
      <w:pPr>
        <w:jc w:val="both"/>
      </w:pPr>
      <w:r>
        <w:t xml:space="preserve">José: </w:t>
      </w:r>
      <w:r w:rsidR="00B54FF7">
        <w:t>Compreendo. Vamos juntos buscar a sabedoria. Para isso, utilizaremos a vasta rede de conhecimento conhecida como internet, e a ferramenta que nos serve como guia, o Google. Estás familiarizado com isso?</w:t>
      </w:r>
    </w:p>
    <w:p w:rsidR="00EB45FF" w:rsidP="045B1BEA" w:rsidRDefault="00EB45FF" w14:paraId="300F3D0C" w14:textId="53A5AF5A">
      <w:pPr>
        <w:jc w:val="both"/>
      </w:pPr>
    </w:p>
    <w:p w:rsidR="00EB45FF" w:rsidP="045B1BEA" w:rsidRDefault="00EB45FF" w14:paraId="1645002A" w14:textId="138A7BE2">
      <w:pPr>
        <w:jc w:val="both"/>
      </w:pPr>
      <w:r>
        <w:t>Caso o usuário responda não:</w:t>
      </w:r>
    </w:p>
    <w:p w:rsidR="00EB45FF" w:rsidP="045B1BEA" w:rsidRDefault="00EB45FF" w14:paraId="7C74B128" w14:textId="77777777">
      <w:pPr>
        <w:jc w:val="both"/>
      </w:pPr>
    </w:p>
    <w:p w:rsidR="003E5C3E" w:rsidP="045B1BEA" w:rsidRDefault="003E5C3E" w14:paraId="410A6B68" w14:textId="2B30713B">
      <w:pPr>
        <w:jc w:val="both"/>
      </w:pPr>
      <w:r>
        <w:t xml:space="preserve">Usuário: </w:t>
      </w:r>
      <w:r w:rsidR="00EB45FF">
        <w:t>Não conheço, pode me explicar?</w:t>
      </w:r>
    </w:p>
    <w:p w:rsidR="00EB45FF" w:rsidP="045B1BEA" w:rsidRDefault="00EB45FF" w14:paraId="2E333317" w14:textId="2D1CF22F">
      <w:pPr>
        <w:jc w:val="both"/>
      </w:pPr>
      <w:r>
        <w:t xml:space="preserve">José: </w:t>
      </w:r>
      <w:r w:rsidRPr="00B54FF7" w:rsidR="00B54FF7">
        <w:t>A internet é como um vasto rio de informações, conectando mentes ao redor do mundo. O Google é um farol nesse rio, ajudando-nos a encontrar o que buscamos, como uma biblioteca infinita de sabedoria</w:t>
      </w:r>
      <w:r>
        <w:t>.</w:t>
      </w:r>
    </w:p>
    <w:p w:rsidR="00EB45FF" w:rsidP="045B1BEA" w:rsidRDefault="00EB45FF" w14:paraId="3E39FE25" w14:textId="51D7A7FC">
      <w:pPr>
        <w:jc w:val="both"/>
      </w:pPr>
    </w:p>
    <w:p w:rsidR="00EB45FF" w:rsidP="045B1BEA" w:rsidRDefault="00EB45FF" w14:paraId="59544084" w14:textId="215F8A77">
      <w:pPr>
        <w:jc w:val="both"/>
      </w:pPr>
      <w:r>
        <w:t>Caso o usuário responda sim:</w:t>
      </w:r>
    </w:p>
    <w:p w:rsidR="00EB45FF" w:rsidP="045B1BEA" w:rsidRDefault="00EB45FF" w14:paraId="15D51918" w14:textId="77777777">
      <w:pPr>
        <w:jc w:val="both"/>
      </w:pPr>
    </w:p>
    <w:p w:rsidR="003E5C3E" w:rsidP="045B1BEA" w:rsidRDefault="003E5C3E" w14:paraId="57CAAC77" w14:textId="627AB70F">
      <w:pPr>
        <w:jc w:val="both"/>
      </w:pPr>
      <w:r>
        <w:t xml:space="preserve">José: </w:t>
      </w:r>
      <w:r w:rsidR="00B54FF7">
        <w:t>Excelente! Iniciaremos. Abra o Google Chrome, e na barra de pesquisa, insira, por exemplo, “Receita de Bolo de Cenoura.” Pressione a tecla “</w:t>
      </w:r>
      <w:proofErr w:type="spellStart"/>
      <w:r w:rsidR="00B54FF7">
        <w:t>Enter</w:t>
      </w:r>
      <w:proofErr w:type="spellEnd"/>
      <w:r w:rsidR="00B54FF7">
        <w:t>” e verás diversos caminhos que o Google te apresentará. Escolha o que mais ressoar contigo, e ao adentrar o site, encontrarás a receita e seu modo de preparo. Posso ajudar-te em mais alguma busca?</w:t>
      </w:r>
    </w:p>
    <w:p w:rsidR="003E5C3E" w:rsidP="045B1BEA" w:rsidRDefault="003E5C3E" w14:paraId="437E6D40" w14:textId="18F3A31F">
      <w:pPr>
        <w:jc w:val="both"/>
      </w:pPr>
      <w:r>
        <w:t>Usuário: Muito obrigado por me explicar tão bem, deu tudo certo e essa era minha única dúvida.</w:t>
      </w:r>
    </w:p>
    <w:p w:rsidR="045B1BEA" w:rsidP="045B1BEA" w:rsidRDefault="045B1BEA" w14:paraId="3F9FADDD" w14:textId="20D3B4F8">
      <w:pPr>
        <w:jc w:val="both"/>
      </w:pPr>
    </w:p>
    <w:p w:rsidR="5E12A7AE" w:rsidP="045B1BEA" w:rsidRDefault="5E12A7AE" w14:paraId="6DF339A2" w14:textId="0F3D8F0B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:rsidRPr="009406EB" w:rsidR="009406EB" w:rsidP="045B1BEA" w:rsidRDefault="009406EB" w14:paraId="47A55025" w14:textId="5D0BCB41">
      <w:pPr>
        <w:jc w:val="both"/>
        <w:rPr>
          <w:bCs/>
        </w:rPr>
      </w:pPr>
      <w:r>
        <w:rPr>
          <w:bCs/>
        </w:rPr>
        <w:t>José é um avatar idoso cego, careca e com barba grisalha</w:t>
      </w:r>
      <w:r w:rsidR="00B0484E">
        <w:rPr>
          <w:bCs/>
        </w:rPr>
        <w:t xml:space="preserve">, além disso, um grande monge </w:t>
      </w:r>
      <w:r w:rsidR="009C09DA">
        <w:rPr>
          <w:bCs/>
        </w:rPr>
        <w:t>chinês</w:t>
      </w:r>
      <w:r w:rsidR="00D22760">
        <w:rPr>
          <w:bCs/>
        </w:rPr>
        <w:t>.</w:t>
      </w:r>
    </w:p>
    <w:p w:rsidR="00C12B24" w:rsidP="045B1BEA" w:rsidRDefault="00C12B24" w14:paraId="0A37501D" w14:textId="77777777">
      <w:pPr>
        <w:jc w:val="both"/>
      </w:pPr>
    </w:p>
    <w:p w:rsidR="00B0484E" w:rsidP="3D94E762" w:rsidRDefault="00B0484E" w14:paraId="6412B284" w14:textId="2A1499DA">
      <w:pPr>
        <w:jc w:val="both"/>
        <w:rPr>
          <w:b w:val="1"/>
          <w:bCs w:val="1"/>
        </w:rPr>
      </w:pPr>
      <w:r w:rsidRPr="3D94E762" w:rsidR="000D0A68">
        <w:rPr>
          <w:b w:val="1"/>
          <w:bCs w:val="1"/>
        </w:rPr>
        <w:t>Descrição d</w:t>
      </w:r>
      <w:r w:rsidRPr="3D94E762" w:rsidR="7A692643">
        <w:rPr>
          <w:b w:val="1"/>
          <w:bCs w:val="1"/>
        </w:rPr>
        <w:t>o cenário</w:t>
      </w:r>
    </w:p>
    <w:p w:rsidR="00B0484E" w:rsidP="045B1BEA" w:rsidRDefault="00B0484E" w14:paraId="0183FD0D" w14:textId="60CBF0A4">
      <w:pPr>
        <w:jc w:val="both"/>
      </w:pPr>
      <w:r w:rsidR="00B0484E">
        <w:rPr/>
        <w:t xml:space="preserve">Como nosso personagem é um monge chinês, seu ambiente é geralmente marcado por tranquilidade e simplicidade. </w:t>
      </w:r>
      <w:r w:rsidR="0010691E">
        <w:rPr/>
        <w:t xml:space="preserve">Ele pode viver em um templo situado nas montanhas, cercado por natureza exuberante, como floresta e rios. A conexão com a natureza e a vida comunitária são essenciais, promovendo um estilo de vida centrado na paz interior e na sabedoria, refletindo valores como disciplina, harmonia e </w:t>
      </w:r>
      <w:r w:rsidR="0010691E">
        <w:rPr/>
        <w:t>compaixão.</w:t>
      </w:r>
    </w:p>
    <w:p w:rsidR="00C12B24" w:rsidP="045B1BEA" w:rsidRDefault="00C12B24" w14:paraId="5DAB6C7B" w14:textId="77777777">
      <w:pPr>
        <w:jc w:val="both"/>
      </w:pPr>
    </w:p>
    <w:p w:rsidRPr="007E6563" w:rsidR="00C12B24" w:rsidP="3D94E762" w:rsidRDefault="000D0A68" w14:paraId="293AFA83" w14:textId="2BCF154E">
      <w:pPr>
        <w:jc w:val="both"/>
      </w:pPr>
      <w:r w:rsidRPr="3D94E762" w:rsidR="000D0A68">
        <w:rPr>
          <w:b w:val="1"/>
          <w:bCs w:val="1"/>
        </w:rPr>
        <w:t>Características</w:t>
      </w:r>
      <w:r>
        <w:br/>
      </w:r>
      <w:r w:rsidR="006F2A5F">
        <w:rPr/>
        <w:t xml:space="preserve">Ambientação dele será em um templo chinês, aonde no momento a ideia de ter uma câmera estática em seu rosto mostrando um pouco do fundo, </w:t>
      </w:r>
      <w:r w:rsidR="77D6C064">
        <w:rPr/>
        <w:t>e</w:t>
      </w:r>
      <w:r w:rsidR="006F2A5F">
        <w:rPr/>
        <w:t xml:space="preserve"> depende</w:t>
      </w:r>
      <w:r w:rsidR="496E9598">
        <w:rPr/>
        <w:t>ndo</w:t>
      </w:r>
      <w:r w:rsidR="006F2A5F">
        <w:rPr/>
        <w:t xml:space="preserve"> do assunto conversado</w:t>
      </w:r>
      <w:r w:rsidR="310ACE33">
        <w:rPr/>
        <w:t>,</w:t>
      </w:r>
      <w:r w:rsidR="006F2A5F">
        <w:rPr/>
        <w:t xml:space="preserve"> pensamos em mudar o fundo para uma melhor interação com o nosso usuário.</w:t>
      </w:r>
    </w:p>
    <w:p w:rsidR="00C12B24" w:rsidP="045B1BEA" w:rsidRDefault="00C12B24" w14:paraId="02EB378F" w14:textId="77777777">
      <w:pPr>
        <w:jc w:val="both"/>
      </w:pPr>
    </w:p>
    <w:p w:rsidR="00C12B24" w:rsidP="045B1BEA" w:rsidRDefault="000D0A68" w14:paraId="520F0BA2" w14:textId="77777777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:rsidR="00C12B24" w:rsidP="045B1BEA" w:rsidRDefault="000D0A68" w14:paraId="043A68EE" w14:textId="55027E96">
      <w:pPr>
        <w:jc w:val="both"/>
      </w:pPr>
      <w:r>
        <w:t xml:space="preserve">Será </w:t>
      </w:r>
      <w:r w:rsidR="079F3A7B">
        <w:t>totalmente em</w:t>
      </w:r>
      <w:r>
        <w:t xml:space="preserve"> 3D</w:t>
      </w:r>
      <w:r w:rsidR="00D22760">
        <w:t xml:space="preserve">, estilo high </w:t>
      </w:r>
      <w:proofErr w:type="spellStart"/>
      <w:r w:rsidR="00D22760">
        <w:t>p</w:t>
      </w:r>
      <w:bookmarkStart w:name="_GoBack" w:id="0"/>
      <w:bookmarkEnd w:id="0"/>
      <w:r w:rsidR="00D22760">
        <w:t>oly</w:t>
      </w:r>
      <w:proofErr w:type="spellEnd"/>
      <w:r w:rsidR="00D22760">
        <w:t>.</w:t>
      </w:r>
      <w:r w:rsidR="00A64B10">
        <w:t xml:space="preserve"> imagens a longa distância para simular o meio ambiente.</w:t>
      </w:r>
    </w:p>
    <w:p w:rsidR="00C12B24" w:rsidP="045B1BEA" w:rsidRDefault="00C12B24" w14:paraId="6A05A809" w14:textId="77777777">
      <w:pPr>
        <w:jc w:val="both"/>
      </w:pPr>
    </w:p>
    <w:p w:rsidRPr="00521665" w:rsidR="00C12B24" w:rsidP="045B1BEA" w:rsidRDefault="000D0A68" w14:paraId="125F5378" w14:textId="33FA1792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:rsidR="006F2A5F" w:rsidP="045B1BEA" w:rsidRDefault="006F2A5F" w14:paraId="1C670D44" w14:textId="77777777">
      <w:pPr>
        <w:jc w:val="both"/>
        <w:rPr>
          <w:b/>
          <w:bCs/>
        </w:rPr>
      </w:pPr>
    </w:p>
    <w:p w:rsidR="00C12B24" w:rsidP="045B1BEA" w:rsidRDefault="000D0A68" w14:paraId="5A39BBE3" w14:textId="1586A036">
      <w:pPr>
        <w:jc w:val="both"/>
      </w:pPr>
      <w:r>
        <w:t>Inclua músicas de referências para suas trilhas sonoras. Vale procurar em sites por trilhas sonoras de jogos de sucesso também (</w:t>
      </w:r>
      <w:proofErr w:type="spellStart"/>
      <w:r>
        <w:t>Ex</w:t>
      </w:r>
      <w:proofErr w:type="spellEnd"/>
      <w:r>
        <w:t>: YouTube)</w:t>
      </w:r>
    </w:p>
    <w:p w:rsidR="00521665" w:rsidP="045B1BEA" w:rsidRDefault="00521665" w14:paraId="68BCE4A6" w14:textId="77777777">
      <w:pPr>
        <w:jc w:val="both"/>
      </w:pPr>
    </w:p>
    <w:p w:rsidR="00521665" w:rsidP="045B1BEA" w:rsidRDefault="00521665" w14:paraId="65494333" w14:textId="522CA36E">
      <w:pPr>
        <w:jc w:val="both"/>
      </w:pPr>
      <w:r w:rsidRPr="00521665">
        <w:t>https://www.youtube.com/watch?v=bVO3MmEwXTI</w:t>
      </w:r>
    </w:p>
    <w:p w:rsidR="00C12B24" w:rsidP="045B1BEA" w:rsidRDefault="00C12B24" w14:paraId="0D0B940D" w14:textId="495231C9">
      <w:pPr>
        <w:jc w:val="both"/>
      </w:pPr>
    </w:p>
    <w:p w:rsidR="00C12B24" w:rsidP="045B1BEA" w:rsidRDefault="000D0A68" w14:paraId="117A94E5" w14:textId="77777777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:rsidR="00C12B24" w:rsidP="045B1BEA" w:rsidRDefault="006F2A5F" w14:paraId="0E597526" w14:textId="4DB55CCD">
      <w:pPr>
        <w:jc w:val="both"/>
      </w:pPr>
      <w:r>
        <w:t xml:space="preserve"> </w:t>
      </w:r>
    </w:p>
    <w:p w:rsidR="00A64B10" w:rsidP="045B1BEA" w:rsidRDefault="00A64B10" w14:paraId="41B5F971" w14:textId="5D89EFE5">
      <w:pPr>
        <w:jc w:val="both"/>
      </w:pPr>
      <w:r>
        <w:t>Semana que vem (23/10) entrega do cenário e funções.</w:t>
      </w:r>
    </w:p>
    <w:p w:rsidR="00A64B10" w:rsidP="045B1BEA" w:rsidRDefault="00A64B10" w14:paraId="0FC4F9C3" w14:textId="77777777">
      <w:pPr>
        <w:jc w:val="both"/>
      </w:pPr>
    </w:p>
    <w:sectPr w:rsidR="00A64B10">
      <w:footerReference w:type="default" r:id="rId6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356" w:rsidRDefault="00032356" w14:paraId="07B8F776" w14:textId="77777777">
      <w:pPr>
        <w:spacing w:line="240" w:lineRule="auto"/>
      </w:pPr>
      <w:r>
        <w:separator/>
      </w:r>
    </w:p>
  </w:endnote>
  <w:endnote w:type="continuationSeparator" w:id="0">
    <w:p w:rsidR="00032356" w:rsidRDefault="00032356" w14:paraId="61C86D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C12B24" w:rsidRDefault="00032356" w14:paraId="488FA899" w14:textId="77777777">
    <w:pPr>
      <w:jc w:val="right"/>
      <w:rPr>
        <w:i/>
        <w:color w:val="666666"/>
        <w:sz w:val="20"/>
        <w:szCs w:val="20"/>
      </w:rPr>
    </w:pPr>
    <w:hyperlink r:id="rId1">
      <w:r w:rsidR="000D0A68"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ab/>
    </w:r>
    <w:r w:rsidR="000D0A68">
      <w:rPr>
        <w:i/>
        <w:color w:val="666666"/>
        <w:sz w:val="20"/>
        <w:szCs w:val="20"/>
      </w:rPr>
      <w:t xml:space="preserve">© 2019 - Crie Seus Jogos. Gratuito para usar/modificar. </w:t>
    </w:r>
  </w:p>
  <w:p w:rsidR="00C12B24" w:rsidRDefault="000D0A68" w14:paraId="1CA0A402" w14:textId="77777777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356" w:rsidRDefault="00032356" w14:paraId="4CBE53D5" w14:textId="77777777">
      <w:pPr>
        <w:spacing w:line="240" w:lineRule="auto"/>
      </w:pPr>
      <w:r>
        <w:separator/>
      </w:r>
    </w:p>
  </w:footnote>
  <w:footnote w:type="continuationSeparator" w:id="0">
    <w:p w:rsidR="00032356" w:rsidRDefault="00032356" w14:paraId="50589D02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ggCI6GkAIaR1y" int2:id="eV7Ex2MX">
      <int2:state int2:type="AugLoop_Text_Critique" int2:value="Rejected"/>
    </int2:textHash>
    <int2:textHash int2:hashCode="XpSy6YEFi2DWgn" int2:id="A3EjDr3i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32356"/>
    <w:rsid w:val="000D0A68"/>
    <w:rsid w:val="0010691E"/>
    <w:rsid w:val="003E5C3E"/>
    <w:rsid w:val="004D495C"/>
    <w:rsid w:val="00521665"/>
    <w:rsid w:val="005B1F56"/>
    <w:rsid w:val="006F2A5F"/>
    <w:rsid w:val="007E6563"/>
    <w:rsid w:val="009406EB"/>
    <w:rsid w:val="00954CD3"/>
    <w:rsid w:val="009C09DA"/>
    <w:rsid w:val="00A64B10"/>
    <w:rsid w:val="00B0484E"/>
    <w:rsid w:val="00B54FF7"/>
    <w:rsid w:val="00BB184C"/>
    <w:rsid w:val="00C12B24"/>
    <w:rsid w:val="00C904D0"/>
    <w:rsid w:val="00D22760"/>
    <w:rsid w:val="00EB45FF"/>
    <w:rsid w:val="02D92CDB"/>
    <w:rsid w:val="0365D7EA"/>
    <w:rsid w:val="03C53157"/>
    <w:rsid w:val="045B1BEA"/>
    <w:rsid w:val="06C9699F"/>
    <w:rsid w:val="06DB2044"/>
    <w:rsid w:val="079F3A7B"/>
    <w:rsid w:val="0839C6B6"/>
    <w:rsid w:val="088F575C"/>
    <w:rsid w:val="0B8750DA"/>
    <w:rsid w:val="0C070BE8"/>
    <w:rsid w:val="0CB14760"/>
    <w:rsid w:val="0D72B23D"/>
    <w:rsid w:val="0D95F114"/>
    <w:rsid w:val="0F05A430"/>
    <w:rsid w:val="12A1462E"/>
    <w:rsid w:val="1329C146"/>
    <w:rsid w:val="167B25DB"/>
    <w:rsid w:val="1816F012"/>
    <w:rsid w:val="1A6ACFC6"/>
    <w:rsid w:val="1B2FE322"/>
    <w:rsid w:val="1C55B5BA"/>
    <w:rsid w:val="209BC3C6"/>
    <w:rsid w:val="21A676F7"/>
    <w:rsid w:val="22761957"/>
    <w:rsid w:val="23DE9503"/>
    <w:rsid w:val="269727CE"/>
    <w:rsid w:val="2977A40F"/>
    <w:rsid w:val="2C1E79BA"/>
    <w:rsid w:val="2C592ACE"/>
    <w:rsid w:val="3092D47B"/>
    <w:rsid w:val="310ACE33"/>
    <w:rsid w:val="35CCD914"/>
    <w:rsid w:val="35D79ECC"/>
    <w:rsid w:val="3640DE51"/>
    <w:rsid w:val="381E8696"/>
    <w:rsid w:val="38CF8ABA"/>
    <w:rsid w:val="3A46B7F3"/>
    <w:rsid w:val="3D94E762"/>
    <w:rsid w:val="3DC90EFE"/>
    <w:rsid w:val="43B5CE1E"/>
    <w:rsid w:val="470119B5"/>
    <w:rsid w:val="496E9598"/>
    <w:rsid w:val="4ADE182C"/>
    <w:rsid w:val="4CB23FA2"/>
    <w:rsid w:val="4CFFD750"/>
    <w:rsid w:val="4EFF9C23"/>
    <w:rsid w:val="5079F678"/>
    <w:rsid w:val="50DD23CE"/>
    <w:rsid w:val="512CA8D8"/>
    <w:rsid w:val="5335BFC2"/>
    <w:rsid w:val="57E847B5"/>
    <w:rsid w:val="5840DBF2"/>
    <w:rsid w:val="59C19B16"/>
    <w:rsid w:val="5BCA7601"/>
    <w:rsid w:val="5DFDF2C1"/>
    <w:rsid w:val="5E12A7AE"/>
    <w:rsid w:val="5F9A3D20"/>
    <w:rsid w:val="5FFF110F"/>
    <w:rsid w:val="659E13B7"/>
    <w:rsid w:val="68D7980E"/>
    <w:rsid w:val="6CD40F82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87877759f0e643e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 Hugo de Lima Muza - 822132229</dc:creator>
  <lastModifiedBy>Gustavo Gino Terezo - 822126105</lastModifiedBy>
  <revision>6</revision>
  <dcterms:created xsi:type="dcterms:W3CDTF">2024-10-09T13:52:00.0000000Z</dcterms:created>
  <dcterms:modified xsi:type="dcterms:W3CDTF">2024-10-22T00:23:22.8840032Z</dcterms:modified>
</coreProperties>
</file>