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C5" w14:textId="77650098" w:rsidR="00D0664D" w:rsidRDefault="006C5FAC">
      <w:r>
        <w:t>1 – Prove que N² + 125N + 5 = O(N²)</w:t>
      </w:r>
    </w:p>
    <w:p w14:paraId="5A06C9BE" w14:textId="77777777" w:rsidR="00B67454" w:rsidRDefault="00B67454"/>
    <w:p w14:paraId="442C89EC" w14:textId="77777777" w:rsidR="00B67454" w:rsidRDefault="00B67454"/>
    <w:p w14:paraId="43AB1C8A" w14:textId="77777777" w:rsidR="00B67454" w:rsidRDefault="00B67454"/>
    <w:p w14:paraId="48D9AFDB" w14:textId="77777777" w:rsidR="00B67454" w:rsidRDefault="00B67454"/>
    <w:p w14:paraId="39BFFCEC" w14:textId="1D5B9324" w:rsidR="00B67454" w:rsidRDefault="00B67454">
      <w:pPr>
        <w:rPr>
          <w:noProof/>
        </w:rPr>
      </w:pPr>
      <w:r>
        <w:t>2-</w:t>
      </w:r>
      <w:r w:rsidRPr="00B67454">
        <w:rPr>
          <w:noProof/>
        </w:rPr>
        <w:t xml:space="preserve"> </w:t>
      </w:r>
      <w:r w:rsidRPr="00B67454">
        <w:drawing>
          <wp:inline distT="0" distB="0" distL="0" distR="0" wp14:anchorId="202C596A" wp14:editId="32384262">
            <wp:extent cx="5760085" cy="1650365"/>
            <wp:effectExtent l="0" t="0" r="0" b="6985"/>
            <wp:docPr id="9883741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74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E5B1" w14:textId="783CA3EB" w:rsidR="00B67454" w:rsidRDefault="00B67454" w:rsidP="00B67454">
      <w:pPr>
        <w:pStyle w:val="PargrafodaLista"/>
        <w:numPr>
          <w:ilvl w:val="0"/>
          <w:numId w:val="1"/>
        </w:numPr>
      </w:pPr>
      <w:r>
        <w:t xml:space="preserve">Melhor caso, este algoritmo será </w:t>
      </w:r>
      <w:proofErr w:type="gramStart"/>
      <w:r>
        <w:t>O(</w:t>
      </w:r>
      <w:proofErr w:type="gramEnd"/>
      <w:r>
        <w:t>1), pois o vetor será percorrido e será exatamente igual</w:t>
      </w:r>
    </w:p>
    <w:p w14:paraId="6B3A17DE" w14:textId="46A2E172" w:rsidR="00B67454" w:rsidRDefault="00B67454" w:rsidP="00B67454">
      <w:pPr>
        <w:pStyle w:val="PargrafodaLista"/>
        <w:numPr>
          <w:ilvl w:val="0"/>
          <w:numId w:val="1"/>
        </w:numPr>
      </w:pPr>
      <w:r>
        <w:t>Pior caso, este algoritmo será O(N), pois ele percorrerá todos os vetores e não encontrará semelhança em ambos os vetores</w:t>
      </w:r>
    </w:p>
    <w:p w14:paraId="1E3A9BA5" w14:textId="77777777" w:rsidR="00B67454" w:rsidRDefault="00B67454" w:rsidP="00B67454">
      <w:pPr>
        <w:pStyle w:val="PargrafodaLista"/>
      </w:pPr>
    </w:p>
    <w:p w14:paraId="2D69EE9E" w14:textId="77777777" w:rsidR="00B67454" w:rsidRDefault="00B67454" w:rsidP="00B67454">
      <w:pPr>
        <w:pStyle w:val="PargrafodaLista"/>
      </w:pPr>
    </w:p>
    <w:p w14:paraId="52F07733" w14:textId="77777777" w:rsidR="00B67454" w:rsidRDefault="00B67454" w:rsidP="00B67454">
      <w:pPr>
        <w:pStyle w:val="PargrafodaLista"/>
      </w:pPr>
    </w:p>
    <w:p w14:paraId="6FA651C1" w14:textId="77777777" w:rsidR="00B67454" w:rsidRDefault="00B67454" w:rsidP="00B67454">
      <w:pPr>
        <w:pStyle w:val="PargrafodaLista"/>
      </w:pPr>
    </w:p>
    <w:p w14:paraId="10407DE8" w14:textId="77777777" w:rsidR="00B67454" w:rsidRDefault="00B67454" w:rsidP="00B67454">
      <w:pPr>
        <w:pStyle w:val="PargrafodaLista"/>
      </w:pPr>
    </w:p>
    <w:sectPr w:rsidR="00B67454" w:rsidSect="00F82F68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BA6"/>
    <w:multiLevelType w:val="hybridMultilevel"/>
    <w:tmpl w:val="2730D66C"/>
    <w:lvl w:ilvl="0" w:tplc="294C91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25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50"/>
    <w:rsid w:val="002B199B"/>
    <w:rsid w:val="006C5FAC"/>
    <w:rsid w:val="00B67454"/>
    <w:rsid w:val="00B92150"/>
    <w:rsid w:val="00D0664D"/>
    <w:rsid w:val="00F8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09CE"/>
  <w15:chartTrackingRefBased/>
  <w15:docId w15:val="{D80B6718-7F50-4456-B543-C3F6FB6B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7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Petry</dc:creator>
  <cp:keywords/>
  <dc:description/>
  <cp:lastModifiedBy>Gustavo Petry</cp:lastModifiedBy>
  <cp:revision>2</cp:revision>
  <dcterms:created xsi:type="dcterms:W3CDTF">2023-10-11T09:30:00Z</dcterms:created>
  <dcterms:modified xsi:type="dcterms:W3CDTF">2023-10-11T09:53:00Z</dcterms:modified>
</cp:coreProperties>
</file>