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57AE" w14:textId="33A89E60" w:rsidR="00392771" w:rsidRDefault="00C741DC" w:rsidP="00392771">
      <w:pPr>
        <w:jc w:val="center"/>
      </w:pPr>
      <w:proofErr w:type="spellStart"/>
      <w:r>
        <w:t>Ilusin</w:t>
      </w:r>
      <w:proofErr w:type="spellEnd"/>
      <w:r>
        <w:t xml:space="preserve"> Serviços</w:t>
      </w:r>
    </w:p>
    <w:p w14:paraId="627FD9AF" w14:textId="77777777" w:rsidR="00392771" w:rsidRDefault="00392771" w:rsidP="00392771">
      <w:pPr>
        <w:jc w:val="center"/>
      </w:pPr>
    </w:p>
    <w:p w14:paraId="69BEEDC0" w14:textId="3FB9F769" w:rsidR="00392771" w:rsidRDefault="00392771" w:rsidP="00392771">
      <w:r>
        <w:t>Navegação:</w:t>
      </w:r>
    </w:p>
    <w:p w14:paraId="2FAE5A18" w14:textId="7909DD0B" w:rsidR="00392771" w:rsidRDefault="00392771" w:rsidP="00392771">
      <w:pPr>
        <w:pStyle w:val="PargrafodaLista"/>
        <w:numPr>
          <w:ilvl w:val="0"/>
          <w:numId w:val="1"/>
        </w:numPr>
      </w:pPr>
      <w:r>
        <w:t>Sobre;</w:t>
      </w:r>
    </w:p>
    <w:p w14:paraId="4D9C642C" w14:textId="64A6BAB1" w:rsidR="00392771" w:rsidRDefault="005520F1" w:rsidP="00392771">
      <w:pPr>
        <w:pStyle w:val="PargrafodaLista"/>
        <w:numPr>
          <w:ilvl w:val="0"/>
          <w:numId w:val="1"/>
        </w:numPr>
      </w:pPr>
      <w:r>
        <w:t>Contato;</w:t>
      </w:r>
    </w:p>
    <w:p w14:paraId="4BB82C33" w14:textId="546DAA6C" w:rsidR="005520F1" w:rsidRDefault="005520F1" w:rsidP="00392771">
      <w:pPr>
        <w:pStyle w:val="PargrafodaLista"/>
        <w:numPr>
          <w:ilvl w:val="0"/>
          <w:numId w:val="1"/>
        </w:numPr>
      </w:pPr>
      <w:r>
        <w:t>Portifólio;</w:t>
      </w:r>
    </w:p>
    <w:p w14:paraId="34DFE07E" w14:textId="1D9ADD21" w:rsidR="005520F1" w:rsidRDefault="005520F1" w:rsidP="00392771">
      <w:pPr>
        <w:pStyle w:val="PargrafodaLista"/>
        <w:numPr>
          <w:ilvl w:val="0"/>
          <w:numId w:val="1"/>
        </w:numPr>
      </w:pPr>
      <w:r>
        <w:t>Idealizadores;</w:t>
      </w:r>
    </w:p>
    <w:p w14:paraId="5C5A54E1" w14:textId="6FB42587" w:rsidR="005520F1" w:rsidRDefault="005520F1" w:rsidP="005520F1">
      <w:r>
        <w:t>&lt;</w:t>
      </w:r>
      <w:r w:rsidR="00C741DC">
        <w:t>título</w:t>
      </w:r>
      <w:r>
        <w:t xml:space="preserve">&gt; </w:t>
      </w:r>
      <w:proofErr w:type="spellStart"/>
      <w:r w:rsidR="00C741DC">
        <w:t>Ilusion</w:t>
      </w:r>
      <w:proofErr w:type="spellEnd"/>
      <w:r w:rsidR="00C741DC">
        <w:t xml:space="preserve"> Serviços </w:t>
      </w:r>
    </w:p>
    <w:p w14:paraId="12BA3EC8" w14:textId="62B2D0FA" w:rsidR="00C741DC" w:rsidRDefault="00C741DC" w:rsidP="005520F1">
      <w:r>
        <w:t>&lt;parágrafo&gt; Onde a praticidade vai além da ilusão.</w:t>
      </w:r>
    </w:p>
    <w:p w14:paraId="2A2AD810" w14:textId="035102A7" w:rsidR="00C741DC" w:rsidRPr="00C741DC" w:rsidRDefault="00C741DC" w:rsidP="005520F1">
      <w:r>
        <w:t>&lt;</w:t>
      </w:r>
      <w:proofErr w:type="spellStart"/>
      <w:r>
        <w:t>paraágrafo</w:t>
      </w:r>
      <w:proofErr w:type="spellEnd"/>
      <w:r>
        <w:t xml:space="preserve">&gt; A </w:t>
      </w:r>
      <w:proofErr w:type="spellStart"/>
      <w:r>
        <w:t>Ilusion</w:t>
      </w:r>
      <w:proofErr w:type="spellEnd"/>
      <w:r>
        <w:t xml:space="preserve"> Serviços é </w:t>
      </w:r>
      <w:r w:rsidR="00371BA5">
        <w:t>uma empresa focada</w:t>
      </w:r>
      <w:r>
        <w:t xml:space="preserve"> em trazer cada vez mais praticidade para o seu dia-a-dia, com a proposta de facilitar a contratação de serviços por meio remoto de onde você estiver e com a facilidade que somente a </w:t>
      </w:r>
      <w:proofErr w:type="spellStart"/>
      <w:r>
        <w:t>Ilusion</w:t>
      </w:r>
      <w:proofErr w:type="spellEnd"/>
      <w:r>
        <w:t xml:space="preserve"> pode te proporcionar.</w:t>
      </w:r>
    </w:p>
    <w:p w14:paraId="095553E9" w14:textId="77777777" w:rsidR="005520F1" w:rsidRDefault="005520F1" w:rsidP="005520F1">
      <w:pPr>
        <w:ind w:left="360"/>
      </w:pPr>
    </w:p>
    <w:sectPr w:rsidR="00552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46CE6"/>
    <w:multiLevelType w:val="hybridMultilevel"/>
    <w:tmpl w:val="0D0E4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66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71"/>
    <w:rsid w:val="00371BA5"/>
    <w:rsid w:val="00392771"/>
    <w:rsid w:val="005520F1"/>
    <w:rsid w:val="00C7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4104A"/>
  <w15:chartTrackingRefBased/>
  <w15:docId w15:val="{BCBAD4AE-61B1-4621-B23E-89323822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2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2</cp:revision>
  <dcterms:created xsi:type="dcterms:W3CDTF">2023-10-06T01:31:00Z</dcterms:created>
  <dcterms:modified xsi:type="dcterms:W3CDTF">2023-10-06T02:00:00Z</dcterms:modified>
</cp:coreProperties>
</file>