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32" w:rsidRPr="00B95A32" w:rsidRDefault="00B95A32" w:rsidP="00B95A32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>Разработчик - студент группы ИСП – 34</w:t>
      </w:r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>Теселько</w:t>
      </w:r>
      <w:proofErr w:type="spellEnd"/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Максим</w:t>
      </w:r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</w:p>
    <w:p w:rsidR="00B95A32" w:rsidRPr="00B95A32" w:rsidRDefault="00B95A32" w:rsidP="00B95A32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>Практическая работа №</w:t>
      </w:r>
      <w:r w:rsidRPr="00B95A3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2</w:t>
      </w:r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>, Вариант №</w:t>
      </w:r>
      <w:r w:rsidRPr="00B95A32">
        <w:rPr>
          <w:rFonts w:ascii="Times New Roman" w:hAnsi="Times New Roman"/>
          <w:i/>
          <w:color w:val="000000" w:themeColor="text1"/>
          <w:sz w:val="28"/>
          <w:szCs w:val="28"/>
        </w:rPr>
        <w:t>12</w:t>
      </w:r>
    </w:p>
    <w:p w:rsidR="00B95A32" w:rsidRPr="00B95A32" w:rsidRDefault="00B95A32" w:rsidP="00B95A3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A32" w:rsidRPr="00B95A32" w:rsidRDefault="00B95A32" w:rsidP="00B95A32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95A32">
        <w:rPr>
          <w:rFonts w:ascii="Times New Roman" w:hAnsi="Times New Roman"/>
          <w:color w:val="000000" w:themeColor="text1"/>
          <w:sz w:val="28"/>
          <w:szCs w:val="28"/>
        </w:rPr>
        <w:tab/>
      </w:r>
      <w:bookmarkStart w:id="0" w:name="_GoBack"/>
      <w:bookmarkEnd w:id="0"/>
    </w:p>
    <w:tbl>
      <w:tblPr>
        <w:tblStyle w:val="a3"/>
        <w:tblpPr w:leftFromText="180" w:rightFromText="180" w:tblpY="262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95A32" w:rsidRPr="00B95A32" w:rsidTr="00B95A32">
        <w:trPr>
          <w:trHeight w:val="656"/>
        </w:trPr>
        <w:tc>
          <w:tcPr>
            <w:tcW w:w="30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5A32" w:rsidRPr="00B95A32" w:rsidRDefault="00B95A3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B95A3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5A32" w:rsidRPr="00B95A32" w:rsidRDefault="00B95A3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B95A3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Реализуемая функция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95A32" w:rsidRPr="00B95A32" w:rsidRDefault="00B95A3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B95A3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Параметры</w:t>
            </w:r>
          </w:p>
        </w:tc>
      </w:tr>
      <w:tr w:rsidR="00B95A32" w:rsidRPr="00B95A32" w:rsidTr="00B95A32">
        <w:trPr>
          <w:trHeight w:val="1824"/>
        </w:trPr>
        <w:tc>
          <w:tcPr>
            <w:tcW w:w="30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B95A3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public static int Sum(</w:t>
            </w:r>
            <w:proofErr w:type="gramStart"/>
            <w:r w:rsidRPr="00B95A3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B95A3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] mas)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A32">
              <w:rPr>
                <w:rStyle w:val="fontstyle01"/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Ввести </w:t>
            </w:r>
            <w:r w:rsidRPr="00B95A32">
              <w:rPr>
                <w:rStyle w:val="fontstyle21"/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n </w:t>
            </w:r>
            <w:r w:rsidRPr="00B95A32">
              <w:rPr>
                <w:rStyle w:val="fontstyle01"/>
                <w:rFonts w:ascii="Times New Roman" w:hAnsi="Times New Roman"/>
                <w:color w:val="000000" w:themeColor="text1"/>
                <w:sz w:val="28"/>
                <w:szCs w:val="28"/>
              </w:rPr>
              <w:t>целых чисел. Найти сумму чисел &gt;15. Результат вывести на экран.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B95A32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Входные данные:</w:t>
            </w:r>
          </w:p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gramStart"/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[]</w:t>
            </w:r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mas</w:t>
            </w:r>
            <w:proofErr w:type="gramEnd"/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 некоторый массив </w:t>
            </w:r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 целыми числами </w:t>
            </w:r>
          </w:p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B95A32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Выходные данные:</w:t>
            </w:r>
          </w:p>
          <w:p w:rsidR="00B95A32" w:rsidRPr="00B95A32" w:rsidRDefault="00B95A32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Сумма </w:t>
            </w:r>
            <w:proofErr w:type="gramStart"/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чисел </w:t>
            </w:r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&gt;</w:t>
            </w:r>
            <w:proofErr w:type="gramEnd"/>
            <w:r w:rsidRPr="00B95A32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15</w:t>
            </w:r>
          </w:p>
        </w:tc>
      </w:tr>
    </w:tbl>
    <w:p w:rsidR="00B95A32" w:rsidRPr="00B95A32" w:rsidRDefault="00B95A32" w:rsidP="00B95A3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C54F2" w:rsidRPr="00B95A32" w:rsidRDefault="00CC54F2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CC54F2" w:rsidRPr="00B9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2"/>
    <w:rsid w:val="004744F7"/>
    <w:rsid w:val="00487E67"/>
    <w:rsid w:val="00B95A32"/>
    <w:rsid w:val="00C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26E2"/>
  <w15:chartTrackingRefBased/>
  <w15:docId w15:val="{1D33E44B-688B-4946-8C06-083F7A5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A32"/>
    <w:pPr>
      <w:spacing w:line="25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A32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95A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95A3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2021-11-09T22:47:00Z</dcterms:created>
  <dcterms:modified xsi:type="dcterms:W3CDTF">2021-11-09T22:50:00Z</dcterms:modified>
</cp:coreProperties>
</file>