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F89" w:rsidRPr="00D00F89" w:rsidRDefault="00494E82" w:rsidP="00D00F89">
      <w:pPr>
        <w:rPr>
          <w:sz w:val="16"/>
          <w:szCs w:val="16"/>
        </w:rPr>
      </w:pPr>
      <w:r w:rsidRPr="00D00F89">
        <w:rPr>
          <w:sz w:val="16"/>
          <w:szCs w:val="16"/>
        </w:rPr>
        <w:t xml:space="preserve"> </w:t>
      </w:r>
    </w:p>
    <w:p w:rsidR="00D00F89" w:rsidRPr="00D00F89" w:rsidRDefault="00D00F89" w:rsidP="00D00F89">
      <w:pPr>
        <w:rPr>
          <w:sz w:val="16"/>
          <w:szCs w:val="16"/>
        </w:rPr>
      </w:pPr>
    </w:p>
    <w:tbl>
      <w:tblPr>
        <w:tblStyle w:val="Grilledutableau"/>
        <w:tblW w:w="0" w:type="auto"/>
        <w:tblInd w:w="10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2960"/>
      </w:tblGrid>
      <w:tr w:rsidR="00D51FF8" w:rsidTr="00FE0EC0">
        <w:tc>
          <w:tcPr>
            <w:tcW w:w="12960" w:type="dxa"/>
          </w:tcPr>
          <w:p w:rsidR="00D51FF8" w:rsidRPr="00FF030B" w:rsidRDefault="00D51FF8" w:rsidP="00FF030B">
            <w:pPr>
              <w:jc w:val="center"/>
              <w:rPr>
                <w:rFonts w:ascii="Arial" w:hAnsi="Arial" w:cs="Arial"/>
                <w:b/>
                <w:bCs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S</w:t>
            </w:r>
            <w:r w:rsidRPr="00FF030B">
              <w:rPr>
                <w:rFonts w:ascii="Arial" w:hAnsi="Arial" w:cs="Arial"/>
                <w:b/>
                <w:bCs/>
              </w:rPr>
              <w:t>ynopse</w:t>
            </w:r>
            <w:r w:rsidR="00FC49C7">
              <w:rPr>
                <w:rFonts w:ascii="Arial" w:hAnsi="Arial" w:cs="Arial"/>
                <w:b/>
                <w:bCs/>
              </w:rPr>
              <w:t xml:space="preserve"> </w:t>
            </w:r>
            <w:r w:rsidR="00F44294">
              <w:rPr>
                <w:rFonts w:ascii="Arial" w:hAnsi="Arial" w:cs="Arial"/>
                <w:b/>
                <w:bCs/>
              </w:rPr>
              <w:t xml:space="preserve">– </w:t>
            </w:r>
            <w:r w:rsidR="005A79E9">
              <w:rPr>
                <w:rFonts w:ascii="Arial" w:hAnsi="Arial" w:cs="Arial"/>
                <w:b/>
                <w:bCs/>
              </w:rPr>
              <w:t>Syriaque : P</w:t>
            </w:r>
            <w:r w:rsidR="005A79E9" w:rsidRPr="00FE0EC0">
              <w:rPr>
                <w:rFonts w:ascii="Arial" w:hAnsi="Arial" w:cs="Arial"/>
                <w:b/>
                <w:bCs/>
                <w:caps/>
              </w:rPr>
              <w:t>eshitta</w:t>
            </w:r>
            <w:r w:rsidR="005A79E9">
              <w:rPr>
                <w:rFonts w:ascii="Arial" w:hAnsi="Arial" w:cs="Arial"/>
                <w:b/>
                <w:bCs/>
              </w:rPr>
              <w:t xml:space="preserve"> en lettres hébraïques</w:t>
            </w:r>
            <w:r w:rsidR="00E3388A">
              <w:rPr>
                <w:rFonts w:ascii="Arial" w:hAnsi="Arial" w:cs="Arial"/>
                <w:b/>
                <w:bCs/>
              </w:rPr>
              <w:t xml:space="preserve"> </w:t>
            </w:r>
            <w:r w:rsidR="005A79E9" w:rsidRPr="007E71EE"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r w:rsidR="007E71EE" w:rsidRPr="007E71EE">
              <w:rPr>
                <w:rFonts w:ascii="Arial" w:hAnsi="Arial" w:cs="Arial"/>
                <w:b/>
                <w:bCs/>
                <w:sz w:val="22"/>
                <w:szCs w:val="22"/>
              </w:rPr>
              <w:t>1905 → 2007</w:t>
            </w:r>
            <w:r w:rsidR="005A79E9" w:rsidRPr="007E71EE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</w:tr>
    </w:tbl>
    <w:p w:rsidR="00D00F89" w:rsidRPr="00FA0D71" w:rsidRDefault="00D00F89">
      <w:pPr>
        <w:rPr>
          <w:sz w:val="16"/>
          <w:szCs w:val="16"/>
        </w:rPr>
      </w:pPr>
    </w:p>
    <w:tbl>
      <w:tblPr>
        <w:tblStyle w:val="Grilledutableau"/>
        <w:tblW w:w="15408" w:type="dxa"/>
        <w:jc w:val="center"/>
        <w:tblLook w:val="01E0"/>
      </w:tblPr>
      <w:tblGrid>
        <w:gridCol w:w="648"/>
        <w:gridCol w:w="928"/>
        <w:gridCol w:w="5579"/>
        <w:gridCol w:w="484"/>
        <w:gridCol w:w="570"/>
        <w:gridCol w:w="1287"/>
        <w:gridCol w:w="5398"/>
        <w:gridCol w:w="514"/>
      </w:tblGrid>
      <w:tr w:rsidR="00C5511A" w:rsidTr="00F739C9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650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4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668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51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F739C9">
        <w:trPr>
          <w:jc w:val="center"/>
        </w:trPr>
        <w:tc>
          <w:tcPr>
            <w:tcW w:w="648" w:type="dxa"/>
            <w:tcBorders>
              <w:top w:val="single" w:sz="12" w:space="0" w:color="auto"/>
              <w:bottom w:val="nil"/>
              <w:right w:val="nil"/>
            </w:tcBorders>
          </w:tcPr>
          <w:p w:rsidR="00FA0D71" w:rsidRPr="000837C2" w:rsidRDefault="00FA0D71">
            <w:pPr>
              <w:rPr>
                <w:sz w:val="12"/>
                <w:szCs w:val="12"/>
              </w:rPr>
            </w:pPr>
          </w:p>
        </w:tc>
        <w:tc>
          <w:tcPr>
            <w:tcW w:w="6991" w:type="dxa"/>
            <w:gridSpan w:val="3"/>
            <w:tcBorders>
              <w:top w:val="single" w:sz="12" w:space="0" w:color="auto"/>
              <w:left w:val="nil"/>
              <w:bottom w:val="nil"/>
            </w:tcBorders>
          </w:tcPr>
          <w:p w:rsidR="00FA0D71" w:rsidRPr="000837C2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2"/>
                <w:szCs w:val="12"/>
                <w:vertAlign w:val="superscript"/>
                <w:lang w:bidi="he-IL"/>
              </w:rPr>
            </w:pPr>
          </w:p>
        </w:tc>
        <w:tc>
          <w:tcPr>
            <w:tcW w:w="570" w:type="dxa"/>
            <w:tcBorders>
              <w:top w:val="single" w:sz="12" w:space="0" w:color="auto"/>
              <w:bottom w:val="nil"/>
              <w:right w:val="nil"/>
            </w:tcBorders>
          </w:tcPr>
          <w:p w:rsidR="00FA0D71" w:rsidRPr="000837C2" w:rsidRDefault="00FA0D71">
            <w:pPr>
              <w:rPr>
                <w:sz w:val="12"/>
                <w:szCs w:val="12"/>
              </w:rPr>
            </w:pPr>
          </w:p>
        </w:tc>
        <w:tc>
          <w:tcPr>
            <w:tcW w:w="7199" w:type="dxa"/>
            <w:gridSpan w:val="3"/>
            <w:tcBorders>
              <w:top w:val="single" w:sz="12" w:space="0" w:color="auto"/>
              <w:left w:val="nil"/>
              <w:bottom w:val="nil"/>
            </w:tcBorders>
          </w:tcPr>
          <w:p w:rsidR="00FA0D71" w:rsidRPr="000837C2" w:rsidRDefault="00FA0D71">
            <w:pPr>
              <w:rPr>
                <w:rFonts w:ascii="Arial" w:hAnsi="Arial" w:cs="Arial"/>
                <w:sz w:val="12"/>
                <w:szCs w:val="12"/>
                <w:vertAlign w:val="superscript"/>
                <w:lang w:bidi="he-IL"/>
              </w:rPr>
            </w:pPr>
          </w:p>
        </w:tc>
      </w:tr>
      <w:tr w:rsidR="005447CC" w:rsidRPr="001D5F8E" w:rsidTr="005935C8">
        <w:trPr>
          <w:jc w:val="center"/>
        </w:trPr>
        <w:tc>
          <w:tcPr>
            <w:tcW w:w="648" w:type="dxa"/>
            <w:tcBorders>
              <w:top w:val="nil"/>
              <w:bottom w:val="single" w:sz="4" w:space="0" w:color="auto"/>
              <w:right w:val="nil"/>
            </w:tcBorders>
          </w:tcPr>
          <w:p w:rsidR="005447CC" w:rsidRDefault="005447CC"/>
        </w:tc>
        <w:tc>
          <w:tcPr>
            <w:tcW w:w="6991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:rsidR="008F0B0F" w:rsidRPr="00C21089" w:rsidRDefault="00C21089" w:rsidP="008F0B0F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/>
                <w:sz w:val="20"/>
                <w:szCs w:val="20"/>
                <w:lang w:bidi="he-IL"/>
              </w:rPr>
            </w:pPr>
            <w:r w:rsidRPr="00C21089">
              <w:rPr>
                <w:rFonts w:ascii="Bwhebb" w:hAnsi="Bwhebb" w:cs="Bwhebb"/>
                <w:sz w:val="28"/>
                <w:szCs w:val="32"/>
                <w:lang w:bidi="he-IL"/>
              </w:rPr>
              <w:t>aúßpeãnx; $ãya;</w:t>
            </w:r>
            <w:r>
              <w:rPr>
                <w:rFonts w:ascii="Bwhebb" w:hAnsi="Bwhebb" w:cs="Bwhebb"/>
                <w:sz w:val="28"/>
                <w:szCs w:val="32"/>
                <w:lang w:bidi="he-IL"/>
              </w:rPr>
              <w:t xml:space="preserve"> </w:t>
            </w:r>
            <w:r w:rsidR="00F77E8E" w:rsidRPr="00C21089">
              <w:rPr>
                <w:rFonts w:ascii="Bwhebb" w:hAnsi="Bwhebb" w:cs="Bwhebb"/>
                <w:sz w:val="28"/>
                <w:szCs w:val="32"/>
                <w:lang w:bidi="he-IL"/>
              </w:rPr>
              <w:t>!yqiqp;ãm !wTuyw:h al' !=wTun©a !ylec;mD: am'w</w:t>
            </w:r>
            <w:r w:rsidR="00F77E8E" w:rsidRPr="00C21089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 xml:space="preserve"> </w:t>
            </w:r>
            <w:r w:rsidR="008F0B0F" w:rsidRPr="00C21089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</w:p>
          <w:p w:rsidR="008F0B0F" w:rsidRPr="00F77E8E" w:rsidRDefault="00F77E8E" w:rsidP="00C21089">
            <w:pPr>
              <w:ind w:right="340"/>
              <w:jc w:val="right"/>
              <w:rPr>
                <w:rFonts w:ascii="Arial" w:hAnsi="Arial"/>
                <w:sz w:val="20"/>
                <w:szCs w:val="20"/>
                <w:lang w:val="en-GB" w:bidi="he-IL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`</w:t>
            </w:r>
            <w:r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!ày[imT;vme aay"GIs; al'lªmm;bãD:</w:t>
            </w:r>
            <w:r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ryGE !yrIbãs'</w:t>
            </w:r>
          </w:p>
          <w:p w:rsidR="008F0B0F" w:rsidRPr="00F77E8E" w:rsidRDefault="00F77E8E" w:rsidP="008F0B0F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/>
                <w:sz w:val="20"/>
                <w:szCs w:val="20"/>
                <w:lang w:val="en-GB" w:bidi="he-IL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!wàkuãl a[eBtãme an"m' [d:ãy" ryGE !wkuãwbuãa; !wàhul !wmuD:Te lykiãh' al'</w:t>
            </w:r>
            <w:r w:rsidRPr="00F77E8E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 xml:space="preserve"> </w:t>
            </w:r>
            <w:r w:rsidR="008F0B0F" w:rsidRPr="00F77E8E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>8</w:t>
            </w:r>
          </w:p>
          <w:p w:rsidR="00494E82" w:rsidRPr="00F77E8E" w:rsidRDefault="00F77E8E" w:rsidP="00CE7F5B">
            <w:pPr>
              <w:ind w:right="340"/>
              <w:jc w:val="right"/>
              <w:rPr>
                <w:sz w:val="22"/>
                <w:szCs w:val="22"/>
                <w:lang w:val="en-GB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s `</w:t>
            </w:r>
            <w:r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yhªyn"wluaveTe al'dã[;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  <w:right w:val="nil"/>
            </w:tcBorders>
          </w:tcPr>
          <w:p w:rsidR="005447CC" w:rsidRPr="00F77E8E" w:rsidRDefault="005447CC">
            <w:pPr>
              <w:rPr>
                <w:lang w:val="en-GB"/>
              </w:rPr>
            </w:pPr>
          </w:p>
        </w:tc>
        <w:tc>
          <w:tcPr>
            <w:tcW w:w="7199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:rsidR="005447CC" w:rsidRPr="00F77E8E" w:rsidRDefault="00F77E8E" w:rsidP="001D5F8E">
            <w:pPr>
              <w:autoSpaceDE w:val="0"/>
              <w:autoSpaceDN w:val="0"/>
              <w:adjustRightInd w:val="0"/>
              <w:ind w:right="113"/>
              <w:jc w:val="right"/>
              <w:rPr>
                <w:sz w:val="22"/>
                <w:szCs w:val="22"/>
                <w:lang w:val="en-GB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a+d"ãx at'ãKwdUãB alec;m whu dãk;ãD aw"hw:</w:t>
            </w:r>
            <w:r w:rsidRPr="00F77E8E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 xml:space="preserve"> </w:t>
            </w:r>
            <w:r w:rsidR="001D5F8E" w:rsidRPr="00F77E8E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>1</w:t>
            </w:r>
          </w:p>
          <w:p w:rsidR="00CE7F5B" w:rsidRPr="00F77E8E" w:rsidRDefault="00F77E8E" w:rsidP="001D5F8E">
            <w:pPr>
              <w:autoSpaceDE w:val="0"/>
              <w:autoSpaceDN w:val="0"/>
              <w:adjustRightInd w:val="0"/>
              <w:ind w:right="340"/>
              <w:jc w:val="right"/>
              <w:rPr>
                <w:sz w:val="22"/>
                <w:szCs w:val="22"/>
                <w:lang w:val="en-GB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yùàhªwd:ãymilT; !me dãx;</w:t>
            </w:r>
            <w:r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hle rm;ae ~ßlev; dãK;</w:t>
            </w:r>
          </w:p>
          <w:p w:rsidR="001D5F8E" w:rsidRPr="00F77E8E" w:rsidRDefault="00F77E8E" w:rsidP="001D5F8E">
            <w:pPr>
              <w:autoSpaceDE w:val="0"/>
              <w:autoSpaceDN w:val="0"/>
              <w:adjustRightInd w:val="0"/>
              <w:ind w:right="340"/>
              <w:jc w:val="right"/>
              <w:rPr>
                <w:rFonts w:ascii="Arial" w:hAnsi="Arial"/>
                <w:sz w:val="20"/>
                <w:szCs w:val="20"/>
                <w:lang w:val="en-GB" w:bidi="he-IL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an"K;ya; w=yUl'c;ml; !yp;ãlea; !r:ßm'</w:t>
            </w:r>
          </w:p>
          <w:p w:rsidR="00CE7F5B" w:rsidRPr="001D5F8E" w:rsidRDefault="00F77E8E" w:rsidP="001D5F8E">
            <w:pPr>
              <w:autoSpaceDE w:val="0"/>
              <w:autoSpaceDN w:val="0"/>
              <w:adjustRightInd w:val="0"/>
              <w:ind w:right="340"/>
              <w:jc w:val="right"/>
              <w:rPr>
                <w:sz w:val="22"/>
                <w:szCs w:val="22"/>
                <w:lang w:val="en-GB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s `</w:t>
            </w:r>
            <w:r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yùhªwd:ãymilt;ãl @ãlea; !n"x;wyUå @ãaD"</w:t>
            </w:r>
          </w:p>
        </w:tc>
      </w:tr>
      <w:tr w:rsidR="00F77E8E" w:rsidTr="00E17A86">
        <w:trPr>
          <w:jc w:val="center"/>
        </w:trPr>
        <w:tc>
          <w:tcPr>
            <w:tcW w:w="648" w:type="dxa"/>
            <w:tcBorders>
              <w:bottom w:val="nil"/>
              <w:right w:val="nil"/>
            </w:tcBorders>
          </w:tcPr>
          <w:p w:rsidR="00F77E8E" w:rsidRPr="001D5F8E" w:rsidRDefault="00F77E8E">
            <w:pPr>
              <w:rPr>
                <w:lang w:val="en-GB"/>
              </w:rPr>
            </w:pPr>
          </w:p>
        </w:tc>
        <w:tc>
          <w:tcPr>
            <w:tcW w:w="6507" w:type="dxa"/>
            <w:gridSpan w:val="2"/>
            <w:tcBorders>
              <w:left w:val="nil"/>
              <w:bottom w:val="nil"/>
            </w:tcBorders>
          </w:tcPr>
          <w:p w:rsidR="00F77E8E" w:rsidRPr="00494E82" w:rsidRDefault="00F77E8E" w:rsidP="00494E82">
            <w:pPr>
              <w:autoSpaceDE w:val="0"/>
              <w:autoSpaceDN w:val="0"/>
              <w:adjustRightInd w:val="0"/>
              <w:ind w:right="113"/>
              <w:jc w:val="right"/>
              <w:rPr>
                <w:sz w:val="22"/>
                <w:szCs w:val="22"/>
                <w:lang w:val="en-GB" w:bidi="he-IL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!wàTun©a; wl;c; lykiãh' an"k;ãh'</w:t>
            </w:r>
          </w:p>
        </w:tc>
        <w:tc>
          <w:tcPr>
            <w:tcW w:w="484" w:type="dxa"/>
            <w:tcBorders>
              <w:bottom w:val="nil"/>
            </w:tcBorders>
          </w:tcPr>
          <w:p w:rsidR="00F77E8E" w:rsidRDefault="00F77E8E" w:rsidP="00CF67BE">
            <w:r>
              <w:t>9a</w:t>
            </w:r>
          </w:p>
        </w:tc>
        <w:tc>
          <w:tcPr>
            <w:tcW w:w="570" w:type="dxa"/>
            <w:tcBorders>
              <w:bottom w:val="nil"/>
              <w:right w:val="nil"/>
            </w:tcBorders>
          </w:tcPr>
          <w:p w:rsidR="00F77E8E" w:rsidRDefault="00F77E8E"/>
        </w:tc>
        <w:tc>
          <w:tcPr>
            <w:tcW w:w="6685" w:type="dxa"/>
            <w:gridSpan w:val="2"/>
            <w:tcBorders>
              <w:left w:val="nil"/>
              <w:bottom w:val="nil"/>
            </w:tcBorders>
          </w:tcPr>
          <w:p w:rsidR="00F77E8E" w:rsidRPr="00F77E8E" w:rsidRDefault="00F77E8E" w:rsidP="008157FF">
            <w:pPr>
              <w:ind w:right="11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bidi="he-IL"/>
              </w:rPr>
              <w:t>!yàrIma' !wTuyw:h an"k;ãh' !=wTun©a !ylec;mD: ytãm;ae [ßwvuyEå !whul rm;a'</w:t>
            </w:r>
          </w:p>
        </w:tc>
        <w:tc>
          <w:tcPr>
            <w:tcW w:w="514" w:type="dxa"/>
            <w:tcBorders>
              <w:bottom w:val="nil"/>
            </w:tcBorders>
          </w:tcPr>
          <w:p w:rsidR="00F77E8E" w:rsidRDefault="00F77E8E" w:rsidP="00CF67BE">
            <w:r>
              <w:t>2a</w:t>
            </w:r>
          </w:p>
        </w:tc>
      </w:tr>
      <w:tr w:rsidR="003436AF" w:rsidTr="00E17A86">
        <w:trPr>
          <w:jc w:val="center"/>
        </w:trPr>
        <w:tc>
          <w:tcPr>
            <w:tcW w:w="7155" w:type="dxa"/>
            <w:gridSpan w:val="3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3436AF" w:rsidRPr="002B4BC5" w:rsidRDefault="003436AF" w:rsidP="00494E82">
            <w:pPr>
              <w:jc w:val="right"/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3436AF" w:rsidRPr="002B4BC5" w:rsidRDefault="003436AF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255" w:type="dxa"/>
            <w:gridSpan w:val="3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3436AF" w:rsidRPr="002B4BC5" w:rsidRDefault="003436AF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14" w:type="dxa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3436AF" w:rsidRPr="002B4BC5" w:rsidRDefault="003436AF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F77E8E" w:rsidTr="000837C2">
        <w:trPr>
          <w:jc w:val="center"/>
        </w:trPr>
        <w:tc>
          <w:tcPr>
            <w:tcW w:w="157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F77E8E" w:rsidRDefault="00F77E8E"/>
        </w:tc>
        <w:tc>
          <w:tcPr>
            <w:tcW w:w="5579" w:type="dxa"/>
            <w:tcBorders>
              <w:top w:val="single" w:sz="12" w:space="0" w:color="auto"/>
              <w:bottom w:val="nil"/>
            </w:tcBorders>
          </w:tcPr>
          <w:p w:rsidR="00F77E8E" w:rsidRPr="000A7F0F" w:rsidRDefault="00534C28" w:rsidP="001D5F8E">
            <w:pPr>
              <w:ind w:right="113" w:firstLine="113"/>
              <w:jc w:val="right"/>
              <w:rPr>
                <w:rFonts w:ascii="Arial" w:hAnsi="Arial" w:cs="Arial"/>
                <w:sz w:val="32"/>
                <w:szCs w:val="32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!wbuãa;</w:t>
            </w:r>
          </w:p>
        </w:tc>
        <w:tc>
          <w:tcPr>
            <w:tcW w:w="484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F77E8E" w:rsidRDefault="00F77E8E" w:rsidP="00CF67BE">
            <w:r>
              <w:t>9b</w:t>
            </w:r>
          </w:p>
        </w:tc>
        <w:tc>
          <w:tcPr>
            <w:tcW w:w="185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F77E8E" w:rsidRDefault="00F77E8E"/>
        </w:tc>
        <w:tc>
          <w:tcPr>
            <w:tcW w:w="5398" w:type="dxa"/>
            <w:tcBorders>
              <w:top w:val="single" w:sz="12" w:space="0" w:color="auto"/>
              <w:bottom w:val="nil"/>
            </w:tcBorders>
          </w:tcPr>
          <w:p w:rsidR="00F77E8E" w:rsidRPr="000A7F0F" w:rsidRDefault="00160B41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!wbuãa;</w:t>
            </w:r>
          </w:p>
        </w:tc>
        <w:tc>
          <w:tcPr>
            <w:tcW w:w="514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F77E8E" w:rsidRDefault="00F77E8E" w:rsidP="00CF67BE">
            <w:r>
              <w:t>2b</w:t>
            </w:r>
          </w:p>
        </w:tc>
      </w:tr>
      <w:tr w:rsidR="00F77E8E" w:rsidTr="000837C2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Default="00F77E8E"/>
        </w:tc>
        <w:tc>
          <w:tcPr>
            <w:tcW w:w="5579" w:type="dxa"/>
            <w:tcBorders>
              <w:top w:val="nil"/>
            </w:tcBorders>
          </w:tcPr>
          <w:p w:rsidR="00F77E8E" w:rsidRPr="000A7F0F" w:rsidRDefault="00534C28" w:rsidP="001D5F8E">
            <w:pPr>
              <w:ind w:right="113" w:firstLine="113"/>
              <w:jc w:val="right"/>
              <w:rPr>
                <w:rFonts w:ascii="Arial" w:hAnsi="Arial" w:cs="Arial"/>
                <w:sz w:val="32"/>
                <w:szCs w:val="32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aßy"m;vb;ãD</w:t>
            </w:r>
          </w:p>
        </w:tc>
        <w:tc>
          <w:tcPr>
            <w:tcW w:w="484" w:type="dxa"/>
            <w:tcBorders>
              <w:top w:val="nil"/>
              <w:right w:val="single" w:sz="12" w:space="0" w:color="auto"/>
            </w:tcBorders>
          </w:tcPr>
          <w:p w:rsidR="00F77E8E" w:rsidRDefault="00F77E8E" w:rsidP="00CF67BE"/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Default="00F77E8E"/>
        </w:tc>
        <w:tc>
          <w:tcPr>
            <w:tcW w:w="5398" w:type="dxa"/>
            <w:tcBorders>
              <w:top w:val="nil"/>
            </w:tcBorders>
          </w:tcPr>
          <w:p w:rsidR="00F77E8E" w:rsidRPr="000A7F0F" w:rsidRDefault="00160B41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aßy"m;vb;ãD</w:t>
            </w:r>
          </w:p>
        </w:tc>
        <w:tc>
          <w:tcPr>
            <w:tcW w:w="514" w:type="dxa"/>
            <w:tcBorders>
              <w:top w:val="nil"/>
              <w:right w:val="single" w:sz="12" w:space="0" w:color="auto"/>
            </w:tcBorders>
          </w:tcPr>
          <w:p w:rsidR="00F77E8E" w:rsidRDefault="00F77E8E" w:rsidP="00CF67BE"/>
        </w:tc>
      </w:tr>
      <w:tr w:rsidR="00F77E8E" w:rsidRPr="00534C28" w:rsidTr="00965AF5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Default="00F77E8E"/>
        </w:tc>
        <w:tc>
          <w:tcPr>
            <w:tcW w:w="5579" w:type="dxa"/>
          </w:tcPr>
          <w:p w:rsidR="00F77E8E" w:rsidRPr="000A7F0F" w:rsidRDefault="00534C28" w:rsidP="001D5F8E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Arial" w:hAnsi="Arial" w:cs="Arial"/>
                <w:sz w:val="32"/>
                <w:szCs w:val="32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` $ãßm'v vD:q;tãnE</w:t>
            </w:r>
          </w:p>
        </w:tc>
        <w:tc>
          <w:tcPr>
            <w:tcW w:w="484" w:type="dxa"/>
            <w:tcBorders>
              <w:right w:val="single" w:sz="12" w:space="0" w:color="auto"/>
            </w:tcBorders>
          </w:tcPr>
          <w:p w:rsidR="00F77E8E" w:rsidRDefault="00F77E8E" w:rsidP="00CF67BE"/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534C28" w:rsidRDefault="00F77E8E"/>
        </w:tc>
        <w:tc>
          <w:tcPr>
            <w:tcW w:w="5398" w:type="dxa"/>
          </w:tcPr>
          <w:p w:rsidR="00F77E8E" w:rsidRPr="000A7F0F" w:rsidRDefault="005A79E9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Bwhebb" w:hAnsi="Bwhebb" w:cs="Bwhebb"/>
                <w:sz w:val="32"/>
                <w:szCs w:val="32"/>
                <w:lang w:bidi="he-IL"/>
              </w:rPr>
              <w:t xml:space="preserve"> </w:t>
            </w:r>
            <w:r w:rsidR="00160B41" w:rsidRPr="000A7F0F">
              <w:rPr>
                <w:rFonts w:ascii="Bwhebb" w:hAnsi="Bwhebb" w:cs="Bwhebb"/>
                <w:sz w:val="32"/>
                <w:szCs w:val="32"/>
                <w:lang w:bidi="he-IL"/>
              </w:rPr>
              <w:t>m'v vD:q;tãnE</w:t>
            </w:r>
          </w:p>
        </w:tc>
        <w:tc>
          <w:tcPr>
            <w:tcW w:w="514" w:type="dxa"/>
            <w:tcBorders>
              <w:right w:val="single" w:sz="12" w:space="0" w:color="auto"/>
            </w:tcBorders>
          </w:tcPr>
          <w:p w:rsidR="00F77E8E" w:rsidRPr="00534C28" w:rsidRDefault="00F77E8E" w:rsidP="00CF67BE"/>
        </w:tc>
      </w:tr>
      <w:tr w:rsidR="00F77E8E" w:rsidRPr="00280C13" w:rsidTr="00965AF5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534C28" w:rsidRDefault="00F77E8E"/>
        </w:tc>
        <w:tc>
          <w:tcPr>
            <w:tcW w:w="5579" w:type="dxa"/>
            <w:tcBorders>
              <w:bottom w:val="single" w:sz="4" w:space="0" w:color="auto"/>
            </w:tcBorders>
          </w:tcPr>
          <w:p w:rsidR="00F77E8E" w:rsidRPr="000A7F0F" w:rsidRDefault="00534C28" w:rsidP="001D5F8E">
            <w:pPr>
              <w:ind w:right="113" w:firstLine="113"/>
              <w:jc w:val="right"/>
              <w:rPr>
                <w:rFonts w:ascii="Arial" w:hAnsi="Arial" w:cs="Arial"/>
                <w:sz w:val="32"/>
                <w:szCs w:val="32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$ãßt'ãwKulm; ateãaTi</w:t>
            </w:r>
          </w:p>
        </w:tc>
        <w:tc>
          <w:tcPr>
            <w:tcW w:w="484" w:type="dxa"/>
            <w:tcBorders>
              <w:bottom w:val="single" w:sz="4" w:space="0" w:color="auto"/>
              <w:right w:val="single" w:sz="12" w:space="0" w:color="auto"/>
            </w:tcBorders>
          </w:tcPr>
          <w:p w:rsidR="00F77E8E" w:rsidRPr="00280C13" w:rsidRDefault="00F77E8E" w:rsidP="00CF67BE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280C13" w:rsidRDefault="00F77E8E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bottom w:val="single" w:sz="4" w:space="0" w:color="auto"/>
            </w:tcBorders>
          </w:tcPr>
          <w:p w:rsidR="00F77E8E" w:rsidRPr="000A7F0F" w:rsidRDefault="00160B41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$ãßt'ãwKulm; ateãaTi</w:t>
            </w:r>
          </w:p>
        </w:tc>
        <w:tc>
          <w:tcPr>
            <w:tcW w:w="514" w:type="dxa"/>
            <w:tcBorders>
              <w:bottom w:val="single" w:sz="4" w:space="0" w:color="auto"/>
              <w:right w:val="single" w:sz="12" w:space="0" w:color="auto"/>
            </w:tcBorders>
          </w:tcPr>
          <w:p w:rsidR="00F77E8E" w:rsidRPr="00280C13" w:rsidRDefault="00F77E8E" w:rsidP="00CF67BE">
            <w:pPr>
              <w:rPr>
                <w:lang w:val="en-GB"/>
              </w:rPr>
            </w:pPr>
          </w:p>
        </w:tc>
      </w:tr>
      <w:tr w:rsidR="00F77E8E" w:rsidRPr="00534C28" w:rsidTr="000837C2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280C13" w:rsidRDefault="00F77E8E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bottom w:val="nil"/>
            </w:tcBorders>
          </w:tcPr>
          <w:p w:rsidR="00F77E8E" w:rsidRPr="000A7F0F" w:rsidRDefault="00534C28" w:rsidP="001D5F8E">
            <w:pPr>
              <w:ind w:right="113" w:firstLine="113"/>
              <w:jc w:val="right"/>
              <w:rPr>
                <w:rFonts w:ascii="Arial" w:hAnsi="Arial" w:cs="Arial"/>
                <w:sz w:val="32"/>
                <w:szCs w:val="32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$ã+n"y"bãce awEhnE</w:t>
            </w:r>
          </w:p>
        </w:tc>
        <w:tc>
          <w:tcPr>
            <w:tcW w:w="484" w:type="dxa"/>
            <w:tcBorders>
              <w:bottom w:val="nil"/>
              <w:right w:val="single" w:sz="12" w:space="0" w:color="auto"/>
            </w:tcBorders>
          </w:tcPr>
          <w:p w:rsidR="00F77E8E" w:rsidRPr="00534C28" w:rsidRDefault="00F77E8E" w:rsidP="00CF67BE"/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534C28" w:rsidRDefault="00F77E8E"/>
        </w:tc>
        <w:tc>
          <w:tcPr>
            <w:tcW w:w="5398" w:type="dxa"/>
            <w:tcBorders>
              <w:bottom w:val="nil"/>
            </w:tcBorders>
          </w:tcPr>
          <w:p w:rsidR="00F77E8E" w:rsidRPr="000A7F0F" w:rsidRDefault="00160B41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$ãßn"y"bãce awEhnE</w:t>
            </w:r>
          </w:p>
        </w:tc>
        <w:tc>
          <w:tcPr>
            <w:tcW w:w="514" w:type="dxa"/>
            <w:tcBorders>
              <w:bottom w:val="nil"/>
              <w:right w:val="single" w:sz="12" w:space="0" w:color="auto"/>
            </w:tcBorders>
          </w:tcPr>
          <w:p w:rsidR="00F77E8E" w:rsidRPr="00534C28" w:rsidRDefault="00F77E8E" w:rsidP="00CF67BE"/>
        </w:tc>
      </w:tr>
      <w:tr w:rsidR="00F77E8E" w:rsidRPr="00280C13" w:rsidTr="00965AF5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534C28" w:rsidRDefault="00F77E8E"/>
        </w:tc>
        <w:tc>
          <w:tcPr>
            <w:tcW w:w="5579" w:type="dxa"/>
            <w:tcBorders>
              <w:top w:val="nil"/>
              <w:bottom w:val="single" w:sz="4" w:space="0" w:color="auto"/>
            </w:tcBorders>
          </w:tcPr>
          <w:p w:rsidR="00F77E8E" w:rsidRPr="000A7F0F" w:rsidRDefault="00534C28" w:rsidP="001D5F8E">
            <w:pPr>
              <w:ind w:right="113" w:firstLine="113"/>
              <w:jc w:val="right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` aß['raB; @ãa' ay"m;vb;ãD an"K;ya;</w:t>
            </w:r>
          </w:p>
        </w:tc>
        <w:tc>
          <w:tcPr>
            <w:tcW w:w="48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77E8E" w:rsidRPr="00280C13" w:rsidRDefault="00F77E8E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494E82" w:rsidRDefault="00F77E8E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top w:val="nil"/>
              <w:bottom w:val="single" w:sz="4" w:space="0" w:color="auto"/>
            </w:tcBorders>
          </w:tcPr>
          <w:p w:rsidR="00F77E8E" w:rsidRPr="000A7F0F" w:rsidRDefault="00160B41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` aß['raB; @ãa' aßy"m;vb;ãD $ãya;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77E8E" w:rsidRPr="00494E82" w:rsidRDefault="00F77E8E" w:rsidP="00CF67BE">
            <w:pPr>
              <w:rPr>
                <w:lang w:val="en-GB"/>
              </w:rPr>
            </w:pPr>
          </w:p>
        </w:tc>
      </w:tr>
      <w:tr w:rsidR="00F77E8E" w:rsidRPr="00280C13" w:rsidTr="00965AF5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280C13" w:rsidRDefault="00F77E8E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bottom w:val="nil"/>
            </w:tcBorders>
          </w:tcPr>
          <w:p w:rsidR="00F77E8E" w:rsidRPr="000A7F0F" w:rsidRDefault="00C21089" w:rsidP="001D5F8E">
            <w:pPr>
              <w:ind w:right="113" w:firstLine="113"/>
              <w:jc w:val="right"/>
              <w:rPr>
                <w:rFonts w:ascii="Arial" w:hAnsi="Arial" w:cs="Arial"/>
                <w:sz w:val="32"/>
                <w:szCs w:val="32"/>
                <w:lang w:val="en-GB" w:bidi="he-IL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 xml:space="preserve">` aßn"m'wy: !n:q'nwsuD </w:t>
            </w:r>
            <w:r w:rsidR="00534C28"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am'xl; !l; bãh;</w:t>
            </w:r>
          </w:p>
        </w:tc>
        <w:tc>
          <w:tcPr>
            <w:tcW w:w="484" w:type="dxa"/>
            <w:tcBorders>
              <w:bottom w:val="nil"/>
              <w:right w:val="single" w:sz="12" w:space="0" w:color="auto"/>
            </w:tcBorders>
          </w:tcPr>
          <w:p w:rsidR="00F77E8E" w:rsidRPr="00280C13" w:rsidRDefault="00F77E8E" w:rsidP="00CF67BE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280C13" w:rsidRDefault="00F77E8E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bottom w:val="nil"/>
            </w:tcBorders>
          </w:tcPr>
          <w:p w:rsidR="00F77E8E" w:rsidRPr="000A7F0F" w:rsidRDefault="00C21089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 xml:space="preserve">` ~ßwyUlKu !n:q'nwsuD </w:t>
            </w:r>
            <w:r w:rsidR="00160B41"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am'xl; !l; bãh;</w:t>
            </w:r>
          </w:p>
        </w:tc>
        <w:tc>
          <w:tcPr>
            <w:tcW w:w="514" w:type="dxa"/>
            <w:tcBorders>
              <w:bottom w:val="nil"/>
              <w:right w:val="single" w:sz="12" w:space="0" w:color="auto"/>
            </w:tcBorders>
          </w:tcPr>
          <w:p w:rsidR="00F77E8E" w:rsidRPr="00280C13" w:rsidRDefault="00F77E8E" w:rsidP="00CF67BE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77E8E" w:rsidRPr="00280C13" w:rsidTr="00965AF5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280C13" w:rsidRDefault="00F77E8E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bottom w:val="nil"/>
            </w:tcBorders>
          </w:tcPr>
          <w:p w:rsidR="00F77E8E" w:rsidRPr="000A7F0F" w:rsidRDefault="00534C28" w:rsidP="001D5F8E">
            <w:pPr>
              <w:ind w:right="113" w:firstLine="113"/>
              <w:jc w:val="right"/>
              <w:rPr>
                <w:rFonts w:ascii="Arial" w:hAnsi="Arial" w:cs="Arial"/>
                <w:sz w:val="32"/>
                <w:szCs w:val="32"/>
                <w:lang w:val="en-GB" w:bidi="he-IL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!ù=yB;wx; !l; qwbuãvw:</w:t>
            </w:r>
          </w:p>
        </w:tc>
        <w:tc>
          <w:tcPr>
            <w:tcW w:w="484" w:type="dxa"/>
            <w:tcBorders>
              <w:bottom w:val="nil"/>
              <w:right w:val="single" w:sz="12" w:space="0" w:color="auto"/>
            </w:tcBorders>
          </w:tcPr>
          <w:p w:rsidR="00F77E8E" w:rsidRPr="00280C13" w:rsidRDefault="00F77E8E" w:rsidP="00CF67BE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280C13" w:rsidRDefault="00F77E8E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bottom w:val="nil"/>
            </w:tcBorders>
          </w:tcPr>
          <w:p w:rsidR="00F77E8E" w:rsidRPr="000A7F0F" w:rsidRDefault="00160B41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!ùàyh;j'x !l; qwbuãvw:</w:t>
            </w:r>
          </w:p>
        </w:tc>
        <w:tc>
          <w:tcPr>
            <w:tcW w:w="514" w:type="dxa"/>
            <w:tcBorders>
              <w:bottom w:val="nil"/>
              <w:right w:val="single" w:sz="12" w:space="0" w:color="auto"/>
            </w:tcBorders>
          </w:tcPr>
          <w:p w:rsidR="00F77E8E" w:rsidRPr="00280C13" w:rsidRDefault="00F77E8E" w:rsidP="00CF67BE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77E8E" w:rsidRPr="00280C13" w:rsidTr="00965AF5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Default="00F77E8E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top w:val="nil"/>
            </w:tcBorders>
          </w:tcPr>
          <w:p w:rsidR="00F77E8E" w:rsidRPr="000A7F0F" w:rsidRDefault="00534C28" w:rsidP="001D5F8E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Arial" w:hAnsi="Arial" w:cs="Arial"/>
                <w:sz w:val="32"/>
                <w:szCs w:val="32"/>
                <w:lang w:val="en-GB" w:bidi="he-IL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` !ùàyb;ãy"x;l !qb;ãv !n:x @ãaD" an"K;ya;</w:t>
            </w:r>
          </w:p>
        </w:tc>
        <w:tc>
          <w:tcPr>
            <w:tcW w:w="484" w:type="dxa"/>
            <w:tcBorders>
              <w:top w:val="nil"/>
              <w:right w:val="single" w:sz="12" w:space="0" w:color="auto"/>
            </w:tcBorders>
          </w:tcPr>
          <w:p w:rsidR="00F77E8E" w:rsidRDefault="00F77E8E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280C13" w:rsidRDefault="00F77E8E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top w:val="nil"/>
            </w:tcBorders>
          </w:tcPr>
          <w:p w:rsidR="00F77E8E" w:rsidRPr="000A7F0F" w:rsidRDefault="00160B41" w:rsidP="001D5F8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!l;Þ !ybiãy"x;D lkuãl !qb;ãv ryGE !n:xn:ae @ãa'</w:t>
            </w:r>
          </w:p>
        </w:tc>
        <w:tc>
          <w:tcPr>
            <w:tcW w:w="514" w:type="dxa"/>
            <w:tcBorders>
              <w:top w:val="nil"/>
              <w:right w:val="single" w:sz="12" w:space="0" w:color="auto"/>
            </w:tcBorders>
          </w:tcPr>
          <w:p w:rsidR="00F77E8E" w:rsidRPr="00280C13" w:rsidRDefault="00F77E8E" w:rsidP="00CF67BE">
            <w:pPr>
              <w:rPr>
                <w:lang w:val="en-GB"/>
              </w:rPr>
            </w:pPr>
          </w:p>
        </w:tc>
      </w:tr>
      <w:tr w:rsidR="00F77E8E" w:rsidRPr="000F40C7" w:rsidTr="00965AF5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Default="00F77E8E">
            <w:pPr>
              <w:rPr>
                <w:lang w:val="en-GB"/>
              </w:rPr>
            </w:pPr>
          </w:p>
        </w:tc>
        <w:tc>
          <w:tcPr>
            <w:tcW w:w="5579" w:type="dxa"/>
          </w:tcPr>
          <w:p w:rsidR="00F77E8E" w:rsidRPr="000A7F0F" w:rsidRDefault="00534C28" w:rsidP="001D5F8E">
            <w:pPr>
              <w:ind w:right="113" w:firstLine="113"/>
              <w:jc w:val="right"/>
              <w:rPr>
                <w:rFonts w:ascii="Arial" w:hAnsi="Arial" w:cs="Arial"/>
                <w:sz w:val="32"/>
                <w:szCs w:val="32"/>
                <w:lang w:bidi="he-IL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a+n"wyUsnEl !l;[T; al'w</w:t>
            </w:r>
          </w:p>
        </w:tc>
        <w:tc>
          <w:tcPr>
            <w:tcW w:w="484" w:type="dxa"/>
            <w:tcBorders>
              <w:right w:val="single" w:sz="12" w:space="0" w:color="auto"/>
            </w:tcBorders>
          </w:tcPr>
          <w:p w:rsidR="00F77E8E" w:rsidRDefault="00F77E8E" w:rsidP="00CF67BE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280C13" w:rsidRDefault="00F77E8E">
            <w:pPr>
              <w:rPr>
                <w:lang w:val="en-GB"/>
              </w:rPr>
            </w:pPr>
          </w:p>
        </w:tc>
        <w:tc>
          <w:tcPr>
            <w:tcW w:w="5398" w:type="dxa"/>
          </w:tcPr>
          <w:p w:rsidR="00F77E8E" w:rsidRPr="000A7F0F" w:rsidRDefault="00160B41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aßn"wyUsnEl !l;[T; al'w</w:t>
            </w:r>
          </w:p>
        </w:tc>
        <w:tc>
          <w:tcPr>
            <w:tcW w:w="514" w:type="dxa"/>
            <w:tcBorders>
              <w:right w:val="single" w:sz="12" w:space="0" w:color="auto"/>
            </w:tcBorders>
          </w:tcPr>
          <w:p w:rsidR="00F77E8E" w:rsidRPr="000F40C7" w:rsidRDefault="00F77E8E" w:rsidP="00CF67BE"/>
        </w:tc>
      </w:tr>
      <w:tr w:rsidR="00F77E8E" w:rsidRPr="00280C13" w:rsidTr="00965AF5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0F40C7" w:rsidRDefault="00F77E8E"/>
        </w:tc>
        <w:tc>
          <w:tcPr>
            <w:tcW w:w="5579" w:type="dxa"/>
          </w:tcPr>
          <w:p w:rsidR="00F77E8E" w:rsidRPr="000A7F0F" w:rsidRDefault="00534C28" w:rsidP="001D5F8E">
            <w:pPr>
              <w:ind w:right="113" w:firstLine="113"/>
              <w:jc w:val="right"/>
              <w:rPr>
                <w:rFonts w:ascii="Arial" w:hAnsi="Arial" w:cs="Arial"/>
                <w:sz w:val="32"/>
                <w:szCs w:val="32"/>
                <w:vertAlign w:val="superscript"/>
                <w:lang w:val="en-GB" w:bidi="he-IL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bidi="he-IL"/>
              </w:rPr>
              <w:t>aßv'yBi !me !c'P; al'ae</w:t>
            </w:r>
          </w:p>
        </w:tc>
        <w:tc>
          <w:tcPr>
            <w:tcW w:w="484" w:type="dxa"/>
            <w:tcBorders>
              <w:right w:val="single" w:sz="12" w:space="0" w:color="auto"/>
            </w:tcBorders>
          </w:tcPr>
          <w:p w:rsidR="00F77E8E" w:rsidRDefault="00F77E8E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F77E8E" w:rsidRPr="00280C13" w:rsidRDefault="00F77E8E">
            <w:pPr>
              <w:rPr>
                <w:lang w:val="en-GB"/>
              </w:rPr>
            </w:pPr>
          </w:p>
        </w:tc>
        <w:tc>
          <w:tcPr>
            <w:tcW w:w="5398" w:type="dxa"/>
          </w:tcPr>
          <w:p w:rsidR="00F77E8E" w:rsidRPr="000A7F0F" w:rsidRDefault="00160B41" w:rsidP="001D5F8E">
            <w:pPr>
              <w:ind w:right="113"/>
              <w:jc w:val="right"/>
              <w:rPr>
                <w:rFonts w:ascii="Arial" w:hAnsi="Arial" w:cs="Arial"/>
                <w:sz w:val="32"/>
                <w:szCs w:val="32"/>
                <w:lang w:val="en-GB" w:bidi="he-IL"/>
              </w:rPr>
            </w:pPr>
            <w:r w:rsidRPr="000A7F0F">
              <w:rPr>
                <w:rFonts w:ascii="Bwhebb" w:hAnsi="Bwhebb" w:cs="Bwhebb"/>
                <w:sz w:val="32"/>
                <w:szCs w:val="32"/>
                <w:lang w:val="en-GB" w:bidi="he-IL"/>
              </w:rPr>
              <w:t>s ` av'yBi !me !yq;wrUP al'ae</w:t>
            </w:r>
          </w:p>
        </w:tc>
        <w:tc>
          <w:tcPr>
            <w:tcW w:w="514" w:type="dxa"/>
            <w:tcBorders>
              <w:right w:val="single" w:sz="12" w:space="0" w:color="auto"/>
            </w:tcBorders>
          </w:tcPr>
          <w:p w:rsidR="00F77E8E" w:rsidRPr="00280C13" w:rsidRDefault="00F77E8E" w:rsidP="00CF67BE">
            <w:pPr>
              <w:rPr>
                <w:lang w:val="en-GB"/>
              </w:rPr>
            </w:pPr>
          </w:p>
        </w:tc>
      </w:tr>
      <w:tr w:rsidR="00F77E8E" w:rsidRPr="00534C28" w:rsidTr="000837C2">
        <w:trPr>
          <w:jc w:val="center"/>
        </w:trPr>
        <w:tc>
          <w:tcPr>
            <w:tcW w:w="157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F77E8E" w:rsidRDefault="00F77E8E">
            <w:pPr>
              <w:rPr>
                <w:lang w:val="en-GB"/>
              </w:rPr>
            </w:pPr>
          </w:p>
        </w:tc>
        <w:tc>
          <w:tcPr>
            <w:tcW w:w="5579" w:type="dxa"/>
            <w:tcBorders>
              <w:bottom w:val="single" w:sz="12" w:space="0" w:color="auto"/>
            </w:tcBorders>
          </w:tcPr>
          <w:p w:rsidR="00F77E8E" w:rsidRPr="000A7F0F" w:rsidRDefault="00534C28" w:rsidP="001D5F8E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Bwhebb" w:hAnsi="Bwhebb" w:cs="Bwhebb"/>
                <w:i/>
                <w:iCs/>
                <w:sz w:val="32"/>
                <w:szCs w:val="32"/>
                <w:lang w:val="en-GB" w:bidi="he-IL"/>
              </w:rPr>
            </w:pPr>
            <w:r w:rsidRPr="000A7F0F">
              <w:rPr>
                <w:rFonts w:ascii="Bwhebb" w:hAnsi="Bwhebb" w:cs="Bwhebb"/>
                <w:i/>
                <w:iCs/>
                <w:sz w:val="32"/>
                <w:szCs w:val="32"/>
                <w:lang w:val="en-GB" w:bidi="he-IL"/>
              </w:rPr>
              <w:t>a+T'xwBuvteãw aßl'yx;w aßt'ãwKulm; yhª $ãl'ydIãD ljume</w:t>
            </w:r>
          </w:p>
          <w:p w:rsidR="00F77E8E" w:rsidRPr="000A7F0F" w:rsidRDefault="00534C28" w:rsidP="001D5F8E">
            <w:pPr>
              <w:ind w:right="284"/>
              <w:jc w:val="right"/>
              <w:rPr>
                <w:rFonts w:ascii="Arial" w:hAnsi="Arial"/>
                <w:i/>
                <w:iCs/>
                <w:sz w:val="32"/>
                <w:szCs w:val="32"/>
                <w:lang w:val="en-GB" w:bidi="he-IL"/>
              </w:rPr>
            </w:pPr>
            <w:r w:rsidRPr="000A7F0F">
              <w:rPr>
                <w:rFonts w:ascii="Bwhebb" w:hAnsi="Bwhebb" w:cs="Bwhebb"/>
                <w:i/>
                <w:iCs/>
                <w:sz w:val="32"/>
                <w:szCs w:val="32"/>
                <w:lang w:val="en-GB" w:bidi="he-IL"/>
              </w:rPr>
              <w:t>s ` !ymil[' ~l;['l</w:t>
            </w:r>
          </w:p>
        </w:tc>
        <w:tc>
          <w:tcPr>
            <w:tcW w:w="484" w:type="dxa"/>
            <w:tcBorders>
              <w:bottom w:val="single" w:sz="12" w:space="0" w:color="auto"/>
              <w:right w:val="single" w:sz="12" w:space="0" w:color="auto"/>
            </w:tcBorders>
          </w:tcPr>
          <w:p w:rsidR="00F77E8E" w:rsidRDefault="00F77E8E" w:rsidP="00CF67BE">
            <w:pPr>
              <w:rPr>
                <w:lang w:val="en-GB"/>
              </w:rPr>
            </w:pPr>
          </w:p>
        </w:tc>
        <w:tc>
          <w:tcPr>
            <w:tcW w:w="1857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F77E8E" w:rsidRPr="00CE7F5B" w:rsidRDefault="00F77E8E">
            <w:pPr>
              <w:rPr>
                <w:lang w:val="en-GB"/>
              </w:rPr>
            </w:pPr>
          </w:p>
        </w:tc>
        <w:tc>
          <w:tcPr>
            <w:tcW w:w="5398" w:type="dxa"/>
            <w:tcBorders>
              <w:bottom w:val="single" w:sz="12" w:space="0" w:color="auto"/>
            </w:tcBorders>
          </w:tcPr>
          <w:p w:rsidR="00F77E8E" w:rsidRPr="00CE7F5B" w:rsidRDefault="00F77E8E" w:rsidP="001D5F8E">
            <w:pPr>
              <w:ind w:right="113"/>
              <w:jc w:val="right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514" w:type="dxa"/>
            <w:tcBorders>
              <w:bottom w:val="single" w:sz="12" w:space="0" w:color="auto"/>
              <w:right w:val="single" w:sz="12" w:space="0" w:color="auto"/>
            </w:tcBorders>
          </w:tcPr>
          <w:p w:rsidR="00F77E8E" w:rsidRPr="00CE7F5B" w:rsidRDefault="00F77E8E" w:rsidP="00CF67BE">
            <w:pPr>
              <w:rPr>
                <w:lang w:val="en-GB"/>
              </w:rPr>
            </w:pPr>
          </w:p>
        </w:tc>
      </w:tr>
      <w:tr w:rsidR="00F77E8E" w:rsidRPr="00534C28" w:rsidTr="003219C3">
        <w:trPr>
          <w:trHeight w:val="139"/>
          <w:jc w:val="center"/>
        </w:trPr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F77E8E" w:rsidRPr="00534C28" w:rsidRDefault="00F77E8E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6991" w:type="dxa"/>
            <w:gridSpan w:val="3"/>
            <w:tcBorders>
              <w:top w:val="single" w:sz="12" w:space="0" w:color="auto"/>
              <w:left w:val="nil"/>
            </w:tcBorders>
          </w:tcPr>
          <w:p w:rsidR="00F77E8E" w:rsidRPr="00534C28" w:rsidRDefault="00F77E8E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570" w:type="dxa"/>
            <w:tcBorders>
              <w:top w:val="single" w:sz="12" w:space="0" w:color="auto"/>
              <w:right w:val="nil"/>
            </w:tcBorders>
          </w:tcPr>
          <w:p w:rsidR="00F77E8E" w:rsidRPr="00534C28" w:rsidRDefault="00F77E8E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7199" w:type="dxa"/>
            <w:gridSpan w:val="3"/>
            <w:tcBorders>
              <w:top w:val="single" w:sz="12" w:space="0" w:color="auto"/>
              <w:left w:val="nil"/>
            </w:tcBorders>
          </w:tcPr>
          <w:p w:rsidR="00F77E8E" w:rsidRPr="00534C28" w:rsidRDefault="00F77E8E">
            <w:pPr>
              <w:rPr>
                <w:sz w:val="12"/>
                <w:szCs w:val="12"/>
                <w:lang w:val="en-GB"/>
              </w:rPr>
            </w:pPr>
          </w:p>
        </w:tc>
      </w:tr>
      <w:tr w:rsidR="00F77E8E" w:rsidRPr="000837C2" w:rsidTr="0030474C">
        <w:trPr>
          <w:jc w:val="center"/>
        </w:trPr>
        <w:tc>
          <w:tcPr>
            <w:tcW w:w="7639" w:type="dxa"/>
            <w:gridSpan w:val="4"/>
            <w:tcBorders>
              <w:bottom w:val="single" w:sz="4" w:space="0" w:color="auto"/>
            </w:tcBorders>
          </w:tcPr>
          <w:p w:rsidR="00F77E8E" w:rsidRPr="00534C28" w:rsidRDefault="00534C28" w:rsidP="00CE7F5B">
            <w:pPr>
              <w:ind w:right="113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B075B9">
              <w:rPr>
                <w:rFonts w:ascii="Bwhebb" w:hAnsi="Bwhebb" w:cs="Bwhebb"/>
                <w:sz w:val="28"/>
                <w:szCs w:val="32"/>
                <w:lang w:val="en-GB" w:bidi="he-IL"/>
              </w:rPr>
              <w:t>!ù=whutãw"lkãs; aúv'n"yn:bãl; !wquBvTe ryGE !ae</w:t>
            </w:r>
            <w:r w:rsidRPr="00B075B9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 xml:space="preserve"> </w:t>
            </w:r>
            <w:r w:rsidR="00F77E8E" w:rsidRPr="00534C28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>14</w:t>
            </w:r>
          </w:p>
          <w:p w:rsidR="00F77E8E" w:rsidRPr="00534C28" w:rsidRDefault="00534C28" w:rsidP="00CE7F5B">
            <w:pPr>
              <w:ind w:right="340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B075B9">
              <w:rPr>
                <w:rFonts w:ascii="Bwhebb" w:hAnsi="Bwhebb" w:cs="Bwhebb"/>
                <w:sz w:val="28"/>
                <w:szCs w:val="32"/>
                <w:lang w:val="en-GB" w:bidi="he-IL"/>
              </w:rPr>
              <w:t>`</w:t>
            </w:r>
            <w:r w:rsidR="00160B41"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B075B9">
              <w:rPr>
                <w:rFonts w:ascii="Bwhebb" w:hAnsi="Bwhebb" w:cs="Bwhebb"/>
                <w:sz w:val="28"/>
                <w:szCs w:val="32"/>
                <w:lang w:val="en-GB" w:bidi="he-IL"/>
              </w:rPr>
              <w:t>aßy"m;vb;ãD !wkuãwbuãa; !wkuãl @ãa' qwBuvnE</w:t>
            </w:r>
          </w:p>
          <w:p w:rsidR="00F77E8E" w:rsidRPr="00160B41" w:rsidRDefault="00160B41" w:rsidP="00CE7F5B">
            <w:pPr>
              <w:ind w:right="113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B075B9">
              <w:rPr>
                <w:rFonts w:ascii="Bwhebb" w:hAnsi="Bwhebb" w:cs="Bwhebb"/>
                <w:sz w:val="28"/>
                <w:szCs w:val="32"/>
                <w:lang w:val="en-GB" w:bidi="he-IL"/>
              </w:rPr>
              <w:t>aú+v'n"yn:bãl; !wquBvTe al' !yDE !ae</w:t>
            </w:r>
            <w:r w:rsidRPr="00B075B9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 xml:space="preserve"> </w:t>
            </w:r>
            <w:r w:rsidR="00F77E8E" w:rsidRPr="00160B41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>15</w:t>
            </w:r>
          </w:p>
          <w:p w:rsidR="00F77E8E" w:rsidRPr="00160B41" w:rsidRDefault="00486E96" w:rsidP="00CE7F5B">
            <w:pPr>
              <w:ind w:right="340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486E96">
              <w:rPr>
                <w:rFonts w:ascii="Arial" w:hAnsi="Arial" w:cs="Arial"/>
                <w:sz w:val="20"/>
                <w:szCs w:val="20"/>
                <w:lang w:val="en-GB" w:bidi="he-IL"/>
              </w:rPr>
              <w:t>(Mat 6:7-15 PHA)</w:t>
            </w:r>
            <w:r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         </w:t>
            </w:r>
            <w:r w:rsidR="00160B41"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s `</w:t>
            </w:r>
            <w:r w:rsidR="00160B41"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="00160B41"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!ùwkuãtãw"lkãs;</w:t>
            </w:r>
            <w:r w:rsidR="00160B41" w:rsidRPr="00B075B9"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!wkuãl qbeãv' !wkuãwbuãa; al'pãa'</w:t>
            </w:r>
          </w:p>
          <w:p w:rsidR="00F77E8E" w:rsidRPr="00486E96" w:rsidRDefault="004B6E3C" w:rsidP="00CE7F5B">
            <w:pPr>
              <w:ind w:right="113"/>
              <w:jc w:val="center"/>
              <w:rPr>
                <w:sz w:val="22"/>
                <w:szCs w:val="22"/>
                <w:lang w:val="en-GB"/>
              </w:rPr>
            </w:pPr>
            <w:r w:rsidRPr="004B6E3C">
              <w:rPr>
                <w:rFonts w:ascii="Arial" w:hAnsi="Arial" w:cs="Arial"/>
                <w:noProof/>
                <w:sz w:val="20"/>
                <w:szCs w:val="20"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10.4pt;margin-top:10pt;width:351pt;height:60.1pt;z-index:251657728">
                  <v:textbox>
                    <w:txbxContent>
                      <w:p w:rsidR="007E71EE" w:rsidRPr="00486E96" w:rsidRDefault="007E71EE" w:rsidP="00486E96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  <w:lang w:val="en-GB"/>
                          </w:rPr>
                        </w:pPr>
                        <w:r w:rsidRPr="00486E96">
                          <w:rPr>
                            <w:rFonts w:ascii="Arial" w:hAnsi="Arial" w:cs="Arial"/>
                            <w:sz w:val="22"/>
                            <w:szCs w:val="22"/>
                            <w:lang w:val="en-US"/>
                          </w:rPr>
                          <w:t>PHA : This database contains the text of the 1905 BFBS (British and Foreign Bible Society) Peshitto edition</w:t>
                        </w:r>
                        <w:r w:rsidR="00486E96" w:rsidRPr="00486E96">
                          <w:rPr>
                            <w:rFonts w:ascii="Arial" w:hAnsi="Arial" w:cs="Arial"/>
                            <w:sz w:val="22"/>
                            <w:szCs w:val="22"/>
                            <w:lang w:val="en-US"/>
                          </w:rPr>
                          <w:t>. Specifically, it is the text published by the Turkish Bible Society. This text has been entered and checked by Ewan MacLeod and is now in the public domain.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769" w:type="dxa"/>
            <w:gridSpan w:val="4"/>
            <w:tcBorders>
              <w:bottom w:val="single" w:sz="4" w:space="0" w:color="auto"/>
            </w:tcBorders>
          </w:tcPr>
          <w:p w:rsidR="00F77E8E" w:rsidRDefault="00160B41" w:rsidP="000F40C7">
            <w:pPr>
              <w:ind w:right="113"/>
              <w:jc w:val="right"/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</w:pPr>
            <w:r w:rsidRPr="00160B41">
              <w:rPr>
                <w:rFonts w:ascii="Bwhebb" w:hAnsi="Bwhebb" w:cs="Bwhebb"/>
                <w:sz w:val="28"/>
                <w:szCs w:val="32"/>
                <w:lang w:bidi="he-IL"/>
              </w:rPr>
              <w:t>aßy"lli tãwGUlpeãB hteãw"l lz:anIw a+m'xr" hle tãyaDI !wkuãnme wnUm; !wàhul rm;awE</w:t>
            </w:r>
            <w:r>
              <w:rPr>
                <w:rFonts w:ascii="Bwhebb" w:hAnsi="Bwhebb" w:cs="Bwhebb"/>
                <w:sz w:val="28"/>
                <w:szCs w:val="32"/>
                <w:lang w:bidi="he-IL"/>
              </w:rPr>
              <w:t xml:space="preserve"> </w:t>
            </w:r>
            <w:r w:rsidRPr="00160B41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5</w:t>
            </w:r>
          </w:p>
          <w:p w:rsidR="00F77E8E" w:rsidRDefault="000A7F0F" w:rsidP="009E24DC">
            <w:pPr>
              <w:ind w:right="340"/>
              <w:jc w:val="right"/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</w:pPr>
            <w:r w:rsidRPr="000A7F0F">
              <w:rPr>
                <w:rFonts w:ascii="Bwhebb" w:hAnsi="Bwhebb" w:cs="Bwhebb"/>
                <w:sz w:val="28"/>
                <w:szCs w:val="32"/>
                <w:lang w:bidi="he-IL"/>
              </w:rPr>
              <w:t>`</w:t>
            </w:r>
            <w:r>
              <w:rPr>
                <w:rFonts w:ascii="Bwhebb" w:hAnsi="Bwhebb" w:cs="Bwhebb"/>
                <w:sz w:val="28"/>
                <w:szCs w:val="32"/>
                <w:lang w:bidi="he-IL"/>
              </w:rPr>
              <w:t xml:space="preserve"> </w:t>
            </w:r>
            <w:r w:rsidRPr="000A7F0F">
              <w:rPr>
                <w:rFonts w:ascii="Bwhebb" w:hAnsi="Bwhebb" w:cs="Bwhebb"/>
                <w:sz w:val="28"/>
                <w:szCs w:val="32"/>
                <w:lang w:bidi="he-IL"/>
              </w:rPr>
              <w:t>!ùàc'yrIG tãl'T ynyl;avea; y=mxer" hßle rm;anIw</w:t>
            </w:r>
          </w:p>
          <w:p w:rsidR="00F77E8E" w:rsidRPr="000A7F0F" w:rsidRDefault="000A7F0F" w:rsidP="000A7F0F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/>
                <w:sz w:val="20"/>
                <w:szCs w:val="20"/>
                <w:lang w:bidi="he-IL"/>
              </w:rPr>
            </w:pPr>
            <w:r w:rsidRPr="000A7F0F">
              <w:rPr>
                <w:rFonts w:ascii="Bwhebb" w:hAnsi="Bwhebb" w:cs="Bwhebb"/>
                <w:sz w:val="28"/>
                <w:szCs w:val="32"/>
                <w:lang w:bidi="he-IL"/>
              </w:rPr>
              <w:t>`</w:t>
            </w:r>
            <w:r>
              <w:rPr>
                <w:rFonts w:ascii="Bwhebb" w:hAnsi="Bwhebb" w:cs="Bwhebb"/>
                <w:sz w:val="28"/>
                <w:szCs w:val="32"/>
                <w:lang w:bidi="he-IL"/>
              </w:rPr>
              <w:t xml:space="preserve"> </w:t>
            </w:r>
            <w:r w:rsidRPr="000A7F0F">
              <w:rPr>
                <w:rFonts w:ascii="Bwhebb" w:hAnsi="Bwhebb" w:cs="Bwhebb"/>
                <w:sz w:val="28"/>
                <w:szCs w:val="32"/>
                <w:lang w:bidi="he-IL"/>
              </w:rPr>
              <w:t>hßle ~ysiaDE ~DEme yli Tyl;w a+x'rwau !me ytãw"l at'ãae am'xr"D ljume</w:t>
            </w:r>
            <w:r w:rsidRPr="000A7F0F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 xml:space="preserve"> 6</w:t>
            </w:r>
          </w:p>
          <w:p w:rsidR="00F77E8E" w:rsidRPr="000A7F0F" w:rsidRDefault="000A7F0F" w:rsidP="000F40C7">
            <w:pPr>
              <w:ind w:right="113"/>
              <w:jc w:val="right"/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</w:pPr>
            <w:r w:rsidRPr="000A7F0F">
              <w:rPr>
                <w:rFonts w:ascii="Bwhebb" w:hAnsi="Bwhebb" w:cs="Bwhebb"/>
                <w:sz w:val="28"/>
                <w:szCs w:val="32"/>
                <w:lang w:bidi="he-IL"/>
              </w:rPr>
              <w:t>wàhuª dãyxia; a['rT; ah'D yànyr:h;T; al' hßle rm;anIw aßnE[nE wg:ãl !me hmexr" wh;w</w:t>
            </w:r>
            <w:r w:rsidRPr="000A7F0F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 xml:space="preserve"> </w:t>
            </w:r>
            <w:r w:rsidR="00F77E8E" w:rsidRPr="000A7F0F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</w:p>
          <w:p w:rsidR="00F77E8E" w:rsidRPr="000A7F0F" w:rsidRDefault="000A7F0F" w:rsidP="000837C2">
            <w:pPr>
              <w:ind w:right="340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`</w:t>
            </w:r>
            <w:r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>$ãßl' lTeawE ~wquaDE an"aª xK;vme al' aßs'r[;B ym[; yùn:bãw:</w:t>
            </w:r>
          </w:p>
          <w:p w:rsidR="00F77E8E" w:rsidRPr="000A7F0F" w:rsidRDefault="000A7F0F" w:rsidP="000F40C7">
            <w:pPr>
              <w:ind w:right="113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B075B9">
              <w:rPr>
                <w:rFonts w:ascii="Bwhebb" w:hAnsi="Bwhebb" w:cs="Bwhebb"/>
                <w:sz w:val="28"/>
                <w:szCs w:val="32"/>
                <w:lang w:val="en-GB" w:bidi="he-IL"/>
              </w:rPr>
              <w:t>~wqun</w:t>
            </w:r>
            <w:r w:rsidRPr="00F77E8E"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B075B9">
              <w:rPr>
                <w:rFonts w:ascii="Bwhebb" w:hAnsi="Bwhebb" w:cs="Bwhebb"/>
                <w:sz w:val="28"/>
                <w:szCs w:val="32"/>
                <w:lang w:val="en-GB" w:bidi="he-IL"/>
              </w:rPr>
              <w:t>hteãwpuãycix; ljume h+le lTenE al' aßt'ãwmuxr" ljume !aDE !wàkuãl an"aª rm;a'</w:t>
            </w:r>
            <w:r w:rsidRPr="00B075B9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 xml:space="preserve"> </w:t>
            </w:r>
            <w:r w:rsidR="00F77E8E" w:rsidRPr="000A7F0F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>8</w:t>
            </w:r>
          </w:p>
          <w:p w:rsidR="00F77E8E" w:rsidRPr="000A7F0F" w:rsidRDefault="000A7F0F" w:rsidP="000837C2">
            <w:pPr>
              <w:ind w:right="340"/>
              <w:jc w:val="right"/>
              <w:rPr>
                <w:rFonts w:ascii="Bwhebb" w:hAnsi="Bwhebb" w:cs="Bwhebb"/>
                <w:sz w:val="28"/>
                <w:szCs w:val="32"/>
                <w:lang w:val="en-GB" w:bidi="he-IL"/>
              </w:rPr>
            </w:pPr>
            <w:r w:rsidRPr="00B075B9">
              <w:rPr>
                <w:rFonts w:ascii="Bwhebb" w:hAnsi="Bwhebb" w:cs="Bwhebb"/>
                <w:sz w:val="28"/>
                <w:szCs w:val="32"/>
                <w:lang w:val="en-GB" w:bidi="he-IL"/>
              </w:rPr>
              <w:t>s `</w:t>
            </w:r>
            <w:r>
              <w:rPr>
                <w:rFonts w:ascii="Bwhebb" w:hAnsi="Bwhebb" w:cs="Bwhebb"/>
                <w:sz w:val="28"/>
                <w:szCs w:val="32"/>
                <w:lang w:val="en-GB" w:bidi="he-IL"/>
              </w:rPr>
              <w:t xml:space="preserve"> </w:t>
            </w:r>
            <w:r w:rsidRPr="00B075B9">
              <w:rPr>
                <w:rFonts w:ascii="Bwhebb" w:hAnsi="Bwhebb" w:cs="Bwhebb"/>
                <w:sz w:val="28"/>
                <w:szCs w:val="32"/>
                <w:lang w:val="en-GB" w:bidi="he-IL"/>
              </w:rPr>
              <w:t>hle a[eBtãmeD am'K hßle lTenEw</w:t>
            </w:r>
          </w:p>
          <w:p w:rsidR="00F77E8E" w:rsidRPr="000837C2" w:rsidRDefault="00F77E8E" w:rsidP="000837C2">
            <w:pPr>
              <w:ind w:right="113"/>
              <w:jc w:val="center"/>
              <w:rPr>
                <w:sz w:val="22"/>
                <w:szCs w:val="22"/>
                <w:lang w:val="en-GB"/>
              </w:rPr>
            </w:pPr>
            <w:r w:rsidRPr="000A7F0F">
              <w:rPr>
                <w:rFonts w:ascii="Arial" w:hAnsi="Arial" w:cs="Arial"/>
                <w:sz w:val="20"/>
                <w:szCs w:val="20"/>
                <w:lang w:val="en-GB" w:bidi="he-IL"/>
              </w:rPr>
              <w:t xml:space="preserve">(Luc 11:1-8 </w:t>
            </w:r>
            <w:r w:rsidR="000A7F0F">
              <w:rPr>
                <w:rFonts w:ascii="Arial" w:hAnsi="Arial" w:cs="Arial"/>
                <w:sz w:val="20"/>
                <w:szCs w:val="20"/>
                <w:lang w:val="en-GB" w:bidi="he-IL"/>
              </w:rPr>
              <w:t>P</w:t>
            </w:r>
            <w:r w:rsidRPr="000A7F0F">
              <w:rPr>
                <w:rFonts w:ascii="Arial" w:hAnsi="Arial" w:cs="Arial"/>
                <w:sz w:val="20"/>
                <w:szCs w:val="20"/>
                <w:lang w:val="en-GB" w:bidi="he-IL"/>
              </w:rPr>
              <w:t>H</w:t>
            </w:r>
            <w:r w:rsidR="000A7F0F">
              <w:rPr>
                <w:rFonts w:ascii="Arial" w:hAnsi="Arial" w:cs="Arial"/>
                <w:sz w:val="20"/>
                <w:szCs w:val="20"/>
                <w:lang w:val="en-GB" w:bidi="he-IL"/>
              </w:rPr>
              <w:t>A</w:t>
            </w:r>
            <w:r w:rsidRPr="000A7F0F">
              <w:rPr>
                <w:rFonts w:ascii="Arial" w:hAnsi="Arial" w:cs="Arial"/>
                <w:sz w:val="20"/>
                <w:szCs w:val="20"/>
                <w:lang w:val="en-GB" w:bidi="he-IL"/>
              </w:rPr>
              <w:t>)</w:t>
            </w:r>
          </w:p>
        </w:tc>
      </w:tr>
      <w:tr w:rsidR="00F77E8E" w:rsidRPr="000837C2" w:rsidTr="0030474C">
        <w:trPr>
          <w:jc w:val="center"/>
        </w:trPr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F77E8E" w:rsidRPr="00D00F89" w:rsidRDefault="00F77E8E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6507" w:type="dxa"/>
            <w:gridSpan w:val="2"/>
            <w:tcBorders>
              <w:left w:val="nil"/>
              <w:bottom w:val="nil"/>
              <w:right w:val="nil"/>
            </w:tcBorders>
          </w:tcPr>
          <w:p w:rsidR="00F77E8E" w:rsidRPr="00D00F89" w:rsidRDefault="00F77E8E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484" w:type="dxa"/>
            <w:tcBorders>
              <w:left w:val="nil"/>
              <w:bottom w:val="nil"/>
              <w:right w:val="nil"/>
            </w:tcBorders>
          </w:tcPr>
          <w:p w:rsidR="00F77E8E" w:rsidRPr="00D00F89" w:rsidRDefault="00F77E8E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570" w:type="dxa"/>
            <w:tcBorders>
              <w:left w:val="nil"/>
              <w:bottom w:val="nil"/>
              <w:right w:val="nil"/>
            </w:tcBorders>
          </w:tcPr>
          <w:p w:rsidR="00F77E8E" w:rsidRPr="00D00F89" w:rsidRDefault="00F77E8E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6685" w:type="dxa"/>
            <w:gridSpan w:val="2"/>
            <w:tcBorders>
              <w:left w:val="nil"/>
              <w:bottom w:val="nil"/>
              <w:right w:val="nil"/>
            </w:tcBorders>
          </w:tcPr>
          <w:p w:rsidR="00F77E8E" w:rsidRPr="00D00F89" w:rsidRDefault="00F77E8E">
            <w:pPr>
              <w:rPr>
                <w:sz w:val="12"/>
                <w:szCs w:val="12"/>
                <w:lang w:val="en-GB"/>
              </w:rPr>
            </w:pPr>
          </w:p>
        </w:tc>
        <w:tc>
          <w:tcPr>
            <w:tcW w:w="514" w:type="dxa"/>
            <w:tcBorders>
              <w:left w:val="nil"/>
              <w:bottom w:val="nil"/>
              <w:right w:val="nil"/>
            </w:tcBorders>
          </w:tcPr>
          <w:p w:rsidR="00F77E8E" w:rsidRPr="00D00F89" w:rsidRDefault="00F77E8E">
            <w:pPr>
              <w:rPr>
                <w:sz w:val="12"/>
                <w:szCs w:val="12"/>
                <w:lang w:val="en-GB"/>
              </w:rPr>
            </w:pPr>
          </w:p>
        </w:tc>
      </w:tr>
    </w:tbl>
    <w:p w:rsidR="007E71EE" w:rsidRDefault="007E71EE">
      <w:pPr>
        <w:rPr>
          <w:szCs w:val="18"/>
          <w:lang w:val="en-US"/>
        </w:rPr>
      </w:pPr>
    </w:p>
    <w:sectPr w:rsidR="007E71EE" w:rsidSect="00D00F89">
      <w:headerReference w:type="default" r:id="rId6"/>
      <w:pgSz w:w="16838" w:h="11906" w:orient="landscape" w:code="9"/>
      <w:pgMar w:top="737" w:right="851" w:bottom="567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7F12" w:rsidRDefault="00AF7F12">
      <w:r>
        <w:separator/>
      </w:r>
    </w:p>
  </w:endnote>
  <w:endnote w:type="continuationSeparator" w:id="0">
    <w:p w:rsidR="00AF7F12" w:rsidRDefault="00AF7F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hebb">
    <w:panose1 w:val="02000400000000000000"/>
    <w:charset w:val="00"/>
    <w:family w:val="auto"/>
    <w:pitch w:val="variable"/>
    <w:sig w:usb0="00000003" w:usb1="00000000" w:usb2="00000000" w:usb3="00000000" w:csb0="00000001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7F12" w:rsidRDefault="00AF7F12">
      <w:r>
        <w:separator/>
      </w:r>
    </w:p>
  </w:footnote>
  <w:footnote w:type="continuationSeparator" w:id="0">
    <w:p w:rsidR="00AF7F12" w:rsidRDefault="00AF7F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5C8" w:rsidRPr="00FF030B" w:rsidRDefault="00BF0482" w:rsidP="00FE0EC0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5935C8">
      <w:rPr>
        <w:sz w:val="18"/>
        <w:szCs w:val="18"/>
      </w:rPr>
      <w:t>1</w:t>
    </w:r>
    <w:r w:rsidR="007E71EE">
      <w:rPr>
        <w:sz w:val="18"/>
        <w:szCs w:val="18"/>
      </w:rPr>
      <w:t>6</w:t>
    </w:r>
    <w:r w:rsidR="005935C8">
      <w:rPr>
        <w:sz w:val="18"/>
        <w:szCs w:val="18"/>
      </w:rPr>
      <w:t>-11-2017</w:t>
    </w:r>
    <w:r w:rsidR="005935C8">
      <w:rPr>
        <w:sz w:val="18"/>
        <w:szCs w:val="18"/>
      </w:rPr>
      <w:tab/>
      <w:t xml:space="preserve">"Notre Père" en Mt et Lc. Synopse. Syriaque. Peshitta en lettres hébraïques.( </w:t>
    </w:r>
    <w:r w:rsidR="007E71EE">
      <w:rPr>
        <w:sz w:val="18"/>
        <w:szCs w:val="18"/>
      </w:rPr>
      <w:t>1905 → 2007</w:t>
    </w:r>
    <w:r w:rsidR="005935C8">
      <w:rPr>
        <w:sz w:val="18"/>
        <w:szCs w:val="18"/>
      </w:rPr>
      <w:t>)</w:t>
    </w:r>
    <w:r w:rsidR="00FE0EC0">
      <w:rPr>
        <w:sz w:val="18"/>
        <w:szCs w:val="18"/>
      </w:rPr>
      <w:tab/>
      <w:t>03.01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AC8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7C2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A7F0F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0C7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95"/>
    <w:rsid w:val="00144AE9"/>
    <w:rsid w:val="00146496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57E3B"/>
    <w:rsid w:val="00160484"/>
    <w:rsid w:val="001608D7"/>
    <w:rsid w:val="00160B41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4A2B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5F8E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9DA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78F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7A5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0B5C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96A90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370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0E82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74C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65E"/>
    <w:rsid w:val="00317D2B"/>
    <w:rsid w:val="00317FBF"/>
    <w:rsid w:val="0032131C"/>
    <w:rsid w:val="003219C3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6AF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40D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12E9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20A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1BF1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2B4A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6E96"/>
    <w:rsid w:val="00487240"/>
    <w:rsid w:val="004910C7"/>
    <w:rsid w:val="00491BEE"/>
    <w:rsid w:val="004928CF"/>
    <w:rsid w:val="004932B3"/>
    <w:rsid w:val="00493A65"/>
    <w:rsid w:val="00493B87"/>
    <w:rsid w:val="00494E82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A707E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6E3C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8B8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4C28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2A74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35C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9E9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5E3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379E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A8A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2A15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B6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7C4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1EE"/>
    <w:rsid w:val="007E749A"/>
    <w:rsid w:val="007E7A20"/>
    <w:rsid w:val="007E7AF7"/>
    <w:rsid w:val="007E7D0A"/>
    <w:rsid w:val="007F07A7"/>
    <w:rsid w:val="007F157E"/>
    <w:rsid w:val="007F1E63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7FF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312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6AC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2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25FE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0B0F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684B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6A41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AF5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4DC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333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BAA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BC2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26B0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21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6E80"/>
    <w:rsid w:val="00AF7024"/>
    <w:rsid w:val="00AF7F12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46E"/>
    <w:rsid w:val="00B14F4B"/>
    <w:rsid w:val="00B14FB4"/>
    <w:rsid w:val="00B15F55"/>
    <w:rsid w:val="00B16589"/>
    <w:rsid w:val="00B16A5D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6D2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DC7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4489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27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0482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78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60B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089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47800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0641"/>
    <w:rsid w:val="00C8110E"/>
    <w:rsid w:val="00C81B18"/>
    <w:rsid w:val="00C82044"/>
    <w:rsid w:val="00C83888"/>
    <w:rsid w:val="00C83CD2"/>
    <w:rsid w:val="00C84BE0"/>
    <w:rsid w:val="00C84E13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81B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E7F5B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BB3"/>
    <w:rsid w:val="00CF4C32"/>
    <w:rsid w:val="00CF4F95"/>
    <w:rsid w:val="00CF5043"/>
    <w:rsid w:val="00CF5637"/>
    <w:rsid w:val="00CF58C7"/>
    <w:rsid w:val="00CF5934"/>
    <w:rsid w:val="00CF6214"/>
    <w:rsid w:val="00CF67BE"/>
    <w:rsid w:val="00CF67DA"/>
    <w:rsid w:val="00D00838"/>
    <w:rsid w:val="00D00F89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61B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86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88A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205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26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294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39C9"/>
    <w:rsid w:val="00F75FB8"/>
    <w:rsid w:val="00F761BC"/>
    <w:rsid w:val="00F7636B"/>
    <w:rsid w:val="00F76653"/>
    <w:rsid w:val="00F775E6"/>
    <w:rsid w:val="00F77748"/>
    <w:rsid w:val="00F77E8E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DA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0EC0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19E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B6E3C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2018-04-18T09:10:00Z</cp:lastPrinted>
  <dcterms:created xsi:type="dcterms:W3CDTF">2024-09-30T06:55:00Z</dcterms:created>
  <dcterms:modified xsi:type="dcterms:W3CDTF">2024-09-30T06:55:00Z</dcterms:modified>
</cp:coreProperties>
</file>