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0A6B0B4" w:rsidR="008409EE" w:rsidRPr="002F6A55" w:rsidRDefault="00336A64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gPet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529A5521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--</w:t>
      </w:r>
      <w:r w:rsidR="00151601">
        <w:t>---</w:t>
      </w:r>
      <w:r w:rsidR="00DF02D0">
        <w:rPr>
          <w:rFonts w:hint="eastAsia"/>
        </w:rPr>
        <w:t>E</w:t>
      </w:r>
      <w:r w:rsidR="00DF02D0">
        <w:t>gPet NGS</w:t>
      </w:r>
      <w:r>
        <w:rPr>
          <w:rFonts w:hint="eastAsia"/>
        </w:rPr>
        <w:t xml:space="preserve"> </w:t>
      </w:r>
      <w:r>
        <w:t xml:space="preserve">MIrROR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7A73771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D96C70" w:rsidRPr="00E9066E">
          <w:rPr>
            <w:rStyle w:val="a7"/>
          </w:rPr>
          <w:t>https://github.com/Gyungbu/EgPet</w:t>
        </w:r>
      </w:hyperlink>
    </w:p>
    <w:p w14:paraId="5830CB4C" w14:textId="7B9735A9" w:rsidR="00472ACE" w:rsidRPr="00472ACE" w:rsidRDefault="00D96C70" w:rsidP="00CD7249">
      <w:pPr>
        <w:rPr>
          <w:b/>
        </w:rPr>
      </w:pPr>
      <w:r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egpet_percentile_rank.py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289D9421" w14:textId="3CEFD05B" w:rsidR="00BC3027" w:rsidRDefault="00A13DB8" w:rsidP="00A13DB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A13DB8">
        <w:t>EGpet_references.xlsx</w:t>
      </w:r>
      <w:r w:rsidR="00BC3027">
        <w:t xml:space="preserve">– </w:t>
      </w:r>
      <w:r w:rsidR="00BC3027"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459D115F" w14:textId="4EC542B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321D2D85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_mrs</w:t>
      </w:r>
      <w:r w:rsidR="00703BC7">
        <w:t>_db</w:t>
      </w:r>
      <w:r w:rsidRPr="0002685D">
        <w:t>_{self.species}.</w:t>
      </w:r>
      <w:r w:rsidR="00BA758B">
        <w:t xml:space="preserve">csv </w:t>
      </w:r>
      <w:r>
        <w:t xml:space="preserve">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598447ED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</w:t>
      </w:r>
      <w:r>
        <w:t>percentile_rank_db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AE361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AE361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AE3610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AE3610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05759C5F" w14:textId="2AF7500D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1891B20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</w:t>
      </w:r>
      <w:r w:rsidR="00761B84">
        <w:rPr>
          <w:bCs/>
        </w:rPr>
        <w:t xml:space="preserve">, </w:t>
      </w:r>
      <w:r>
        <w:rPr>
          <w:bCs/>
        </w:rPr>
        <w:t>Diversity</w:t>
      </w:r>
      <w:r w:rsidR="00761B84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Pr="0002685D">
        <w:t>/input/</w:t>
      </w:r>
      <w:r w:rsidR="001F6019">
        <w:t>egpet</w:t>
      </w:r>
      <w:r w:rsidRPr="0002685D">
        <w:t>_mrs</w:t>
      </w:r>
      <w:r w:rsidR="00AA64DE">
        <w:t>_db</w:t>
      </w:r>
      <w:r w:rsidRPr="0002685D">
        <w:t>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73CED5E6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Total</m:t>
          </m:r>
          <m:r>
            <w:rPr>
              <w:rFonts w:ascii="Cambria Math" w:hAnsi="Cambria Math"/>
            </w:rPr>
            <m:t xml:space="preserve"> 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20B8D67F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Dysbiosis_PR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HD_PR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7018C7">
        <w:t xml:space="preserve"> </w:t>
      </w:r>
      <w:r w:rsidR="00922ECF" w:rsidRPr="00583879">
        <w:rPr>
          <w:rFonts w:hint="eastAsia"/>
        </w:rPr>
        <w:t xml:space="preserve">값을 기준으로 </w:t>
      </w:r>
      <w:r w:rsidR="00922ECF" w:rsidRPr="00583879">
        <w:t xml:space="preserve">(90,95] : </w:t>
      </w:r>
      <w:r w:rsidR="00D17254" w:rsidRPr="00D17254">
        <w:rPr>
          <w:rFonts w:hint="eastAsia"/>
        </w:rPr>
        <w:t>우수</w:t>
      </w:r>
      <w:r w:rsidR="00922ECF" w:rsidRPr="00583879">
        <w:t>, (70,90]</w:t>
      </w:r>
      <w:r w:rsidRPr="00583879">
        <w:t xml:space="preserve"> : </w:t>
      </w:r>
      <w:r w:rsidR="00D17254" w:rsidRPr="00D17254">
        <w:rPr>
          <w:rFonts w:hint="eastAsia"/>
        </w:rPr>
        <w:t>양호</w:t>
      </w:r>
      <w:r w:rsidR="00922ECF" w:rsidRPr="00583879">
        <w:t>, (50,70]</w:t>
      </w:r>
      <w:r w:rsidRPr="00583879">
        <w:t xml:space="preserve"> : </w:t>
      </w:r>
      <w:r w:rsidR="00D17254" w:rsidRPr="00D17254">
        <w:rPr>
          <w:rFonts w:hint="eastAsia"/>
        </w:rPr>
        <w:t>보통</w:t>
      </w:r>
      <w:r w:rsidR="00922ECF" w:rsidRPr="00583879">
        <w:t>, (30,50]</w:t>
      </w:r>
      <w:r w:rsidRPr="00583879">
        <w:t xml:space="preserve"> : </w:t>
      </w:r>
      <w:r w:rsidR="00D17254" w:rsidRPr="00D17254">
        <w:rPr>
          <w:rFonts w:hint="eastAsia"/>
        </w:rPr>
        <w:t>주의</w:t>
      </w:r>
      <w:r w:rsidR="00922ECF" w:rsidRPr="00583879">
        <w:t xml:space="preserve">, [5,30] </w:t>
      </w:r>
      <w:r w:rsidRPr="00583879">
        <w:t xml:space="preserve">: </w:t>
      </w:r>
      <w:r w:rsidR="00D17254" w:rsidRPr="00D17254">
        <w:rPr>
          <w:rFonts w:hint="eastAsia"/>
        </w:rPr>
        <w:t>나쁨</w:t>
      </w:r>
      <w:r w:rsidR="00D17254">
        <w:rPr>
          <w:rFonts w:hint="eastAsia"/>
        </w:rPr>
        <w:t xml:space="preserve"> </w:t>
      </w:r>
      <w:r w:rsidRPr="00583879">
        <w:rPr>
          <w:rFonts w:hint="eastAsia"/>
        </w:rPr>
        <w:t>등급으로 나눔.</w:t>
      </w:r>
    </w:p>
    <w:p w14:paraId="63A11D2A" w14:textId="041871D6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</w:t>
      </w:r>
      <w:r w:rsidR="00CC212C">
        <w:t xml:space="preserve"> </w:t>
      </w:r>
      <w:r>
        <w:rPr>
          <w:rFonts w:hint="eastAsia"/>
        </w:rPr>
        <w:t xml:space="preserve">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27E80BA2" w14:textId="3F4CE8E1" w:rsidR="00320640" w:rsidRDefault="003D06AC" w:rsidP="00FB5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0D000004" w14:textId="3BD77C63" w:rsidR="000A5B99" w:rsidRDefault="000A5B9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4CBC611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43C908B9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>abundance</w:t>
      </w:r>
      <w:r w:rsidR="0073192A">
        <w:rPr>
          <w:b/>
          <w:bCs/>
        </w:rPr>
        <w:t>, number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계산</w:t>
      </w:r>
    </w:p>
    <w:p w14:paraId="6965CF01" w14:textId="1E4E3DA8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>유해균 리스트를 기준으로</w:t>
      </w:r>
      <w:r w:rsidR="002571E8">
        <w:rPr>
          <w:rFonts w:hint="eastAsia"/>
        </w:rPr>
        <w:t xml:space="preserve"> 샘플의</w:t>
      </w:r>
      <w:r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05FE9E96" w14:textId="07497B71" w:rsidR="00431DB1" w:rsidRDefault="00104B7B" w:rsidP="00431DB1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p w14:paraId="49F36413" w14:textId="07200482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num_total_species</w:t>
      </w:r>
      <w:r>
        <w:t>: proportion 파일의 observed 값</w:t>
      </w:r>
    </w:p>
    <w:p w14:paraId="638BA06C" w14:textId="72599417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num_beneficial_species</w:t>
      </w:r>
      <w:r>
        <w:t>: 유익균 리스트 중 MIrROR name의 species level 중 검출된 microbiome의 개수</w:t>
      </w:r>
    </w:p>
    <w:p w14:paraId="1834D2B3" w14:textId="0DF44980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num_harmful_species</w:t>
      </w:r>
      <w:r>
        <w:t>: 유해균 리스트 중 MIrROR name의 species level 중 검출된 microbiome의 개수</w:t>
      </w:r>
    </w:p>
    <w:p w14:paraId="05D14BCE" w14:textId="2673C6E1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other_abundance[%]</w:t>
      </w:r>
      <w:r>
        <w:t>:100-beneficial_abundance[%]_evaluation-harmful_abundance[%]_evaluation</w:t>
      </w:r>
    </w:p>
    <w:p w14:paraId="43A98AF9" w14:textId="29388421" w:rsidR="00431DB1" w:rsidRDefault="00421FB5" w:rsidP="0045489A">
      <w:pPr>
        <w:pStyle w:val="a3"/>
        <w:numPr>
          <w:ilvl w:val="0"/>
          <w:numId w:val="4"/>
        </w:numPr>
        <w:ind w:leftChars="0"/>
      </w:pPr>
      <w:r w:rsidRPr="00421FB5">
        <w:t>num_other_species</w:t>
      </w:r>
      <w:r>
        <w:t xml:space="preserve">: </w:t>
      </w:r>
      <w:r w:rsidR="00431DB1">
        <w:t>장내에_있던_세균종수 - 유익균의_세균종수 - 유해균의_세균종수</w:t>
      </w:r>
    </w:p>
    <w:sectPr w:rsidR="00431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A620" w14:textId="77777777" w:rsidR="00AE3610" w:rsidRDefault="00AE3610" w:rsidP="00F3124A">
      <w:pPr>
        <w:spacing w:after="0" w:line="240" w:lineRule="auto"/>
      </w:pPr>
      <w:r>
        <w:separator/>
      </w:r>
    </w:p>
  </w:endnote>
  <w:endnote w:type="continuationSeparator" w:id="0">
    <w:p w14:paraId="40B73EA9" w14:textId="77777777" w:rsidR="00AE3610" w:rsidRDefault="00AE3610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B8A5" w14:textId="77777777" w:rsidR="00AE3610" w:rsidRDefault="00AE3610" w:rsidP="00F3124A">
      <w:pPr>
        <w:spacing w:after="0" w:line="240" w:lineRule="auto"/>
      </w:pPr>
      <w:r>
        <w:separator/>
      </w:r>
    </w:p>
  </w:footnote>
  <w:footnote w:type="continuationSeparator" w:id="0">
    <w:p w14:paraId="714360D9" w14:textId="77777777" w:rsidR="00AE3610" w:rsidRDefault="00AE3610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A5B99"/>
    <w:rsid w:val="000C1F5B"/>
    <w:rsid w:val="000E39C4"/>
    <w:rsid w:val="00104B7B"/>
    <w:rsid w:val="00134E50"/>
    <w:rsid w:val="00151601"/>
    <w:rsid w:val="001B7D7C"/>
    <w:rsid w:val="001C215E"/>
    <w:rsid w:val="001D563D"/>
    <w:rsid w:val="001E46CC"/>
    <w:rsid w:val="001E4E11"/>
    <w:rsid w:val="001F51E5"/>
    <w:rsid w:val="001F6019"/>
    <w:rsid w:val="001F6C48"/>
    <w:rsid w:val="001F7696"/>
    <w:rsid w:val="00200139"/>
    <w:rsid w:val="002135EB"/>
    <w:rsid w:val="00233B93"/>
    <w:rsid w:val="002448FB"/>
    <w:rsid w:val="002571E8"/>
    <w:rsid w:val="00261238"/>
    <w:rsid w:val="0027540A"/>
    <w:rsid w:val="002824C4"/>
    <w:rsid w:val="002B15D8"/>
    <w:rsid w:val="002F6A55"/>
    <w:rsid w:val="00320640"/>
    <w:rsid w:val="003269BC"/>
    <w:rsid w:val="00336A64"/>
    <w:rsid w:val="00340551"/>
    <w:rsid w:val="00346A97"/>
    <w:rsid w:val="00354CF5"/>
    <w:rsid w:val="003C1B8F"/>
    <w:rsid w:val="003D06AC"/>
    <w:rsid w:val="003D45BB"/>
    <w:rsid w:val="00407C53"/>
    <w:rsid w:val="00421FB5"/>
    <w:rsid w:val="004271F7"/>
    <w:rsid w:val="00431DB1"/>
    <w:rsid w:val="004449A8"/>
    <w:rsid w:val="004513F3"/>
    <w:rsid w:val="0045489A"/>
    <w:rsid w:val="00472ACE"/>
    <w:rsid w:val="004912B4"/>
    <w:rsid w:val="004E714D"/>
    <w:rsid w:val="00504ECB"/>
    <w:rsid w:val="0051793E"/>
    <w:rsid w:val="0057760C"/>
    <w:rsid w:val="00583879"/>
    <w:rsid w:val="00634861"/>
    <w:rsid w:val="00637603"/>
    <w:rsid w:val="00650A3C"/>
    <w:rsid w:val="00671A48"/>
    <w:rsid w:val="006A3C76"/>
    <w:rsid w:val="007018C7"/>
    <w:rsid w:val="00703BC7"/>
    <w:rsid w:val="0073192A"/>
    <w:rsid w:val="00736803"/>
    <w:rsid w:val="00761B84"/>
    <w:rsid w:val="007D3044"/>
    <w:rsid w:val="007F3A66"/>
    <w:rsid w:val="00822AF3"/>
    <w:rsid w:val="0087636B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A13DD"/>
    <w:rsid w:val="009C168F"/>
    <w:rsid w:val="00A02144"/>
    <w:rsid w:val="00A02B99"/>
    <w:rsid w:val="00A13DB8"/>
    <w:rsid w:val="00A87301"/>
    <w:rsid w:val="00AA64DE"/>
    <w:rsid w:val="00AB079F"/>
    <w:rsid w:val="00AE3610"/>
    <w:rsid w:val="00AE707D"/>
    <w:rsid w:val="00B03401"/>
    <w:rsid w:val="00B21239"/>
    <w:rsid w:val="00B23A72"/>
    <w:rsid w:val="00B45BE5"/>
    <w:rsid w:val="00B52DD2"/>
    <w:rsid w:val="00B8206F"/>
    <w:rsid w:val="00BA758B"/>
    <w:rsid w:val="00BC3027"/>
    <w:rsid w:val="00BD4A65"/>
    <w:rsid w:val="00BE6797"/>
    <w:rsid w:val="00C1632E"/>
    <w:rsid w:val="00C17C61"/>
    <w:rsid w:val="00C84648"/>
    <w:rsid w:val="00CC212C"/>
    <w:rsid w:val="00CD7249"/>
    <w:rsid w:val="00CE5509"/>
    <w:rsid w:val="00D06057"/>
    <w:rsid w:val="00D17254"/>
    <w:rsid w:val="00D2610A"/>
    <w:rsid w:val="00D478A6"/>
    <w:rsid w:val="00D67D95"/>
    <w:rsid w:val="00D96C70"/>
    <w:rsid w:val="00DC21E2"/>
    <w:rsid w:val="00DC579A"/>
    <w:rsid w:val="00DE682A"/>
    <w:rsid w:val="00DF02D0"/>
    <w:rsid w:val="00DF23C1"/>
    <w:rsid w:val="00E074ED"/>
    <w:rsid w:val="00E119AB"/>
    <w:rsid w:val="00E45D89"/>
    <w:rsid w:val="00E72F3C"/>
    <w:rsid w:val="00E769CE"/>
    <w:rsid w:val="00EA7776"/>
    <w:rsid w:val="00EC1071"/>
    <w:rsid w:val="00EC1340"/>
    <w:rsid w:val="00EF2405"/>
    <w:rsid w:val="00F17C10"/>
    <w:rsid w:val="00F3124A"/>
    <w:rsid w:val="00F52494"/>
    <w:rsid w:val="00F524C8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P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112</cp:revision>
  <dcterms:created xsi:type="dcterms:W3CDTF">2023-03-20T00:44:00Z</dcterms:created>
  <dcterms:modified xsi:type="dcterms:W3CDTF">2023-08-04T04:56:00Z</dcterms:modified>
</cp:coreProperties>
</file>