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FBA6" w14:textId="77777777" w:rsidR="002A7252" w:rsidRPr="002A7252" w:rsidRDefault="002A7252" w:rsidP="002A7252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</w:pP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begin"/>
      </w: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instrText>HYPERLINK "https://bb-csuohio.blackboard.com/webapps/assignment/uploadAssignment?content_id=_6362385_1&amp;course_id=_168060_1&amp;group_id=&amp;mode=view"</w:instrText>
      </w: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</w: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separate"/>
      </w: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u w:val="single"/>
          <w:bdr w:val="none" w:sz="0" w:space="0" w:color="auto" w:frame="1"/>
          <w:lang w:eastAsia="en-IN"/>
          <w14:ligatures w14:val="none"/>
        </w:rPr>
        <w:t>Homework#17</w:t>
      </w:r>
      <w:r w:rsidRPr="002A7252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end"/>
      </w:r>
    </w:p>
    <w:p w14:paraId="51B73217" w14:textId="77777777" w:rsidR="002A7252" w:rsidRDefault="002A7252" w:rsidP="002A7252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55EC015" w14:textId="5AD8FEE3" w:rsidR="002A7252" w:rsidRPr="002A7252" w:rsidRDefault="002A7252" w:rsidP="002A7252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Build a sound level detection </w:t>
      </w:r>
      <w:proofErr w:type="gramStart"/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app</w:t>
      </w:r>
      <w:proofErr w:type="gramEnd"/>
    </w:p>
    <w:p w14:paraId="4EFBC8FC" w14:textId="77777777" w:rsidR="002A7252" w:rsidRPr="002A7252" w:rsidRDefault="002A7252" w:rsidP="002A72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Extension of the audio capture app, do not save </w:t>
      </w:r>
      <w:proofErr w:type="gramStart"/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audio</w:t>
      </w:r>
      <w:proofErr w:type="gramEnd"/>
    </w:p>
    <w:p w14:paraId="4AD20025" w14:textId="77777777" w:rsidR="002A7252" w:rsidRDefault="002A7252" w:rsidP="002A7252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2C5A3FFE" w14:textId="76418681" w:rsidR="002A7252" w:rsidRPr="002A7252" w:rsidRDefault="002A7252" w:rsidP="002A72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Use maximum amplitude, and display the sound level graphically using line chart or bar </w:t>
      </w:r>
      <w:proofErr w:type="gramStart"/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chart</w:t>
      </w:r>
      <w:proofErr w:type="gramEnd"/>
    </w:p>
    <w:p w14:paraId="1792CA0C" w14:textId="77777777" w:rsidR="002A7252" w:rsidRDefault="002A7252" w:rsidP="002A7252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D55C1F3" w14:textId="35299701" w:rsidR="002A7252" w:rsidRPr="002A7252" w:rsidRDefault="002A7252" w:rsidP="002A725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2A7252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https://developer.xamarin.com/api/property/Android.Media.MediaRecorder.MaxAmplitude/</w:t>
      </w:r>
    </w:p>
    <w:p w14:paraId="2EC753BE" w14:textId="77777777" w:rsidR="002A7252" w:rsidRDefault="002A7252"/>
    <w:p w14:paraId="19F9DFDB" w14:textId="755DE92D" w:rsidR="002A7252" w:rsidRDefault="002A7252">
      <w:r>
        <w:t>Solution:</w:t>
      </w:r>
    </w:p>
    <w:p w14:paraId="1C349390" w14:textId="7CE79200" w:rsidR="002A7252" w:rsidRDefault="002A7252">
      <w:r>
        <w:t xml:space="preserve">Java code for handling mic and its </w:t>
      </w:r>
      <w:proofErr w:type="spellStart"/>
      <w:proofErr w:type="gramStart"/>
      <w:r>
        <w:t>permission,if</w:t>
      </w:r>
      <w:proofErr w:type="spellEnd"/>
      <w:proofErr w:type="gramEnd"/>
      <w:r>
        <w:t xml:space="preserve"> permission given then it proceeds to recording and giving graph but if permission denied then app will close:</w:t>
      </w:r>
    </w:p>
    <w:p w14:paraId="680A88A6" w14:textId="77777777" w:rsidR="002A7252" w:rsidRDefault="002A7252"/>
    <w:p w14:paraId="6FB845A7" w14:textId="77777777" w:rsidR="002A7252" w:rsidRDefault="002A7252" w:rsidP="002A725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onRequestPermissionsResult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String[] permissions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</w:t>
      </w:r>
      <w:r>
        <w:rPr>
          <w:color w:val="BBB529"/>
        </w:rPr>
        <w:t xml:space="preserve">@NonNull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grantResults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.onRequestPermissionsResult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permissions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grantResults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== </w:t>
      </w:r>
      <w:r>
        <w:rPr>
          <w:i/>
          <w:iCs/>
          <w:color w:val="9876AA"/>
        </w:rPr>
        <w:t>REQUEST_RECORD_PERMISSION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grantResults.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grantResults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initializeMediaRecorder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startDataUpdates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 permission denied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</w:p>
    <w:p w14:paraId="0BCEA778" w14:textId="77777777" w:rsidR="002A7252" w:rsidRDefault="002A7252"/>
    <w:p w14:paraId="747B216F" w14:textId="516148D9" w:rsidR="002A7252" w:rsidRDefault="002A7252">
      <w:r>
        <w:t>Code to display the graph from voice produced:</w:t>
      </w:r>
    </w:p>
    <w:p w14:paraId="03B8CCF5" w14:textId="77777777" w:rsidR="002A7252" w:rsidRDefault="002A7252"/>
    <w:p w14:paraId="46503DE6" w14:textId="77777777" w:rsidR="002A7252" w:rsidRPr="002A7252" w:rsidRDefault="002A7252" w:rsidP="002A72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A725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2A725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com.jjoe64.graphview</w:t>
      </w:r>
      <w:proofErr w:type="gramEnd"/>
      <w:r w:rsidRPr="002A725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.GraphView</w:t>
      </w:r>
      <w:r w:rsidRPr="002A725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="@+id/graph"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A72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2A7252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2A72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2A7252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337DDEDD" w14:textId="77777777" w:rsidR="002A7252" w:rsidRDefault="002A7252"/>
    <w:p w14:paraId="51F39768" w14:textId="77777777" w:rsidR="00F32EF3" w:rsidRDefault="00F32EF3"/>
    <w:p w14:paraId="6054F06C" w14:textId="77777777" w:rsidR="002A7252" w:rsidRDefault="002A7252"/>
    <w:p w14:paraId="2FE2F0C2" w14:textId="77777777" w:rsidR="002A7252" w:rsidRDefault="002A7252"/>
    <w:p w14:paraId="674F9A5F" w14:textId="77777777" w:rsidR="002A7252" w:rsidRDefault="002A7252"/>
    <w:p w14:paraId="43B75BBA" w14:textId="77777777" w:rsidR="002A7252" w:rsidRDefault="002A7252"/>
    <w:p w14:paraId="71B43F20" w14:textId="77777777" w:rsidR="002A7252" w:rsidRDefault="002A7252"/>
    <w:p w14:paraId="04DAA57F" w14:textId="77777777" w:rsidR="00F32EF3" w:rsidRDefault="00F32EF3"/>
    <w:p w14:paraId="04149BC0" w14:textId="793A046D" w:rsidR="00F32EF3" w:rsidRDefault="00F32EF3">
      <w:r>
        <w:lastRenderedPageBreak/>
        <w:t>Screenshot:</w:t>
      </w:r>
    </w:p>
    <w:p w14:paraId="20E18AAA" w14:textId="68FB2A6B" w:rsidR="00F32EF3" w:rsidRDefault="002A7252">
      <w:r w:rsidRPr="002A7252">
        <w:drawing>
          <wp:inline distT="0" distB="0" distL="0" distR="0" wp14:anchorId="1F17782D" wp14:editId="05E1ABDC">
            <wp:extent cx="1613535" cy="3636945"/>
            <wp:effectExtent l="0" t="0" r="5715" b="1905"/>
            <wp:docPr id="363243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365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2" cy="3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2A7252">
        <w:drawing>
          <wp:inline distT="0" distB="0" distL="0" distR="0" wp14:anchorId="04771730" wp14:editId="359AE54B">
            <wp:extent cx="1801091" cy="3618230"/>
            <wp:effectExtent l="0" t="0" r="8890" b="1270"/>
            <wp:docPr id="399240215" name="Picture 1" descr="A grid of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40215" name="Picture 1" descr="A grid of white pap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111" cy="36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A7252">
        <w:drawing>
          <wp:inline distT="0" distB="0" distL="0" distR="0" wp14:anchorId="08E783A7" wp14:editId="4A5250CA">
            <wp:extent cx="1634490" cy="3626257"/>
            <wp:effectExtent l="0" t="0" r="3810" b="0"/>
            <wp:docPr id="57596319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6319" name="Picture 1" descr="A graph with a line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290" cy="36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4B7F4" w14:textId="77777777" w:rsidR="00950378" w:rsidRDefault="00950378" w:rsidP="00A70E30">
      <w:pPr>
        <w:spacing w:after="0" w:line="240" w:lineRule="auto"/>
      </w:pPr>
      <w:r>
        <w:separator/>
      </w:r>
    </w:p>
  </w:endnote>
  <w:endnote w:type="continuationSeparator" w:id="0">
    <w:p w14:paraId="38F24D25" w14:textId="77777777" w:rsidR="00950378" w:rsidRDefault="00950378" w:rsidP="00A7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39AE" w14:textId="77777777" w:rsidR="00950378" w:rsidRDefault="00950378" w:rsidP="00A70E30">
      <w:pPr>
        <w:spacing w:after="0" w:line="240" w:lineRule="auto"/>
      </w:pPr>
      <w:r>
        <w:separator/>
      </w:r>
    </w:p>
  </w:footnote>
  <w:footnote w:type="continuationSeparator" w:id="0">
    <w:p w14:paraId="0ADC2C5E" w14:textId="77777777" w:rsidR="00950378" w:rsidRDefault="00950378" w:rsidP="00A70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6350" w14:textId="110B5B41" w:rsidR="00A70E30" w:rsidRDefault="00A70E30">
    <w:pPr>
      <w:pStyle w:val="Header"/>
    </w:pPr>
    <w:r>
      <w:t>Shubhashree Honnagangaiah Raghu Raja (2859986)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52D19"/>
    <w:multiLevelType w:val="multilevel"/>
    <w:tmpl w:val="BD5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34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F3"/>
    <w:rsid w:val="002A7252"/>
    <w:rsid w:val="00950378"/>
    <w:rsid w:val="00A70E30"/>
    <w:rsid w:val="00F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35C"/>
  <w15:chartTrackingRefBased/>
  <w15:docId w15:val="{FBA87281-2218-45EA-92BF-E9FFB17C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2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A72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2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30"/>
  </w:style>
  <w:style w:type="paragraph" w:styleId="Footer">
    <w:name w:val="footer"/>
    <w:basedOn w:val="Normal"/>
    <w:link w:val="FooterChar"/>
    <w:uiPriority w:val="99"/>
    <w:unhideWhenUsed/>
    <w:rsid w:val="00A7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9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2</cp:revision>
  <dcterms:created xsi:type="dcterms:W3CDTF">2023-12-15T17:03:00Z</dcterms:created>
  <dcterms:modified xsi:type="dcterms:W3CDTF">2023-12-15T18:16:00Z</dcterms:modified>
</cp:coreProperties>
</file>