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A5DB" w14:textId="1BA0A113" w:rsidR="00372AFA" w:rsidRPr="00290173" w:rsidRDefault="00372AFA" w:rsidP="00372A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0173">
        <w:rPr>
          <w:rFonts w:ascii="Times New Roman" w:hAnsi="Times New Roman" w:cs="Times New Roman"/>
          <w:b/>
          <w:sz w:val="24"/>
          <w:szCs w:val="24"/>
        </w:rPr>
        <w:t>SQlite</w:t>
      </w:r>
      <w:proofErr w:type="spellEnd"/>
    </w:p>
    <w:p w14:paraId="0682E547" w14:textId="03FD3F3D" w:rsidR="00372AFA" w:rsidRPr="00290173" w:rsidRDefault="00372AFA" w:rsidP="00372AFA">
      <w:p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b/>
          <w:sz w:val="24"/>
          <w:szCs w:val="24"/>
        </w:rPr>
        <w:t>How to Begin</w:t>
      </w:r>
    </w:p>
    <w:p w14:paraId="256FB2FF" w14:textId="00E3367A" w:rsidR="00372AFA" w:rsidRPr="00290173" w:rsidRDefault="00372AFA" w:rsidP="0037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 xml:space="preserve"> Downloads page: </w:t>
      </w:r>
      <w:hyperlink r:id="rId5" w:history="1">
        <w:r w:rsidRPr="00290173">
          <w:rPr>
            <w:rStyle w:val="Hyperlink"/>
            <w:rFonts w:ascii="Times New Roman" w:hAnsi="Times New Roman" w:cs="Times New Roman"/>
            <w:sz w:val="24"/>
            <w:szCs w:val="24"/>
          </w:rPr>
          <w:t>https://www.sqlite.org/download.html</w:t>
        </w:r>
      </w:hyperlink>
    </w:p>
    <w:p w14:paraId="61A84497" w14:textId="11B06F60" w:rsidR="00372AFA" w:rsidRPr="00290173" w:rsidRDefault="00372AFA" w:rsidP="0037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Select the proper zip file for your computer system (Either the </w:t>
      </w:r>
      <w:proofErr w:type="gramStart"/>
      <w:r w:rsidRPr="00290173">
        <w:rPr>
          <w:rFonts w:ascii="Times New Roman" w:hAnsi="Times New Roman" w:cs="Times New Roman"/>
          <w:sz w:val="24"/>
          <w:szCs w:val="24"/>
        </w:rPr>
        <w:t>64 Bit</w:t>
      </w:r>
      <w:proofErr w:type="gramEnd"/>
      <w:r w:rsidRPr="00290173">
        <w:rPr>
          <w:rFonts w:ascii="Times New Roman" w:hAnsi="Times New Roman" w:cs="Times New Roman"/>
          <w:sz w:val="24"/>
          <w:szCs w:val="24"/>
        </w:rPr>
        <w:t xml:space="preserve"> windows file or the Mac-OS version) and this should download the file. Double click it to open it in your downloads file.</w:t>
      </w:r>
    </w:p>
    <w:p w14:paraId="73EFF9A2" w14:textId="6B2E57D8" w:rsidR="00372AFA" w:rsidRPr="00290173" w:rsidRDefault="00372AFA" w:rsidP="0037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In an accessible location, create an empty file</w:t>
      </w:r>
      <w:r w:rsidR="00660180" w:rsidRPr="00290173">
        <w:rPr>
          <w:rFonts w:ascii="Times New Roman" w:hAnsi="Times New Roman" w:cs="Times New Roman"/>
          <w:sz w:val="24"/>
          <w:szCs w:val="24"/>
        </w:rPr>
        <w:t xml:space="preserve"> in your computer for the files to be extracted to. </w:t>
      </w:r>
    </w:p>
    <w:p w14:paraId="6BECEAAF" w14:textId="656757E5" w:rsidR="00660180" w:rsidRPr="00290173" w:rsidRDefault="00660180" w:rsidP="0037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Right click on the zip file you downloaded to your computer (it was likely downloaded to your </w:t>
      </w:r>
      <w:r w:rsidRPr="00290173">
        <w:rPr>
          <w:rFonts w:ascii="Times New Roman" w:hAnsi="Times New Roman" w:cs="Times New Roman"/>
          <w:b/>
          <w:sz w:val="24"/>
          <w:szCs w:val="24"/>
        </w:rPr>
        <w:t>Downloads</w:t>
      </w:r>
      <w:r w:rsidRPr="00290173">
        <w:rPr>
          <w:rFonts w:ascii="Times New Roman" w:hAnsi="Times New Roman" w:cs="Times New Roman"/>
          <w:sz w:val="24"/>
          <w:szCs w:val="24"/>
        </w:rPr>
        <w:t xml:space="preserve"> folder), there should be an </w:t>
      </w:r>
      <w:r w:rsidRPr="00290173">
        <w:rPr>
          <w:rFonts w:ascii="Times New Roman" w:hAnsi="Times New Roman" w:cs="Times New Roman"/>
          <w:b/>
          <w:sz w:val="24"/>
          <w:szCs w:val="24"/>
        </w:rPr>
        <w:t>Extract All</w:t>
      </w:r>
      <w:r w:rsidRPr="00290173">
        <w:rPr>
          <w:rFonts w:ascii="Times New Roman" w:hAnsi="Times New Roman" w:cs="Times New Roman"/>
          <w:sz w:val="24"/>
          <w:szCs w:val="24"/>
        </w:rPr>
        <w:t xml:space="preserve"> button. Select the folder which you created as the destination for the extraction. </w:t>
      </w:r>
    </w:p>
    <w:p w14:paraId="48A3D7F0" w14:textId="0CD4FDEE" w:rsidR="00660180" w:rsidRPr="00290173" w:rsidRDefault="00660180" w:rsidP="0037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Open your terminal and navigate to the folder with the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 xml:space="preserve"> files in it. Do this by clicking the top bar inside your folder, and pressing Ctrl-C. Then go back to your terminal and </w:t>
      </w:r>
      <w:proofErr w:type="gramStart"/>
      <w:r w:rsidRPr="00290173">
        <w:rPr>
          <w:rFonts w:ascii="Times New Roman" w:hAnsi="Times New Roman" w:cs="Times New Roman"/>
          <w:sz w:val="24"/>
          <w:szCs w:val="24"/>
        </w:rPr>
        <w:t>enter:</w:t>
      </w:r>
      <w:proofErr w:type="gramEnd"/>
      <w:r w:rsidRPr="00290173">
        <w:rPr>
          <w:rFonts w:ascii="Times New Roman" w:hAnsi="Times New Roman" w:cs="Times New Roman"/>
          <w:sz w:val="24"/>
          <w:szCs w:val="24"/>
        </w:rPr>
        <w:t xml:space="preserve"> cd *, the * b</w:t>
      </w:r>
      <w:bookmarkStart w:id="0" w:name="_GoBack"/>
      <w:bookmarkEnd w:id="0"/>
      <w:r w:rsidRPr="00290173">
        <w:rPr>
          <w:rFonts w:ascii="Times New Roman" w:hAnsi="Times New Roman" w:cs="Times New Roman"/>
          <w:sz w:val="24"/>
          <w:szCs w:val="24"/>
        </w:rPr>
        <w:t xml:space="preserve">eing the address you just copied. </w:t>
      </w:r>
    </w:p>
    <w:p w14:paraId="621E3EEB" w14:textId="2B5017CC" w:rsidR="00660180" w:rsidRPr="00290173" w:rsidRDefault="00660180" w:rsidP="0037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Now that you’ve navigated to the file, enter: sqlite3</w:t>
      </w:r>
    </w:p>
    <w:p w14:paraId="3AADB74A" w14:textId="28F0D7D9" w:rsidR="00660180" w:rsidRPr="00290173" w:rsidRDefault="00660180" w:rsidP="0037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If the terminal returns: </w:t>
      </w:r>
    </w:p>
    <w:p w14:paraId="3A956956" w14:textId="10F6E95A" w:rsidR="00660180" w:rsidRPr="00290173" w:rsidRDefault="00660180" w:rsidP="006601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D43D5" w14:textId="77777777" w:rsidR="00660180" w:rsidRPr="00290173" w:rsidRDefault="00660180" w:rsidP="00660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b/>
          <w:sz w:val="24"/>
          <w:szCs w:val="24"/>
        </w:rPr>
        <w:t>SQLite version 3.24.0 2018-06-04 19:24:41</w:t>
      </w:r>
    </w:p>
    <w:p w14:paraId="0D002B5B" w14:textId="77777777" w:rsidR="00660180" w:rsidRPr="00290173" w:rsidRDefault="00660180" w:rsidP="00660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b/>
          <w:sz w:val="24"/>
          <w:szCs w:val="24"/>
        </w:rPr>
        <w:t xml:space="preserve">Enter </w:t>
      </w:r>
      <w:proofErr w:type="gramStart"/>
      <w:r w:rsidRPr="00290173">
        <w:rPr>
          <w:rFonts w:ascii="Times New Roman" w:hAnsi="Times New Roman" w:cs="Times New Roman"/>
          <w:b/>
          <w:sz w:val="24"/>
          <w:szCs w:val="24"/>
        </w:rPr>
        <w:t>".help</w:t>
      </w:r>
      <w:proofErr w:type="gramEnd"/>
      <w:r w:rsidRPr="00290173">
        <w:rPr>
          <w:rFonts w:ascii="Times New Roman" w:hAnsi="Times New Roman" w:cs="Times New Roman"/>
          <w:b/>
          <w:sz w:val="24"/>
          <w:szCs w:val="24"/>
        </w:rPr>
        <w:t>" for usage hints.</w:t>
      </w:r>
    </w:p>
    <w:p w14:paraId="5A8C07E4" w14:textId="77777777" w:rsidR="00660180" w:rsidRPr="00290173" w:rsidRDefault="00660180" w:rsidP="00660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b/>
          <w:sz w:val="24"/>
          <w:szCs w:val="24"/>
        </w:rPr>
        <w:t>Connected to a transient in-memory database.</w:t>
      </w:r>
    </w:p>
    <w:p w14:paraId="49179AC2" w14:textId="77777777" w:rsidR="00660180" w:rsidRPr="00290173" w:rsidRDefault="00660180" w:rsidP="00660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gramStart"/>
      <w:r w:rsidRPr="00290173">
        <w:rPr>
          <w:rFonts w:ascii="Times New Roman" w:hAnsi="Times New Roman" w:cs="Times New Roman"/>
          <w:b/>
          <w:sz w:val="24"/>
          <w:szCs w:val="24"/>
        </w:rPr>
        <w:t>".open</w:t>
      </w:r>
      <w:proofErr w:type="gramEnd"/>
      <w:r w:rsidRPr="00290173">
        <w:rPr>
          <w:rFonts w:ascii="Times New Roman" w:hAnsi="Times New Roman" w:cs="Times New Roman"/>
          <w:b/>
          <w:sz w:val="24"/>
          <w:szCs w:val="24"/>
        </w:rPr>
        <w:t xml:space="preserve"> FILENAME" to reopen on a persistent database.</w:t>
      </w:r>
    </w:p>
    <w:p w14:paraId="6B62E4C1" w14:textId="66AFD0F4" w:rsidR="00660180" w:rsidRPr="00290173" w:rsidRDefault="00660180" w:rsidP="00660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0173">
        <w:rPr>
          <w:rFonts w:ascii="Times New Roman" w:hAnsi="Times New Roman" w:cs="Times New Roman"/>
          <w:b/>
          <w:sz w:val="24"/>
          <w:szCs w:val="24"/>
        </w:rPr>
        <w:t>sqlite</w:t>
      </w:r>
      <w:proofErr w:type="spellEnd"/>
      <w:r w:rsidRPr="0029017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01EFFFF4" w14:textId="7AC32041" w:rsidR="00660180" w:rsidRPr="00290173" w:rsidRDefault="00660180" w:rsidP="006601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96336DE" w14:textId="28D73E70" w:rsidR="00660180" w:rsidRPr="00290173" w:rsidRDefault="00392B2C" w:rsidP="00392B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1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310515" wp14:editId="12B1D432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5928995" cy="65722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BA6C3" w14:textId="5FA5888A" w:rsidR="00AD6AB6" w:rsidRPr="00392B2C" w:rsidRDefault="00AD6AB6">
                            <w:pPr>
                              <w:rPr>
                                <w:b/>
                              </w:rPr>
                            </w:pPr>
                            <w:r w:rsidRPr="00392B2C">
                              <w:rPr>
                                <w:b/>
                              </w:rPr>
                              <w:t>Useful Tip:</w:t>
                            </w:r>
                            <w:r>
                              <w:rPr>
                                <w:b/>
                              </w:rPr>
                              <w:t xml:space="preserve"> You can download this useful GUI for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to make it more intuitive. It just makes everything visual rather than being based on terminal commands. This is the link: </w:t>
                            </w:r>
                            <w:r w:rsidRPr="002004B7">
                              <w:rPr>
                                <w:b/>
                              </w:rPr>
                              <w:t>https://sqlitestudio.pl/index.rvt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105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5pt;margin-top:24.35pt;width:466.85pt;height:5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">
                <v:textbox>
                  <w:txbxContent>
                    <w:p w14:paraId="2FCBA6C3" w14:textId="5FA5888A" w:rsidR="00AD6AB6" w:rsidRPr="00392B2C" w:rsidRDefault="00AD6AB6">
                      <w:pPr>
                        <w:rPr>
                          <w:b/>
                        </w:rPr>
                      </w:pPr>
                      <w:r w:rsidRPr="00392B2C">
                        <w:rPr>
                          <w:b/>
                        </w:rPr>
                        <w:t>Useful Tip:</w:t>
                      </w:r>
                      <w:r>
                        <w:rPr>
                          <w:b/>
                        </w:rPr>
                        <w:t xml:space="preserve"> You can download this useful GUI for </w:t>
                      </w:r>
                      <w:proofErr w:type="spellStart"/>
                      <w:r>
                        <w:rPr>
                          <w:b/>
                        </w:rPr>
                        <w:t>sqlite</w:t>
                      </w:r>
                      <w:proofErr w:type="spellEnd"/>
                      <w:r>
                        <w:rPr>
                          <w:b/>
                        </w:rPr>
                        <w:t xml:space="preserve"> to make it more intuitive. It just makes everything visual rather than being based on terminal commands. This is the link: </w:t>
                      </w:r>
                      <w:r w:rsidRPr="002004B7">
                        <w:rPr>
                          <w:b/>
                        </w:rPr>
                        <w:t>https://sqlitestudio.pl/index.rvt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180" w:rsidRPr="00290173">
        <w:rPr>
          <w:rFonts w:ascii="Times New Roman" w:hAnsi="Times New Roman" w:cs="Times New Roman"/>
          <w:sz w:val="24"/>
          <w:szCs w:val="24"/>
        </w:rPr>
        <w:t>Then the setup has been successful!</w:t>
      </w:r>
    </w:p>
    <w:p w14:paraId="0DE885BE" w14:textId="7F2790A0" w:rsidR="00660180" w:rsidRPr="00290173" w:rsidRDefault="00660180" w:rsidP="00660180">
      <w:p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b/>
          <w:sz w:val="24"/>
          <w:szCs w:val="24"/>
        </w:rPr>
        <w:t>Basic Commands and Actions</w:t>
      </w:r>
    </w:p>
    <w:p w14:paraId="2BE458A4" w14:textId="64F56019" w:rsidR="00660180" w:rsidRPr="00290173" w:rsidRDefault="004A1908" w:rsidP="00660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You can run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 xml:space="preserve"> from whatever file in your terminal, but if you create any database, or try to edit that database, you need to have navigated towards where those </w:t>
      </w:r>
      <w:proofErr w:type="gramStart"/>
      <w:r w:rsidRPr="00290173">
        <w:rPr>
          <w:rFonts w:ascii="Times New Roman" w:hAnsi="Times New Roman" w:cs="Times New Roman"/>
          <w:sz w:val="24"/>
          <w:szCs w:val="24"/>
        </w:rPr>
        <w:t>databases’</w:t>
      </w:r>
      <w:proofErr w:type="gramEnd"/>
      <w:r w:rsidRPr="00290173">
        <w:rPr>
          <w:rFonts w:ascii="Times New Roman" w:hAnsi="Times New Roman" w:cs="Times New Roman"/>
          <w:sz w:val="24"/>
          <w:szCs w:val="24"/>
        </w:rPr>
        <w:t xml:space="preserve"> are located. </w:t>
      </w:r>
    </w:p>
    <w:p w14:paraId="34748968" w14:textId="66B218BE" w:rsidR="004A1908" w:rsidRPr="00290173" w:rsidRDefault="004A1908" w:rsidP="00660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To create a database:</w:t>
      </w:r>
    </w:p>
    <w:p w14:paraId="596C2CA7" w14:textId="4D7B3F9B" w:rsidR="004A1908" w:rsidRPr="00290173" w:rsidRDefault="004A1908" w:rsidP="004A1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Start in the folder you want the database to reside using the cd command</w:t>
      </w:r>
    </w:p>
    <w:p w14:paraId="6EDEBD98" w14:textId="60115472" w:rsidR="004A1908" w:rsidRPr="00290173" w:rsidRDefault="003C7903" w:rsidP="004A1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Enter the command: sqlite3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DATABASENAME.db</w:t>
      </w:r>
      <w:proofErr w:type="spellEnd"/>
    </w:p>
    <w:p w14:paraId="13E18E15" w14:textId="4126AC82" w:rsidR="003C7903" w:rsidRPr="00290173" w:rsidRDefault="003C7903" w:rsidP="003C790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This will create and name the database</w:t>
      </w:r>
    </w:p>
    <w:p w14:paraId="70B4B85A" w14:textId="2A47082E" w:rsidR="003C7903" w:rsidRPr="00290173" w:rsidRDefault="003C7903" w:rsidP="003C79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You may verify this creation with the command</w:t>
      </w:r>
      <w:proofErr w:type="gramStart"/>
      <w:r w:rsidRPr="00290173">
        <w:rPr>
          <w:rFonts w:ascii="Times New Roman" w:hAnsi="Times New Roman" w:cs="Times New Roman"/>
          <w:sz w:val="24"/>
          <w:szCs w:val="24"/>
        </w:rPr>
        <w:t>: .databases</w:t>
      </w:r>
      <w:proofErr w:type="gramEnd"/>
    </w:p>
    <w:p w14:paraId="102CFDB8" w14:textId="7DDE3CFB" w:rsidR="00822267" w:rsidRPr="00290173" w:rsidRDefault="00822267" w:rsidP="0082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To create a table: </w:t>
      </w:r>
    </w:p>
    <w:p w14:paraId="51D6584D" w14:textId="6BE3B489" w:rsidR="00822267" w:rsidRPr="00290173" w:rsidRDefault="00822267" w:rsidP="008222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The databases on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 xml:space="preserve"> can mostly be thought about as tables with a lot of data- its where everything is stored</w:t>
      </w:r>
    </w:p>
    <w:p w14:paraId="1991CF6D" w14:textId="0F05696D" w:rsidR="00822267" w:rsidRPr="00290173" w:rsidRDefault="00822267" w:rsidP="008222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Enter the command: sqlite3</w:t>
      </w:r>
    </w:p>
    <w:p w14:paraId="5DAA2DB3" w14:textId="21B56910" w:rsidR="00822267" w:rsidRPr="00290173" w:rsidRDefault="00822267" w:rsidP="008222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lastRenderedPageBreak/>
        <w:t xml:space="preserve">Enter the command: CREATE TABLE </w:t>
      </w:r>
      <w:proofErr w:type="spellStart"/>
      <w:proofErr w:type="gramStart"/>
      <w:r w:rsidRPr="00290173">
        <w:rPr>
          <w:rFonts w:ascii="Times New Roman" w:hAnsi="Times New Roman" w:cs="Times New Roman"/>
          <w:sz w:val="24"/>
          <w:szCs w:val="24"/>
        </w:rPr>
        <w:t>databasename.tablename</w:t>
      </w:r>
      <w:proofErr w:type="spellEnd"/>
      <w:proofErr w:type="gramEnd"/>
      <w:r w:rsidRPr="00290173">
        <w:rPr>
          <w:rFonts w:ascii="Times New Roman" w:hAnsi="Times New Roman" w:cs="Times New Roman"/>
          <w:sz w:val="24"/>
          <w:szCs w:val="24"/>
        </w:rPr>
        <w:t>(</w:t>
      </w:r>
    </w:p>
    <w:p w14:paraId="478C57D7" w14:textId="7FDAF677" w:rsidR="00822267" w:rsidRPr="00290173" w:rsidRDefault="00822267" w:rsidP="008222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Now we are going to create the columns</w:t>
      </w:r>
    </w:p>
    <w:p w14:paraId="0E2E2A25" w14:textId="592FC3F8" w:rsidR="00822267" w:rsidRPr="00290173" w:rsidRDefault="00822267" w:rsidP="008222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Enter the command: </w:t>
      </w:r>
      <w:proofErr w:type="spellStart"/>
      <w:r w:rsidR="00327578" w:rsidRPr="00290173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="00327578" w:rsidRPr="00290173">
        <w:rPr>
          <w:rFonts w:ascii="Times New Roman" w:hAnsi="Times New Roman" w:cs="Times New Roman"/>
          <w:sz w:val="24"/>
          <w:szCs w:val="24"/>
        </w:rPr>
        <w:t xml:space="preserve"> datatype PRIMARY KEY,</w:t>
      </w:r>
    </w:p>
    <w:p w14:paraId="187DDE02" w14:textId="719556A4" w:rsidR="00327578" w:rsidRPr="00290173" w:rsidRDefault="00327578" w:rsidP="003275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Primary key will be how you reference the object in the database (aka course id is our primary key for courses)</w:t>
      </w:r>
    </w:p>
    <w:p w14:paraId="6356B235" w14:textId="120B4115" w:rsidR="00327578" w:rsidRPr="00290173" w:rsidRDefault="00327578" w:rsidP="008222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Enter the command: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 xml:space="preserve"> datatype,</w:t>
      </w:r>
    </w:p>
    <w:p w14:paraId="54CC71C2" w14:textId="50CDAB94" w:rsidR="00327578" w:rsidRPr="00290173" w:rsidRDefault="00327578" w:rsidP="003275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Continue this format until you have all the columns that would describe the object the database is for</w:t>
      </w:r>
    </w:p>
    <w:p w14:paraId="3C5DC65D" w14:textId="3E8C13B0" w:rsidR="00327578" w:rsidRPr="00290173" w:rsidRDefault="00327578" w:rsidP="003275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Enter the command</w:t>
      </w:r>
      <w:proofErr w:type="gramStart"/>
      <w:r w:rsidRPr="00290173">
        <w:rPr>
          <w:rFonts w:ascii="Times New Roman" w:hAnsi="Times New Roman" w:cs="Times New Roman"/>
          <w:sz w:val="24"/>
          <w:szCs w:val="24"/>
        </w:rPr>
        <w:t>: )</w:t>
      </w:r>
      <w:proofErr w:type="gramEnd"/>
      <w:r w:rsidRPr="00290173">
        <w:rPr>
          <w:rFonts w:ascii="Times New Roman" w:hAnsi="Times New Roman" w:cs="Times New Roman"/>
          <w:sz w:val="24"/>
          <w:szCs w:val="24"/>
        </w:rPr>
        <w:t>;</w:t>
      </w:r>
    </w:p>
    <w:p w14:paraId="1EDC1158" w14:textId="301CBA9C" w:rsidR="00327578" w:rsidRPr="00290173" w:rsidRDefault="00327578" w:rsidP="003275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This ends all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1F00D453" w14:textId="5B40B2C9" w:rsidR="00822267" w:rsidRPr="00290173" w:rsidRDefault="00327578" w:rsidP="0082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To add to a table: </w:t>
      </w:r>
    </w:p>
    <w:p w14:paraId="5C179E10" w14:textId="2C2F1ABB" w:rsidR="00327578" w:rsidRPr="00290173" w:rsidRDefault="00327578" w:rsidP="003275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Enter the command: INSERT INTO </w:t>
      </w:r>
      <w:proofErr w:type="spellStart"/>
      <w:proofErr w:type="gramStart"/>
      <w:r w:rsidRPr="00290173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173">
        <w:rPr>
          <w:rFonts w:ascii="Times New Roman" w:hAnsi="Times New Roman" w:cs="Times New Roman"/>
          <w:sz w:val="24"/>
          <w:szCs w:val="24"/>
        </w:rPr>
        <w:t>column1, column2, column3…)</w:t>
      </w:r>
    </w:p>
    <w:p w14:paraId="262152D3" w14:textId="1D977385" w:rsidR="00327578" w:rsidRPr="00290173" w:rsidRDefault="00327578" w:rsidP="003275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Enter the command: values (value1, value2, value</w:t>
      </w:r>
      <w:proofErr w:type="gramStart"/>
      <w:r w:rsidRPr="00290173">
        <w:rPr>
          <w:rFonts w:ascii="Times New Roman" w:hAnsi="Times New Roman" w:cs="Times New Roman"/>
          <w:sz w:val="24"/>
          <w:szCs w:val="24"/>
        </w:rPr>
        <w:t>3,..</w:t>
      </w:r>
      <w:proofErr w:type="gramEnd"/>
      <w:r w:rsidR="00AD6AB6" w:rsidRPr="00290173">
        <w:rPr>
          <w:rFonts w:ascii="Times New Roman" w:hAnsi="Times New Roman" w:cs="Times New Roman"/>
          <w:sz w:val="24"/>
          <w:szCs w:val="24"/>
        </w:rPr>
        <w:t>);</w:t>
      </w:r>
    </w:p>
    <w:p w14:paraId="04F8E39D" w14:textId="38E08E44" w:rsidR="00327578" w:rsidRPr="00290173" w:rsidRDefault="00AD6AB6" w:rsidP="0082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Delete entry from Table:</w:t>
      </w:r>
    </w:p>
    <w:p w14:paraId="5A614CD0" w14:textId="77777777" w:rsidR="00290173" w:rsidRPr="00290173" w:rsidRDefault="00AD6AB6" w:rsidP="00AD6A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Enter the command: </w:t>
      </w:r>
      <w:r w:rsidR="005432EE" w:rsidRPr="00290173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="005432EE" w:rsidRPr="00290173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="005432EE" w:rsidRPr="002901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EA81D" w14:textId="401B3C4A" w:rsidR="00AD6AB6" w:rsidRPr="00290173" w:rsidRDefault="00290173" w:rsidP="00AD6A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 xml:space="preserve">Enter the command: </w:t>
      </w:r>
      <w:r w:rsidR="005432EE" w:rsidRPr="0029017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5432EE" w:rsidRPr="00290173">
        <w:rPr>
          <w:rFonts w:ascii="Times New Roman" w:hAnsi="Times New Roman" w:cs="Times New Roman"/>
          <w:sz w:val="24"/>
          <w:szCs w:val="24"/>
        </w:rPr>
        <w:t>primarykeycolum</w:t>
      </w:r>
      <w:proofErr w:type="spellEnd"/>
      <w:r w:rsidR="005432EE" w:rsidRPr="00290173">
        <w:rPr>
          <w:rFonts w:ascii="Times New Roman" w:hAnsi="Times New Roman" w:cs="Times New Roman"/>
          <w:sz w:val="24"/>
          <w:szCs w:val="24"/>
        </w:rPr>
        <w:t xml:space="preserve"> </w:t>
      </w:r>
      <w:r w:rsidRPr="0029017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90173">
        <w:rPr>
          <w:rFonts w:ascii="Times New Roman" w:hAnsi="Times New Roman" w:cs="Times New Roman"/>
          <w:sz w:val="24"/>
          <w:szCs w:val="24"/>
        </w:rPr>
        <w:t>primarykeytodelete</w:t>
      </w:r>
      <w:proofErr w:type="spellEnd"/>
      <w:r w:rsidRPr="00290173">
        <w:rPr>
          <w:rFonts w:ascii="Times New Roman" w:hAnsi="Times New Roman" w:cs="Times New Roman"/>
          <w:sz w:val="24"/>
          <w:szCs w:val="24"/>
        </w:rPr>
        <w:t>;</w:t>
      </w:r>
    </w:p>
    <w:p w14:paraId="1192695B" w14:textId="14CA7DF6" w:rsidR="00AD6AB6" w:rsidRPr="00290173" w:rsidRDefault="00290173" w:rsidP="0082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sz w:val="24"/>
          <w:szCs w:val="24"/>
        </w:rPr>
        <w:t>Delete a table:</w:t>
      </w:r>
    </w:p>
    <w:p w14:paraId="4501A844" w14:textId="74658CE6" w:rsidR="00290173" w:rsidRPr="00290173" w:rsidRDefault="00290173" w:rsidP="002901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1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9E9445" wp14:editId="5F24298F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924550" cy="5143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22A6" w14:textId="2A8B726C" w:rsidR="00290173" w:rsidRPr="00290173" w:rsidRDefault="00290173">
                            <w:pPr>
                              <w:rPr>
                                <w:b/>
                              </w:rPr>
                            </w:pPr>
                            <w:r w:rsidRPr="00290173">
                              <w:rPr>
                                <w:b/>
                              </w:rPr>
                              <w:t xml:space="preserve">This </w:t>
                            </w:r>
                            <w:r>
                              <w:rPr>
                                <w:b/>
                              </w:rPr>
                              <w:t xml:space="preserve">document contains only very basic commands to get you started with sqlite3. More can be found at: </w:t>
                            </w:r>
                            <w:r w:rsidRPr="00290173">
                              <w:rPr>
                                <w:b/>
                              </w:rPr>
                              <w:t>https://www.tutorialspoint.com/sqlite/index.htm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9445" id="_x0000_s1027" type="#_x0000_t202" style="position:absolute;left:0;text-align:left;margin-left:415.3pt;margin-top:29.95pt;width:466.5pt;height:40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">
                <v:textbox>
                  <w:txbxContent>
                    <w:p w14:paraId="26EF22A6" w14:textId="2A8B726C" w:rsidR="00290173" w:rsidRPr="00290173" w:rsidRDefault="00290173">
                      <w:pPr>
                        <w:rPr>
                          <w:b/>
                        </w:rPr>
                      </w:pPr>
                      <w:r w:rsidRPr="00290173">
                        <w:rPr>
                          <w:b/>
                        </w:rPr>
                        <w:t xml:space="preserve">This </w:t>
                      </w:r>
                      <w:r>
                        <w:rPr>
                          <w:b/>
                        </w:rPr>
                        <w:t xml:space="preserve">document contains only very basic commands to get you started with sqlite3. More can be found at: </w:t>
                      </w:r>
                      <w:r w:rsidRPr="00290173">
                        <w:rPr>
                          <w:b/>
                        </w:rPr>
                        <w:t>https://www.tutorialspoint.com/sqlite/index.htm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0173">
        <w:rPr>
          <w:rFonts w:ascii="Times New Roman" w:hAnsi="Times New Roman" w:cs="Times New Roman"/>
          <w:sz w:val="24"/>
          <w:szCs w:val="24"/>
        </w:rPr>
        <w:t xml:space="preserve">Enter the command: DROP TABLE </w:t>
      </w:r>
      <w:proofErr w:type="spellStart"/>
      <w:proofErr w:type="gramStart"/>
      <w:r w:rsidRPr="00290173">
        <w:rPr>
          <w:rFonts w:ascii="Times New Roman" w:hAnsi="Times New Roman" w:cs="Times New Roman"/>
          <w:sz w:val="24"/>
          <w:szCs w:val="24"/>
        </w:rPr>
        <w:t>databasename.tablename</w:t>
      </w:r>
      <w:proofErr w:type="spellEnd"/>
      <w:proofErr w:type="gramEnd"/>
      <w:r w:rsidRPr="00290173">
        <w:rPr>
          <w:rFonts w:ascii="Times New Roman" w:hAnsi="Times New Roman" w:cs="Times New Roman"/>
          <w:sz w:val="24"/>
          <w:szCs w:val="24"/>
        </w:rPr>
        <w:t>;</w:t>
      </w:r>
    </w:p>
    <w:p w14:paraId="455415A3" w14:textId="5DC1F1C9" w:rsidR="00290173" w:rsidRPr="00290173" w:rsidRDefault="00290173" w:rsidP="00290173">
      <w:pPr>
        <w:rPr>
          <w:rFonts w:ascii="Times New Roman" w:hAnsi="Times New Roman" w:cs="Times New Roman"/>
          <w:b/>
          <w:sz w:val="24"/>
          <w:szCs w:val="24"/>
        </w:rPr>
      </w:pPr>
    </w:p>
    <w:sectPr w:rsidR="00290173" w:rsidRPr="00290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680A"/>
    <w:multiLevelType w:val="hybridMultilevel"/>
    <w:tmpl w:val="264C7C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C6B06"/>
    <w:multiLevelType w:val="hybridMultilevel"/>
    <w:tmpl w:val="6A6E9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FA"/>
    <w:rsid w:val="002004B7"/>
    <w:rsid w:val="00290173"/>
    <w:rsid w:val="00327578"/>
    <w:rsid w:val="00372AFA"/>
    <w:rsid w:val="00392B2C"/>
    <w:rsid w:val="003C7903"/>
    <w:rsid w:val="004A1908"/>
    <w:rsid w:val="005432EE"/>
    <w:rsid w:val="00660180"/>
    <w:rsid w:val="00822267"/>
    <w:rsid w:val="00AD6AB6"/>
    <w:rsid w:val="00C706E5"/>
    <w:rsid w:val="00C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8D6"/>
  <w15:chartTrackingRefBased/>
  <w15:docId w15:val="{C2069263-11F7-49C4-9259-74F9857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it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Tenney</dc:creator>
  <cp:keywords/>
  <dc:description/>
  <cp:lastModifiedBy>Alex Tenney</cp:lastModifiedBy>
  <cp:revision>1</cp:revision>
  <dcterms:created xsi:type="dcterms:W3CDTF">2019-03-01T21:30:00Z</dcterms:created>
  <dcterms:modified xsi:type="dcterms:W3CDTF">2019-03-02T06:07:00Z</dcterms:modified>
</cp:coreProperties>
</file>