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55B" w:rsidRDefault="00F5406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</w:t>
      </w:r>
      <w:r>
        <w:rPr>
          <w:rFonts w:hint="eastAsia"/>
          <w:sz w:val="30"/>
          <w:szCs w:val="30"/>
        </w:rPr>
        <w:t>活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动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载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2716"/>
        <w:gridCol w:w="1607"/>
        <w:gridCol w:w="2654"/>
      </w:tblGrid>
      <w:tr w:rsidR="0083255B">
        <w:trPr>
          <w:trHeight w:val="607"/>
        </w:trPr>
        <w:tc>
          <w:tcPr>
            <w:tcW w:w="1545" w:type="dxa"/>
            <w:vAlign w:val="center"/>
          </w:tcPr>
          <w:p w:rsidR="0083255B" w:rsidRDefault="00F540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活动时间</w:t>
            </w:r>
          </w:p>
        </w:tc>
        <w:tc>
          <w:tcPr>
            <w:tcW w:w="2716" w:type="dxa"/>
            <w:vAlign w:val="center"/>
          </w:tcPr>
          <w:p w:rsidR="0083255B" w:rsidRDefault="003158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16.9.30</w:t>
            </w:r>
            <w:bookmarkStart w:id="0" w:name="_GoBack"/>
            <w:bookmarkEnd w:id="0"/>
          </w:p>
        </w:tc>
        <w:tc>
          <w:tcPr>
            <w:tcW w:w="1607" w:type="dxa"/>
            <w:vAlign w:val="center"/>
          </w:tcPr>
          <w:p w:rsidR="0083255B" w:rsidRDefault="00F540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活动地点</w:t>
            </w:r>
          </w:p>
        </w:tc>
        <w:tc>
          <w:tcPr>
            <w:tcW w:w="2654" w:type="dxa"/>
            <w:vAlign w:val="center"/>
          </w:tcPr>
          <w:p w:rsidR="0083255B" w:rsidRDefault="003158E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）班</w:t>
            </w:r>
          </w:p>
        </w:tc>
      </w:tr>
      <w:tr w:rsidR="0083255B">
        <w:trPr>
          <w:trHeight w:val="607"/>
        </w:trPr>
        <w:tc>
          <w:tcPr>
            <w:tcW w:w="1545" w:type="dxa"/>
            <w:vAlign w:val="center"/>
          </w:tcPr>
          <w:p w:rsidR="0083255B" w:rsidRDefault="00F540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  <w:tc>
          <w:tcPr>
            <w:tcW w:w="6977" w:type="dxa"/>
            <w:gridSpan w:val="3"/>
            <w:vAlign w:val="center"/>
          </w:tcPr>
          <w:p w:rsidR="0083255B" w:rsidRDefault="002472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绪论：介绍课程内容</w:t>
            </w:r>
          </w:p>
        </w:tc>
      </w:tr>
      <w:tr w:rsidR="0083255B">
        <w:trPr>
          <w:trHeight w:val="607"/>
        </w:trPr>
        <w:tc>
          <w:tcPr>
            <w:tcW w:w="1545" w:type="dxa"/>
            <w:vAlign w:val="center"/>
          </w:tcPr>
          <w:p w:rsidR="0083255B" w:rsidRDefault="00F54063"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活动目标</w:t>
            </w:r>
          </w:p>
        </w:tc>
        <w:tc>
          <w:tcPr>
            <w:tcW w:w="6977" w:type="dxa"/>
            <w:gridSpan w:val="3"/>
            <w:vAlign w:val="center"/>
          </w:tcPr>
          <w:p w:rsidR="0083255B" w:rsidRDefault="002472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让学生们对天文研究的问题有了解</w:t>
            </w:r>
          </w:p>
        </w:tc>
      </w:tr>
      <w:tr w:rsidR="0083255B">
        <w:trPr>
          <w:trHeight w:val="607"/>
        </w:trPr>
        <w:tc>
          <w:tcPr>
            <w:tcW w:w="1545" w:type="dxa"/>
            <w:vAlign w:val="center"/>
          </w:tcPr>
          <w:p w:rsidR="0083255B" w:rsidRDefault="00F540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活动准备</w:t>
            </w:r>
          </w:p>
        </w:tc>
        <w:tc>
          <w:tcPr>
            <w:tcW w:w="6977" w:type="dxa"/>
            <w:gridSpan w:val="3"/>
            <w:vAlign w:val="center"/>
          </w:tcPr>
          <w:p w:rsidR="0083255B" w:rsidRDefault="002472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准备</w:t>
            </w:r>
            <w:r>
              <w:rPr>
                <w:rFonts w:hint="eastAsia"/>
                <w:sz w:val="24"/>
              </w:rPr>
              <w:t>PPT</w:t>
            </w:r>
            <w:r w:rsidR="00C20594">
              <w:rPr>
                <w:rFonts w:hint="eastAsia"/>
                <w:sz w:val="24"/>
              </w:rPr>
              <w:t>，视频</w:t>
            </w:r>
          </w:p>
        </w:tc>
      </w:tr>
      <w:tr w:rsidR="0083255B">
        <w:trPr>
          <w:trHeight w:val="8745"/>
        </w:trPr>
        <w:tc>
          <w:tcPr>
            <w:tcW w:w="4261" w:type="dxa"/>
            <w:gridSpan w:val="2"/>
          </w:tcPr>
          <w:p w:rsidR="0083255B" w:rsidRDefault="00F54063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教师活动：</w:t>
            </w:r>
          </w:p>
          <w:p w:rsidR="00F013BB" w:rsidRPr="00F013BB" w:rsidRDefault="002217B2" w:rsidP="00F013BB">
            <w:pPr>
              <w:pStyle w:val="a5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 w:rsidRPr="002217B2">
              <w:rPr>
                <w:rFonts w:hint="eastAsia"/>
                <w:sz w:val="24"/>
              </w:rPr>
              <w:t>介绍一下这个学期上几次课，考试测验安排在什么时候，以及自我介绍</w:t>
            </w:r>
          </w:p>
          <w:p w:rsidR="002217B2" w:rsidRDefault="002217B2" w:rsidP="002217B2">
            <w:pPr>
              <w:pStyle w:val="a5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问一些问题“哪位同学来说一下你印象中天文学家研究什么”，</w:t>
            </w:r>
            <w:r w:rsidR="00AF61F8">
              <w:rPr>
                <w:rFonts w:hint="eastAsia"/>
                <w:sz w:val="24"/>
              </w:rPr>
              <w:t>也可以说说日常中遇到的一些天文现象，</w:t>
            </w:r>
            <w:r>
              <w:rPr>
                <w:rFonts w:hint="eastAsia"/>
                <w:sz w:val="24"/>
              </w:rPr>
              <w:t>并把同学讲的记在黑板上</w:t>
            </w:r>
            <w:r w:rsidR="00AF61F8">
              <w:rPr>
                <w:rFonts w:hint="eastAsia"/>
                <w:sz w:val="24"/>
              </w:rPr>
              <w:t>。</w:t>
            </w:r>
          </w:p>
          <w:p w:rsidR="002217B2" w:rsidRDefault="00C20594" w:rsidP="002217B2">
            <w:pPr>
              <w:pStyle w:val="a5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根据回答，对</w:t>
            </w:r>
            <w:r w:rsidR="002217B2">
              <w:rPr>
                <w:rFonts w:hint="eastAsia"/>
                <w:sz w:val="24"/>
              </w:rPr>
              <w:t>一些大的范围继续提问，如“能不能说说天文学家都研究星星的哪些方面”。</w:t>
            </w:r>
          </w:p>
          <w:p w:rsidR="002217B2" w:rsidRDefault="002217B2" w:rsidP="002217B2">
            <w:pPr>
              <w:pStyle w:val="a5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归纳同学们的回答，引出我们的课程安排</w:t>
            </w:r>
          </w:p>
          <w:p w:rsidR="002217B2" w:rsidRDefault="002217B2" w:rsidP="002217B2">
            <w:pPr>
              <w:pStyle w:val="a5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介绍一下各个主题里面比较重要的部分</w:t>
            </w:r>
          </w:p>
          <w:p w:rsidR="002217B2" w:rsidRDefault="002217B2" w:rsidP="002217B2">
            <w:pPr>
              <w:pStyle w:val="a5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播放一些纪录片的片段</w:t>
            </w:r>
            <w:r w:rsidR="00C20594">
              <w:rPr>
                <w:rFonts w:hint="eastAsia"/>
                <w:sz w:val="24"/>
              </w:rPr>
              <w:t>，</w:t>
            </w:r>
            <w:r w:rsidR="004114AD">
              <w:rPr>
                <w:rFonts w:hint="eastAsia"/>
                <w:sz w:val="24"/>
              </w:rPr>
              <w:t>讲讲纪录片讲了什么，</w:t>
            </w:r>
            <w:r w:rsidR="00C20594">
              <w:rPr>
                <w:rFonts w:hint="eastAsia"/>
                <w:sz w:val="24"/>
              </w:rPr>
              <w:t>谈一谈看完纪录片的感受</w:t>
            </w:r>
          </w:p>
          <w:p w:rsidR="0083255B" w:rsidRPr="00AF61F8" w:rsidRDefault="004921B1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、如果有时间聊聊</w:t>
            </w:r>
            <w:r>
              <w:rPr>
                <w:rFonts w:hint="eastAsia"/>
                <w:sz w:val="24"/>
              </w:rPr>
              <w:t>FAST</w:t>
            </w:r>
            <w:r>
              <w:rPr>
                <w:rFonts w:hint="eastAsia"/>
                <w:sz w:val="24"/>
              </w:rPr>
              <w:t>望远镜</w:t>
            </w:r>
          </w:p>
          <w:p w:rsidR="0083255B" w:rsidRDefault="0083255B">
            <w:pPr>
              <w:ind w:firstLineChars="50" w:firstLine="120"/>
              <w:rPr>
                <w:sz w:val="24"/>
              </w:rPr>
            </w:pPr>
          </w:p>
          <w:p w:rsidR="0083255B" w:rsidRDefault="0083255B">
            <w:pPr>
              <w:ind w:firstLineChars="50" w:firstLine="120"/>
              <w:rPr>
                <w:sz w:val="24"/>
              </w:rPr>
            </w:pPr>
          </w:p>
        </w:tc>
        <w:tc>
          <w:tcPr>
            <w:tcW w:w="4261" w:type="dxa"/>
            <w:gridSpan w:val="2"/>
          </w:tcPr>
          <w:p w:rsidR="0083255B" w:rsidRDefault="00F5406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学生活动：</w:t>
            </w:r>
          </w:p>
          <w:p w:rsidR="00C20594" w:rsidRPr="00C20594" w:rsidRDefault="00C20594" w:rsidP="00C20594">
            <w:pPr>
              <w:pStyle w:val="a5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C20594">
              <w:rPr>
                <w:rFonts w:hint="eastAsia"/>
                <w:sz w:val="24"/>
              </w:rPr>
              <w:t>积极回答问题，将自己对于天文的了解尽可能多的讲出来，</w:t>
            </w:r>
            <w:r w:rsidR="00AF61F8">
              <w:rPr>
                <w:rFonts w:hint="eastAsia"/>
                <w:sz w:val="24"/>
              </w:rPr>
              <w:t>既可以是书本上的知识，也可以是日常生活中听到的，观察到的。</w:t>
            </w:r>
            <w:r w:rsidRPr="00C20594">
              <w:rPr>
                <w:rFonts w:hint="eastAsia"/>
                <w:sz w:val="24"/>
              </w:rPr>
              <w:t>使老师能对学生掌握的知识有一个了解，也可以知道学生在哪些认识上有偏差，在以后课程中调整重点</w:t>
            </w:r>
          </w:p>
          <w:p w:rsidR="00C20594" w:rsidRDefault="00C20594" w:rsidP="00C20594">
            <w:pPr>
              <w:pStyle w:val="a5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认真观看纪录片，</w:t>
            </w:r>
            <w:r w:rsidR="004114AD">
              <w:rPr>
                <w:rFonts w:hint="eastAsia"/>
                <w:sz w:val="24"/>
              </w:rPr>
              <w:t>回答问题</w:t>
            </w:r>
          </w:p>
          <w:p w:rsidR="004114AD" w:rsidRPr="00C20594" w:rsidRDefault="004114AD" w:rsidP="00C20594">
            <w:pPr>
              <w:pStyle w:val="a5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清楚这个学期要上哪些内容，每个内容里具体讲些什么，知道考试的形式和安排，对课程整体有一个认识。</w:t>
            </w:r>
          </w:p>
        </w:tc>
      </w:tr>
      <w:tr w:rsidR="0083255B">
        <w:trPr>
          <w:trHeight w:val="2014"/>
        </w:trPr>
        <w:tc>
          <w:tcPr>
            <w:tcW w:w="8522" w:type="dxa"/>
            <w:gridSpan w:val="4"/>
          </w:tcPr>
          <w:p w:rsidR="0083255B" w:rsidRDefault="00F5406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活动小结：</w:t>
            </w:r>
          </w:p>
        </w:tc>
      </w:tr>
    </w:tbl>
    <w:p w:rsidR="0083255B" w:rsidRDefault="0083255B"/>
    <w:sectPr w:rsidR="00832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F8A" w:rsidRDefault="00327F8A" w:rsidP="0024720A">
      <w:r>
        <w:separator/>
      </w:r>
    </w:p>
  </w:endnote>
  <w:endnote w:type="continuationSeparator" w:id="0">
    <w:p w:rsidR="00327F8A" w:rsidRDefault="00327F8A" w:rsidP="0024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F8A" w:rsidRDefault="00327F8A" w:rsidP="0024720A">
      <w:r>
        <w:separator/>
      </w:r>
    </w:p>
  </w:footnote>
  <w:footnote w:type="continuationSeparator" w:id="0">
    <w:p w:rsidR="00327F8A" w:rsidRDefault="00327F8A" w:rsidP="00247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168AD"/>
    <w:multiLevelType w:val="hybridMultilevel"/>
    <w:tmpl w:val="60620258"/>
    <w:lvl w:ilvl="0" w:tplc="D8164DF6">
      <w:start w:val="1"/>
      <w:numFmt w:val="decimal"/>
      <w:lvlText w:val="%1、"/>
      <w:lvlJc w:val="left"/>
      <w:pPr>
        <w:ind w:left="5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57925418"/>
    <w:multiLevelType w:val="hybridMultilevel"/>
    <w:tmpl w:val="49E8ACCE"/>
    <w:lvl w:ilvl="0" w:tplc="EA30EA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55B"/>
    <w:rsid w:val="002217B2"/>
    <w:rsid w:val="0024720A"/>
    <w:rsid w:val="003158E1"/>
    <w:rsid w:val="00327F8A"/>
    <w:rsid w:val="004114AD"/>
    <w:rsid w:val="004921B1"/>
    <w:rsid w:val="0083255B"/>
    <w:rsid w:val="00AF61F8"/>
    <w:rsid w:val="00C20594"/>
    <w:rsid w:val="00DE4BE0"/>
    <w:rsid w:val="00F013BB"/>
    <w:rsid w:val="00F54063"/>
    <w:rsid w:val="7D7C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47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20A"/>
    <w:rPr>
      <w:kern w:val="2"/>
      <w:sz w:val="18"/>
      <w:szCs w:val="18"/>
    </w:rPr>
  </w:style>
  <w:style w:type="paragraph" w:styleId="a4">
    <w:name w:val="footer"/>
    <w:basedOn w:val="a"/>
    <w:link w:val="Char0"/>
    <w:rsid w:val="00247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20A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2217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47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20A"/>
    <w:rPr>
      <w:kern w:val="2"/>
      <w:sz w:val="18"/>
      <w:szCs w:val="18"/>
    </w:rPr>
  </w:style>
  <w:style w:type="paragraph" w:styleId="a4">
    <w:name w:val="footer"/>
    <w:basedOn w:val="a"/>
    <w:link w:val="Char0"/>
    <w:rsid w:val="00247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20A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2217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XiaoTong</cp:lastModifiedBy>
  <cp:revision>6</cp:revision>
  <dcterms:created xsi:type="dcterms:W3CDTF">2014-10-29T12:08:00Z</dcterms:created>
  <dcterms:modified xsi:type="dcterms:W3CDTF">2016-09-29T14:06:00Z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